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588" w:rsidRPr="00334FC9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4EB2CB3" wp14:editId="4D1E8BDE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246588" w:rsidRPr="00334FC9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246588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246588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="000548E1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82F8C"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C2869"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</w:t>
      </w:r>
      <w:r w:rsidR="00A61E6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282F8C"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AA7A80"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 Енисейск  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54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548E1"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Pr="00F70432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588" w:rsidRPr="00334FC9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588" w:rsidRPr="001D6E6C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утверждении результатов оценки эффективности</w:t>
      </w:r>
      <w:r w:rsidR="0000517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муниципальных программ города Енисейска за 202</w:t>
      </w:r>
      <w:r w:rsidR="00AA7A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6588" w:rsidRPr="00334FC9" w:rsidRDefault="00246588" w:rsidP="005C3468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Положениями статьи 179 Бюджетного Кодекса РФ, положениями постановления администрации города Енисейска от 02.06.2015 №95-п «Об утверждении Порядка оценки эффективности реализации муниципальных программ г. Енисейска», </w:t>
      </w:r>
      <w:r w:rsid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постановления администрации города Енисейска от 30.05.2022 №203-п «</w:t>
      </w:r>
      <w:r w:rsidR="005C3468" w:rsidRP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Порядка принятия решений о разработке муниципальных программ города Енисейска, их формировании и реализации</w:t>
      </w:r>
      <w:r w:rsid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 основании статей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37, 39, 43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46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Енисейска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ПОСТАНОВЛЯЮ:</w:t>
      </w:r>
    </w:p>
    <w:p w:rsidR="00246588" w:rsidRDefault="00684C58" w:rsidP="0024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Утвердить результаты оценки эффективности муниц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ипальной программы «Развитие культуры и туризма в г. Енисейске,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46588" w:rsidRPr="008B7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AD43C5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Утвердить результаты оценки эффективности муниципально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 программы «Развитие образования г.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</w:t>
      </w:r>
      <w:r w:rsidR="00246588" w:rsidRPr="002D46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46588" w:rsidRPr="008B7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№2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). 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«Создание условий для обеспечения доступным и комфортным жильем граждан города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годы»  за</w:t>
      </w:r>
      <w:proofErr w:type="gramEnd"/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приложение 3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«Развитие физической культуры и спорта в г. Енисейске,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результаты оценки эффективности муниципальной </w:t>
      </w:r>
      <w:proofErr w:type="gramStart"/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программы  «</w:t>
      </w:r>
      <w:proofErr w:type="gramEnd"/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Развитие информационного общества на территории г.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5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A85994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результаты оценки эффективности муниципальной программы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«Управление муниципальными финансами,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E03964" w:rsidRDefault="00E03964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7. Утвердить результаты оценки эффективности муниципальной программы «Молодежь г. Енисейска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веке,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7).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8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«Защита от чрезвычайных ситуаций природного и техногенного характера, обеспечение безопасности и антитеррористической защиты населения г.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8).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«Формирование современной городской среды на территории г.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годы»,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9).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«Развитие архивного дела в г. Енисейске,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  (</w:t>
      </w:r>
      <w:proofErr w:type="gramEnd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приложение 10).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 Утвердить результаты оценки эффективности муниципальной программы «Социальная поддержка отдельных категорий граждан г. Енисейска,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11).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12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12).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13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«Управление муниципальной собственностью,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13).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результаты оценки эффективности муниципальной </w:t>
      </w:r>
      <w:proofErr w:type="gramStart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программы  «</w:t>
      </w:r>
      <w:proofErr w:type="gramEnd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Развитие малого и среднего предпринимательства в г. Енисейске,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202</w:t>
      </w:r>
      <w:r w:rsidR="00F136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</w:t>
      </w:r>
      <w:r w:rsidR="003F47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14).</w:t>
      </w:r>
    </w:p>
    <w:p w:rsidR="009A6596" w:rsidRDefault="009A6596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15. Утвердить Отчёт о реализации муниципальных программ города Енисейска за 2024 год (приложение 15).</w:t>
      </w:r>
    </w:p>
    <w:p w:rsidR="00E03964" w:rsidRPr="00444070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D079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города по вопросам жизнеобеспечения С.В. Козулину. </w:t>
      </w:r>
    </w:p>
    <w:p w:rsidR="00E03964" w:rsidRPr="00444070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41B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«Информационный бюллетень города Енисейска Красноярского края и на официальном интернет-портале органов местного самоуправления – город Енисейск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eniseysk</w:t>
      </w:r>
      <w:proofErr w:type="spellEnd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gosuslugi</w:t>
      </w:r>
      <w:proofErr w:type="spellEnd"/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ru</w:t>
      </w:r>
      <w:proofErr w:type="spellEnd"/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E03964" w:rsidRPr="00AD43C5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41B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03964" w:rsidRPr="00AD43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 в печатном средстве массовой информации «Информационный бюллетень города Енисейска Красноярского края и на официальном интернет-портале органов местного самоуправления – город Енисейск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eniseysk.gosuslugi.ru</w:t>
      </w:r>
      <w:r w:rsidR="00E03964" w:rsidRPr="00AD43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03964" w:rsidRPr="00AD43C5" w:rsidRDefault="00E03964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03964" w:rsidRPr="00334FC9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Глава города</w:t>
      </w:r>
      <w:r w:rsidRPr="00334F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</w:t>
      </w: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   </w:t>
      </w:r>
      <w:r w:rsidRPr="00334FC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334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F0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В.В. Никольский</w:t>
      </w:r>
    </w:p>
    <w:p w:rsidR="00E03964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F47FD" w:rsidRDefault="003F47FD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F47FD" w:rsidRDefault="003F47FD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CF0069" w:rsidRDefault="00CF0069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90DE5" w:rsidRDefault="00890DE5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03964" w:rsidRDefault="00F84AB0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Серебрякова Ирина Викторовна</w:t>
      </w:r>
    </w:p>
    <w:p w:rsidR="00F84AB0" w:rsidRPr="00CD3AF3" w:rsidRDefault="00F84AB0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Ковальская Наталья Викторовна</w:t>
      </w:r>
    </w:p>
    <w:p w:rsidR="00E03964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4A7CC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(839195)2-26-84</w:t>
      </w:r>
    </w:p>
    <w:p w:rsidR="00890DE5" w:rsidRDefault="00890DE5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90DE5" w:rsidRDefault="00890DE5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FA0889" w:rsidRPr="00CF0069" w:rsidRDefault="00FA0889" w:rsidP="00FA0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4C58" w:rsidRPr="00CF0069">
        <w:rPr>
          <w:rFonts w:ascii="Times New Roman" w:hAnsi="Times New Roman" w:cs="Times New Roman"/>
          <w:sz w:val="28"/>
          <w:szCs w:val="28"/>
        </w:rPr>
        <w:t>риложение №1</w:t>
      </w:r>
      <w:r w:rsidRPr="00CF0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</w:t>
      </w:r>
      <w:proofErr w:type="gramStart"/>
      <w:r w:rsidRPr="00CF0069"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  <w:r w:rsidRPr="00CF0069">
        <w:rPr>
          <w:rFonts w:ascii="Times New Roman" w:hAnsi="Times New Roman" w:cs="Times New Roman"/>
          <w:sz w:val="28"/>
          <w:szCs w:val="28"/>
        </w:rPr>
        <w:t xml:space="preserve"> города Енисейска</w:t>
      </w:r>
    </w:p>
    <w:p w:rsidR="00FA0889" w:rsidRPr="00CD3AF3" w:rsidRDefault="00FA0889" w:rsidP="00FA0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t xml:space="preserve">от </w:t>
      </w:r>
      <w:r w:rsidR="005A41D1">
        <w:rPr>
          <w:rFonts w:ascii="Times New Roman" w:hAnsi="Times New Roman" w:cs="Times New Roman"/>
          <w:sz w:val="28"/>
          <w:szCs w:val="28"/>
        </w:rPr>
        <w:t>31</w:t>
      </w:r>
      <w:r w:rsidR="00282F8C" w:rsidRPr="00890DE5">
        <w:rPr>
          <w:rFonts w:ascii="Times New Roman" w:hAnsi="Times New Roman" w:cs="Times New Roman"/>
          <w:sz w:val="28"/>
          <w:szCs w:val="28"/>
        </w:rPr>
        <w:t>.03.</w:t>
      </w:r>
      <w:r w:rsidRPr="00890DE5">
        <w:rPr>
          <w:rFonts w:ascii="Times New Roman" w:hAnsi="Times New Roman" w:cs="Times New Roman"/>
          <w:sz w:val="28"/>
          <w:szCs w:val="28"/>
        </w:rPr>
        <w:t>202</w:t>
      </w:r>
      <w:r w:rsidR="00890DE5" w:rsidRPr="00890DE5">
        <w:rPr>
          <w:rFonts w:ascii="Times New Roman" w:hAnsi="Times New Roman" w:cs="Times New Roman"/>
          <w:sz w:val="28"/>
          <w:szCs w:val="28"/>
        </w:rPr>
        <w:t>5</w:t>
      </w:r>
      <w:r w:rsidRPr="00890DE5">
        <w:rPr>
          <w:rFonts w:ascii="Times New Roman" w:hAnsi="Times New Roman" w:cs="Times New Roman"/>
          <w:sz w:val="28"/>
          <w:szCs w:val="28"/>
        </w:rPr>
        <w:t xml:space="preserve"> №</w:t>
      </w:r>
      <w:r w:rsidR="00282F8C" w:rsidRPr="00890DE5">
        <w:rPr>
          <w:rFonts w:ascii="Times New Roman" w:hAnsi="Times New Roman" w:cs="Times New Roman"/>
          <w:sz w:val="28"/>
          <w:szCs w:val="28"/>
        </w:rPr>
        <w:t xml:space="preserve"> </w:t>
      </w:r>
      <w:r w:rsidR="000548E1">
        <w:rPr>
          <w:rFonts w:ascii="Times New Roman" w:hAnsi="Times New Roman" w:cs="Times New Roman"/>
          <w:sz w:val="28"/>
          <w:szCs w:val="28"/>
        </w:rPr>
        <w:t>72</w:t>
      </w:r>
      <w:r w:rsidR="00282F8C" w:rsidRPr="00890DE5">
        <w:rPr>
          <w:rFonts w:ascii="Times New Roman" w:hAnsi="Times New Roman" w:cs="Times New Roman"/>
          <w:sz w:val="28"/>
          <w:szCs w:val="28"/>
        </w:rPr>
        <w:t>-п</w:t>
      </w:r>
    </w:p>
    <w:p w:rsidR="00FA0889" w:rsidRDefault="00FA0889" w:rsidP="00FA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9" w:rsidRDefault="00FA0889" w:rsidP="00FA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A1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и туризма в г.</w:t>
      </w:r>
      <w:r w:rsid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Енисейске</w:t>
      </w:r>
      <w:r w:rsidRPr="00945BA1">
        <w:rPr>
          <w:rFonts w:ascii="Times New Roman" w:hAnsi="Times New Roman" w:cs="Times New Roman"/>
          <w:b/>
          <w:sz w:val="28"/>
          <w:szCs w:val="28"/>
        </w:rPr>
        <w:t>, 202</w:t>
      </w:r>
      <w:r w:rsidR="00890DE5">
        <w:rPr>
          <w:rFonts w:ascii="Times New Roman" w:hAnsi="Times New Roman" w:cs="Times New Roman"/>
          <w:b/>
          <w:sz w:val="28"/>
          <w:szCs w:val="28"/>
        </w:rPr>
        <w:t>4</w:t>
      </w:r>
      <w:r w:rsidRPr="00945BA1">
        <w:rPr>
          <w:rFonts w:ascii="Times New Roman" w:hAnsi="Times New Roman" w:cs="Times New Roman"/>
          <w:b/>
          <w:sz w:val="28"/>
          <w:szCs w:val="28"/>
        </w:rPr>
        <w:t>-202</w:t>
      </w:r>
      <w:r w:rsidR="00890DE5">
        <w:rPr>
          <w:rFonts w:ascii="Times New Roman" w:hAnsi="Times New Roman" w:cs="Times New Roman"/>
          <w:b/>
          <w:sz w:val="28"/>
          <w:szCs w:val="28"/>
        </w:rPr>
        <w:t>6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A0889" w:rsidRPr="007D07E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07E1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r w:rsidR="0035046A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E23488" w:rsidRPr="00E23488">
        <w:rPr>
          <w:rFonts w:ascii="Times New Roman" w:eastAsia="Calibri" w:hAnsi="Times New Roman" w:cs="Times New Roman"/>
          <w:b/>
          <w:i/>
          <w:sz w:val="24"/>
          <w:szCs w:val="24"/>
        </w:rPr>
        <w:t>28.12.2024 №417-п</w:t>
      </w:r>
      <w:r w:rsidRPr="007D07E1">
        <w:rPr>
          <w:rFonts w:ascii="Times New Roman" w:hAnsi="Times New Roman" w:cs="Times New Roman"/>
          <w:sz w:val="26"/>
          <w:szCs w:val="26"/>
        </w:rPr>
        <w:t>)</w:t>
      </w:r>
    </w:p>
    <w:p w:rsidR="00FA0889" w:rsidRDefault="00FA0889" w:rsidP="00FA088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Енисейска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02.06.2015 г. №</w:t>
      </w:r>
      <w:r w:rsidR="00C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95-п рассчитывается по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tab/>
      </w:r>
      <w:r w:rsidRPr="00945BA1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7DE2087" wp14:editId="0F92A407">
            <wp:extent cx="882650" cy="4038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945BA1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945BA1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CD71CE">
        <w:rPr>
          <w:rFonts w:ascii="Times New Roman" w:hAnsi="Times New Roman" w:cs="Times New Roman"/>
          <w:sz w:val="28"/>
          <w:szCs w:val="28"/>
        </w:rPr>
        <w:t>4</w:t>
      </w:r>
      <w:r w:rsidRPr="00945BA1">
        <w:rPr>
          <w:rFonts w:ascii="Times New Roman" w:hAnsi="Times New Roman" w:cs="Times New Roman"/>
          <w:sz w:val="28"/>
          <w:szCs w:val="28"/>
        </w:rPr>
        <w:t xml:space="preserve"> год </w:t>
      </w:r>
      <w:r w:rsidR="003504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D71CE" w:rsidRPr="001628EA">
        <w:rPr>
          <w:rFonts w:ascii="Times New Roman" w:hAnsi="Times New Roman" w:cs="Times New Roman"/>
          <w:b/>
          <w:bCs/>
          <w:sz w:val="28"/>
          <w:szCs w:val="28"/>
        </w:rPr>
        <w:t>168 203 675,85</w:t>
      </w:r>
      <w:r w:rsidR="00CD7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BA1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945BA1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CD71CE" w:rsidRPr="001628EA">
        <w:rPr>
          <w:rFonts w:ascii="Times New Roman" w:hAnsi="Times New Roman" w:cs="Times New Roman"/>
          <w:b/>
          <w:bCs/>
          <w:sz w:val="28"/>
          <w:szCs w:val="28"/>
        </w:rPr>
        <w:t>173 682 239,84</w:t>
      </w:r>
      <w:r w:rsidR="00CD7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b/>
          <w:sz w:val="28"/>
          <w:szCs w:val="28"/>
        </w:rPr>
        <w:t>рублей</w:t>
      </w:r>
      <w:r w:rsidR="00651DA6">
        <w:rPr>
          <w:rFonts w:ascii="Times New Roman" w:hAnsi="Times New Roman" w:cs="Times New Roman"/>
          <w:b/>
          <w:sz w:val="28"/>
          <w:szCs w:val="28"/>
        </w:rPr>
        <w:t>;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 – 0,00 рублей.</w:t>
      </w:r>
    </w:p>
    <w:tbl>
      <w:tblPr>
        <w:tblW w:w="4480" w:type="dxa"/>
        <w:tblInd w:w="2552" w:type="dxa"/>
        <w:tblLook w:val="04A0" w:firstRow="1" w:lastRow="0" w:firstColumn="1" w:lastColumn="0" w:noHBand="0" w:noVBand="1"/>
      </w:tblPr>
      <w:tblGrid>
        <w:gridCol w:w="734"/>
        <w:gridCol w:w="2243"/>
        <w:gridCol w:w="1006"/>
        <w:gridCol w:w="960"/>
      </w:tblGrid>
      <w:tr w:rsidR="00FA0889" w:rsidRPr="00945BA1" w:rsidTr="00662889">
        <w:trPr>
          <w:trHeight w:val="315"/>
        </w:trPr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889" w:rsidRPr="00945BA1" w:rsidRDefault="00662889" w:rsidP="0066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2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</w:t>
            </w:r>
            <w:r w:rsidRPr="00662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675,85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662889" w:rsidRPr="00662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  <w:r w:rsidR="00DB1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,85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0889" w:rsidRPr="00945BA1" w:rsidTr="00662889">
        <w:trPr>
          <w:trHeight w:val="300"/>
        </w:trPr>
        <w:tc>
          <w:tcPr>
            <w:tcW w:w="7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889" w:rsidRPr="00945BA1" w:rsidRDefault="00662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2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173 682 239,84</w:t>
            </w: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О1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составляет </w:t>
      </w:r>
      <w:proofErr w:type="gramStart"/>
      <w:r w:rsidR="0035046A">
        <w:rPr>
          <w:rFonts w:ascii="Times New Roman" w:hAnsi="Times New Roman" w:cs="Times New Roman"/>
          <w:b/>
          <w:sz w:val="28"/>
          <w:szCs w:val="28"/>
        </w:rPr>
        <w:t>0,9</w:t>
      </w:r>
      <w:r w:rsidR="00662889">
        <w:rPr>
          <w:rFonts w:ascii="Times New Roman" w:hAnsi="Times New Roman" w:cs="Times New Roman"/>
          <w:b/>
          <w:sz w:val="28"/>
          <w:szCs w:val="28"/>
        </w:rPr>
        <w:t>685</w:t>
      </w:r>
      <w:r w:rsidRPr="00945BA1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945BA1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945BA1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 w:rsid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индикаторов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45BA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7AB50E0" wp14:editId="524A5AEB">
            <wp:extent cx="1445895" cy="27622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45B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45BA1">
        <w:rPr>
          <w:rFonts w:ascii="Times New Roman" w:hAnsi="Times New Roman" w:cs="Times New Roman"/>
          <w:sz w:val="28"/>
          <w:szCs w:val="28"/>
        </w:rPr>
        <w:t>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BA1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945BA1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945BA1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45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BA1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945BA1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32"/>
        <w:gridCol w:w="6859"/>
        <w:gridCol w:w="2001"/>
      </w:tblGrid>
      <w:tr w:rsidR="00FA0889" w:rsidRPr="00945BA1" w:rsidTr="004D6836">
        <w:trPr>
          <w:jc w:val="center"/>
        </w:trPr>
        <w:tc>
          <w:tcPr>
            <w:tcW w:w="532" w:type="dxa"/>
          </w:tcPr>
          <w:p w:rsidR="00FA0889" w:rsidRPr="00C27C65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859" w:type="dxa"/>
          </w:tcPr>
          <w:p w:rsidR="00FA0889" w:rsidRPr="00C27C65" w:rsidRDefault="00F71205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FA0889"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Программы</w:t>
            </w:r>
          </w:p>
        </w:tc>
        <w:tc>
          <w:tcPr>
            <w:tcW w:w="2001" w:type="dxa"/>
          </w:tcPr>
          <w:p w:rsidR="00FA0889" w:rsidRPr="00C27C65" w:rsidRDefault="00FA0889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9" w:type="dxa"/>
          </w:tcPr>
          <w:p w:rsidR="00F71205" w:rsidRPr="00F71205" w:rsidRDefault="00F71205" w:rsidP="00F712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 1: 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фактической книговыдачи муниципальных библиотек отрасли «культура» г. Енисейска на 1 тыс. населения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tabs>
                <w:tab w:val="left" w:pos="42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2: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посещений культурно-досуговых мероприятий, организованных учреждениями отрасли «культура» г. Енисейска на 1 тыс. населения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Доля обучающихся (от основного контингента обучающихся школ дополнительного образования 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отрасли «культура» г. Енисейска) - победителей конкурсов, смотров, фестивалей и других мероприятий 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4:</w:t>
            </w:r>
          </w:p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 учреждений отрасли «культура» г. Енисейска, повысивших квалификацию, от общего числа специалистов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 5: </w:t>
            </w:r>
          </w:p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отношений, в общем количестве опрошенных жителей города Енисейска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A0889" w:rsidRPr="00945BA1" w:rsidTr="004D6836">
        <w:trPr>
          <w:jc w:val="center"/>
        </w:trPr>
        <w:tc>
          <w:tcPr>
            <w:tcW w:w="532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1" w:type="dxa"/>
            <w:vAlign w:val="center"/>
          </w:tcPr>
          <w:p w:rsidR="00FA0889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FA0889" w:rsidRPr="00945BA1" w:rsidTr="004D6836">
        <w:trPr>
          <w:jc w:val="center"/>
        </w:trPr>
        <w:tc>
          <w:tcPr>
            <w:tcW w:w="532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vAlign w:val="center"/>
          </w:tcPr>
          <w:p w:rsidR="00FA0889" w:rsidRPr="00DB2B4A" w:rsidRDefault="00FA0889" w:rsidP="005A2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01" w:type="dxa"/>
            <w:vAlign w:val="center"/>
          </w:tcPr>
          <w:p w:rsidR="00FA0889" w:rsidRPr="00DB2B4A" w:rsidRDefault="00F71205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</w:tbl>
    <w:p w:rsidR="00FA0889" w:rsidRPr="00945BA1" w:rsidRDefault="00FA0889" w:rsidP="00FA0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 w:rsidR="0096192D">
        <w:rPr>
          <w:rFonts w:ascii="Times New Roman" w:hAnsi="Times New Roman"/>
          <w:sz w:val="26"/>
          <w:szCs w:val="26"/>
        </w:rPr>
        <w:t>ия показателей целевых индикаторов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 w:rsidR="0096192D"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96192D" w:rsidRPr="00945BA1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</w:t>
      </w:r>
      <w:r w:rsidR="005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95-п рассчитывается по формуле:</w:t>
      </w:r>
    </w:p>
    <w:p w:rsidR="0096192D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98ED665" wp14:editId="47C39F2E">
            <wp:extent cx="1445895" cy="27622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8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i показателя результативности Программы за отчетный год;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i показателя результативности Программы;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96192D" w:rsidRPr="0058422B" w:rsidRDefault="0096192D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6734"/>
        <w:gridCol w:w="1876"/>
      </w:tblGrid>
      <w:tr w:rsidR="0058422B" w:rsidRPr="00C27C65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34" w:type="dxa"/>
          </w:tcPr>
          <w:p w:rsidR="0058422B" w:rsidRPr="00C27C65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 Программы</w:t>
            </w:r>
            <w:proofErr w:type="gramEnd"/>
          </w:p>
        </w:tc>
        <w:tc>
          <w:tcPr>
            <w:tcW w:w="1876" w:type="dxa"/>
          </w:tcPr>
          <w:p w:rsidR="0058422B" w:rsidRPr="00C27C65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4" w:type="dxa"/>
          </w:tcPr>
          <w:p w:rsidR="0058422B" w:rsidRPr="0058422B" w:rsidRDefault="0058422B" w:rsidP="00B36527">
            <w:pPr>
              <w:tabs>
                <w:tab w:val="left" w:pos="3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библиотек отрасли «</w:t>
            </w:r>
            <w:proofErr w:type="gramStart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Енисейска 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4" w:type="dxa"/>
          </w:tcPr>
          <w:p w:rsidR="0058422B" w:rsidRPr="0058422B" w:rsidRDefault="0058422B" w:rsidP="00B36527">
            <w:pPr>
              <w:tabs>
                <w:tab w:val="left" w:pos="3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новых изданий, приобретенных в фонды муниципальных библиотек отрасли «</w:t>
            </w:r>
            <w:proofErr w:type="gramStart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  г.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Енисейска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2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4" w:type="dxa"/>
          </w:tcPr>
          <w:p w:rsidR="0058422B" w:rsidRPr="0058422B" w:rsidRDefault="0058422B" w:rsidP="00B365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библиотек в стационарных условиях 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4" w:type="dxa"/>
          </w:tcPr>
          <w:p w:rsidR="0058422B" w:rsidRPr="0058422B" w:rsidRDefault="0058422B" w:rsidP="00B365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изданий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2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4" w:type="dxa"/>
          </w:tcPr>
          <w:p w:rsidR="0058422B" w:rsidRPr="0058422B" w:rsidRDefault="0058422B" w:rsidP="00B365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4" w:type="dxa"/>
          </w:tcPr>
          <w:p w:rsidR="00B36527" w:rsidRPr="0058422B" w:rsidRDefault="00B36527" w:rsidP="00B36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мероприятий, организованных и проведенных учреждениями клубного типа отрасли «культура» г. Енисейска</w:t>
            </w:r>
          </w:p>
        </w:tc>
        <w:tc>
          <w:tcPr>
            <w:tcW w:w="1876" w:type="dxa"/>
            <w:vAlign w:val="center"/>
          </w:tcPr>
          <w:p w:rsidR="00B36527" w:rsidRPr="0058422B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4" w:type="dxa"/>
          </w:tcPr>
          <w:p w:rsidR="00B36527" w:rsidRPr="0058422B" w:rsidRDefault="00B36527" w:rsidP="00B365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зрителей киносеансов, на бесплатной основе, в учреждениях клубного типа отрасли «</w:t>
            </w:r>
            <w:proofErr w:type="gramStart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  г.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Енисейска </w:t>
            </w:r>
          </w:p>
        </w:tc>
        <w:tc>
          <w:tcPr>
            <w:tcW w:w="1876" w:type="dxa"/>
            <w:vAlign w:val="center"/>
          </w:tcPr>
          <w:p w:rsidR="00B36527" w:rsidRPr="0058422B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4" w:type="dxa"/>
          </w:tcPr>
          <w:p w:rsidR="00B36527" w:rsidRPr="0058422B" w:rsidRDefault="00B36527" w:rsidP="00B36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посетителей клубных учреждений отрасли «</w:t>
            </w:r>
            <w:proofErr w:type="gramStart"/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Енисейска на бесплатной основе</w:t>
            </w:r>
          </w:p>
        </w:tc>
        <w:tc>
          <w:tcPr>
            <w:tcW w:w="1876" w:type="dxa"/>
            <w:vAlign w:val="center"/>
          </w:tcPr>
          <w:p w:rsidR="00B36527" w:rsidRPr="0058422B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4" w:type="dxa"/>
          </w:tcPr>
          <w:p w:rsidR="00B36527" w:rsidRPr="0058422B" w:rsidRDefault="00B36527" w:rsidP="00B3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коллективов клубных учреждений культуры, имеющих звание «Народный»</w:t>
            </w:r>
          </w:p>
        </w:tc>
        <w:tc>
          <w:tcPr>
            <w:tcW w:w="1876" w:type="dxa"/>
            <w:vAlign w:val="center"/>
          </w:tcPr>
          <w:p w:rsidR="00B36527" w:rsidRPr="0058422B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4" w:type="dxa"/>
          </w:tcPr>
          <w:p w:rsidR="00B36527" w:rsidRPr="0058422B" w:rsidRDefault="00B36527" w:rsidP="00B3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клубного типа отрасли «</w:t>
            </w:r>
            <w:proofErr w:type="gramStart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  г.</w:t>
            </w:r>
            <w:proofErr w:type="gramEnd"/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Енисейска</w:t>
            </w:r>
          </w:p>
        </w:tc>
        <w:tc>
          <w:tcPr>
            <w:tcW w:w="1876" w:type="dxa"/>
            <w:vAlign w:val="center"/>
          </w:tcPr>
          <w:p w:rsidR="00B36527" w:rsidRPr="0058422B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учащихся в муниципальных бюджетных учреждениях дополнительного образования в области искусств г. Енисейска, имеющих право на предоставление дополнительного общеразвивающего и дополнительного </w:t>
            </w:r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общеобразовательного предпрофессионального образования в области искусств (на бесплатной основе)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 учреждений отрасли «культура» г. Енисейска, повысивших квалификацию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учреждений,  обеспечивающих</w:t>
            </w:r>
            <w:proofErr w:type="gramEnd"/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эффективное управление в отрасли «культура» г. Енисейска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2633D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укреплению межнационального и межконфессионального согласия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2633D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мероприятий по укреплению межнационального и межконфессионального согласия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2633D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spacing w:after="76" w:line="238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проинформированных </w:t>
            </w:r>
            <w:proofErr w:type="gramStart"/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туристско</w:t>
            </w:r>
            <w:proofErr w:type="gramEnd"/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-рекреационных возможностях г. Енисейска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2633D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4" w:type="dxa"/>
          </w:tcPr>
          <w:p w:rsidR="00B36527" w:rsidRPr="002633DA" w:rsidRDefault="00B36527" w:rsidP="00B3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поддержке и продвижению событийных мероприятий</w:t>
            </w:r>
          </w:p>
        </w:tc>
        <w:tc>
          <w:tcPr>
            <w:tcW w:w="1876" w:type="dxa"/>
            <w:vAlign w:val="center"/>
          </w:tcPr>
          <w:p w:rsidR="00B36527" w:rsidRPr="002633D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2633D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4" w:type="dxa"/>
          </w:tcPr>
          <w:p w:rsidR="00B36527" w:rsidRPr="002633DA" w:rsidRDefault="00F91CDE" w:rsidP="00B36527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капитальный ремонт нежилых зданий</w:t>
            </w:r>
          </w:p>
        </w:tc>
        <w:tc>
          <w:tcPr>
            <w:tcW w:w="1876" w:type="dxa"/>
            <w:vAlign w:val="center"/>
          </w:tcPr>
          <w:p w:rsidR="00B36527" w:rsidRPr="002633DA" w:rsidRDefault="00F91CDE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6" w:type="dxa"/>
            <w:vAlign w:val="center"/>
          </w:tcPr>
          <w:p w:rsidR="00B36527" w:rsidRPr="00DB2B4A" w:rsidRDefault="00CB1870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4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36527" w:rsidRPr="00DB2B4A" w:rsidTr="00CF0069">
        <w:trPr>
          <w:jc w:val="center"/>
        </w:trPr>
        <w:tc>
          <w:tcPr>
            <w:tcW w:w="532" w:type="dxa"/>
            <w:vAlign w:val="center"/>
          </w:tcPr>
          <w:p w:rsidR="00B36527" w:rsidRPr="00DB2B4A" w:rsidRDefault="00B36527" w:rsidP="00B36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vAlign w:val="center"/>
          </w:tcPr>
          <w:p w:rsidR="00B36527" w:rsidRPr="00DB2B4A" w:rsidRDefault="00B36527" w:rsidP="00F9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76" w:type="dxa"/>
            <w:vAlign w:val="center"/>
          </w:tcPr>
          <w:p w:rsidR="00B36527" w:rsidRPr="00DB2B4A" w:rsidRDefault="00B36527" w:rsidP="00B3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BC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6192D" w:rsidRDefault="0096192D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389" w:rsidRPr="00945BA1" w:rsidRDefault="00372389" w:rsidP="003723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 xml:space="preserve">ия показателей </w:t>
      </w:r>
      <w:proofErr w:type="gramStart"/>
      <w:r>
        <w:rPr>
          <w:rFonts w:ascii="Times New Roman" w:hAnsi="Times New Roman"/>
          <w:sz w:val="26"/>
          <w:szCs w:val="26"/>
        </w:rPr>
        <w:t>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6BE9448" wp14:editId="484B6F90">
            <wp:extent cx="1882140" cy="30861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</w:t>
      </w:r>
      <w:proofErr w:type="gramStart"/>
      <w:r w:rsidRPr="00945BA1">
        <w:rPr>
          <w:sz w:val="26"/>
          <w:szCs w:val="26"/>
        </w:rPr>
        <w:t>,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FA0889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0,9685*1,02*1,02</m:t>
            </m:r>
          </m:e>
        </m:rad>
      </m:oMath>
      <w:r w:rsidR="00D244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D244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881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881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,01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0889" w:rsidRPr="00DB2B4A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89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FA0889" w:rsidRPr="00A160D4" w:rsidRDefault="00FA0889" w:rsidP="00890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Сведения о достижении значений целевых индикаторов и показателей результативности;</w:t>
      </w:r>
    </w:p>
    <w:p w:rsidR="00FA0889" w:rsidRPr="00A160D4" w:rsidRDefault="00FA0889" w:rsidP="00FA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0DE5">
        <w:rPr>
          <w:rFonts w:ascii="Times New Roman" w:eastAsia="Calibri" w:hAnsi="Times New Roman" w:cs="Times New Roman"/>
          <w:sz w:val="28"/>
          <w:szCs w:val="28"/>
        </w:rPr>
        <w:t>2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854808" w:rsidRDefault="00FA0889" w:rsidP="00FA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0DE5">
        <w:rPr>
          <w:rFonts w:ascii="Times New Roman" w:eastAsia="Calibri" w:hAnsi="Times New Roman" w:cs="Times New Roman"/>
          <w:sz w:val="28"/>
          <w:szCs w:val="28"/>
        </w:rPr>
        <w:t>3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D24449" w:rsidRPr="00D24449" w:rsidRDefault="00854808" w:rsidP="0085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89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A0889" w:rsidSect="004B628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90DE5">
        <w:rPr>
          <w:rFonts w:ascii="Times New Roman" w:eastAsia="Calibri" w:hAnsi="Times New Roman" w:cs="Times New Roman"/>
          <w:sz w:val="28"/>
          <w:szCs w:val="28"/>
          <w:lang w:eastAsia="ru-RU"/>
        </w:rPr>
        <w:t>оценке эффективности</w:t>
      </w: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культуры и туризма в г. Енисейске, 202</w:t>
      </w:r>
      <w:r w:rsidR="004B62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90DE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289" w:rsidRPr="004B6289" w:rsidRDefault="004B6289" w:rsidP="004B6289">
      <w:pPr>
        <w:pStyle w:val="ConsPlusNormal"/>
        <w:ind w:right="-456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B6289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</w:t>
      </w: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B6289">
        <w:rPr>
          <w:rFonts w:ascii="Times New Roman" w:eastAsia="Calibri" w:hAnsi="Times New Roman" w:cs="Times New Roman"/>
          <w:sz w:val="20"/>
          <w:szCs w:val="20"/>
          <w:lang w:eastAsia="ru-RU"/>
        </w:rPr>
        <w:t>о достижении значений целевых индикаторов</w:t>
      </w: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B6289">
        <w:rPr>
          <w:rFonts w:ascii="Times New Roman" w:eastAsia="Calibri" w:hAnsi="Times New Roman" w:cs="Times New Roman"/>
          <w:sz w:val="20"/>
          <w:szCs w:val="20"/>
          <w:lang w:eastAsia="ru-RU"/>
        </w:rPr>
        <w:t>и показателей результативности муниципальной программы за 2024 год</w:t>
      </w: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34"/>
        <w:gridCol w:w="216"/>
        <w:gridCol w:w="988"/>
        <w:gridCol w:w="1563"/>
        <w:gridCol w:w="1560"/>
        <w:gridCol w:w="1559"/>
        <w:gridCol w:w="1701"/>
        <w:gridCol w:w="1701"/>
        <w:gridCol w:w="1420"/>
        <w:gridCol w:w="1934"/>
      </w:tblGrid>
      <w:tr w:rsidR="004B6289" w:rsidRPr="004B6289" w:rsidTr="00C545EF">
        <w:tc>
          <w:tcPr>
            <w:tcW w:w="464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34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04" w:type="dxa"/>
            <w:gridSpan w:val="2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63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 результативности</w:t>
            </w:r>
          </w:p>
        </w:tc>
        <w:tc>
          <w:tcPr>
            <w:tcW w:w="1560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4B62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6381" w:type="dxa"/>
            <w:gridSpan w:val="4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934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4B6289" w:rsidRPr="004B6289" w:rsidTr="00C545EF">
        <w:tc>
          <w:tcPr>
            <w:tcW w:w="46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22" w:type="dxa"/>
            <w:gridSpan w:val="3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 на 1 января (в ред. от 25.12.2023 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455-п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ред. от 28.12.2024 № 417-п)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 на отчетную дату</w:t>
            </w:r>
          </w:p>
        </w:tc>
        <w:tc>
          <w:tcPr>
            <w:tcW w:w="1934" w:type="dxa"/>
            <w:vMerge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rPr>
          <w:trHeight w:val="201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2" w:type="dxa"/>
            <w:gridSpan w:val="9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городе Енисейске»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Целевой индикатор 1: </w:t>
            </w: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фактической книговыдачи муниципальных библиотек отрасли «культура» 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Енисейска на 1 тыс. населения </w:t>
            </w:r>
          </w:p>
        </w:tc>
        <w:tc>
          <w:tcPr>
            <w:tcW w:w="988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года 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13 594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13 593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14 273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14 273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100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4B6289" w:rsidRPr="004B6289" w:rsidRDefault="004B6289" w:rsidP="004B6289">
            <w:pPr>
              <w:tabs>
                <w:tab w:val="left" w:pos="42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2:</w:t>
            </w: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6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посещений культурно-досуговых мероприятий, организованных учреждениями отрасли </w:t>
            </w:r>
            <w:r w:rsidRPr="004B6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«культура» г. Енисейска на 1 тыс. населения </w:t>
            </w:r>
          </w:p>
        </w:tc>
        <w:tc>
          <w:tcPr>
            <w:tcW w:w="988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8 157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6 651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8 145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8 145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  <w:proofErr w:type="gramStart"/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 100</w:t>
            </w:r>
            <w:proofErr w:type="gramEnd"/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3</w:t>
            </w: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Доля обучающихся (от основного контингента обучающихся школ дополнительного образования отрасли «культура» г. Енисейска) - победителей конкурсов, смотров, фестивалей и других мероприятий  </w:t>
            </w:r>
          </w:p>
        </w:tc>
        <w:tc>
          <w:tcPr>
            <w:tcW w:w="988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4: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специалистов учреждений отрасли «культура» г. Енисейска, повысивших квалификацию, от общего числа специалистов</w:t>
            </w:r>
          </w:p>
        </w:tc>
        <w:tc>
          <w:tcPr>
            <w:tcW w:w="988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– 106,4%</w:t>
            </w: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rPr>
          <w:trHeight w:val="739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Целевой индикатор 5: 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положительно оценивающих состояние межнациональных отношений, в общем количестве опрошенных жителей города Енисейска </w:t>
            </w:r>
          </w:p>
        </w:tc>
        <w:tc>
          <w:tcPr>
            <w:tcW w:w="988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86" w:firstLine="86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2" w:type="dxa"/>
            <w:gridSpan w:val="9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1 муниципальной программы «Культурно-просветительская деятельность»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 результативности: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пользователей библиотек отрасли «культура» </w:t>
            </w:r>
          </w:p>
          <w:p w:rsidR="004B6289" w:rsidRPr="004B6289" w:rsidRDefault="004B6289" w:rsidP="004B6289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Енисейска 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11 610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11 300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11 311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11 311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новых изданий, приобретенных в фонды муниципальных библиотек отрасли «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культура»  г.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Енисейска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  <w:shd w:val="clear" w:color="auto" w:fill="auto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библиотек в стационарных условиях 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  <w:shd w:val="clear" w:color="auto" w:fill="auto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95 566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79 740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84 231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84 231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rPr>
          <w:trHeight w:val="611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изданий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  <w:shd w:val="clear" w:color="auto" w:fill="auto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        126,4%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рамках субсидии было приобретено большее количество экземпляров, чем планировалось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  <w:shd w:val="clear" w:color="auto" w:fill="auto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 муниципальной программы «Искусство и народное творчество»</w:t>
            </w:r>
          </w:p>
        </w:tc>
      </w:tr>
      <w:tr w:rsidR="004B6289" w:rsidRPr="004B6289" w:rsidTr="00C545EF">
        <w:trPr>
          <w:trHeight w:val="1069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мероприятий, организованных и проведенных учреждениями клубного типа отрасли «культура» г. Енисейска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34" w:type="dxa"/>
            <w:shd w:val="clear" w:color="auto" w:fill="auto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зрителей киносеансов, на бесплатной основе, в учреждениях клубного типа отрасли «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культура»  г.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Енисейска 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посетителей клубных учреждений отрасли «культура» </w:t>
            </w: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г. Енисейска на бесплатной основе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107 440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87 166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119 695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119 695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 клубных учреждений культуры, имеющих звание «Народный»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rPr>
          <w:trHeight w:val="895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 учреждений клубного типа отрасли «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культура»  г.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Енисейска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3 муниципальной программы «</w:t>
            </w:r>
            <w:proofErr w:type="gramStart"/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Дополнительное  образование</w:t>
            </w:r>
            <w:proofErr w:type="gramEnd"/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в области искусств»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 в муниципальных бюджетных учреждениях дополнительного образования в области искусств г. Енисейска, имеющих право на предоставление дополнительного общеразвивающего и дополнительного общеобразовательного предпрофессионального образования в области искусств (на бесплатной основе)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по развитию и повышению качества работы муниципальных учреждений, повышению качества жизни населения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софинансирования проекта, направленного на поддержку местных инициатив, за счет средств граждан (проект «Салон купеческой моды»)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43.4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софинансирования проекта, направленного на поддержку местных инициатив, за счет юридических лиц (индивидуальных предпринимателей) (проект «Салон купеческой моды»)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4 муниципальной программы «Обеспечение условий реализации </w:t>
            </w:r>
            <w:proofErr w:type="gramStart"/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B6289" w:rsidRPr="004B6289" w:rsidTr="00C545EF">
        <w:trPr>
          <w:trHeight w:val="971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 учреждений отрасли «культура» г. Енисейска, повысивших квалификацию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106,4%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работающих специалистов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Обучились дополнительные специалисты, в том числе в рамках нацпроекта «Культура»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учреждений,  обеспечивающих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эффективное управление в отрасли «культура» </w:t>
            </w:r>
          </w:p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Енисейска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vAlign w:val="center"/>
          </w:tcPr>
          <w:p w:rsidR="004B6289" w:rsidRPr="004B6289" w:rsidRDefault="004B6289" w:rsidP="004B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 5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муниципальной программы «Гармонизация межнациональных и межконфессиональных отношений в 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городе  Енисейске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укреплению межнационального и межконфессионального согласия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мероприятий по укреплению межнационального и межконфессионального согласия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6 092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190%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6 муниципальной программы «Содействие развитию туризма в городе Енисейске»</w:t>
            </w:r>
          </w:p>
        </w:tc>
      </w:tr>
      <w:tr w:rsidR="004B6289" w:rsidRPr="004B6289" w:rsidTr="00C545EF"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проинформированных </w:t>
            </w:r>
            <w:proofErr w:type="gramStart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туристско</w:t>
            </w:r>
            <w:proofErr w:type="gramEnd"/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-рекреационных возможностях </w:t>
            </w:r>
          </w:p>
          <w:p w:rsidR="004B6289" w:rsidRPr="004B6289" w:rsidRDefault="004B6289" w:rsidP="004B6289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Енисейска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17 850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19 130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19 130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rPr>
          <w:trHeight w:val="1253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66.2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продвижение событийного мероприятия на территории города Енисейска Красноярского края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100%</w:t>
            </w:r>
          </w:p>
        </w:tc>
      </w:tr>
      <w:tr w:rsidR="004B6289" w:rsidRPr="004B6289" w:rsidTr="00C545EF">
        <w:trPr>
          <w:trHeight w:val="255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6" w:type="dxa"/>
            <w:gridSpan w:val="10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Отдельное мероприятие 1</w:t>
            </w:r>
          </w:p>
        </w:tc>
      </w:tr>
      <w:tr w:rsidR="004B6289" w:rsidRPr="004B6289" w:rsidTr="00C545EF">
        <w:trPr>
          <w:trHeight w:val="785"/>
        </w:trPr>
        <w:tc>
          <w:tcPr>
            <w:tcW w:w="46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204" w:type="dxa"/>
            <w:gridSpan w:val="2"/>
          </w:tcPr>
          <w:p w:rsidR="004B6289" w:rsidRPr="004B6289" w:rsidRDefault="004B6289" w:rsidP="004B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4B6289" w:rsidRPr="004B6289" w:rsidRDefault="004B6289" w:rsidP="004B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59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4" w:type="dxa"/>
          </w:tcPr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исполнения – 0%</w:t>
            </w:r>
          </w:p>
          <w:p w:rsidR="004B6289" w:rsidRPr="004B6289" w:rsidRDefault="004B6289" w:rsidP="004B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2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ПСД в экспертизе</w:t>
            </w:r>
          </w:p>
        </w:tc>
      </w:tr>
    </w:tbl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6289" w:rsidRPr="004B6289" w:rsidRDefault="004B6289" w:rsidP="004B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82F8C" w:rsidRDefault="00282F8C" w:rsidP="004B628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к </w:t>
      </w:r>
      <w:r w:rsidR="00C659D9">
        <w:rPr>
          <w:rFonts w:ascii="Times New Roman" w:hAnsi="Times New Roman" w:cs="Times New Roman"/>
          <w:sz w:val="28"/>
          <w:szCs w:val="28"/>
        </w:rPr>
        <w:t>оценке эффективности</w:t>
      </w:r>
      <w:r w:rsidRPr="00684C5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«Развитие культуры и туризма в г. Енисейске, 202</w:t>
      </w:r>
      <w:r w:rsidR="00352CA0">
        <w:rPr>
          <w:rFonts w:ascii="Times New Roman" w:hAnsi="Times New Roman" w:cs="Times New Roman"/>
          <w:sz w:val="28"/>
          <w:szCs w:val="28"/>
        </w:rPr>
        <w:t>4</w:t>
      </w:r>
      <w:r w:rsidRPr="00684C58">
        <w:rPr>
          <w:rFonts w:ascii="Times New Roman" w:hAnsi="Times New Roman" w:cs="Times New Roman"/>
          <w:sz w:val="28"/>
          <w:szCs w:val="28"/>
        </w:rPr>
        <w:t>-202</w:t>
      </w:r>
      <w:r w:rsidR="00C659D9">
        <w:rPr>
          <w:rFonts w:ascii="Times New Roman" w:hAnsi="Times New Roman" w:cs="Times New Roman"/>
          <w:sz w:val="28"/>
          <w:szCs w:val="28"/>
        </w:rPr>
        <w:t>6</w:t>
      </w:r>
      <w:r w:rsidRPr="00684C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на реализацию муниципальной программы</w:t>
      </w:r>
    </w:p>
    <w:p w:rsidR="008004E3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"Развитие культуры и туризма </w:t>
      </w:r>
      <w:proofErr w:type="gramStart"/>
      <w:r w:rsidRPr="00684C58">
        <w:rPr>
          <w:rFonts w:ascii="Times New Roman" w:hAnsi="Times New Roman" w:cs="Times New Roman"/>
          <w:sz w:val="28"/>
          <w:szCs w:val="28"/>
        </w:rPr>
        <w:t>в  г.</w:t>
      </w:r>
      <w:proofErr w:type="gramEnd"/>
      <w:r w:rsidRPr="00684C58">
        <w:rPr>
          <w:rFonts w:ascii="Times New Roman" w:hAnsi="Times New Roman" w:cs="Times New Roman"/>
          <w:sz w:val="28"/>
          <w:szCs w:val="28"/>
        </w:rPr>
        <w:t xml:space="preserve"> Енисейске, 202</w:t>
      </w:r>
      <w:r w:rsidR="00352CA0">
        <w:rPr>
          <w:rFonts w:ascii="Times New Roman" w:hAnsi="Times New Roman" w:cs="Times New Roman"/>
          <w:sz w:val="28"/>
          <w:szCs w:val="28"/>
        </w:rPr>
        <w:t xml:space="preserve">4 </w:t>
      </w:r>
      <w:r w:rsidRPr="00684C58">
        <w:rPr>
          <w:rFonts w:ascii="Times New Roman" w:hAnsi="Times New Roman" w:cs="Times New Roman"/>
          <w:sz w:val="28"/>
          <w:szCs w:val="28"/>
        </w:rPr>
        <w:t>- 202</w:t>
      </w:r>
      <w:r w:rsidR="00C659D9">
        <w:rPr>
          <w:rFonts w:ascii="Times New Roman" w:hAnsi="Times New Roman" w:cs="Times New Roman"/>
          <w:sz w:val="28"/>
          <w:szCs w:val="28"/>
        </w:rPr>
        <w:t>6</w:t>
      </w:r>
      <w:r w:rsidRPr="00684C58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6D02ED" w:rsidRDefault="006D02ED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7" w:type="dxa"/>
        <w:tblLook w:val="04A0" w:firstRow="1" w:lastRow="0" w:firstColumn="1" w:lastColumn="0" w:noHBand="0" w:noVBand="1"/>
      </w:tblPr>
      <w:tblGrid>
        <w:gridCol w:w="1838"/>
        <w:gridCol w:w="3544"/>
        <w:gridCol w:w="1696"/>
        <w:gridCol w:w="1045"/>
        <w:gridCol w:w="911"/>
        <w:gridCol w:w="1777"/>
        <w:gridCol w:w="1238"/>
        <w:gridCol w:w="1758"/>
        <w:gridCol w:w="1598"/>
        <w:gridCol w:w="222"/>
      </w:tblGrid>
      <w:tr w:rsidR="006D02ED" w:rsidRPr="006D02ED" w:rsidTr="006D02ED">
        <w:trPr>
          <w:gridAfter w:val="1"/>
          <w:wAfter w:w="222" w:type="dxa"/>
          <w:trHeight w:val="8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программы, 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подпрограммы,  мероприятий</w:t>
            </w:r>
            <w:proofErr w:type="gram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2ED" w:rsidRPr="006D02ED" w:rsidTr="006D02ED">
        <w:trPr>
          <w:gridAfter w:val="1"/>
          <w:wAfter w:w="222" w:type="dxa"/>
          <w:trHeight w:val="6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6D02ED" w:rsidRPr="006D02ED" w:rsidTr="006D02ED">
        <w:trPr>
          <w:gridAfter w:val="1"/>
          <w:wAfter w:w="222" w:type="dxa"/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6D02ED" w:rsidRPr="006D02ED" w:rsidTr="006D02ED">
        <w:trPr>
          <w:gridAfter w:val="1"/>
          <w:wAfter w:w="222" w:type="dxa"/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D02ED" w:rsidRPr="006D02ED" w:rsidTr="006D02ED">
        <w:trPr>
          <w:gridAfter w:val="1"/>
          <w:wAfter w:w="222" w:type="dxa"/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«Развитие культуры и туризма в 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г.Енисейске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2024-2026 годы»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173 682 239,84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168 203 675,85</w:t>
            </w:r>
          </w:p>
        </w:tc>
      </w:tr>
      <w:tr w:rsidR="006D02ED" w:rsidRPr="006D02ED" w:rsidTr="006D02ED">
        <w:trPr>
          <w:gridAfter w:val="1"/>
          <w:wAfter w:w="222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Культурно-просветительская деятельность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22 567 650,30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22 562 650,30</w:t>
            </w:r>
          </w:p>
        </w:tc>
      </w:tr>
      <w:tr w:rsidR="006D02ED" w:rsidRPr="006D02ED" w:rsidTr="006D02ED">
        <w:trPr>
          <w:gridAfter w:val="1"/>
          <w:wAfter w:w="222" w:type="dxa"/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и информационное обслуживание населения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 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"ЦБС"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0210084420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21 091 750,30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21 086 750,30</w:t>
            </w:r>
          </w:p>
        </w:tc>
      </w:tr>
      <w:tr w:rsidR="006D02ED" w:rsidRPr="006D02ED" w:rsidTr="006D02ED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3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в целях софинансирования расходных обязательств субъектов Российской Федерации, возникающих при реализации мероприятия по модернизации библиотек в части комплектования книжных фондов библиотек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          МБУ"ЦБС"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02100L5190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8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02100L5190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комплектование книжных фондов библиотек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          МБУ"ЦБС"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02100S4880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7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02100S4880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 и народное творчество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37 358 435,56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37 210 779,82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услугами учреждений клубного типа отрасли «культура»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"ГДК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"КЦ"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0220084400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34 820 235,56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34 673 131,08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0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"ГДК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"КЦ"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0220027240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1 790 600,00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1 790 600,00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культурных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в том числе Августовской ярмарки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"ГДК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МБУК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"КЦ"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0220087830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747 048,74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в области искусств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73 725 412,68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73 723 891,19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населения услугами 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  дополнительного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в области искусств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"ДМШ" МБУ ДО "ДХШ" МБУ ДО "ДХШ </w:t>
            </w:r>
            <w:r w:rsidRPr="006D0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Дорогова Н. Ф.</w:t>
            </w: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0230084230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65 469 697,44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65 468 175,95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8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230027240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5 093 900,00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5 093 900,00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5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расходов,направленных</w:t>
            </w:r>
            <w:proofErr w:type="spellEnd"/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"ДХШ"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02300S6410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2 699 492,00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2 699 492,00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5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осуществление (возмещение) </w:t>
            </w:r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 ,</w:t>
            </w:r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направленных на развитие и повышение качества работы муниципальных </w:t>
            </w:r>
            <w:proofErr w:type="spellStart"/>
            <w:proofErr w:type="gram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учреждений,предоставление</w:t>
            </w:r>
            <w:proofErr w:type="spellEnd"/>
            <w:proofErr w:type="gram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новых муниципальных услуг, повышение их качества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"ДХШ"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02300S8400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462 323,24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462 323,24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условий реализации муниципальной программы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33 637 335,14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33 312 948,38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9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обучения и переподготовки специалистов отрасли «культура» г. Енисейска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0240087840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0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0240080290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Выплата денежного вознаграждения при присвоении звания «Заслуженный работник культуры </w:t>
            </w: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Енисейска»</w:t>
            </w: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муниципального казенного учреждения "Управление культуры и туризма» города Енисейска.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0240084530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26 574 459,93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26 354 464,15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4 047 915,43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3 947 238,07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11 781,84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11 781,84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18 777,94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15 064,32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0240027240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2 974 400,00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2 974 400,00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0240080290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9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Гармонизация межнациональных и межконфессиональных отношений в городе Енисейске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межнационального и межконфессионального согласия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02500S4100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развитию туризма в городе Енисейске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026000000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1 148 082,92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1 148 082,92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туристической выставке - ярмарке "Енисей"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</w:t>
            </w:r>
            <w:proofErr w:type="spellStart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УКиТ</w:t>
            </w:r>
            <w:proofErr w:type="spellEnd"/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МБУК "КЦ"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0260087920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и продвижение событийных мероприятий на территории Красноярского края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"ГДК"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026J155582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1 093 082,92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1 093 082,92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сувенирной продукции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131F254240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14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"КЦ"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131F254240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ED" w:rsidRPr="006D02ED" w:rsidTr="006D02ED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МКУ "АПГ"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0290087970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2ED" w:rsidRPr="006D02ED" w:rsidRDefault="006D02ED" w:rsidP="006D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D02ED" w:rsidRPr="006D02ED" w:rsidRDefault="006D02ED" w:rsidP="006D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02ED" w:rsidRDefault="006D02ED" w:rsidP="006D02ED">
      <w:pPr>
        <w:tabs>
          <w:tab w:val="left" w:pos="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к </w:t>
      </w:r>
      <w:r w:rsidR="00C659D9">
        <w:rPr>
          <w:rFonts w:ascii="Times New Roman" w:hAnsi="Times New Roman" w:cs="Times New Roman"/>
          <w:sz w:val="28"/>
          <w:szCs w:val="28"/>
        </w:rPr>
        <w:t>оценке эффективности</w:t>
      </w:r>
      <w:r w:rsidRPr="00684C5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«Развитие культуры и туризма в г. Енисейске, 202</w:t>
      </w:r>
      <w:r w:rsidR="006D02ED">
        <w:rPr>
          <w:rFonts w:ascii="Times New Roman" w:hAnsi="Times New Roman" w:cs="Times New Roman"/>
          <w:sz w:val="28"/>
          <w:szCs w:val="28"/>
        </w:rPr>
        <w:t>4</w:t>
      </w:r>
      <w:r w:rsidRPr="00684C58">
        <w:rPr>
          <w:rFonts w:ascii="Times New Roman" w:hAnsi="Times New Roman" w:cs="Times New Roman"/>
          <w:sz w:val="28"/>
          <w:szCs w:val="28"/>
        </w:rPr>
        <w:t>-202</w:t>
      </w:r>
      <w:r w:rsidR="00C659D9">
        <w:rPr>
          <w:rFonts w:ascii="Times New Roman" w:hAnsi="Times New Roman" w:cs="Times New Roman"/>
          <w:sz w:val="28"/>
          <w:szCs w:val="28"/>
        </w:rPr>
        <w:t>6</w:t>
      </w:r>
      <w:r w:rsidRPr="00684C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D9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</w:t>
      </w:r>
      <w:proofErr w:type="gramStart"/>
      <w:r w:rsidRPr="00684C58">
        <w:rPr>
          <w:rFonts w:ascii="Times New Roman" w:hAnsi="Times New Roman" w:cs="Times New Roman"/>
          <w:sz w:val="28"/>
          <w:szCs w:val="28"/>
        </w:rPr>
        <w:t>ассигнований  муниципальной</w:t>
      </w:r>
      <w:proofErr w:type="gramEnd"/>
      <w:r w:rsidRPr="00684C58">
        <w:rPr>
          <w:rFonts w:ascii="Times New Roman" w:hAnsi="Times New Roman" w:cs="Times New Roman"/>
          <w:sz w:val="28"/>
          <w:szCs w:val="28"/>
        </w:rPr>
        <w:t xml:space="preserve"> программы "Развитие культуры и туризма  </w:t>
      </w:r>
    </w:p>
    <w:p w:rsidR="008004E3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в г. Енисейске, 202</w:t>
      </w:r>
      <w:r w:rsidR="006D02ED">
        <w:rPr>
          <w:rFonts w:ascii="Times New Roman" w:hAnsi="Times New Roman" w:cs="Times New Roman"/>
          <w:sz w:val="28"/>
          <w:szCs w:val="28"/>
        </w:rPr>
        <w:t>4</w:t>
      </w:r>
      <w:r w:rsidRPr="00684C58">
        <w:rPr>
          <w:rFonts w:ascii="Times New Roman" w:hAnsi="Times New Roman" w:cs="Times New Roman"/>
          <w:sz w:val="28"/>
          <w:szCs w:val="28"/>
        </w:rPr>
        <w:t>-202</w:t>
      </w:r>
      <w:r w:rsidR="00C659D9">
        <w:rPr>
          <w:rFonts w:ascii="Times New Roman" w:hAnsi="Times New Roman" w:cs="Times New Roman"/>
          <w:sz w:val="28"/>
          <w:szCs w:val="28"/>
        </w:rPr>
        <w:t>6</w:t>
      </w:r>
      <w:r w:rsidRPr="00684C58">
        <w:rPr>
          <w:rFonts w:ascii="Times New Roman" w:hAnsi="Times New Roman" w:cs="Times New Roman"/>
          <w:sz w:val="28"/>
          <w:szCs w:val="28"/>
        </w:rPr>
        <w:t xml:space="preserve"> годы"</w:t>
      </w:r>
      <w:r w:rsidR="00684C58">
        <w:rPr>
          <w:rFonts w:ascii="Times New Roman" w:hAnsi="Times New Roman" w:cs="Times New Roman"/>
          <w:sz w:val="28"/>
          <w:szCs w:val="28"/>
        </w:rPr>
        <w:t xml:space="preserve"> </w:t>
      </w:r>
      <w:r w:rsidRPr="00684C58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FD33F5">
      <w:pPr>
        <w:tabs>
          <w:tab w:val="left" w:pos="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20" w:type="dxa"/>
        <w:tblLook w:val="04A0" w:firstRow="1" w:lastRow="0" w:firstColumn="1" w:lastColumn="0" w:noHBand="0" w:noVBand="1"/>
      </w:tblPr>
      <w:tblGrid>
        <w:gridCol w:w="4380"/>
        <w:gridCol w:w="1840"/>
        <w:gridCol w:w="1900"/>
        <w:gridCol w:w="1660"/>
        <w:gridCol w:w="1780"/>
        <w:gridCol w:w="1240"/>
        <w:gridCol w:w="1020"/>
        <w:gridCol w:w="1600"/>
      </w:tblGrid>
      <w:tr w:rsidR="00C267D5" w:rsidRPr="00FD33F5" w:rsidTr="006250AB">
        <w:trPr>
          <w:trHeight w:val="450"/>
        </w:trPr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D5" w:rsidRPr="00FD33F5" w:rsidRDefault="00C267D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финансирования</w:t>
            </w:r>
          </w:p>
        </w:tc>
        <w:tc>
          <w:tcPr>
            <w:tcW w:w="7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7D5" w:rsidRPr="00FD33F5" w:rsidRDefault="00C267D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рублей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от плана, тыс.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5" w:rsidRPr="00FD33F5" w:rsidRDefault="00C267D5" w:rsidP="00FD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исполнения от плана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неисполнения</w:t>
            </w:r>
          </w:p>
        </w:tc>
      </w:tr>
      <w:tr w:rsidR="00C267D5" w:rsidRPr="00FD33F5" w:rsidTr="006250AB">
        <w:trPr>
          <w:trHeight w:val="1125"/>
        </w:trPr>
        <w:tc>
          <w:tcPr>
            <w:tcW w:w="4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D5" w:rsidRPr="00FD33F5" w:rsidRDefault="00C267D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7D5" w:rsidRDefault="00C267D5" w:rsidP="00C267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67D5" w:rsidRPr="00FD33F5" w:rsidRDefault="00C267D5" w:rsidP="00C267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1 января (в ред. от 25.12.2023 №455-п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последняя редакция муниципальной программы от 28.12.2024 № 417-п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 (факт)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7D5" w:rsidRPr="00FD33F5" w:rsidRDefault="00C267D5" w:rsidP="00C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33F5" w:rsidRPr="00FD33F5" w:rsidTr="00C267D5">
        <w:trPr>
          <w:trHeight w:val="315"/>
        </w:trPr>
        <w:tc>
          <w:tcPr>
            <w:tcW w:w="4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3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1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Программе"Развитие</w:t>
            </w:r>
            <w:proofErr w:type="spellEnd"/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культуры  в</w:t>
            </w:r>
            <w:proofErr w:type="gramEnd"/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г.  Енисейске. 2024-2026 годы"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146 174 020,00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173 682 239,84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173 682 239,84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168 203 675,85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5 478 563,99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финансирования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146 068 220,00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169 399 741,68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169 399 741,68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163 921 177,69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б800,00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3 000 916,82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3 000 916,82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3 000 916,82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1 056 581,34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1 056 581,34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1 056 581,34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1 Культурно-просветительская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20 324 820,00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22 567 650,30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22 567 650,30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22 562 650,30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финансирования</w:t>
            </w:r>
          </w:p>
        </w:tc>
      </w:tr>
      <w:tr w:rsidR="00FD33F5" w:rsidRPr="00FD33F5" w:rsidTr="00C267D5">
        <w:trPr>
          <w:trHeight w:val="30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20 219 020,00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22 466 750,30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22 466 750,30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22 461 750,30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69 447,02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69 447,02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69 447,02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31 452,98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31 452,98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Искусство и народное творчество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34 024 200,00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37 358 435,56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37 358 435,56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37 210 779,82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147 655,74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финансирования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34 024 200,00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37 358 435,56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37 358 435,56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37 210 779,82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Дополнительное образование в области искусств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61 115 200,00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73 725 412,68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73 725 412,68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73 723 891,19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1 521,49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финансирования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61 115 200,00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70 818 220,68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70 818 220,68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70 816 699,19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2 682 192,00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2 682 192,00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Обеспечение условий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30 604 800,00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33 637 335,14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33 637 335,14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33 312 948,38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324 386,76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финансирования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30 604 800,00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33 637 335,14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33 637 335,14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33 312 948,38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8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 Гармонизация межнациональных и межконфессиональных отношений в городе Енисейске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245 323,24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6 Содействие развитию туризма в городе Енисейске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1 148 082,92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1 148 082,92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1 148 082,92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7D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7D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53 954,56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53 954,56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53 954,56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7D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1 025 128,36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1 025 128,36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1 025 128,36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7D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7D5" w:rsidRPr="00FD33F5" w:rsidTr="00C267D5">
        <w:trPr>
          <w:trHeight w:val="7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отчетную дату ПСД находится на экспертизе</w:t>
            </w:r>
          </w:p>
        </w:tc>
      </w:tr>
      <w:tr w:rsidR="00FD33F5" w:rsidRPr="00FD33F5" w:rsidTr="00C267D5">
        <w:trPr>
          <w:trHeight w:val="300"/>
        </w:trPr>
        <w:tc>
          <w:tcPr>
            <w:tcW w:w="1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3F5" w:rsidRPr="00FD33F5" w:rsidTr="00C267D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5" w:rsidRPr="00FD33F5" w:rsidRDefault="00FD33F5" w:rsidP="00FD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D33F5" w:rsidRDefault="00FD33F5" w:rsidP="00FD33F5">
      <w:pPr>
        <w:tabs>
          <w:tab w:val="left" w:pos="5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F5" w:rsidRDefault="00FD33F5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A6" w:rsidRDefault="00E100A6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00A6" w:rsidSect="008718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82F8C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</w:t>
      </w:r>
      <w:r w:rsidR="00684C58">
        <w:rPr>
          <w:rFonts w:ascii="Times New Roman" w:hAnsi="Times New Roman" w:cs="Times New Roman"/>
          <w:sz w:val="28"/>
          <w:szCs w:val="28"/>
        </w:rPr>
        <w:t>риложение №2</w:t>
      </w:r>
      <w:r w:rsidRPr="00F5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</w:t>
      </w:r>
    </w:p>
    <w:p w:rsidR="00F509A6" w:rsidRPr="00F509A6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</w:p>
    <w:p w:rsidR="00F509A6" w:rsidRPr="00F509A6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9D9">
        <w:rPr>
          <w:rFonts w:ascii="Times New Roman" w:hAnsi="Times New Roman" w:cs="Times New Roman"/>
          <w:sz w:val="28"/>
          <w:szCs w:val="28"/>
        </w:rPr>
        <w:t xml:space="preserve">от </w:t>
      </w:r>
      <w:r w:rsidR="005A41D1">
        <w:rPr>
          <w:rFonts w:ascii="Times New Roman" w:hAnsi="Times New Roman" w:cs="Times New Roman"/>
          <w:sz w:val="28"/>
          <w:szCs w:val="28"/>
        </w:rPr>
        <w:t>31</w:t>
      </w:r>
      <w:r w:rsidR="00282F8C" w:rsidRPr="00C659D9">
        <w:rPr>
          <w:rFonts w:ascii="Times New Roman" w:hAnsi="Times New Roman" w:cs="Times New Roman"/>
          <w:sz w:val="28"/>
          <w:szCs w:val="28"/>
        </w:rPr>
        <w:t>.03.</w:t>
      </w:r>
      <w:r w:rsidRPr="00C659D9">
        <w:rPr>
          <w:rFonts w:ascii="Times New Roman" w:hAnsi="Times New Roman" w:cs="Times New Roman"/>
          <w:sz w:val="28"/>
          <w:szCs w:val="28"/>
        </w:rPr>
        <w:t>202</w:t>
      </w:r>
      <w:r w:rsidR="00C659D9" w:rsidRPr="00C659D9">
        <w:rPr>
          <w:rFonts w:ascii="Times New Roman" w:hAnsi="Times New Roman" w:cs="Times New Roman"/>
          <w:sz w:val="28"/>
          <w:szCs w:val="28"/>
        </w:rPr>
        <w:t>5</w:t>
      </w:r>
      <w:r w:rsidRPr="00C659D9">
        <w:rPr>
          <w:rFonts w:ascii="Times New Roman" w:hAnsi="Times New Roman" w:cs="Times New Roman"/>
          <w:sz w:val="28"/>
          <w:szCs w:val="28"/>
        </w:rPr>
        <w:t xml:space="preserve"> №</w:t>
      </w:r>
      <w:r w:rsidR="00C659D9" w:rsidRPr="00C659D9">
        <w:rPr>
          <w:rFonts w:ascii="Times New Roman" w:hAnsi="Times New Roman" w:cs="Times New Roman"/>
          <w:sz w:val="28"/>
          <w:szCs w:val="28"/>
        </w:rPr>
        <w:t xml:space="preserve"> </w:t>
      </w:r>
      <w:r w:rsidR="00B45115">
        <w:rPr>
          <w:rFonts w:ascii="Times New Roman" w:hAnsi="Times New Roman" w:cs="Times New Roman"/>
          <w:sz w:val="28"/>
          <w:szCs w:val="28"/>
        </w:rPr>
        <w:t>72</w:t>
      </w:r>
      <w:r w:rsidR="00282F8C" w:rsidRPr="00C659D9">
        <w:rPr>
          <w:rFonts w:ascii="Times New Roman" w:hAnsi="Times New Roman" w:cs="Times New Roman"/>
          <w:sz w:val="28"/>
          <w:szCs w:val="28"/>
        </w:rPr>
        <w:t>-п</w:t>
      </w: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77548E">
        <w:rPr>
          <w:rFonts w:ascii="Times New Roman" w:hAnsi="Times New Roman" w:cs="Times New Roman"/>
          <w:b/>
          <w:sz w:val="28"/>
          <w:szCs w:val="28"/>
        </w:rPr>
        <w:t>Развитие образования г. Енисейска</w:t>
      </w:r>
      <w:r w:rsidRPr="00F509A6">
        <w:rPr>
          <w:rFonts w:ascii="Times New Roman" w:hAnsi="Times New Roman" w:cs="Times New Roman"/>
          <w:b/>
          <w:sz w:val="28"/>
          <w:szCs w:val="28"/>
        </w:rPr>
        <w:t>, 202</w:t>
      </w:r>
      <w:r w:rsidR="00463E8A">
        <w:rPr>
          <w:rFonts w:ascii="Times New Roman" w:hAnsi="Times New Roman" w:cs="Times New Roman"/>
          <w:b/>
          <w:sz w:val="28"/>
          <w:szCs w:val="28"/>
        </w:rPr>
        <w:t>4</w:t>
      </w:r>
      <w:r w:rsidRPr="00F509A6">
        <w:rPr>
          <w:rFonts w:ascii="Times New Roman" w:hAnsi="Times New Roman" w:cs="Times New Roman"/>
          <w:b/>
          <w:sz w:val="28"/>
          <w:szCs w:val="28"/>
        </w:rPr>
        <w:t>-202</w:t>
      </w:r>
      <w:r w:rsidR="00C659D9">
        <w:rPr>
          <w:rFonts w:ascii="Times New Roman" w:hAnsi="Times New Roman" w:cs="Times New Roman"/>
          <w:b/>
          <w:sz w:val="28"/>
          <w:szCs w:val="28"/>
        </w:rPr>
        <w:t>6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77548E" w:rsidRPr="00C659D9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240811" w:rsidRPr="00C659D9">
        <w:rPr>
          <w:rFonts w:ascii="Times New Roman" w:hAnsi="Times New Roman" w:cs="Times New Roman"/>
          <w:i/>
          <w:sz w:val="26"/>
          <w:szCs w:val="26"/>
        </w:rPr>
        <w:t>25.12.2024 № 382-п</w:t>
      </w:r>
      <w:r w:rsidRPr="00C659D9">
        <w:rPr>
          <w:rFonts w:ascii="Times New Roman" w:hAnsi="Times New Roman" w:cs="Times New Roman"/>
          <w:sz w:val="26"/>
          <w:szCs w:val="26"/>
        </w:rPr>
        <w:t>)</w:t>
      </w:r>
    </w:p>
    <w:p w:rsidR="00F509A6" w:rsidRPr="00F509A6" w:rsidRDefault="00F509A6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</w:t>
      </w:r>
      <w:r w:rsidR="000A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95-п рассчитывается по формуле: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103C640" wp14:editId="58D93E0B">
            <wp:extent cx="882650" cy="4038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0A6CFD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C7242C">
        <w:rPr>
          <w:rFonts w:ascii="Times New Roman" w:hAnsi="Times New Roman" w:cs="Times New Roman"/>
          <w:b/>
          <w:sz w:val="28"/>
          <w:szCs w:val="28"/>
        </w:rPr>
        <w:t>– 5</w:t>
      </w:r>
      <w:r w:rsidR="0080763C">
        <w:rPr>
          <w:rFonts w:ascii="Times New Roman" w:hAnsi="Times New Roman" w:cs="Times New Roman"/>
          <w:b/>
          <w:sz w:val="28"/>
          <w:szCs w:val="28"/>
        </w:rPr>
        <w:t>94</w:t>
      </w:r>
      <w:r w:rsidR="00C7242C">
        <w:rPr>
          <w:rFonts w:ascii="Times New Roman" w:hAnsi="Times New Roman" w:cs="Times New Roman"/>
          <w:b/>
          <w:sz w:val="28"/>
          <w:szCs w:val="28"/>
        </w:rPr>
        <w:t> </w:t>
      </w:r>
      <w:r w:rsidR="0080763C">
        <w:rPr>
          <w:rFonts w:ascii="Times New Roman" w:hAnsi="Times New Roman" w:cs="Times New Roman"/>
          <w:b/>
          <w:sz w:val="28"/>
          <w:szCs w:val="28"/>
        </w:rPr>
        <w:t>694</w:t>
      </w:r>
      <w:r w:rsidR="00C72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3C">
        <w:rPr>
          <w:rFonts w:ascii="Times New Roman" w:hAnsi="Times New Roman" w:cs="Times New Roman"/>
          <w:b/>
          <w:sz w:val="28"/>
          <w:szCs w:val="28"/>
        </w:rPr>
        <w:t>365</w:t>
      </w:r>
      <w:r w:rsidRPr="00F509A6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F509A6">
        <w:rPr>
          <w:rFonts w:ascii="Times New Roman" w:hAnsi="Times New Roman" w:cs="Times New Roman"/>
          <w:b/>
          <w:sz w:val="28"/>
          <w:szCs w:val="28"/>
        </w:rPr>
        <w:t>0</w:t>
      </w:r>
      <w:r w:rsidR="0080763C">
        <w:rPr>
          <w:rFonts w:ascii="Times New Roman" w:hAnsi="Times New Roman" w:cs="Times New Roman"/>
          <w:b/>
          <w:sz w:val="28"/>
          <w:szCs w:val="28"/>
        </w:rPr>
        <w:t>1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C7242C" w:rsidRPr="005D7282">
        <w:rPr>
          <w:rFonts w:ascii="Times New Roman" w:hAnsi="Times New Roman" w:cs="Times New Roman"/>
          <w:b/>
          <w:sz w:val="28"/>
          <w:szCs w:val="28"/>
        </w:rPr>
        <w:t>5</w:t>
      </w:r>
      <w:r w:rsidR="005D7282" w:rsidRPr="005D7282">
        <w:rPr>
          <w:rFonts w:ascii="Times New Roman" w:hAnsi="Times New Roman" w:cs="Times New Roman"/>
          <w:b/>
          <w:sz w:val="28"/>
          <w:szCs w:val="28"/>
        </w:rPr>
        <w:t>98</w:t>
      </w:r>
      <w:r w:rsidR="00C7242C" w:rsidRPr="005D7282">
        <w:rPr>
          <w:rFonts w:ascii="Times New Roman" w:hAnsi="Times New Roman" w:cs="Times New Roman"/>
          <w:b/>
          <w:sz w:val="28"/>
          <w:szCs w:val="28"/>
        </w:rPr>
        <w:t> </w:t>
      </w:r>
      <w:r w:rsidR="005D7282" w:rsidRPr="005D7282">
        <w:rPr>
          <w:rFonts w:ascii="Times New Roman" w:hAnsi="Times New Roman" w:cs="Times New Roman"/>
          <w:b/>
          <w:sz w:val="28"/>
          <w:szCs w:val="28"/>
        </w:rPr>
        <w:t>798</w:t>
      </w:r>
      <w:r w:rsidR="00C7242C" w:rsidRPr="005D7282">
        <w:rPr>
          <w:rFonts w:ascii="Times New Roman" w:hAnsi="Times New Roman" w:cs="Times New Roman"/>
          <w:b/>
          <w:sz w:val="28"/>
          <w:szCs w:val="28"/>
        </w:rPr>
        <w:t> </w:t>
      </w:r>
      <w:r w:rsidR="005D7282" w:rsidRPr="005D7282">
        <w:rPr>
          <w:rFonts w:ascii="Times New Roman" w:hAnsi="Times New Roman" w:cs="Times New Roman"/>
          <w:b/>
          <w:sz w:val="28"/>
          <w:szCs w:val="28"/>
        </w:rPr>
        <w:t>039</w:t>
      </w:r>
      <w:r w:rsidR="00C7242C" w:rsidRPr="005D7282">
        <w:rPr>
          <w:rFonts w:ascii="Times New Roman" w:hAnsi="Times New Roman" w:cs="Times New Roman"/>
          <w:b/>
          <w:sz w:val="28"/>
          <w:szCs w:val="28"/>
        </w:rPr>
        <w:t>,</w:t>
      </w:r>
      <w:r w:rsidR="005D7282" w:rsidRPr="005D7282">
        <w:rPr>
          <w:rFonts w:ascii="Times New Roman" w:hAnsi="Times New Roman" w:cs="Times New Roman"/>
          <w:b/>
          <w:sz w:val="28"/>
          <w:szCs w:val="28"/>
        </w:rPr>
        <w:t>59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706" w:type="dxa"/>
        <w:tblInd w:w="2268" w:type="dxa"/>
        <w:tblLook w:val="04A0" w:firstRow="1" w:lastRow="0" w:firstColumn="1" w:lastColumn="0" w:noHBand="0" w:noVBand="1"/>
      </w:tblPr>
      <w:tblGrid>
        <w:gridCol w:w="960"/>
        <w:gridCol w:w="2017"/>
        <w:gridCol w:w="1006"/>
        <w:gridCol w:w="960"/>
      </w:tblGrid>
      <w:tr w:rsidR="00F509A6" w:rsidRPr="00F509A6" w:rsidTr="0083659C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A6" w:rsidRPr="00F509A6" w:rsidRDefault="0083659C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594 694 365</w:t>
            </w:r>
            <w:r w:rsidR="00C7242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C724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5D72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C724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5D72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509A6" w:rsidRPr="00F509A6" w:rsidTr="0083659C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A6" w:rsidRPr="00F509A6" w:rsidRDefault="005D7282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282">
              <w:rPr>
                <w:rFonts w:ascii="Times New Roman" w:hAnsi="Times New Roman" w:cs="Times New Roman"/>
                <w:b/>
                <w:sz w:val="28"/>
                <w:szCs w:val="28"/>
              </w:rPr>
              <w:t>598 798 039,59</w:t>
            </w:r>
          </w:p>
        </w:tc>
        <w:tc>
          <w:tcPr>
            <w:tcW w:w="7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C7242C">
        <w:rPr>
          <w:rFonts w:ascii="Times New Roman" w:hAnsi="Times New Roman" w:cs="Times New Roman"/>
          <w:b/>
          <w:sz w:val="28"/>
          <w:szCs w:val="28"/>
        </w:rPr>
        <w:t>0,9</w:t>
      </w:r>
      <w:r w:rsidR="00A909ED">
        <w:rPr>
          <w:rFonts w:ascii="Times New Roman" w:hAnsi="Times New Roman" w:cs="Times New Roman"/>
          <w:b/>
          <w:sz w:val="28"/>
          <w:szCs w:val="28"/>
        </w:rPr>
        <w:t>931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F509A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4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показателей результативности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12E2010" wp14:editId="0190C727">
            <wp:extent cx="1445895" cy="27622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>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F509A6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284"/>
        <w:gridCol w:w="1859"/>
      </w:tblGrid>
      <w:tr w:rsidR="00F509A6" w:rsidRPr="00F509A6" w:rsidTr="005B40CC">
        <w:trPr>
          <w:jc w:val="center"/>
        </w:trPr>
        <w:tc>
          <w:tcPr>
            <w:tcW w:w="532" w:type="dxa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84" w:type="dxa"/>
          </w:tcPr>
          <w:p w:rsidR="00F509A6" w:rsidRPr="00F509A6" w:rsidRDefault="00F509A6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="00F6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показатели результативности </w:t>
            </w: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59" w:type="dxa"/>
          </w:tcPr>
          <w:p w:rsidR="00F509A6" w:rsidRPr="00F509A6" w:rsidRDefault="00F509A6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определения   в дошкольные образовательные учреждения муниципальной формы собственности, от общей численности детей в возрасте 1-6 лет;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Енисейска, подлежащих обучению в общеобразовательных организациях, охваченных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от общей численности населения указанной категории;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дневных общеобразовательных организаций муниципальной формы собственности, не получивших аттестат о среднем   образовании, в общей численности выпускников </w:t>
            </w:r>
            <w:proofErr w:type="gramStart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дневных  общеобразовательных</w:t>
            </w:r>
            <w:proofErr w:type="gramEnd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муниципальной формы собственности;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программам общего образования, участвующих в олимпиадах и рейтинговых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A9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рамках системы персонифицированного финансирования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9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471FBC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4" w:type="dxa"/>
          </w:tcPr>
          <w:p w:rsidR="00471FBC" w:rsidRPr="00471FBC" w:rsidRDefault="00471FBC" w:rsidP="004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 муниципальной формы собственности, которым предоставлено место в лагере с дневным пребыванием детей на базе образовательных учреждений города, приобретены путевки в загородные оздоровительные </w:t>
            </w:r>
            <w:proofErr w:type="gramStart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лагеря,  в</w:t>
            </w:r>
            <w:proofErr w:type="gramEnd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обучающихся общеобразовательных организаций муниципальной формы собственности</w:t>
            </w:r>
          </w:p>
        </w:tc>
        <w:tc>
          <w:tcPr>
            <w:tcW w:w="1859" w:type="dxa"/>
            <w:vAlign w:val="center"/>
          </w:tcPr>
          <w:p w:rsidR="00471FBC" w:rsidRPr="00471FBC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A9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09A6" w:rsidRPr="00F509A6" w:rsidTr="005B40CC">
        <w:trPr>
          <w:jc w:val="center"/>
        </w:trPr>
        <w:tc>
          <w:tcPr>
            <w:tcW w:w="532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9" w:type="dxa"/>
            <w:vAlign w:val="center"/>
          </w:tcPr>
          <w:p w:rsidR="00F509A6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F509A6" w:rsidRPr="00F509A6" w:rsidTr="005B40CC">
        <w:trPr>
          <w:jc w:val="center"/>
        </w:trPr>
        <w:tc>
          <w:tcPr>
            <w:tcW w:w="532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vAlign w:val="center"/>
          </w:tcPr>
          <w:p w:rsidR="00F509A6" w:rsidRPr="00F509A6" w:rsidRDefault="00F509A6" w:rsidP="000A6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59" w:type="dxa"/>
            <w:vAlign w:val="center"/>
          </w:tcPr>
          <w:p w:rsidR="00F509A6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</w:tbl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09A6" w:rsidRDefault="00F509A6" w:rsidP="00F509A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509A6">
        <w:rPr>
          <w:rFonts w:ascii="Times New Roman" w:hAnsi="Times New Roman"/>
          <w:sz w:val="26"/>
          <w:szCs w:val="26"/>
        </w:rPr>
        <w:tab/>
        <w:t xml:space="preserve">Эффективность реализации Программы по критерию «Степень достижения показателей целевых индикаторов </w:t>
      </w:r>
      <w:r w:rsidR="00F6263D">
        <w:rPr>
          <w:rFonts w:ascii="Times New Roman" w:hAnsi="Times New Roman"/>
          <w:sz w:val="26"/>
          <w:szCs w:val="26"/>
        </w:rPr>
        <w:t xml:space="preserve">и показателей результативности </w:t>
      </w:r>
      <w:r w:rsidRPr="00F509A6">
        <w:rPr>
          <w:rFonts w:ascii="Times New Roman" w:hAnsi="Times New Roman"/>
          <w:sz w:val="26"/>
          <w:szCs w:val="26"/>
        </w:rPr>
        <w:t xml:space="preserve">Программы» признается </w:t>
      </w:r>
      <w:r w:rsidRPr="00F509A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F6263D" w:rsidRPr="00F509A6" w:rsidRDefault="00F6263D" w:rsidP="00F50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63D" w:rsidRDefault="00F509A6" w:rsidP="00F6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</w:r>
      <w:r w:rsidR="00F6263D"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="00F6263D"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6263D" w:rsidRPr="00945BA1" w:rsidRDefault="00F6263D" w:rsidP="00F6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F6263D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0.993*1,02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B97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B97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</w:t>
      </w:r>
      <w:r w:rsidR="008A4A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263D" w:rsidRPr="00DB2B4A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09" w:rsidRDefault="00B97A09" w:rsidP="0068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B97A09" w:rsidRPr="00A160D4" w:rsidRDefault="00B97A09" w:rsidP="002D6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Сведения о достижении значений целевых индикаторов и показателей результативности;</w:t>
      </w:r>
    </w:p>
    <w:p w:rsidR="00B97A09" w:rsidRPr="00A160D4" w:rsidRDefault="00B97A09" w:rsidP="0068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699B">
        <w:rPr>
          <w:rFonts w:ascii="Times New Roman" w:eastAsia="Calibri" w:hAnsi="Times New Roman" w:cs="Times New Roman"/>
          <w:sz w:val="28"/>
          <w:szCs w:val="28"/>
        </w:rPr>
        <w:t>2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B97A09" w:rsidRPr="00A160D4" w:rsidRDefault="00B97A09" w:rsidP="0068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699B">
        <w:rPr>
          <w:rFonts w:ascii="Times New Roman" w:eastAsia="Calibri" w:hAnsi="Times New Roman" w:cs="Times New Roman"/>
          <w:sz w:val="28"/>
          <w:szCs w:val="28"/>
        </w:rPr>
        <w:t>3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B97A09" w:rsidRDefault="00B97A09" w:rsidP="00684C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3F8" w:rsidRPr="00A160D4" w:rsidRDefault="007F23F8" w:rsidP="00684C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A6" w:rsidRDefault="00E100A6" w:rsidP="00BE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100A6" w:rsidSect="005B40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2A76" w:rsidRDefault="00C82A76" w:rsidP="00C82A76">
      <w:pPr>
        <w:tabs>
          <w:tab w:val="left" w:pos="540"/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194076034"/>
      <w:r w:rsidRPr="005772D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 к оценке эффективности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г. Енисейска,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41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-2026 годы»</w:t>
      </w:r>
    </w:p>
    <w:bookmarkEnd w:id="0"/>
    <w:p w:rsidR="003A6FCD" w:rsidRDefault="003A6FCD" w:rsidP="003A6FCD">
      <w:pPr>
        <w:tabs>
          <w:tab w:val="left" w:pos="116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3A" w:rsidRPr="00AB613A" w:rsidRDefault="00AB613A" w:rsidP="00AB6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13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</w:p>
    <w:p w:rsidR="00AB613A" w:rsidRPr="00AB613A" w:rsidRDefault="00AB613A" w:rsidP="00AB6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13A">
        <w:rPr>
          <w:rFonts w:ascii="Times New Roman" w:eastAsia="Calibri" w:hAnsi="Times New Roman" w:cs="Times New Roman"/>
          <w:sz w:val="24"/>
          <w:szCs w:val="24"/>
          <w:lang w:eastAsia="ru-RU"/>
        </w:rPr>
        <w:t>о достижении значений целевых индикаторов и показателей результативности</w:t>
      </w:r>
    </w:p>
    <w:p w:rsidR="00AB613A" w:rsidRPr="00AB613A" w:rsidRDefault="00AB613A" w:rsidP="00AB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426"/>
        <w:gridCol w:w="992"/>
        <w:gridCol w:w="850"/>
        <w:gridCol w:w="1560"/>
        <w:gridCol w:w="1417"/>
        <w:gridCol w:w="1559"/>
        <w:gridCol w:w="1701"/>
        <w:gridCol w:w="1276"/>
        <w:gridCol w:w="1985"/>
      </w:tblGrid>
      <w:tr w:rsidR="00AB613A" w:rsidRPr="00AB613A" w:rsidTr="000B68F9">
        <w:tc>
          <w:tcPr>
            <w:tcW w:w="464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3426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92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Единицы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результативности</w:t>
            </w:r>
          </w:p>
        </w:tc>
        <w:tc>
          <w:tcPr>
            <w:tcW w:w="1560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</w:p>
        </w:tc>
        <w:tc>
          <w:tcPr>
            <w:tcW w:w="5953" w:type="dxa"/>
            <w:gridSpan w:val="4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Значения целевых индикаторов и показателей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результативности муниципальной программы</w:t>
            </w:r>
          </w:p>
        </w:tc>
        <w:tc>
          <w:tcPr>
            <w:tcW w:w="1985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Обоснование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отклонений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значений целевого индикатора и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показателя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результативности на конец отчетного периода</w:t>
            </w:r>
          </w:p>
        </w:tc>
      </w:tr>
      <w:tr w:rsidR="00AB613A" w:rsidRPr="00AB613A" w:rsidTr="000B68F9">
        <w:tc>
          <w:tcPr>
            <w:tcW w:w="464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6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 (план)</w:t>
            </w:r>
          </w:p>
        </w:tc>
        <w:tc>
          <w:tcPr>
            <w:tcW w:w="4536" w:type="dxa"/>
            <w:gridSpan w:val="3"/>
          </w:tcPr>
          <w:p w:rsidR="00AB613A" w:rsidRPr="00AB613A" w:rsidRDefault="00AB613A" w:rsidP="00AB613A">
            <w:pPr>
              <w:widowControl w:val="0"/>
              <w:tabs>
                <w:tab w:val="left" w:pos="1923"/>
                <w:tab w:val="left" w:pos="2348"/>
                <w:tab w:val="left" w:pos="278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                   2024 год </w:t>
            </w:r>
          </w:p>
        </w:tc>
        <w:tc>
          <w:tcPr>
            <w:tcW w:w="1985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6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план на 2024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(в редакции от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18.09.2023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№ 358-п)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последняя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редакция МП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 xml:space="preserve">(в редакции от 25.12.2024 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№ 382-п)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факт на</w:t>
            </w:r>
          </w:p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31.12.2024</w:t>
            </w:r>
          </w:p>
        </w:tc>
        <w:tc>
          <w:tcPr>
            <w:tcW w:w="1985" w:type="dxa"/>
            <w:vMerge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1-6 лет, состоящих на учете для определения   в дошкольные образовательные учреждения муниципальной формы собственности, от общей численности детей в возрасте 1-6 лет;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tLeast"/>
              <w:ind w:left="11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населения </w:t>
            </w:r>
            <w:proofErr w:type="spellStart"/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г.Енисейска</w:t>
            </w:r>
            <w:proofErr w:type="spellEnd"/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подлежащих обучению в общеобразовательных организациях, охваченных образованием, от общей численности населения указанной категории;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tLeast"/>
              <w:ind w:left="11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дневных общеобразовательных организаций муниципальной формы собственности, не получивших аттестат о среднем   образовании, в общей численности выпускников </w:t>
            </w:r>
            <w:proofErr w:type="gramStart"/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дневных  общеобразовательных</w:t>
            </w:r>
            <w:proofErr w:type="gramEnd"/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муниципальной формы собственности;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tLeast"/>
              <w:ind w:left="11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обучающихся по программам общего образования, участвующих в олимпиадах и рейтинговых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8,54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 в рамках системы персонифицированного финансирования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17,35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17,35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18,37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13A" w:rsidRPr="00AB613A" w:rsidTr="000B68F9">
        <w:tc>
          <w:tcPr>
            <w:tcW w:w="464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6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общеобразовательных организаций муниципальной формы собственности, которым предоставлено место в лагере с дневным пребыванием детей на базе образовательных учреждений города, приобретены путевки в загородные оздоровительные </w:t>
            </w:r>
            <w:proofErr w:type="gramStart"/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лагеря,  в</w:t>
            </w:r>
            <w:proofErr w:type="gramEnd"/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 xml:space="preserve"> общей численности обучающихся общеобразовательных организаций муниципальной формы собственности</w:t>
            </w:r>
          </w:p>
        </w:tc>
        <w:tc>
          <w:tcPr>
            <w:tcW w:w="992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1417" w:type="dxa"/>
          </w:tcPr>
          <w:p w:rsidR="00AB613A" w:rsidRPr="00AB613A" w:rsidRDefault="00AB613A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13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559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26,6</w:t>
            </w:r>
          </w:p>
        </w:tc>
        <w:tc>
          <w:tcPr>
            <w:tcW w:w="1701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26,6</w:t>
            </w:r>
          </w:p>
        </w:tc>
        <w:tc>
          <w:tcPr>
            <w:tcW w:w="1276" w:type="dxa"/>
          </w:tcPr>
          <w:p w:rsidR="00AB613A" w:rsidRPr="00AB613A" w:rsidRDefault="00AB613A" w:rsidP="00AB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13A">
              <w:rPr>
                <w:rFonts w:ascii="Times New Roman" w:eastAsia="Calibri" w:hAnsi="Times New Roman" w:cs="Times New Roman"/>
                <w:lang w:eastAsia="ru-RU"/>
              </w:rPr>
              <w:t>27,7</w:t>
            </w:r>
          </w:p>
        </w:tc>
        <w:tc>
          <w:tcPr>
            <w:tcW w:w="1985" w:type="dxa"/>
          </w:tcPr>
          <w:p w:rsidR="00AB613A" w:rsidRPr="00AB613A" w:rsidRDefault="00AB613A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6FCD" w:rsidRPr="003A6FCD" w:rsidRDefault="003A6FCD" w:rsidP="003A6F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2D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 к оценке эффективности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г. Енисейска,</w:t>
      </w:r>
    </w:p>
    <w:p w:rsidR="003A6FCD" w:rsidRDefault="003A6FCD" w:rsidP="003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41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-2026 годы»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6"/>
        <w:gridCol w:w="1453"/>
        <w:gridCol w:w="2098"/>
        <w:gridCol w:w="2407"/>
        <w:gridCol w:w="578"/>
        <w:gridCol w:w="817"/>
        <w:gridCol w:w="1032"/>
        <w:gridCol w:w="542"/>
        <w:gridCol w:w="12"/>
        <w:gridCol w:w="1368"/>
        <w:gridCol w:w="1526"/>
        <w:gridCol w:w="1235"/>
        <w:gridCol w:w="1396"/>
        <w:gridCol w:w="12"/>
        <w:gridCol w:w="54"/>
      </w:tblGrid>
      <w:tr w:rsidR="006F3E1B" w:rsidRPr="00795233" w:rsidTr="002E44E0">
        <w:trPr>
          <w:trHeight w:val="1015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6F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об использовании бюджетных ассигнований на реализацию муниципальной программы</w:t>
            </w:r>
          </w:p>
          <w:p w:rsidR="006F3E1B" w:rsidRPr="006F3E1B" w:rsidRDefault="006F3E1B" w:rsidP="006F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расшифровкой по ответственным исполнителям, соисполнителям и мероприятиям)</w:t>
            </w:r>
          </w:p>
        </w:tc>
      </w:tr>
      <w:tr w:rsidR="006F3E1B" w:rsidRPr="00795233" w:rsidTr="000B68F9">
        <w:trPr>
          <w:gridAfter w:val="2"/>
          <w:wAfter w:w="22" w:type="pct"/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E1B" w:rsidRPr="00795233" w:rsidRDefault="006F3E1B" w:rsidP="000B68F9">
            <w:pPr>
              <w:rPr>
                <w:sz w:val="20"/>
                <w:szCs w:val="20"/>
              </w:rPr>
            </w:pPr>
          </w:p>
        </w:tc>
      </w:tr>
      <w:tr w:rsidR="006F3E1B" w:rsidRPr="006F3E1B" w:rsidTr="000B68F9">
        <w:trPr>
          <w:gridAfter w:val="1"/>
          <w:wAfter w:w="18" w:type="pct"/>
          <w:trHeight w:val="51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Статус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&lt;1&gt;</w:t>
            </w:r>
          </w:p>
        </w:tc>
        <w:tc>
          <w:tcPr>
            <w:tcW w:w="18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ассигнования, годы</w:t>
            </w:r>
          </w:p>
        </w:tc>
      </w:tr>
      <w:tr w:rsidR="006F3E1B" w:rsidRPr="006F3E1B" w:rsidTr="000B68F9">
        <w:trPr>
          <w:gridAfter w:val="1"/>
          <w:wAfter w:w="18" w:type="pct"/>
          <w:trHeight w:val="5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E1B" w:rsidRPr="006F3E1B" w:rsidTr="000B68F9">
        <w:trPr>
          <w:gridAfter w:val="2"/>
          <w:wAfter w:w="22" w:type="pct"/>
          <w:trHeight w:val="241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1 января отчетного года (18.09.2023 № 358-п), тыс. руб.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последняя редакция муниципальной программы (в ред. от 25.12.2024     № 382-п), руб.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сводная бюджетная роспись на 31.12.2024, руб.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 исполнение (факт) на 31.12.2024, руб.</w:t>
            </w:r>
          </w:p>
        </w:tc>
      </w:tr>
      <w:tr w:rsidR="006F3E1B" w:rsidRPr="006F3E1B" w:rsidTr="000B68F9">
        <w:trPr>
          <w:gridAfter w:val="2"/>
          <w:wAfter w:w="22" w:type="pct"/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3E1B" w:rsidRPr="006F3E1B" w:rsidTr="000B68F9">
        <w:trPr>
          <w:gridAfter w:val="2"/>
          <w:wAfter w:w="22" w:type="pct"/>
          <w:trHeight w:val="67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«Развитие образования города Енисейска, 2024-2026 годы»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538 717 564,60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603 075 554,44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598 798 039,59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594 694 365,01</w:t>
            </w:r>
          </w:p>
        </w:tc>
      </w:tr>
      <w:tr w:rsidR="006F3E1B" w:rsidRPr="006F3E1B" w:rsidTr="000B68F9">
        <w:trPr>
          <w:gridAfter w:val="2"/>
          <w:wAfter w:w="22" w:type="pct"/>
          <w:trHeight w:val="9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538 449 034,60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602 944 479,51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598 666 964,66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594 569 885,01</w:t>
            </w:r>
          </w:p>
        </w:tc>
      </w:tr>
      <w:tr w:rsidR="006F3E1B" w:rsidRPr="006F3E1B" w:rsidTr="000B68F9">
        <w:trPr>
          <w:gridAfter w:val="2"/>
          <w:wAfter w:w="22" w:type="pct"/>
          <w:trHeight w:val="829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Администрация г. Енисейска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268 530,00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131 074,93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131 074,93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124 480,00</w:t>
            </w:r>
          </w:p>
        </w:tc>
      </w:tr>
      <w:tr w:rsidR="006F3E1B" w:rsidRPr="006F3E1B" w:rsidTr="000B68F9">
        <w:trPr>
          <w:gridAfter w:val="2"/>
          <w:wAfter w:w="22" w:type="pct"/>
          <w:trHeight w:val="6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муниципальной образовательной политики в области </w:t>
            </w: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190 370 420,00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217 448 805,14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217 445 205,14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217 184 458,20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1.1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68 009 520,00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71 996 325,14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71 996 325,14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71 946 558,80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0310084200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68 009 520,00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71 996 325,14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71 996 325,14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71 946 558,80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53 165 120,00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55 989 271,07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55 989 271,07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55 939 504,73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14 844 400,00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16 007 054,07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16 007 054,07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16 007 054,07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1.2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гос. полномочий по обеспечению содержания в муниципальных дошкольных учреждениях (группах) детей без взимания родительской платы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0310075540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622 100,00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298 935,00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552 100,00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290 900,00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235 900,00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212 735,00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86 200,00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1.3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без учета расходов на доставку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0310075560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5 407 700,00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1 829 700,00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1 829 700,00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1 650 000,00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5 301 700,00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1 784 700,00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5 301 700,00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1 784 700,00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1.4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гос.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организациях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0310075880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62 512 400,00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74 082 100,00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74 082 100,00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74 082 100,00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49 800 500,00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59 130 000,00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59 130 000,00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59 130 000,00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12 711 900,00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14 952 100,00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14 952 100,00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14 952 100,00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1.5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гос.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организациях, в части обеспечения деятельности административного и учебно-вспомогательного персонала муниципальных дошкольных и общеобразовательных организаций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310074080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47 502 100,00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56 024 300,00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56 024 300,00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56 024 300,00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37 206 066,71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43 879 766,71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43 840 284,99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43 840 284,99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10 296 033,29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12 144 533,29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12 184 015,01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12 184 015,01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1.6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03100S5680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1.7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03100S5820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1 323 300,00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1 323 300,00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1 083 300,00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1 083 300,00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1.8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310027240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4 989 700,00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4 989 700,00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4 989 700,00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4 989 700,00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3 943 600,00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3 943 600,00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3 943 600,00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3 943 600,00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1 046 100,00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1 046 100,00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1 046 100,00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1 046 100,00</w:t>
            </w:r>
          </w:p>
        </w:tc>
      </w:tr>
      <w:tr w:rsidR="006F3E1B" w:rsidRPr="006F3E1B" w:rsidTr="000B68F9">
        <w:trPr>
          <w:gridAfter w:val="2"/>
          <w:wAfter w:w="22" w:type="pct"/>
          <w:trHeight w:val="852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1.9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осуществление (возмещение)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 ,направленных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развитие и повышение качества работы муниципальных </w:t>
            </w:r>
            <w:proofErr w:type="spellStart"/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учреждений,предоставление</w:t>
            </w:r>
            <w:proofErr w:type="spellEnd"/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новых муниципальных </w:t>
            </w:r>
            <w:proofErr w:type="spellStart"/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услуг,повышение</w:t>
            </w:r>
            <w:proofErr w:type="spellEnd"/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их качества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03100S8400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5 226 480,00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5 226 480,00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5 218 364,40</w:t>
            </w:r>
          </w:p>
        </w:tc>
      </w:tr>
      <w:tr w:rsidR="006F3E1B" w:rsidRPr="006F3E1B" w:rsidTr="000B68F9">
        <w:trPr>
          <w:gridAfter w:val="2"/>
          <w:wAfter w:w="22" w:type="pct"/>
          <w:trHeight w:val="852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5 226 480,00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5 226 480,00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5 218 364,40</w:t>
            </w:r>
          </w:p>
        </w:tc>
      </w:tr>
      <w:tr w:rsidR="006F3E1B" w:rsidRPr="006F3E1B" w:rsidTr="000B68F9">
        <w:trPr>
          <w:gridAfter w:val="2"/>
          <w:wAfter w:w="22" w:type="pct"/>
          <w:trHeight w:val="852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1.10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0310008530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373 100,00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74 500,00</w:t>
            </w:r>
          </w:p>
        </w:tc>
      </w:tr>
      <w:tr w:rsidR="006F3E1B" w:rsidRPr="006F3E1B" w:rsidTr="000B68F9">
        <w:trPr>
          <w:gridAfter w:val="2"/>
          <w:wAfter w:w="22" w:type="pct"/>
          <w:trHeight w:val="852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1.11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0310077450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6F3E1B" w:rsidRPr="006F3E1B" w:rsidTr="000B68F9">
        <w:trPr>
          <w:gridAfter w:val="2"/>
          <w:wAfter w:w="22" w:type="pct"/>
          <w:trHeight w:val="852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6F3E1B" w:rsidRPr="006F3E1B" w:rsidTr="000B68F9">
        <w:trPr>
          <w:gridAfter w:val="2"/>
          <w:wAfter w:w="22" w:type="pct"/>
          <w:trHeight w:val="6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муниципальной образовательной политики в </w:t>
            </w:r>
            <w:proofErr w:type="gramStart"/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  общего</w:t>
            </w:r>
            <w:proofErr w:type="gramEnd"/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300 063 408,00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341 079 705,31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336 805 790,46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333 243 748,13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2.1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гос. гарантий граждан на получение общедоступного и бесплатного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0320075640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133 734 900,00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144 863 500,00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144 863 500,00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144 862 624,77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0320075640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128 159 600,00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138 903 000,00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138 903 000,00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138 902 124,77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79 662 000,41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87 988 800,41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87 988 800,41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87 988 800,04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48 497 599,59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50 914 199,59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50 914 199,59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50 913 324,73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0320075640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5 575 300,00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5 960 500,00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5 960 500,00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5 960 500,00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4 438 538,00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3 564 418,00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3 564 418,00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3 564 418,00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1 136 762,00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2 396 082,00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2 396 082,00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2 396 082,00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гос.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и общеобразовательных организаций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0320074090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36 446 300,00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42 032 400,00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42 032 400,00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41 865 072,20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20 584 838,74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23 947 638,74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23 954 603,44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23 954 603,44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15 861 461,26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18 084 761,26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18 077 796,56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17 910 468,76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"Реализация муниципальной образовательной политики в области общего образования"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73 930 653,00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0320084210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73 930 653,00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79 582 462,91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39 774 270,00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43 434 176,63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43 434 176,63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43 434 176,63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34 156 383,00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36 148 286,28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36 148 286,28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36 148 286,28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2.4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гос. полномочий по обеспечению питанием детей, обучающихся в муниципальных и частных образовательных учреждениях, реализующих основные общеобразовательные программы, без взимания родительской платы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0320075660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3 940 500,00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3 940 500,00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3 940 500,00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2 535 029,16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2 265 669,00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2 265 669,00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2 385 669,00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1 705 907,16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1 573 179,00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1 385 179,00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1 265 179,00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539 470,00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101 652,00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289 652,00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289 652,00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289 652,00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2.5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на софинансирование организации и обеспечения </w:t>
            </w: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обучающихся по образовательным программам начального общего образования, за исключением обучающихся с ограниченными возможностями, бесплатным горячим питанием 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03200L3040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14 220 000,00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14 220 000,00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13 964 400,00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13 963 832,03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8 198 990,32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8 198 990,32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8 168 746,10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8 168 311,70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6 021 009,68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6 021 009,68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5 795 653,90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5 795 520,33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2.6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отдыха детей и оздоровления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0320076490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7 119 400,00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7 119 400,00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7 119 400,00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5 156 771,00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3 819,70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3 819,70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984 880,30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984 880,30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260 902,00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984 880,30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984 880,30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260 902,00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6 979 800,00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5 991 100,00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5 991 100,00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4 756 269,00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4 094 600,00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3 160 700,00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3 160 700,00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2 518 920,60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2 885 200,00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2 830 400,00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2 830 400,00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2 237 348,40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2.7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органов  в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03200S5630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1 434 400,00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1 434 400,00</w:t>
            </w:r>
          </w:p>
        </w:tc>
      </w:tr>
      <w:tr w:rsidR="006F3E1B" w:rsidRPr="006F3E1B" w:rsidTr="000B68F9">
        <w:trPr>
          <w:gridAfter w:val="2"/>
          <w:wAfter w:w="22" w:type="pct"/>
          <w:trHeight w:val="972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1 434 400,00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120 097,58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120 097,58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120 097,58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1 314 302,42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1 314 302,42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1 314 302,42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2.8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03200L3030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15 467 800,00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27 934 900,00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24 320 800,00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24 320 800,00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9 564 830,00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17 428 930,00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14 957 775,00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14 957 775,00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5 902 970,00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10 505 970,00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9 363 025,00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9 363 025,00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2.9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032EВ51790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2 146 330,00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2 358 780,00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2 014 701,71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2 014 701,71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1 287 798,00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1 415 268,00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1 288 716,00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1 288 716,00</w:t>
            </w:r>
          </w:p>
        </w:tc>
      </w:tr>
      <w:tr w:rsidR="006F3E1B" w:rsidRPr="006F3E1B" w:rsidTr="000B68F9">
        <w:trPr>
          <w:gridAfter w:val="2"/>
          <w:wAfter w:w="22" w:type="pct"/>
          <w:trHeight w:val="4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858 532,00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943 512,00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725 985,71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725 985,71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2.10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осуществление (возмещение)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 ,направленных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развитие и повышение качества работы муниципальных </w:t>
            </w:r>
            <w:proofErr w:type="spellStart"/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учреждений,предоставление</w:t>
            </w:r>
            <w:proofErr w:type="spellEnd"/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новых муниципальных </w:t>
            </w:r>
            <w:proofErr w:type="spellStart"/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услуг,повышение</w:t>
            </w:r>
            <w:proofErr w:type="spellEnd"/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их качества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03200S8400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5 654 545,46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5 654 545,46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5 654 545,46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5 654 545,46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5 654 545,46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5 654 545,46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2.11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03200S5590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628 947,37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628 947,37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628 947,37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628 947,37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628 947,37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628 947,37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2.12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0320027240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7 255 900,00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7 255 900,00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7 255 900,00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7 255 900,00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4 059 400,00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4 059 400,00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4 059 400,00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4 059 400,00</w:t>
            </w:r>
          </w:p>
        </w:tc>
      </w:tr>
      <w:tr w:rsidR="006F3E1B" w:rsidRPr="006F3E1B" w:rsidTr="000B68F9">
        <w:trPr>
          <w:gridAfter w:val="2"/>
          <w:wAfter w:w="22" w:type="pct"/>
          <w:trHeight w:val="4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3 196 500,00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3 196 500,00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3 196 500,00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3 196 500,00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2.13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03200S5830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4 242 525,00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3 069 569,57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3 069 569,57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3 069 569,57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2 439 324,00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3 023 540,00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3 033 393,50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3 033 393,50</w:t>
            </w:r>
          </w:p>
        </w:tc>
      </w:tr>
      <w:tr w:rsidR="006F3E1B" w:rsidRPr="006F3E1B" w:rsidTr="000B68F9">
        <w:trPr>
          <w:gridAfter w:val="2"/>
          <w:wAfter w:w="22" w:type="pct"/>
          <w:trHeight w:val="86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1 693 758,00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46 029,57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36 176,07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36 176,07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109 443,00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E1B" w:rsidRPr="006F3E1B" w:rsidTr="000B68F9">
        <w:trPr>
          <w:gridAfter w:val="2"/>
          <w:wAfter w:w="22" w:type="pct"/>
          <w:trHeight w:val="49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2.14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финансовое обеспечение (возмещение)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 ,связанных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proofErr w:type="spellStart"/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лиц,принимающих</w:t>
            </w:r>
            <w:proofErr w:type="spellEnd"/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0320008530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451 200,00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451 200,00</w:t>
            </w:r>
          </w:p>
        </w:tc>
      </w:tr>
      <w:tr w:rsidR="006F3E1B" w:rsidRPr="006F3E1B" w:rsidTr="000B68F9">
        <w:trPr>
          <w:gridAfter w:val="2"/>
          <w:wAfter w:w="22" w:type="pct"/>
          <w:trHeight w:val="4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</w:tr>
      <w:tr w:rsidR="006F3E1B" w:rsidRPr="006F3E1B" w:rsidTr="000B68F9">
        <w:trPr>
          <w:gridAfter w:val="2"/>
          <w:wAfter w:w="22" w:type="pct"/>
          <w:trHeight w:val="4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191 200,00</w:t>
            </w:r>
          </w:p>
        </w:tc>
      </w:tr>
      <w:tr w:rsidR="006F3E1B" w:rsidRPr="006F3E1B" w:rsidTr="000B68F9">
        <w:trPr>
          <w:gridAfter w:val="2"/>
          <w:wAfter w:w="22" w:type="pct"/>
          <w:trHeight w:val="70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2.16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03200L3041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F3E1B" w:rsidRPr="006F3E1B" w:rsidTr="000B68F9">
        <w:trPr>
          <w:gridAfter w:val="2"/>
          <w:wAfter w:w="22" w:type="pct"/>
          <w:trHeight w:val="7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F3E1B" w:rsidRPr="006F3E1B" w:rsidTr="000B68F9">
        <w:trPr>
          <w:gridAfter w:val="2"/>
          <w:wAfter w:w="22" w:type="pct"/>
          <w:trHeight w:val="70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2.17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в </w:t>
            </w: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03200L0500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233 200,00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173 063,44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147 891,95</w:t>
            </w:r>
          </w:p>
        </w:tc>
      </w:tr>
      <w:tr w:rsidR="006F3E1B" w:rsidRPr="006F3E1B" w:rsidTr="000B68F9">
        <w:trPr>
          <w:gridAfter w:val="2"/>
          <w:wAfter w:w="22" w:type="pct"/>
          <w:trHeight w:val="7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139 920,00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126 423,44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107 157,90</w:t>
            </w:r>
          </w:p>
        </w:tc>
      </w:tr>
      <w:tr w:rsidR="006F3E1B" w:rsidRPr="006F3E1B" w:rsidTr="000B68F9">
        <w:trPr>
          <w:gridAfter w:val="2"/>
          <w:wAfter w:w="22" w:type="pct"/>
          <w:trHeight w:val="7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46 640,00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40 734,05</w:t>
            </w:r>
          </w:p>
        </w:tc>
      </w:tr>
      <w:tr w:rsidR="006F3E1B" w:rsidRPr="006F3E1B" w:rsidTr="000B68F9">
        <w:trPr>
          <w:gridAfter w:val="2"/>
          <w:wAfter w:w="22" w:type="pct"/>
          <w:trHeight w:val="9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муниципальной образовательной политики в области дополнительного образования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21 655 400,00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22 703 798,92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22 703 798,92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22 703 798,92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16 104 000,00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16 104 000,00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16 104 000,00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16 104 000,00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0330084240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</w:tr>
      <w:tr w:rsidR="006F3E1B" w:rsidRPr="006F3E1B" w:rsidTr="000B68F9">
        <w:trPr>
          <w:gridAfter w:val="2"/>
          <w:wAfter w:w="22" w:type="pct"/>
          <w:trHeight w:val="552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16 097 000,00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03300S5680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4 778 398,92</w:t>
            </w:r>
          </w:p>
        </w:tc>
      </w:tr>
      <w:tr w:rsidR="006F3E1B" w:rsidRPr="006F3E1B" w:rsidTr="000B68F9">
        <w:trPr>
          <w:gridAfter w:val="2"/>
          <w:wAfter w:w="22" w:type="pct"/>
          <w:trHeight w:val="1129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0330084230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4 778 398,92</w:t>
            </w:r>
          </w:p>
        </w:tc>
      </w:tr>
      <w:tr w:rsidR="006F3E1B" w:rsidRPr="006F3E1B" w:rsidTr="000B68F9">
        <w:trPr>
          <w:gridAfter w:val="2"/>
          <w:wAfter w:w="22" w:type="pct"/>
          <w:trHeight w:val="841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0330027240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1 821 400,00</w:t>
            </w:r>
          </w:p>
        </w:tc>
      </w:tr>
      <w:tr w:rsidR="006F3E1B" w:rsidRPr="006F3E1B" w:rsidTr="000B68F9">
        <w:trPr>
          <w:gridAfter w:val="2"/>
          <w:wAfter w:w="22" w:type="pct"/>
          <w:trHeight w:val="6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 реализации</w:t>
            </w:r>
            <w:proofErr w:type="gramEnd"/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муниципальной программы и прочие мероприятия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26 359 806,60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21 712 170,14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21 712 170,14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21 437 879,76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4.1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Руководство в сфере установленных функций органов местного самоуправления в рамках подпрограммы "Обеспечение реализации муниципальной </w:t>
            </w: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программы и прочие мероприятия"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25 063 206,60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20 415 570,14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20 415 570,14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20 141 279,76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0340084530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25 063 206,60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20 415 570,14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20 415 570,14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20 141 279,76</w:t>
            </w:r>
          </w:p>
        </w:tc>
      </w:tr>
      <w:tr w:rsidR="006F3E1B" w:rsidRPr="006F3E1B" w:rsidTr="000B68F9">
        <w:trPr>
          <w:gridAfter w:val="2"/>
          <w:wAfter w:w="22" w:type="pct"/>
          <w:trHeight w:val="758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15 165 436,60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14 932 363,42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14 932 363,42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14 914 677,25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9 897 770,00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5 466 691,43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5 466 691,43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5 210 087,22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16 515,29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16 515,29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sz w:val="16"/>
                <w:szCs w:val="16"/>
              </w:rPr>
              <w:t>16 515,29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4.2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"Управление образования г. Енисейска"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0340027240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1 296 600,00</w:t>
            </w:r>
          </w:p>
        </w:tc>
      </w:tr>
      <w:tr w:rsidR="006F3E1B" w:rsidRPr="006F3E1B" w:rsidTr="000B68F9">
        <w:trPr>
          <w:gridAfter w:val="2"/>
          <w:wAfter w:w="22" w:type="pct"/>
          <w:trHeight w:val="100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0390000000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268 530,00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131 074,93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131 074,93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124 480,00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денежного вознаграждения при присвоении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звания  "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Заслуженный педагог </w:t>
            </w:r>
            <w:proofErr w:type="spell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г.Енисейска</w:t>
            </w:r>
            <w:proofErr w:type="spell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0390080220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6 780,00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денежного вознаграждения при присвоении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звания  "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Лучший работник муниципальной системы образования" </w:t>
            </w: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0390080230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16 950,00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</w:t>
            </w:r>
            <w:proofErr w:type="gramStart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 именных</w:t>
            </w:r>
            <w:proofErr w:type="gramEnd"/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стипендий одаренным учащимся  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0390080200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</w:tr>
      <w:tr w:rsidR="006F3E1B" w:rsidRPr="006F3E1B" w:rsidTr="000B68F9">
        <w:trPr>
          <w:gridAfter w:val="2"/>
          <w:wAfter w:w="22" w:type="pct"/>
          <w:trHeight w:val="32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78 544,93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</w:tr>
      <w:tr w:rsidR="006F3E1B" w:rsidRPr="006F3E1B" w:rsidTr="000B68F9">
        <w:trPr>
          <w:gridAfter w:val="2"/>
          <w:wAfter w:w="22" w:type="pct"/>
          <w:trHeight w:val="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премий одаренным учащимся и инициативной молодежи</w:t>
            </w: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0390080210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28 750,00</w:t>
            </w:r>
          </w:p>
        </w:tc>
      </w:tr>
      <w:tr w:rsidR="006F3E1B" w:rsidRPr="006F3E1B" w:rsidTr="000B68F9">
        <w:trPr>
          <w:gridAfter w:val="2"/>
          <w:wAfter w:w="22" w:type="pct"/>
          <w:trHeight w:val="3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28 750,00</w:t>
            </w:r>
          </w:p>
        </w:tc>
      </w:tr>
      <w:tr w:rsidR="006F3E1B" w:rsidRPr="006F3E1B" w:rsidTr="000B68F9">
        <w:trPr>
          <w:gridAfter w:val="2"/>
          <w:wAfter w:w="22" w:type="pct"/>
          <w:trHeight w:val="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1B" w:rsidRPr="006F3E1B" w:rsidRDefault="006F3E1B" w:rsidP="000B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1B" w:rsidRPr="006F3E1B" w:rsidRDefault="006F3E1B" w:rsidP="000B68F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28 750,00</w:t>
            </w:r>
          </w:p>
        </w:tc>
      </w:tr>
    </w:tbl>
    <w:p w:rsidR="003A6FCD" w:rsidRPr="006F3E1B" w:rsidRDefault="003A6FCD" w:rsidP="003A6FCD">
      <w:pPr>
        <w:tabs>
          <w:tab w:val="left" w:pos="1108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7212"/>
        <w:tblW w:w="15260" w:type="dxa"/>
        <w:tblLayout w:type="fixed"/>
        <w:tblLook w:val="04A0" w:firstRow="1" w:lastRow="0" w:firstColumn="1" w:lastColumn="0" w:noHBand="0" w:noVBand="1"/>
      </w:tblPr>
      <w:tblGrid>
        <w:gridCol w:w="15260"/>
      </w:tblGrid>
      <w:tr w:rsidR="00C82A76" w:rsidRPr="003A7CF8" w:rsidTr="00687E35">
        <w:trPr>
          <w:trHeight w:val="225"/>
        </w:trPr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2E" w:rsidRDefault="006E5F2E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1B" w:rsidRDefault="006F3E1B" w:rsidP="006E5F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4076020"/>
          </w:p>
          <w:p w:rsidR="006E5F2E" w:rsidRDefault="006E5F2E" w:rsidP="006E5F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72DF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F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ценке эффективности</w:t>
            </w:r>
          </w:p>
          <w:p w:rsidR="006E5F2E" w:rsidRDefault="006E5F2E" w:rsidP="006E5F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E5F2E" w:rsidRDefault="006E5F2E" w:rsidP="006E5F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г. Енисейска,</w:t>
            </w:r>
          </w:p>
          <w:p w:rsidR="006E5F2E" w:rsidRDefault="006E5F2E" w:rsidP="006E5F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41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-2026 годы»</w:t>
            </w:r>
          </w:p>
          <w:bookmarkEnd w:id="1"/>
          <w:p w:rsidR="006E5F2E" w:rsidRDefault="006E5F2E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2E" w:rsidRDefault="006E5F2E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Pr="003A7CF8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CF8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C82A76" w:rsidRPr="003A7CF8" w:rsidTr="00687E35">
        <w:trPr>
          <w:trHeight w:val="225"/>
        </w:trPr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F8">
              <w:rPr>
                <w:rFonts w:ascii="Times New Roman" w:hAnsi="Times New Roman" w:cs="Times New Roman"/>
                <w:sz w:val="28"/>
                <w:szCs w:val="28"/>
              </w:rPr>
              <w:t>об использовании бюджетных ассигнований по источникам финансирования</w:t>
            </w:r>
          </w:p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091" w:type="dxa"/>
              <w:tblLook w:val="04A0" w:firstRow="1" w:lastRow="0" w:firstColumn="1" w:lastColumn="0" w:noHBand="0" w:noVBand="1"/>
            </w:tblPr>
            <w:tblGrid>
              <w:gridCol w:w="1680"/>
              <w:gridCol w:w="3846"/>
              <w:gridCol w:w="2031"/>
              <w:gridCol w:w="2010"/>
              <w:gridCol w:w="1994"/>
              <w:gridCol w:w="1978"/>
              <w:gridCol w:w="1552"/>
            </w:tblGrid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80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</w:rPr>
                    <w:t xml:space="preserve">Бюджетные ассигнования 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</w:rPr>
                    <w:t>Исполнение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</w:rPr>
                    <w:t>текущий финансовый год</w:t>
                  </w: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82A76" w:rsidRPr="004C5BB4" w:rsidTr="00687E35">
              <w:trPr>
                <w:trHeight w:val="1872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план на 1 января отчетного года (18.09.2023 № 358-п), тыс. руб.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последняя редакция муниципальной программы (в ред. от 25.12.2024     № 382-п), руб.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сводная бюджетная роспись на 31.12.2024, руб.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кассовое исполнение (факт) на 31.12.2024, руб.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</w:rPr>
                    <w:t>%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</w:t>
                  </w:r>
                </w:p>
              </w:tc>
            </w:tr>
            <w:tr w:rsidR="00C82A76" w:rsidRPr="004C5BB4" w:rsidTr="00687E35">
              <w:trPr>
                <w:trHeight w:val="14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Всего по Программе "Развитие системы образования города Енисейска"                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447 899 630,00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603 071 954,44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598 798 039,59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594 694 365,01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1,33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161 656 430,00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208 561 174,44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208 561 174,44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208 229 872,55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1,29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255 523 900,00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354 216 234,01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353 924 532,10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350 177 330,90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1,37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30 719 300,00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40 294 545,99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36 312 333,05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36 287 161,56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1,18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1 "Реализация муниципальной образовательной политики в области дошкольного образования"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174 647 400,00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217 445 205,14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217 445 205,14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217 184 458,20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1,24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67 490 000,00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77 055 905,14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77 055 905,14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77 006 056,53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1,14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107 157 400,00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140 389 300,00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140 389 300,00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140 178 401,67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1,31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2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2</w:t>
                  </w:r>
                  <w:r w:rsidR="00CB6B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"Реализация муниципальной образовательной политики в </w:t>
                  </w:r>
                  <w:proofErr w:type="gramStart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области  общего</w:t>
                  </w:r>
                  <w:proofErr w:type="gramEnd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образования"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241 561 400,00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341 079 705,31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336 805 790,46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333 243 748,13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1,38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62 475 600,00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86 958 225,31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86 958 225,31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86 957 657,34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1,39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148 366 500,00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213 826 934,01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213 535 232,10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209 998 929,23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1,42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30 719 300,00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40 294 545,99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36 312 333,05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36 287 161,56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1,18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409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3</w:t>
                  </w:r>
                  <w:r w:rsidR="00CB6B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"Реализация муниципальной образовательной политики в области дополнительного образования"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19 200 300,00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1,18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19 200 300,00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22 703 798,92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1,18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4</w:t>
                  </w:r>
                  <w:r w:rsidR="00CB6B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"</w:t>
                  </w:r>
                  <w:proofErr w:type="gramStart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 реализации</w:t>
                  </w:r>
                  <w:proofErr w:type="gramEnd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муниципальной программы и прочие мероприятия"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12 198 000,00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21 712 170,14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21 712 170,14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21 437 879,76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1,76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12 198 000,00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21 712 170,14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21 712 170,14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21 437 879,76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1,76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Мероприятие 1</w:t>
                  </w:r>
                  <w:r w:rsidR="00CB6B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«Стимулирование труда лучших работников системы образования г. Енисейска»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23 730,00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23 730,00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23730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23 730,00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23 730,00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23730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Мероприятие </w:t>
                  </w:r>
                  <w:proofErr w:type="gramStart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  <w:r w:rsidR="00CB6B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gramEnd"/>
                  <w:r w:rsidRPr="004C5B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Создание условий, обеспечивающих выявление, поддержку и развитие талантливых детей и молодежи»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268 530,00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107 344,93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107 344,93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100 750,00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0,38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источникам финансирования:</w:t>
                  </w:r>
                </w:p>
              </w:tc>
              <w:tc>
                <w:tcPr>
                  <w:tcW w:w="60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Бюджет города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268 530,00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107 344,93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107 344,93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100 750,00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0,38</w:t>
                  </w:r>
                </w:p>
              </w:tc>
            </w:tr>
            <w:tr w:rsidR="00C82A76" w:rsidRPr="004C5BB4" w:rsidTr="00687E35">
              <w:trPr>
                <w:trHeight w:val="31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Краевой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Федеральный бюджет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82A76" w:rsidRPr="004C5BB4" w:rsidTr="00687E35">
              <w:trPr>
                <w:trHeight w:val="7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Внебюджетные источники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76" w:rsidRPr="004C5BB4" w:rsidRDefault="00C82A76" w:rsidP="00854808">
                  <w:pPr>
                    <w:framePr w:hSpace="180" w:wrap="around" w:vAnchor="text" w:hAnchor="margin" w:y="-721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5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Pr="003A7CF8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76" w:rsidRPr="003A7CF8" w:rsidRDefault="00C82A76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A76" w:rsidRDefault="00C82A76" w:rsidP="00C82A76">
      <w:pPr>
        <w:tabs>
          <w:tab w:val="left" w:pos="540"/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F8" w:rsidRDefault="00C82A76" w:rsidP="00C82A76">
      <w:pPr>
        <w:tabs>
          <w:tab w:val="left" w:pos="540"/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D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F8" w:rsidRDefault="000D26D4" w:rsidP="003A7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A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D4" w:rsidRPr="003A7CF8" w:rsidRDefault="000D26D4" w:rsidP="000D2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336F53" w:rsidRPr="003A7CF8" w:rsidRDefault="00336F53" w:rsidP="000D2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6D4" w:rsidRPr="003A7CF8" w:rsidRDefault="000D26D4" w:rsidP="000D26D4">
      <w:pPr>
        <w:rPr>
          <w:rFonts w:ascii="Times New Roman" w:hAnsi="Times New Roman" w:cs="Times New Roman"/>
          <w:sz w:val="20"/>
          <w:szCs w:val="20"/>
        </w:rPr>
      </w:pPr>
      <w:bookmarkStart w:id="2" w:name="RANGE!A1:L126"/>
      <w:bookmarkEnd w:id="2"/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30" w:rsidRDefault="00093430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3430" w:rsidSect="008718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82F8C" w:rsidRDefault="00093430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4C58" w:rsidRPr="0001277F">
        <w:rPr>
          <w:rFonts w:ascii="Times New Roman" w:hAnsi="Times New Roman" w:cs="Times New Roman"/>
          <w:sz w:val="28"/>
          <w:szCs w:val="28"/>
        </w:rPr>
        <w:t>риложение №3</w:t>
      </w:r>
      <w:r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</w:t>
      </w:r>
    </w:p>
    <w:p w:rsidR="00093430" w:rsidRPr="0001277F" w:rsidRDefault="00093430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</w:t>
      </w:r>
    </w:p>
    <w:p w:rsidR="00093430" w:rsidRPr="00F509A6" w:rsidRDefault="00B45115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3430" w:rsidRPr="0001277F">
        <w:rPr>
          <w:rFonts w:ascii="Times New Roman" w:hAnsi="Times New Roman" w:cs="Times New Roman"/>
          <w:sz w:val="28"/>
          <w:szCs w:val="28"/>
        </w:rPr>
        <w:t>т</w:t>
      </w:r>
      <w:r w:rsidR="00282F8C">
        <w:rPr>
          <w:rFonts w:ascii="Times New Roman" w:hAnsi="Times New Roman" w:cs="Times New Roman"/>
          <w:sz w:val="28"/>
          <w:szCs w:val="28"/>
        </w:rPr>
        <w:t xml:space="preserve"> </w:t>
      </w:r>
      <w:r w:rsidR="00030BB4">
        <w:rPr>
          <w:rFonts w:ascii="Times New Roman" w:hAnsi="Times New Roman" w:cs="Times New Roman"/>
          <w:sz w:val="28"/>
          <w:szCs w:val="28"/>
        </w:rPr>
        <w:t>31</w:t>
      </w:r>
      <w:r w:rsidR="00282F8C">
        <w:rPr>
          <w:rFonts w:ascii="Times New Roman" w:hAnsi="Times New Roman" w:cs="Times New Roman"/>
          <w:sz w:val="28"/>
          <w:szCs w:val="28"/>
        </w:rPr>
        <w:t>.03.</w:t>
      </w:r>
      <w:r w:rsidR="00093430" w:rsidRPr="0001277F">
        <w:rPr>
          <w:rFonts w:ascii="Times New Roman" w:hAnsi="Times New Roman" w:cs="Times New Roman"/>
          <w:sz w:val="28"/>
          <w:szCs w:val="28"/>
        </w:rPr>
        <w:t>202</w:t>
      </w:r>
      <w:r w:rsidR="001F0A25">
        <w:rPr>
          <w:rFonts w:ascii="Times New Roman" w:hAnsi="Times New Roman" w:cs="Times New Roman"/>
          <w:sz w:val="28"/>
          <w:szCs w:val="28"/>
        </w:rPr>
        <w:t>5</w:t>
      </w:r>
      <w:r w:rsidR="00093430" w:rsidRPr="0001277F">
        <w:rPr>
          <w:rFonts w:ascii="Times New Roman" w:hAnsi="Times New Roman" w:cs="Times New Roman"/>
          <w:sz w:val="28"/>
          <w:szCs w:val="28"/>
        </w:rPr>
        <w:t xml:space="preserve">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282F8C">
        <w:rPr>
          <w:rFonts w:ascii="Times New Roman" w:hAnsi="Times New Roman" w:cs="Times New Roman"/>
          <w:sz w:val="28"/>
          <w:szCs w:val="28"/>
        </w:rPr>
        <w:t>-п</w:t>
      </w: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доступным и комфортным жильем граждан города Енисейска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627B60" w:rsidRPr="006F65C6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F209BC" w:rsidRPr="006F65C6">
        <w:rPr>
          <w:rFonts w:ascii="Times New Roman" w:hAnsi="Times New Roman" w:cs="Times New Roman"/>
          <w:b/>
          <w:i/>
          <w:sz w:val="26"/>
          <w:szCs w:val="26"/>
        </w:rPr>
        <w:t>24.12.2024 №377–п</w:t>
      </w:r>
      <w:r w:rsidRPr="006F65C6">
        <w:rPr>
          <w:rFonts w:ascii="Times New Roman" w:hAnsi="Times New Roman" w:cs="Times New Roman"/>
          <w:sz w:val="26"/>
          <w:szCs w:val="26"/>
        </w:rPr>
        <w:t>)</w:t>
      </w:r>
    </w:p>
    <w:p w:rsidR="00093430" w:rsidRPr="00F509A6" w:rsidRDefault="00093430" w:rsidP="0009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A34E5A2" wp14:editId="4A5A2FC0">
            <wp:extent cx="882650" cy="4038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D665BC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627B6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665BC">
        <w:rPr>
          <w:rFonts w:ascii="Times New Roman" w:hAnsi="Times New Roman" w:cs="Times New Roman"/>
          <w:b/>
          <w:sz w:val="28"/>
          <w:szCs w:val="28"/>
        </w:rPr>
        <w:t>64 341 730,</w:t>
      </w:r>
      <w:proofErr w:type="gramStart"/>
      <w:r w:rsidR="00D665BC">
        <w:rPr>
          <w:rFonts w:ascii="Times New Roman" w:hAnsi="Times New Roman" w:cs="Times New Roman"/>
          <w:b/>
          <w:sz w:val="28"/>
          <w:szCs w:val="28"/>
        </w:rPr>
        <w:t>63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D665BC">
        <w:rPr>
          <w:rFonts w:ascii="Times New Roman" w:hAnsi="Times New Roman" w:cs="Times New Roman"/>
          <w:b/>
          <w:sz w:val="28"/>
          <w:szCs w:val="28"/>
        </w:rPr>
        <w:t>67 121 388,98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1006"/>
        <w:gridCol w:w="960"/>
      </w:tblGrid>
      <w:tr w:rsidR="00093430" w:rsidRPr="00F509A6" w:rsidTr="00627B6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30" w:rsidRPr="00F509A6" w:rsidRDefault="00D665BC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64 341 730,63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1461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</w:t>
            </w:r>
            <w:r w:rsidR="000342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93430" w:rsidRPr="00F509A6" w:rsidTr="00627B6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30" w:rsidRPr="00F509A6" w:rsidRDefault="00D665BC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67 121 388,98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627B60">
        <w:rPr>
          <w:rFonts w:ascii="Times New Roman" w:hAnsi="Times New Roman" w:cs="Times New Roman"/>
          <w:b/>
          <w:sz w:val="28"/>
          <w:szCs w:val="28"/>
        </w:rPr>
        <w:t>0,9</w:t>
      </w:r>
      <w:r w:rsidR="000342E2">
        <w:rPr>
          <w:rFonts w:ascii="Times New Roman" w:hAnsi="Times New Roman" w:cs="Times New Roman"/>
          <w:b/>
          <w:sz w:val="28"/>
          <w:szCs w:val="28"/>
        </w:rPr>
        <w:t>586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F65C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093430" w:rsidRPr="00F509A6" w:rsidRDefault="00093430" w:rsidP="00E1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 w:rsidR="00E1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0E6AB10" wp14:editId="2C3D3990">
            <wp:extent cx="1445895" cy="276225"/>
            <wp:effectExtent l="1905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F509A6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425"/>
        <w:gridCol w:w="1718"/>
      </w:tblGrid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F509A6" w:rsidRDefault="00093430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425" w:type="dxa"/>
          </w:tcPr>
          <w:p w:rsidR="00093430" w:rsidRPr="00F509A6" w:rsidRDefault="00093430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1718" w:type="dxa"/>
          </w:tcPr>
          <w:p w:rsidR="00093430" w:rsidRPr="00F509A6" w:rsidRDefault="00093430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</w:tcPr>
          <w:p w:rsidR="00093430" w:rsidRPr="00125044" w:rsidRDefault="00125044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актуализированных документов территориального планирования и иной градостроительной документации, %</w:t>
            </w:r>
          </w:p>
        </w:tc>
        <w:tc>
          <w:tcPr>
            <w:tcW w:w="1718" w:type="dxa"/>
            <w:vAlign w:val="center"/>
          </w:tcPr>
          <w:p w:rsidR="00093430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</w:tcPr>
          <w:p w:rsidR="00093430" w:rsidRPr="00125044" w:rsidRDefault="002B7489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общей площади ж</w:t>
            </w:r>
            <w:r w:rsidR="004F1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лья, построенного в целях переселения граждан из аварийного жилищного фонда,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vAlign w:val="center"/>
          </w:tcPr>
          <w:p w:rsidR="00093430" w:rsidRPr="00F509A6" w:rsidRDefault="002B7489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</w:tcPr>
          <w:p w:rsidR="00093430" w:rsidRPr="00125044" w:rsidRDefault="00125044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расселенного жилого фонда в общем объеме аварийного жилфонда, %</w:t>
            </w:r>
          </w:p>
        </w:tc>
        <w:tc>
          <w:tcPr>
            <w:tcW w:w="1718" w:type="dxa"/>
            <w:vAlign w:val="center"/>
          </w:tcPr>
          <w:p w:rsidR="00093430" w:rsidRPr="00F509A6" w:rsidRDefault="002B7489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489" w:rsidRPr="00F509A6" w:rsidTr="0001277F">
        <w:trPr>
          <w:jc w:val="center"/>
        </w:trPr>
        <w:tc>
          <w:tcPr>
            <w:tcW w:w="532" w:type="dxa"/>
          </w:tcPr>
          <w:p w:rsidR="002B7489" w:rsidRDefault="002B7489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25" w:type="dxa"/>
          </w:tcPr>
          <w:p w:rsidR="002B7489" w:rsidRPr="00125044" w:rsidRDefault="002B7489" w:rsidP="00615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помещений, собственниками которых осуществлена выплата возмещения,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18" w:type="dxa"/>
            <w:vAlign w:val="center"/>
          </w:tcPr>
          <w:p w:rsidR="002B7489" w:rsidRDefault="002B7489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2B7489" w:rsidRPr="00F509A6" w:rsidTr="0001277F">
        <w:trPr>
          <w:jc w:val="center"/>
        </w:trPr>
        <w:tc>
          <w:tcPr>
            <w:tcW w:w="532" w:type="dxa"/>
          </w:tcPr>
          <w:p w:rsidR="002B7489" w:rsidRDefault="004F101C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</w:tcPr>
          <w:p w:rsidR="002B7489" w:rsidRPr="00125044" w:rsidRDefault="002B7489" w:rsidP="00615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жителей из аварийного жилищного фонда, чел.</w:t>
            </w:r>
          </w:p>
        </w:tc>
        <w:tc>
          <w:tcPr>
            <w:tcW w:w="1718" w:type="dxa"/>
            <w:vAlign w:val="center"/>
          </w:tcPr>
          <w:p w:rsidR="002B7489" w:rsidRDefault="002B7489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F101C" w:rsidRPr="00F509A6" w:rsidTr="0001277F">
        <w:trPr>
          <w:jc w:val="center"/>
        </w:trPr>
        <w:tc>
          <w:tcPr>
            <w:tcW w:w="532" w:type="dxa"/>
          </w:tcPr>
          <w:p w:rsidR="004F101C" w:rsidRDefault="004F101C" w:rsidP="004F10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</w:tcPr>
          <w:p w:rsidR="004F101C" w:rsidRPr="00125044" w:rsidRDefault="004F101C" w:rsidP="004F1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обеспеченных инженерной и транспортной инфраструктурой, в новых микрорайонах (количество разработанных проектов), (проект)</w:t>
            </w:r>
          </w:p>
        </w:tc>
        <w:tc>
          <w:tcPr>
            <w:tcW w:w="1718" w:type="dxa"/>
            <w:vAlign w:val="center"/>
          </w:tcPr>
          <w:p w:rsidR="004F101C" w:rsidRPr="00F509A6" w:rsidRDefault="004F101C" w:rsidP="004F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101C" w:rsidRPr="00F509A6" w:rsidTr="00037821">
        <w:trPr>
          <w:jc w:val="center"/>
        </w:trPr>
        <w:tc>
          <w:tcPr>
            <w:tcW w:w="532" w:type="dxa"/>
            <w:vAlign w:val="center"/>
          </w:tcPr>
          <w:p w:rsidR="004F101C" w:rsidRPr="00F509A6" w:rsidRDefault="000F3CB9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</w:tcPr>
          <w:p w:rsidR="004F101C" w:rsidRPr="00125044" w:rsidRDefault="004F101C" w:rsidP="004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получивших социальную поддержку в виде сертификата, %</w:t>
            </w:r>
          </w:p>
        </w:tc>
        <w:tc>
          <w:tcPr>
            <w:tcW w:w="1718" w:type="dxa"/>
            <w:vAlign w:val="center"/>
          </w:tcPr>
          <w:p w:rsidR="004F101C" w:rsidRPr="00F509A6" w:rsidRDefault="004F101C" w:rsidP="004F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4F101C" w:rsidRPr="00F509A6" w:rsidTr="00037821">
        <w:trPr>
          <w:jc w:val="center"/>
        </w:trPr>
        <w:tc>
          <w:tcPr>
            <w:tcW w:w="532" w:type="dxa"/>
            <w:vAlign w:val="center"/>
          </w:tcPr>
          <w:p w:rsidR="004F101C" w:rsidRPr="00F509A6" w:rsidRDefault="000F3CB9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</w:tcPr>
          <w:p w:rsidR="004F101C" w:rsidRPr="00125044" w:rsidRDefault="004F101C" w:rsidP="004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деятельности МКУ «АПГ», </w:t>
            </w: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8" w:type="dxa"/>
            <w:vAlign w:val="center"/>
          </w:tcPr>
          <w:p w:rsidR="004F101C" w:rsidRPr="00F509A6" w:rsidRDefault="004F101C" w:rsidP="004F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4F101C" w:rsidRPr="00F509A6" w:rsidTr="0001277F">
        <w:trPr>
          <w:jc w:val="center"/>
        </w:trPr>
        <w:tc>
          <w:tcPr>
            <w:tcW w:w="532" w:type="dxa"/>
            <w:vAlign w:val="center"/>
          </w:tcPr>
          <w:p w:rsidR="004F101C" w:rsidRPr="00F509A6" w:rsidRDefault="004F101C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vAlign w:val="center"/>
          </w:tcPr>
          <w:p w:rsidR="004F101C" w:rsidRPr="00F509A6" w:rsidRDefault="004F101C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vAlign w:val="center"/>
          </w:tcPr>
          <w:p w:rsidR="004F101C" w:rsidRPr="00F509A6" w:rsidRDefault="000F3CB9" w:rsidP="004F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  <w:r w:rsid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101C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4F101C" w:rsidRPr="00F509A6" w:rsidRDefault="004F101C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vAlign w:val="center"/>
          </w:tcPr>
          <w:p w:rsidR="004F101C" w:rsidRPr="00F509A6" w:rsidRDefault="004F101C" w:rsidP="004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718" w:type="dxa"/>
            <w:vAlign w:val="center"/>
          </w:tcPr>
          <w:p w:rsidR="004F101C" w:rsidRPr="00F509A6" w:rsidRDefault="000F3CB9" w:rsidP="004F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1F0A25" w:rsidRP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430" w:rsidRDefault="00093430" w:rsidP="0009343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509A6">
        <w:rPr>
          <w:rFonts w:ascii="Times New Roman" w:hAnsi="Times New Roman"/>
          <w:sz w:val="26"/>
          <w:szCs w:val="26"/>
        </w:rPr>
        <w:tab/>
        <w:t xml:space="preserve">Эффективность реализации Программы по критерию «Степень достижения показателей целевых индикаторов </w:t>
      </w:r>
      <w:r>
        <w:rPr>
          <w:rFonts w:ascii="Times New Roman" w:hAnsi="Times New Roman"/>
          <w:sz w:val="26"/>
          <w:szCs w:val="26"/>
        </w:rPr>
        <w:t xml:space="preserve">и показателей результативности </w:t>
      </w:r>
      <w:r w:rsidRPr="00F509A6">
        <w:rPr>
          <w:rFonts w:ascii="Times New Roman" w:hAnsi="Times New Roman"/>
          <w:sz w:val="26"/>
          <w:szCs w:val="26"/>
        </w:rPr>
        <w:t xml:space="preserve">Программы» </w:t>
      </w:r>
      <w:r w:rsidRPr="001F0A25">
        <w:rPr>
          <w:rFonts w:ascii="Times New Roman" w:hAnsi="Times New Roman"/>
          <w:sz w:val="26"/>
          <w:szCs w:val="26"/>
        </w:rPr>
        <w:t xml:space="preserve">признается </w:t>
      </w:r>
      <w:r w:rsidR="008B6A47" w:rsidRPr="001F0A25">
        <w:rPr>
          <w:rFonts w:ascii="Times New Roman" w:hAnsi="Times New Roman"/>
          <w:b/>
          <w:i/>
          <w:sz w:val="26"/>
          <w:szCs w:val="26"/>
        </w:rPr>
        <w:t>СРЕДНЕЙ</w:t>
      </w:r>
      <w:r w:rsidRPr="001F0A25">
        <w:rPr>
          <w:rFonts w:ascii="Times New Roman" w:hAnsi="Times New Roman"/>
          <w:b/>
          <w:i/>
          <w:sz w:val="26"/>
          <w:szCs w:val="26"/>
        </w:rPr>
        <w:t>.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3D61E5B" wp14:editId="0857749F">
            <wp:extent cx="1445895" cy="276225"/>
            <wp:effectExtent l="1905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i показателя результативности Программы за отчетный год;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i показателя результативности Программы;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23"/>
        <w:gridCol w:w="6983"/>
        <w:gridCol w:w="1886"/>
      </w:tblGrid>
      <w:tr w:rsidR="00E10531" w:rsidRPr="00C27C65" w:rsidTr="0001277F">
        <w:trPr>
          <w:jc w:val="center"/>
        </w:trPr>
        <w:tc>
          <w:tcPr>
            <w:tcW w:w="523" w:type="dxa"/>
          </w:tcPr>
          <w:p w:rsidR="00E10531" w:rsidRPr="00C27C65" w:rsidRDefault="00E10531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983" w:type="dxa"/>
          </w:tcPr>
          <w:p w:rsidR="00E10531" w:rsidRPr="00C27C65" w:rsidRDefault="00E10531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 Программы</w:t>
            </w:r>
            <w:proofErr w:type="gramEnd"/>
          </w:p>
        </w:tc>
        <w:tc>
          <w:tcPr>
            <w:tcW w:w="1886" w:type="dxa"/>
          </w:tcPr>
          <w:p w:rsidR="00E10531" w:rsidRPr="00C27C65" w:rsidRDefault="00E10531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</w:tcPr>
          <w:p w:rsidR="00E10531" w:rsidRPr="00C27C65" w:rsidRDefault="00844E66" w:rsidP="00615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83" w:type="dxa"/>
          </w:tcPr>
          <w:p w:rsidR="00E10531" w:rsidRPr="00844E66" w:rsidRDefault="00E10531" w:rsidP="00615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в среднем на одного жителя, в том числе введенная в действие за год на одного жителя, </w:t>
            </w:r>
            <w:proofErr w:type="spellStart"/>
            <w:proofErr w:type="gramStart"/>
            <w:r w:rsidRPr="00844E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844E66">
              <w:rPr>
                <w:rFonts w:ascii="Times New Roman" w:hAnsi="Times New Roman" w:cs="Times New Roman"/>
                <w:sz w:val="24"/>
                <w:szCs w:val="24"/>
              </w:rPr>
              <w:t>/кв.м.</w:t>
            </w:r>
          </w:p>
        </w:tc>
        <w:tc>
          <w:tcPr>
            <w:tcW w:w="1886" w:type="dxa"/>
            <w:vAlign w:val="center"/>
          </w:tcPr>
          <w:p w:rsidR="00E10531" w:rsidRPr="0058422B" w:rsidRDefault="00AD78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D7866" w:rsidRPr="00DB2B4A" w:rsidTr="0001277F">
        <w:trPr>
          <w:jc w:val="center"/>
        </w:trPr>
        <w:tc>
          <w:tcPr>
            <w:tcW w:w="523" w:type="dxa"/>
          </w:tcPr>
          <w:p w:rsidR="00AD7866" w:rsidRPr="00C27C65" w:rsidRDefault="00AD7866" w:rsidP="00AD78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3" w:type="dxa"/>
          </w:tcPr>
          <w:p w:rsidR="00AD7866" w:rsidRDefault="00AD7866" w:rsidP="00A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функций технического и строительного контроля по строительству, </w:t>
            </w:r>
            <w:r w:rsidRPr="002B7489">
              <w:rPr>
                <w:rFonts w:ascii="Times New Roman" w:hAnsi="Times New Roman" w:cs="Times New Roman"/>
                <w:sz w:val="24"/>
                <w:szCs w:val="24"/>
              </w:rPr>
              <w:t>реконструкции, ремонту, благоустройству муниципальных объектов</w:t>
            </w:r>
          </w:p>
        </w:tc>
        <w:tc>
          <w:tcPr>
            <w:tcW w:w="1886" w:type="dxa"/>
            <w:vAlign w:val="center"/>
          </w:tcPr>
          <w:p w:rsidR="00AD7866" w:rsidRDefault="00AD7866" w:rsidP="00AD7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D7866" w:rsidRPr="00DB2B4A" w:rsidTr="0001277F">
        <w:trPr>
          <w:jc w:val="center"/>
        </w:trPr>
        <w:tc>
          <w:tcPr>
            <w:tcW w:w="523" w:type="dxa"/>
            <w:vAlign w:val="center"/>
          </w:tcPr>
          <w:p w:rsidR="00AD7866" w:rsidRPr="00DB2B4A" w:rsidRDefault="00AD7866" w:rsidP="00AD7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3" w:type="dxa"/>
          </w:tcPr>
          <w:p w:rsidR="00AD7866" w:rsidRPr="00125044" w:rsidRDefault="00AD7866" w:rsidP="00A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подготовке технической документации для работ по строительству, реконструкции, ремонту, благоустройству муниципальных объектов</w:t>
            </w:r>
          </w:p>
        </w:tc>
        <w:tc>
          <w:tcPr>
            <w:tcW w:w="1886" w:type="dxa"/>
            <w:vAlign w:val="center"/>
          </w:tcPr>
          <w:p w:rsidR="00AD7866" w:rsidRDefault="00AD7866" w:rsidP="00AD7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F9679F" w:rsidRPr="00DB2B4A" w:rsidTr="0001277F">
        <w:trPr>
          <w:jc w:val="center"/>
        </w:trPr>
        <w:tc>
          <w:tcPr>
            <w:tcW w:w="523" w:type="dxa"/>
            <w:vAlign w:val="center"/>
          </w:tcPr>
          <w:p w:rsidR="00F9679F" w:rsidRPr="00DB2B4A" w:rsidRDefault="00F9679F" w:rsidP="00F96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F9679F" w:rsidRPr="00DB2B4A" w:rsidRDefault="00F9679F" w:rsidP="00F96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6" w:type="dxa"/>
            <w:vAlign w:val="center"/>
          </w:tcPr>
          <w:p w:rsidR="00F9679F" w:rsidRPr="001F0A25" w:rsidRDefault="00F9679F" w:rsidP="00F9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</w:tr>
      <w:tr w:rsidR="00F9679F" w:rsidRPr="00DB2B4A" w:rsidTr="0001277F">
        <w:trPr>
          <w:jc w:val="center"/>
        </w:trPr>
        <w:tc>
          <w:tcPr>
            <w:tcW w:w="523" w:type="dxa"/>
            <w:vAlign w:val="center"/>
          </w:tcPr>
          <w:p w:rsidR="00F9679F" w:rsidRPr="00DB2B4A" w:rsidRDefault="00F9679F" w:rsidP="00F96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F9679F" w:rsidRPr="00DB2B4A" w:rsidRDefault="00F9679F" w:rsidP="00F9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86" w:type="dxa"/>
            <w:vAlign w:val="center"/>
          </w:tcPr>
          <w:p w:rsidR="00F9679F" w:rsidRPr="001F0A25" w:rsidRDefault="00F9679F" w:rsidP="00F9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</w:tr>
    </w:tbl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 xml:space="preserve">ия показателей </w:t>
      </w:r>
      <w:proofErr w:type="gramStart"/>
      <w:r>
        <w:rPr>
          <w:rFonts w:ascii="Times New Roman" w:hAnsi="Times New Roman"/>
          <w:sz w:val="26"/>
          <w:szCs w:val="26"/>
        </w:rPr>
        <w:t>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1E21B49B" wp14:editId="0E1A64AB">
            <wp:extent cx="1882140" cy="30861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0.958*0,81*1,59</m:t>
            </m:r>
          </m:e>
        </m:rad>
      </m:oMath>
      <w:r w:rsidR="00A47D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A47D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F94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F94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,02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0531" w:rsidRPr="00DB2B4A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E10531" w:rsidRPr="00A160D4" w:rsidRDefault="00E10531" w:rsidP="001F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E10531" w:rsidRPr="00A160D4" w:rsidRDefault="00E10531" w:rsidP="00E10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F0A25">
        <w:rPr>
          <w:rFonts w:ascii="Times New Roman" w:eastAsia="Calibri" w:hAnsi="Times New Roman" w:cs="Times New Roman"/>
          <w:sz w:val="28"/>
          <w:szCs w:val="28"/>
        </w:rPr>
        <w:t>2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093430" w:rsidRDefault="00093430" w:rsidP="0009343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257B61" w:rsidRDefault="00257B61" w:rsidP="00FA0889">
      <w:pPr>
        <w:spacing w:after="0" w:line="240" w:lineRule="auto"/>
        <w:jc w:val="center"/>
        <w:rPr>
          <w:sz w:val="28"/>
          <w:szCs w:val="28"/>
        </w:rPr>
        <w:sectPr w:rsidR="00257B61" w:rsidSect="00E105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8"/>
        <w:gridCol w:w="5386"/>
        <w:gridCol w:w="572"/>
        <w:gridCol w:w="780"/>
        <w:gridCol w:w="695"/>
        <w:gridCol w:w="724"/>
        <w:gridCol w:w="724"/>
        <w:gridCol w:w="724"/>
        <w:gridCol w:w="785"/>
        <w:gridCol w:w="785"/>
        <w:gridCol w:w="766"/>
        <w:gridCol w:w="1040"/>
      </w:tblGrid>
      <w:tr w:rsidR="0024567B" w:rsidRPr="006E3397" w:rsidTr="0024567B">
        <w:trPr>
          <w:trHeight w:val="240"/>
        </w:trPr>
        <w:tc>
          <w:tcPr>
            <w:tcW w:w="1118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1354"/>
            <w:bookmarkEnd w:id="3"/>
          </w:p>
        </w:tc>
        <w:tc>
          <w:tcPr>
            <w:tcW w:w="5386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bottom"/>
            <w:hideMark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4567B" w:rsidRPr="006E3397" w:rsidRDefault="0024567B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F06" w:rsidRPr="00684C58" w:rsidRDefault="00D10548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4567B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25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6F06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D6F06"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F06"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эффективности</w:t>
      </w:r>
    </w:p>
    <w:p w:rsidR="002D6F06" w:rsidRPr="00684C5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E3397" w:rsidRPr="00684C5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«Создание условий для обеспечения доступным и                                                                                                                           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 жильем</w:t>
      </w:r>
      <w:proofErr w:type="gramEnd"/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города Енисейска, 202</w:t>
      </w:r>
      <w:r w:rsidR="004C3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2D6F06" w:rsidRPr="00684C58" w:rsidRDefault="002D6F06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D0" w:rsidRPr="00E73DD0" w:rsidRDefault="00E73DD0" w:rsidP="00E73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59"/>
      <w:bookmarkEnd w:id="4"/>
      <w:r w:rsidRPr="00E73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бюджетных ассигнований на реализацию</w:t>
      </w:r>
    </w:p>
    <w:p w:rsidR="00E73DD0" w:rsidRPr="00E73DD0" w:rsidRDefault="00E73DD0" w:rsidP="00E73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(с расшифровкой по ответственным</w:t>
      </w:r>
    </w:p>
    <w:p w:rsidR="00E73DD0" w:rsidRPr="00E73DD0" w:rsidRDefault="00E73DD0" w:rsidP="00E73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исполнителям, соисполнителям и мероприятиям)</w:t>
      </w:r>
    </w:p>
    <w:p w:rsidR="00E73DD0" w:rsidRPr="00E73DD0" w:rsidRDefault="00E73DD0" w:rsidP="00E73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73DD0">
        <w:rPr>
          <w:rFonts w:ascii="Times New Roman" w:eastAsia="Times New Roman" w:hAnsi="Times New Roman" w:cs="Times New Roman"/>
          <w:szCs w:val="20"/>
          <w:lang w:eastAsia="ru-RU"/>
        </w:rPr>
        <w:t>рублей</w:t>
      </w:r>
    </w:p>
    <w:tbl>
      <w:tblPr>
        <w:tblW w:w="152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"/>
        <w:gridCol w:w="2417"/>
        <w:gridCol w:w="1952"/>
        <w:gridCol w:w="593"/>
        <w:gridCol w:w="754"/>
        <w:gridCol w:w="1369"/>
        <w:gridCol w:w="603"/>
        <w:gridCol w:w="1652"/>
        <w:gridCol w:w="1808"/>
        <w:gridCol w:w="1812"/>
        <w:gridCol w:w="1788"/>
        <w:gridCol w:w="27"/>
      </w:tblGrid>
      <w:tr w:rsidR="00E73DD0" w:rsidRPr="00E73DD0" w:rsidTr="00FF405B">
        <w:trPr>
          <w:gridAfter w:val="1"/>
          <w:wAfter w:w="27" w:type="dxa"/>
          <w:trHeight w:val="52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  <w:proofErr w:type="gramStart"/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мероприятий</w:t>
            </w:r>
            <w:proofErr w:type="gram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исполнитель, соисполнитель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ассигнования, годы</w:t>
            </w:r>
          </w:p>
        </w:tc>
      </w:tr>
      <w:tr w:rsidR="00E73DD0" w:rsidRPr="00E73DD0" w:rsidTr="00E73DD0">
        <w:trPr>
          <w:trHeight w:val="31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2024 (отчетный год)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</w:tr>
      <w:tr w:rsidR="00E73DD0" w:rsidRPr="00E73DD0" w:rsidTr="00E73DD0">
        <w:trPr>
          <w:trHeight w:val="138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1 января отчетного года в ред.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30.12.2023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DD0" w:rsidRPr="00E73DD0" w:rsidTr="00E73DD0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9 307 900,00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67 121 388,98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67 121 388,98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64 341 730,63</w:t>
            </w:r>
          </w:p>
        </w:tc>
      </w:tr>
      <w:tr w:rsidR="00E73DD0" w:rsidRPr="00E73DD0" w:rsidTr="00E73DD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МП  «</w:t>
            </w:r>
            <w:proofErr w:type="gramEnd"/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Создание условий для обеспечения доступным и комфортным жильем граждан города Енисейска» 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строительства и архитектуры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1 894 300,00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46 784 596,00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46 784 596,00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44 730 916,30</w:t>
            </w:r>
          </w:p>
        </w:tc>
      </w:tr>
      <w:tr w:rsidR="00E73DD0" w:rsidRPr="00E73DD0" w:rsidTr="00E73DD0">
        <w:trPr>
          <w:trHeight w:val="25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«АПГ»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6 007 000,00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11 533 623,32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11 533 623,32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10 807 717,73</w:t>
            </w:r>
          </w:p>
        </w:tc>
      </w:tr>
      <w:tr w:rsidR="00E73DD0" w:rsidRPr="00E73DD0" w:rsidTr="00E73DD0">
        <w:trPr>
          <w:trHeight w:val="18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«УГХ»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</w:tr>
      <w:tr w:rsidR="00E73DD0" w:rsidRPr="00E73DD0" w:rsidTr="00E73DD0">
        <w:trPr>
          <w:trHeight w:val="38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«УМИ»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1 406 600,00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3 795 269,66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3 795 269,66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3 795 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196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E73DD0" w:rsidRPr="00E73DD0" w:rsidTr="00E73DD0">
        <w:trPr>
          <w:trHeight w:val="197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1. Территориальное планирование, градостроительное зонирование и документация по планировке территории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строительства и архитектуры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«АПГ»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0510000000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1 894 300,00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4 593 150,00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4 593 150,00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4 593 150,00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DD0" w:rsidRPr="00E73DD0" w:rsidTr="00E73DD0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</w:t>
            </w: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территории, описание местоположения границ населенных пунктов и территориальных зон.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строительства и архитектуры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05100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1 794 300,00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3 995 000,0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3 995 000,0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3 995 000,0</w:t>
            </w:r>
          </w:p>
        </w:tc>
      </w:tr>
      <w:tr w:rsidR="00E73DD0" w:rsidRPr="00E73DD0" w:rsidTr="00E73DD0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</w:t>
            </w: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местные нормативы градостроительного проектирования (МНГП г. Енисейска).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МКУ АПГ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0510088050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598 150,00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598 150,00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598 150,00</w:t>
            </w:r>
          </w:p>
        </w:tc>
      </w:tr>
      <w:tr w:rsidR="00E73DD0" w:rsidRPr="00E73DD0" w:rsidTr="00E73DD0">
        <w:trPr>
          <w:trHeight w:val="1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2. Переселение граждан из аварийного жилищного фонда города Енисейска»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города Енисейска; отдел строительства и архитектуры, МКУ «АПГ», МКУ «УГХ»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47 797 496,00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47 797 496,00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45 743 816,30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DD0" w:rsidRPr="00E73DD0" w:rsidTr="00E73DD0">
        <w:trPr>
          <w:trHeight w:val="136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2.1</w:t>
            </w:r>
          </w:p>
          <w:p w:rsidR="00E73DD0" w:rsidRPr="00E73DD0" w:rsidRDefault="00E73DD0" w:rsidP="00E7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Переселение граждан из аварийного жилищного фонда в городе Енисейске (снос аварийного жилья)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«УГХ»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5 007 900,00</w:t>
            </w:r>
          </w:p>
        </w:tc>
      </w:tr>
      <w:tr w:rsidR="00E73DD0" w:rsidRPr="00E73DD0" w:rsidTr="00E73DD0">
        <w:trPr>
          <w:trHeight w:val="136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2.2</w:t>
            </w:r>
          </w:p>
          <w:p w:rsidR="00E73DD0" w:rsidRPr="00E73DD0" w:rsidRDefault="00E73DD0" w:rsidP="00E73DD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Субсидии бюджетам муниципальных образований на реализацию </w:t>
            </w: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мероприятий по переселению граждан, проживающих в жилых </w:t>
            </w:r>
            <w:proofErr w:type="gramStart"/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помещениях ,</w:t>
            </w:r>
            <w:proofErr w:type="gramEnd"/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05200S4620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42 789 596,00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42 789 596,00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40 735 916,30</w:t>
            </w:r>
          </w:p>
        </w:tc>
      </w:tr>
      <w:tr w:rsidR="00E73DD0" w:rsidRPr="00E73DD0" w:rsidTr="00E73DD0">
        <w:trPr>
          <w:trHeight w:val="7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МКУ «АПГ»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0530000000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6 007 000,00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10 935 473,32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10 935 473,32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10 209 567,73</w:t>
            </w:r>
          </w:p>
        </w:tc>
      </w:tr>
      <w:tr w:rsidR="00E73DD0" w:rsidRPr="00E73DD0" w:rsidTr="00E73DD0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 Обеспечение деятельности МКУ «АПГ»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0530089100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0530027240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0530089100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5 786 600,00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136 400,00</w:t>
            </w: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5 769 868,53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253 100,00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3 842 400,00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63 704,79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5 769 868,53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253 100,00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3 842 400,00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63 704,79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5 756 505,14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253 100,00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3 129 857,80</w:t>
            </w: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63 704,79</w:t>
            </w:r>
          </w:p>
        </w:tc>
      </w:tr>
      <w:tr w:rsidR="00E73DD0" w:rsidRPr="00E73DD0" w:rsidTr="00E73DD0">
        <w:trPr>
          <w:trHeight w:val="46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</w:t>
            </w: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налоговому потенциалу за счет средств краевого бюджета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0540000000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1 006 400,00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1 006 400,00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1 006 400,00</w:t>
            </w:r>
          </w:p>
        </w:tc>
      </w:tr>
      <w:tr w:rsidR="00E73DD0" w:rsidRPr="00E73DD0" w:rsidTr="00E73DD0">
        <w:trPr>
          <w:trHeight w:val="46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4. Развитие инженерной и транспортной инфраструктуры города в новых микрорайонах</w:t>
            </w: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Администрация города Енисейска; отдел строительства и архитектуры, МКУ «АПГ»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73DD0" w:rsidRPr="00E73DD0" w:rsidTr="003A6FCD">
        <w:trPr>
          <w:trHeight w:val="214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5. Обеспечение жильем молодых семей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Администрация города Енисейска; </w:t>
            </w:r>
            <w:r w:rsidRPr="00E73D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МКУ "Управление муниципальным имуществом города Енисейска"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0550000000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1 406 600,00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3 795 269,66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3 795 269,66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3 795 </w:t>
            </w: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196</w:t>
            </w: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  <w:r w:rsidRPr="00E73DD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</w:tr>
      <w:tr w:rsidR="00E73DD0" w:rsidRPr="00E73DD0" w:rsidTr="00E73DD0">
        <w:trPr>
          <w:trHeight w:val="1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5.1 Предоставление молодым семьям – участникам программы социальных выплат на приобретение или строительство жилья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МКУ  «</w:t>
            </w:r>
            <w:proofErr w:type="gramEnd"/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УМИ»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05500L4970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1 406 600,00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3 795 269,66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</w:rPr>
              <w:t>3 795 269,66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DD0" w:rsidRPr="00E73DD0" w:rsidRDefault="00E73DD0" w:rsidP="00E7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3 795 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196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Pr="00E73D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567B" w:rsidRDefault="0024567B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6F06" w:rsidRPr="006139E8" w:rsidRDefault="00D10548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4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F06"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«Создание условий для обеспечения доступным и                                                                                                                            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 жильем</w:t>
      </w:r>
      <w:proofErr w:type="gramEnd"/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города Енисейска, 202</w:t>
      </w:r>
      <w:r w:rsidR="00476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55"/>
      <w:bookmarkEnd w:id="5"/>
      <w:r w:rsidRPr="000E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по источникам</w:t>
      </w: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0E2D1A">
        <w:rPr>
          <w:rFonts w:ascii="Times New Roman" w:eastAsia="Times New Roman" w:hAnsi="Times New Roman" w:cs="Times New Roman"/>
          <w:szCs w:val="20"/>
          <w:lang w:eastAsia="ru-RU"/>
        </w:rPr>
        <w:t xml:space="preserve"> рублей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276"/>
        <w:gridCol w:w="1396"/>
        <w:gridCol w:w="1580"/>
        <w:gridCol w:w="1276"/>
        <w:gridCol w:w="1843"/>
        <w:gridCol w:w="1559"/>
        <w:gridCol w:w="3760"/>
      </w:tblGrid>
      <w:tr w:rsidR="000E2D1A" w:rsidRPr="000E2D1A" w:rsidTr="000E2D1A">
        <w:tc>
          <w:tcPr>
            <w:tcW w:w="629" w:type="dxa"/>
            <w:vMerge w:val="restart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85" w:type="dxa"/>
            <w:vMerge w:val="restart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43" w:type="dxa"/>
            <w:vMerge w:val="restart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плана, тыс. руб.</w:t>
            </w:r>
          </w:p>
        </w:tc>
        <w:tc>
          <w:tcPr>
            <w:tcW w:w="1559" w:type="dxa"/>
            <w:vMerge w:val="restart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от плана, %</w:t>
            </w:r>
          </w:p>
        </w:tc>
        <w:tc>
          <w:tcPr>
            <w:tcW w:w="3760" w:type="dxa"/>
            <w:vMerge w:val="restart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0E2D1A" w:rsidRPr="000E2D1A" w:rsidTr="000E2D1A">
        <w:tc>
          <w:tcPr>
            <w:tcW w:w="629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4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843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1 </w:t>
            </w: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января отчетного года (в ред. от 30.12.2024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последняя </w:t>
            </w: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редакция муниципальной программы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сводная </w:t>
            </w: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бюджетная роспись на отчетную дату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кассовое </w:t>
            </w: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</w:t>
            </w:r>
          </w:p>
        </w:tc>
        <w:tc>
          <w:tcPr>
            <w:tcW w:w="1843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= 6 - 5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 6 / 5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9 307 900,00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67 121 388,98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67 121 388,98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64 341 730,63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2 779, 66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95,86%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подпрограмме 1, всего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1 894 300,00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4 593 150,00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4 593 150,00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4 593 150,00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5528" w:type="dxa"/>
            <w:gridSpan w:val="4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rPr>
          <w:trHeight w:val="742"/>
        </w:trPr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1 894 300,00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997 650,00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997 650,00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997 650,00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3 595 500,0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3 595 500,0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3 595 500,0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подпрограмме 2,</w:t>
            </w:r>
          </w:p>
        </w:tc>
        <w:tc>
          <w:tcPr>
            <w:tcW w:w="1276" w:type="dxa"/>
            <w:vAlign w:val="center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96" w:type="dxa"/>
            <w:vAlign w:val="center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47 797 496,00</w:t>
            </w:r>
          </w:p>
        </w:tc>
        <w:tc>
          <w:tcPr>
            <w:tcW w:w="1580" w:type="dxa"/>
            <w:vAlign w:val="center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47 797 496,00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45 743 816,30</w:t>
            </w: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-2 053, 68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2D1A" w:rsidRPr="000E2D1A" w:rsidRDefault="000E2D1A" w:rsidP="000E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95,7%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5 435 796,00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5 435 796,0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5 435 796,0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42 361 700,00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42 361 700,0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40 308 020,30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-2 053, 68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подпрограмме 3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6 007 000,00</w:t>
            </w:r>
          </w:p>
        </w:tc>
        <w:tc>
          <w:tcPr>
            <w:tcW w:w="1396" w:type="dxa"/>
            <w:vAlign w:val="center"/>
          </w:tcPr>
          <w:p w:rsidR="000E2D1A" w:rsidRPr="000E2D1A" w:rsidRDefault="000E2D1A" w:rsidP="000E2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10 935 473,32</w:t>
            </w:r>
          </w:p>
        </w:tc>
        <w:tc>
          <w:tcPr>
            <w:tcW w:w="1580" w:type="dxa"/>
            <w:vAlign w:val="center"/>
          </w:tcPr>
          <w:p w:rsidR="000E2D1A" w:rsidRPr="000E2D1A" w:rsidRDefault="000E2D1A" w:rsidP="000E2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10 935 473,32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10 209 567,73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-725, 91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93,4%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6 007 000,00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9 929 073,32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9 929 073,32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9 203 167,73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-725, 91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Суточные остаток -11 434,19 руб.</w:t>
            </w: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плата-1 494,42 руб.</w:t>
            </w: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Налоги- 434,78 руб.</w:t>
            </w: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00226 – 712 542,20 руб.</w:t>
            </w: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1 006 400,00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1 006 400,00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1 006 400,00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подпрограмме 4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отбора МО г. Енисейск не включен в краевую программу.</w:t>
            </w: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rPr>
          <w:trHeight w:val="519"/>
        </w:trPr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подпрограмме 5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1 406 600,00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3 795 269,66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3 795 269,66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3 795 196,60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-0,073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99,99%</w:t>
            </w:r>
          </w:p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1 406 600,00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1 406 600,00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1 406 600,0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1 406 526,94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-0,073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1 812 029,55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1 812 029,55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1 812 029,55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2D1A" w:rsidRPr="000E2D1A" w:rsidTr="000E2D1A">
        <w:tc>
          <w:tcPr>
            <w:tcW w:w="62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576 640,11</w:t>
            </w:r>
          </w:p>
        </w:tc>
        <w:tc>
          <w:tcPr>
            <w:tcW w:w="158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576 640,11</w:t>
            </w:r>
          </w:p>
        </w:tc>
        <w:tc>
          <w:tcPr>
            <w:tcW w:w="1276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576 640,11</w:t>
            </w:r>
          </w:p>
        </w:tc>
        <w:tc>
          <w:tcPr>
            <w:tcW w:w="1843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100%</w:t>
            </w:r>
          </w:p>
        </w:tc>
        <w:tc>
          <w:tcPr>
            <w:tcW w:w="3760" w:type="dxa"/>
          </w:tcPr>
          <w:p w:rsidR="000E2D1A" w:rsidRPr="000E2D1A" w:rsidRDefault="000E2D1A" w:rsidP="000E2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2D1A" w:rsidRPr="000E2D1A" w:rsidRDefault="000E2D1A" w:rsidP="000E2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0F17" w:rsidRDefault="00F30F17" w:rsidP="00FA0889">
      <w:pPr>
        <w:spacing w:after="0" w:line="240" w:lineRule="auto"/>
        <w:jc w:val="center"/>
        <w:rPr>
          <w:sz w:val="28"/>
          <w:szCs w:val="28"/>
        </w:rPr>
        <w:sectPr w:rsidR="00F30F17" w:rsidSect="006E33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139E8" w:rsidRPr="0001277F" w:rsidRDefault="00684C58" w:rsidP="00613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  <w:r w:rsidR="006139E8"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6139E8" w:rsidRPr="00F509A6" w:rsidRDefault="006139E8" w:rsidP="00613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282F8C">
        <w:rPr>
          <w:rFonts w:ascii="Times New Roman" w:hAnsi="Times New Roman" w:cs="Times New Roman"/>
          <w:sz w:val="28"/>
          <w:szCs w:val="28"/>
        </w:rPr>
        <w:t>.03.</w:t>
      </w:r>
      <w:r w:rsidRPr="0001277F">
        <w:rPr>
          <w:rFonts w:ascii="Times New Roman" w:hAnsi="Times New Roman" w:cs="Times New Roman"/>
          <w:sz w:val="28"/>
          <w:szCs w:val="28"/>
        </w:rPr>
        <w:t>202</w:t>
      </w:r>
      <w:r w:rsidR="00DE7BD9">
        <w:rPr>
          <w:rFonts w:ascii="Times New Roman" w:hAnsi="Times New Roman" w:cs="Times New Roman"/>
          <w:sz w:val="28"/>
          <w:szCs w:val="28"/>
        </w:rPr>
        <w:t>5</w:t>
      </w:r>
      <w:r w:rsidRPr="0001277F">
        <w:rPr>
          <w:rFonts w:ascii="Times New Roman" w:hAnsi="Times New Roman" w:cs="Times New Roman"/>
          <w:sz w:val="28"/>
          <w:szCs w:val="28"/>
        </w:rPr>
        <w:t xml:space="preserve">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</w:t>
      </w:r>
      <w:r w:rsidR="008B423A">
        <w:rPr>
          <w:rFonts w:ascii="Times New Roman" w:hAnsi="Times New Roman" w:cs="Times New Roman"/>
          <w:sz w:val="28"/>
          <w:szCs w:val="28"/>
        </w:rPr>
        <w:t>72</w:t>
      </w:r>
      <w:r w:rsidR="00282F8C">
        <w:rPr>
          <w:rFonts w:ascii="Times New Roman" w:hAnsi="Times New Roman" w:cs="Times New Roman"/>
          <w:sz w:val="28"/>
          <w:szCs w:val="28"/>
        </w:rPr>
        <w:t>-п</w:t>
      </w: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г. Енисейске,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Pr="006676D2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0E2D1A" w:rsidRPr="006676D2">
        <w:rPr>
          <w:rFonts w:ascii="Times New Roman" w:hAnsi="Times New Roman" w:cs="Times New Roman"/>
          <w:b/>
          <w:i/>
          <w:sz w:val="26"/>
          <w:szCs w:val="26"/>
        </w:rPr>
        <w:t>25.12.2024 №408-п</w:t>
      </w:r>
      <w:r w:rsidRPr="006676D2">
        <w:rPr>
          <w:rFonts w:ascii="Times New Roman" w:hAnsi="Times New Roman" w:cs="Times New Roman"/>
          <w:sz w:val="26"/>
          <w:szCs w:val="26"/>
        </w:rPr>
        <w:t>)</w:t>
      </w:r>
    </w:p>
    <w:p w:rsidR="006139E8" w:rsidRPr="00F509A6" w:rsidRDefault="006139E8" w:rsidP="00613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594BD1A" wp14:editId="56276523">
            <wp:extent cx="882650" cy="4038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6676D2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B6453" w:rsidRPr="004B6453">
        <w:rPr>
          <w:rFonts w:ascii="Times New Roman" w:hAnsi="Times New Roman" w:cs="Times New Roman"/>
          <w:b/>
          <w:sz w:val="28"/>
          <w:szCs w:val="28"/>
        </w:rPr>
        <w:t>56 945 441,26</w:t>
      </w:r>
      <w:r w:rsidR="004B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4B6453">
        <w:rPr>
          <w:rFonts w:ascii="Times New Roman" w:hAnsi="Times New Roman" w:cs="Times New Roman"/>
          <w:sz w:val="28"/>
          <w:szCs w:val="28"/>
        </w:rPr>
        <w:t xml:space="preserve">  </w:t>
      </w:r>
      <w:r w:rsidR="004B6453" w:rsidRPr="004B6453">
        <w:rPr>
          <w:rFonts w:ascii="Times New Roman" w:eastAsia="Calibri" w:hAnsi="Times New Roman" w:cs="Times New Roman"/>
          <w:b/>
          <w:sz w:val="28"/>
          <w:szCs w:val="28"/>
        </w:rPr>
        <w:t>57 683 519,16</w:t>
      </w:r>
      <w:r w:rsidR="004B64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5242" w:type="dxa"/>
        <w:tblInd w:w="2268" w:type="dxa"/>
        <w:tblLook w:val="04A0" w:firstRow="1" w:lastRow="0" w:firstColumn="1" w:lastColumn="0" w:noHBand="0" w:noVBand="1"/>
      </w:tblPr>
      <w:tblGrid>
        <w:gridCol w:w="960"/>
        <w:gridCol w:w="2159"/>
        <w:gridCol w:w="1276"/>
        <w:gridCol w:w="847"/>
      </w:tblGrid>
      <w:tr w:rsidR="006139E8" w:rsidRPr="00F509A6" w:rsidTr="00372B2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E8" w:rsidRPr="00F509A6" w:rsidRDefault="00372B27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6453">
              <w:rPr>
                <w:rFonts w:ascii="Times New Roman" w:hAnsi="Times New Roman" w:cs="Times New Roman"/>
                <w:b/>
                <w:sz w:val="28"/>
                <w:szCs w:val="28"/>
              </w:rPr>
              <w:t>56 945 441,26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372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372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372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139E8" w:rsidRPr="00F509A6" w:rsidTr="00372B27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E8" w:rsidRPr="00F509A6" w:rsidRDefault="00372B27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B27">
              <w:rPr>
                <w:rFonts w:ascii="Times New Roman" w:hAnsi="Times New Roman" w:cs="Times New Roman"/>
                <w:b/>
                <w:sz w:val="28"/>
                <w:szCs w:val="28"/>
              </w:rPr>
              <w:t>57 683 519,16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0,9</w:t>
      </w:r>
      <w:r w:rsidR="000635B6">
        <w:rPr>
          <w:rFonts w:ascii="Times New Roman" w:hAnsi="Times New Roman" w:cs="Times New Roman"/>
          <w:b/>
          <w:sz w:val="28"/>
          <w:szCs w:val="28"/>
        </w:rPr>
        <w:t>872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F509A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C02CE" w:rsidRPr="00F509A6" w:rsidRDefault="00AC02CE" w:rsidP="00AC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A49E617" wp14:editId="100CD088">
            <wp:extent cx="1445895" cy="2762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F509A6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AC02CE" w:rsidRPr="00F509A6" w:rsidTr="0001277F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717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2426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AC02CE" w:rsidRPr="00F509A6" w:rsidTr="0001277F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AC02CE" w:rsidRPr="0001277F" w:rsidRDefault="00902B06" w:rsidP="00902B06">
            <w:pPr>
              <w:jc w:val="both"/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Сохранность контингента обучающихся в МБУ ДО «Спортивная школа» г. Енисейска от первоначального комплектования</w:t>
            </w:r>
          </w:p>
        </w:tc>
        <w:tc>
          <w:tcPr>
            <w:tcW w:w="2426" w:type="dxa"/>
            <w:vAlign w:val="center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Доля граждан, систематически занимающегося физической культурой и спортом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Доля граждан в возрасте 3-29 лет, систематически занимающихся физической культуры и спортом, в общей численности граждан данной возрастной категории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 xml:space="preserve">Доля граждан, выполнивших нормативы «Всероссийского физкультурно-спортивного комплекса ГТО», в общей численности населения, принявшего участие в выполнении нормативов «Всероссийского физкультурно-спортивного комплекса ГТО» 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</w:tcPr>
          <w:p w:rsidR="00902B06" w:rsidRPr="00CB6E2D" w:rsidRDefault="00902B06" w:rsidP="00902B06">
            <w:pPr>
              <w:rPr>
                <w:rFonts w:ascii="Times New Roman" w:hAnsi="Times New Roman" w:cs="Times New Roman"/>
              </w:rPr>
            </w:pPr>
            <w:r w:rsidRPr="00CB6E2D">
              <w:rPr>
                <w:rFonts w:ascii="Times New Roman" w:hAnsi="Times New Roman" w:cs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2B06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902B06" w:rsidRPr="00F509A6" w:rsidRDefault="00902B06" w:rsidP="00CB6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AC02CE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C02CE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C02CE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 показателей целевых индикаторов и показателей результативнос</w:t>
      </w:r>
      <w:r>
        <w:rPr>
          <w:rFonts w:ascii="Times New Roman" w:hAnsi="Times New Roman"/>
          <w:sz w:val="26"/>
          <w:szCs w:val="26"/>
        </w:rPr>
        <w:t xml:space="preserve">ти Программы» признается </w:t>
      </w:r>
      <w:r w:rsidRPr="00AC02CE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7D458D" w:rsidRDefault="007D458D" w:rsidP="00AC02C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6A8B285" wp14:editId="20D56C3D">
            <wp:extent cx="1445895" cy="276225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i показателя результативности Программы за отчетный год;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i показателя результативности Программы;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6451"/>
        <w:gridCol w:w="2159"/>
      </w:tblGrid>
      <w:tr w:rsidR="00AC02CE" w:rsidRPr="00C27C65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451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  <w:proofErr w:type="gramStart"/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результативности  Программы</w:t>
            </w:r>
            <w:proofErr w:type="gramEnd"/>
          </w:p>
        </w:tc>
        <w:tc>
          <w:tcPr>
            <w:tcW w:w="2159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1277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6451" w:type="dxa"/>
          </w:tcPr>
          <w:p w:rsidR="00AC02CE" w:rsidRPr="00C2362F" w:rsidRDefault="00AC02CE" w:rsidP="00B96FBE">
            <w:pPr>
              <w:jc w:val="both"/>
              <w:rPr>
                <w:rFonts w:ascii="Times New Roman" w:hAnsi="Times New Roman" w:cs="Times New Roman"/>
              </w:rPr>
            </w:pPr>
            <w:r w:rsidRPr="00C2362F">
              <w:rPr>
                <w:rFonts w:ascii="Times New Roman" w:hAnsi="Times New Roman" w:cs="Times New Roman"/>
              </w:rPr>
              <w:t>Количество занимающихся в спортивной школе, человек</w:t>
            </w:r>
          </w:p>
        </w:tc>
        <w:tc>
          <w:tcPr>
            <w:tcW w:w="2159" w:type="dxa"/>
            <w:vAlign w:val="center"/>
          </w:tcPr>
          <w:p w:rsidR="00AC02CE" w:rsidRPr="00C2362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62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1277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6451" w:type="dxa"/>
          </w:tcPr>
          <w:p w:rsidR="00AC02CE" w:rsidRPr="00C2362F" w:rsidRDefault="00AC02CE" w:rsidP="00B96F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62F">
              <w:rPr>
                <w:rFonts w:ascii="Times New Roman" w:hAnsi="Times New Roman"/>
              </w:rPr>
              <w:t>Количество жителей, систематически занимающихся физической культурой и спортом в клубах по месту жительства</w:t>
            </w:r>
          </w:p>
        </w:tc>
        <w:tc>
          <w:tcPr>
            <w:tcW w:w="2159" w:type="dxa"/>
            <w:vAlign w:val="center"/>
          </w:tcPr>
          <w:p w:rsidR="00AC02CE" w:rsidRPr="00C2362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62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  <w:vAlign w:val="center"/>
          </w:tcPr>
          <w:p w:rsidR="00AC02CE" w:rsidRPr="00DB2B4A" w:rsidRDefault="00D07A00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1" w:type="dxa"/>
            <w:vAlign w:val="center"/>
          </w:tcPr>
          <w:p w:rsidR="00AC02CE" w:rsidRPr="00DB2B4A" w:rsidRDefault="00AC02CE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9" w:type="dxa"/>
            <w:vAlign w:val="center"/>
          </w:tcPr>
          <w:p w:rsidR="00AC02CE" w:rsidRPr="00DB2B4A" w:rsidRDefault="00902B06" w:rsidP="00B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  <w:vAlign w:val="center"/>
          </w:tcPr>
          <w:p w:rsidR="00AC02CE" w:rsidRPr="00DB2B4A" w:rsidRDefault="00D07A00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1" w:type="dxa"/>
            <w:vAlign w:val="center"/>
          </w:tcPr>
          <w:p w:rsidR="00AC02CE" w:rsidRPr="00DB2B4A" w:rsidRDefault="00AC02CE" w:rsidP="00CB6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59" w:type="dxa"/>
            <w:vAlign w:val="center"/>
          </w:tcPr>
          <w:p w:rsidR="00AC02CE" w:rsidRPr="00DB2B4A" w:rsidRDefault="00AC02CE" w:rsidP="00B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 xml:space="preserve">ия показателей </w:t>
      </w:r>
      <w:proofErr w:type="gramStart"/>
      <w:r>
        <w:rPr>
          <w:rFonts w:ascii="Times New Roman" w:hAnsi="Times New Roman"/>
          <w:sz w:val="26"/>
          <w:szCs w:val="26"/>
        </w:rPr>
        <w:t>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6A6246C" wp14:editId="1ED008EC">
            <wp:extent cx="1882140" cy="30861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0,9872*1,0*1,0</m:t>
            </m:r>
          </m:e>
        </m:rad>
      </m:oMath>
      <w:r w:rsidR="007D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7D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665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proofErr w:type="gramEnd"/>
      <w:r w:rsidR="00665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,99</w:t>
      </w: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02CE" w:rsidRPr="00DB2B4A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07" w:rsidRDefault="004B2D07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07" w:rsidRPr="00945BA1" w:rsidRDefault="004B2D07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AC02CE" w:rsidRPr="00A160D4" w:rsidRDefault="00AC02CE" w:rsidP="00667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60D4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AC02CE" w:rsidRPr="00A160D4" w:rsidRDefault="00AC02CE" w:rsidP="00AC0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676D2">
        <w:rPr>
          <w:rFonts w:ascii="Times New Roman" w:eastAsia="Calibri" w:hAnsi="Times New Roman" w:cs="Times New Roman"/>
          <w:sz w:val="28"/>
          <w:szCs w:val="28"/>
        </w:rPr>
        <w:t>2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AC02CE" w:rsidRPr="00A160D4" w:rsidRDefault="00AC02CE" w:rsidP="00AC0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676D2">
        <w:rPr>
          <w:rFonts w:ascii="Times New Roman" w:eastAsia="Calibri" w:hAnsi="Times New Roman" w:cs="Times New Roman"/>
          <w:sz w:val="28"/>
          <w:szCs w:val="28"/>
        </w:rPr>
        <w:t>3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  <w:sectPr w:rsidR="006139E8" w:rsidSect="00E105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139E8" w:rsidRPr="006E3397" w:rsidRDefault="00C442A2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676D2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139E8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6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9E8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эффективности</w:t>
      </w:r>
    </w:p>
    <w:p w:rsidR="006139E8" w:rsidRPr="006E3397" w:rsidRDefault="006139E8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139E8" w:rsidRDefault="006139E8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7F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г. </w:t>
      </w:r>
      <w:proofErr w:type="gramStart"/>
      <w:r w:rsidR="007F6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2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B77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7F6E36" w:rsidRDefault="007F6E36" w:rsidP="00C442A2">
      <w:pPr>
        <w:spacing w:after="0" w:line="240" w:lineRule="auto"/>
        <w:jc w:val="center"/>
        <w:rPr>
          <w:sz w:val="28"/>
          <w:szCs w:val="28"/>
        </w:rPr>
      </w:pP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442A2" w:rsidRDefault="00C442A2" w:rsidP="00C44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целевых индикаторов и показателей результативности за 202</w:t>
      </w:r>
      <w:r w:rsidR="00192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709"/>
        <w:gridCol w:w="2446"/>
        <w:gridCol w:w="1523"/>
        <w:gridCol w:w="1245"/>
        <w:gridCol w:w="1448"/>
        <w:gridCol w:w="1134"/>
        <w:gridCol w:w="2410"/>
      </w:tblGrid>
      <w:tr w:rsidR="00C442A2" w:rsidRPr="006E3397" w:rsidTr="00C442A2">
        <w:tc>
          <w:tcPr>
            <w:tcW w:w="567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19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567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09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 результативности</w:t>
            </w:r>
          </w:p>
        </w:tc>
        <w:tc>
          <w:tcPr>
            <w:tcW w:w="2446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350" w:type="dxa"/>
            <w:gridSpan w:val="4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2410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C442A2" w:rsidRPr="006E3397" w:rsidTr="00C442A2"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отчетному</w:t>
            </w:r>
            <w:hyperlink w:anchor="P1448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827" w:type="dxa"/>
            <w:gridSpan w:val="3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410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A2" w:rsidRPr="006E3397" w:rsidTr="00C442A2"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</w:t>
            </w:r>
            <w:r w:rsidR="00F12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1 января (в ред. от 30.12.2023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8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последняя редакция </w:t>
            </w:r>
            <w:proofErr w:type="spellStart"/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1134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2410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A2" w:rsidRPr="006E3397" w:rsidTr="00C442A2">
        <w:trPr>
          <w:trHeight w:val="190"/>
        </w:trPr>
        <w:tc>
          <w:tcPr>
            <w:tcW w:w="567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6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442A2" w:rsidRPr="006E3397" w:rsidTr="00FC29FD">
        <w:tc>
          <w:tcPr>
            <w:tcW w:w="567" w:type="dxa"/>
          </w:tcPr>
          <w:p w:rsidR="00C442A2" w:rsidRPr="00FC29FD" w:rsidRDefault="00C442A2" w:rsidP="00C44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8"/>
          </w:tcPr>
          <w:p w:rsidR="00C442A2" w:rsidRPr="00F128C3" w:rsidRDefault="00C442A2" w:rsidP="00FC29FD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128C3">
              <w:rPr>
                <w:rFonts w:ascii="Times New Roman" w:hAnsi="Times New Roman" w:cs="Times New Roman"/>
                <w:sz w:val="20"/>
              </w:rPr>
              <w:t xml:space="preserve">МП </w:t>
            </w:r>
            <w:r w:rsidR="00FC29FD" w:rsidRPr="00F128C3">
              <w:rPr>
                <w:rFonts w:ascii="Times New Roman" w:hAnsi="Times New Roman" w:cs="Times New Roman"/>
                <w:b w:val="0"/>
              </w:rPr>
              <w:t xml:space="preserve">«Развитие физической культуры и спорта в городе Енисейске, 2024-2026 годы» </w:t>
            </w:r>
          </w:p>
        </w:tc>
        <w:tc>
          <w:tcPr>
            <w:tcW w:w="2410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8B" w:rsidRPr="006E3397" w:rsidTr="001B32A1">
        <w:trPr>
          <w:trHeight w:val="205"/>
        </w:trPr>
        <w:tc>
          <w:tcPr>
            <w:tcW w:w="15168" w:type="dxa"/>
            <w:gridSpan w:val="10"/>
          </w:tcPr>
          <w:p w:rsidR="005F168B" w:rsidRPr="00F128C3" w:rsidRDefault="005F168B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детского и юношеского спорта»</w:t>
            </w:r>
          </w:p>
        </w:tc>
      </w:tr>
      <w:tr w:rsidR="00FC29FD" w:rsidRPr="006E3397" w:rsidTr="00FC29FD">
        <w:trPr>
          <w:trHeight w:val="205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обучающихся в МБУ ДО «Спортивная школа» г. Енисейска имени Г.П. Федотова от</w:t>
            </w:r>
            <w:r w:rsidR="00902B06" w:rsidRPr="00F128C3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первоначального комплектования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5F168B" w:rsidRPr="006E3397" w:rsidTr="001B32A1">
        <w:trPr>
          <w:trHeight w:val="205"/>
        </w:trPr>
        <w:tc>
          <w:tcPr>
            <w:tcW w:w="15168" w:type="dxa"/>
            <w:gridSpan w:val="10"/>
          </w:tcPr>
          <w:p w:rsidR="005F168B" w:rsidRPr="00F128C3" w:rsidRDefault="005F168B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Подпрограмма 2. Развитие массовой физической культуры и спорта</w:t>
            </w:r>
          </w:p>
        </w:tc>
      </w:tr>
      <w:tr w:rsidR="00FC29FD" w:rsidRPr="006E3397" w:rsidTr="00FC29FD">
        <w:trPr>
          <w:trHeight w:val="205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граждан ,</w:t>
            </w:r>
            <w:proofErr w:type="gramEnd"/>
            <w:r w:rsidRPr="00F128C3">
              <w:rPr>
                <w:rFonts w:ascii="Times New Roman" w:hAnsi="Times New Roman" w:cs="Times New Roman"/>
                <w:sz w:val="18"/>
                <w:szCs w:val="18"/>
              </w:rPr>
              <w:t xml:space="preserve"> систематически занимающегося физичес</w:t>
            </w:r>
            <w:r w:rsidR="00902B06" w:rsidRPr="00F128C3">
              <w:rPr>
                <w:rFonts w:ascii="Times New Roman" w:hAnsi="Times New Roman" w:cs="Times New Roman"/>
                <w:sz w:val="18"/>
                <w:szCs w:val="18"/>
              </w:rPr>
              <w:t>кой культурой и спортом</w:t>
            </w:r>
          </w:p>
        </w:tc>
        <w:tc>
          <w:tcPr>
            <w:tcW w:w="567" w:type="dxa"/>
          </w:tcPr>
          <w:p w:rsidR="00FC29FD" w:rsidRPr="00F128C3" w:rsidRDefault="00902B06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5F168B">
        <w:trPr>
          <w:trHeight w:val="316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Доля граждан в возрасте 3-29 лет, систематически занимающихся физической культуры и спортом, в общей численности граждан данной возрастной категории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FC29FD">
        <w:trPr>
          <w:trHeight w:val="1179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выполнивших нормативы «Всероссийского физкультурно-спортивного комплекса ГТО», в общей численности населения, принявшего участие в выполнении нормативов «Всероссийского физкультурно-спортивного комплекса ГТО» 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FC29FD">
        <w:trPr>
          <w:trHeight w:val="407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</w:tbl>
    <w:p w:rsidR="007F6E36" w:rsidRDefault="007F6E36" w:rsidP="00FA0889">
      <w:pPr>
        <w:spacing w:after="0" w:line="240" w:lineRule="auto"/>
        <w:jc w:val="center"/>
        <w:rPr>
          <w:sz w:val="28"/>
          <w:szCs w:val="28"/>
        </w:rPr>
      </w:pP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676D2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92029" w:rsidRDefault="00C442A2" w:rsidP="001920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«Развитие физической культуры и </w:t>
      </w:r>
      <w:r w:rsidR="0019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442A2" w:rsidRDefault="00192029" w:rsidP="001920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Енисейска. </w:t>
      </w:r>
      <w:r w:rsidR="00C442A2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2A2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6676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42A2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192029" w:rsidRDefault="00192029" w:rsidP="001920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на реализацию</w:t>
      </w: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(с расшифровкой по ответственным</w:t>
      </w:r>
    </w:p>
    <w:p w:rsidR="00C442A2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соисполнителям и мероприятиям)</w:t>
      </w:r>
    </w:p>
    <w:p w:rsidR="009B7706" w:rsidRDefault="009B7706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3"/>
        <w:gridCol w:w="2492"/>
        <w:gridCol w:w="1757"/>
        <w:gridCol w:w="576"/>
        <w:gridCol w:w="732"/>
        <w:gridCol w:w="1181"/>
        <w:gridCol w:w="579"/>
        <w:gridCol w:w="445"/>
        <w:gridCol w:w="1605"/>
        <w:gridCol w:w="1757"/>
        <w:gridCol w:w="1760"/>
        <w:gridCol w:w="2199"/>
      </w:tblGrid>
      <w:tr w:rsidR="009B7706" w:rsidRPr="006E3397" w:rsidTr="0020220B">
        <w:trPr>
          <w:trHeight w:val="5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D5240E" w:rsidRDefault="009B7706" w:rsidP="002022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  <w:proofErr w:type="gramStart"/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мероприятий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исполнитель, соисполнитель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ассигнования, годы</w:t>
            </w:r>
          </w:p>
        </w:tc>
      </w:tr>
      <w:tr w:rsidR="009B7706" w:rsidRPr="006E3397" w:rsidTr="0020220B">
        <w:trPr>
          <w:trHeight w:val="3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7B565F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(отчетный год)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</w:tr>
      <w:tr w:rsidR="009B7706" w:rsidRPr="006E3397" w:rsidTr="0020220B">
        <w:trPr>
          <w:trHeight w:val="138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7B565F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1 января отчетного года в ред.</w:t>
            </w:r>
            <w:r w:rsidRPr="006E33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904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21.02.2024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06" w:rsidRPr="006E3397" w:rsidRDefault="009B7706" w:rsidP="0020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706" w:rsidRPr="0003141D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</w:t>
            </w: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</w:t>
            </w:r>
            <w:r w:rsidRPr="001C21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в городе Енисейске, 2024-2026 годы»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41 978 000,00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57 683 519,16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57 683 519,16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03141D" w:rsidRDefault="009B7706" w:rsidP="0020220B">
            <w:pPr>
              <w:widowControl w:val="0"/>
              <w:tabs>
                <w:tab w:val="left" w:pos="420"/>
                <w:tab w:val="center" w:pos="9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03141D">
              <w:rPr>
                <w:rFonts w:ascii="Times New Roman" w:eastAsia="Times New Roman" w:hAnsi="Times New Roman" w:cs="Times New Roman"/>
                <w:lang w:eastAsia="ru-RU"/>
              </w:rPr>
              <w:t>56 945 441,26</w:t>
            </w:r>
            <w:r w:rsidRPr="0003141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«Развитие детского и юношеского спорта»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ДО «Спортивная школа» г. Енисейска им. Г.П. Федотова</w:t>
            </w:r>
          </w:p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21 724 100,00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26 810 400,88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26 810 400,88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26 769 9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16,23</w:t>
            </w:r>
          </w:p>
        </w:tc>
      </w:tr>
      <w:tr w:rsidR="009B7706" w:rsidRPr="00D5240E" w:rsidTr="0020220B">
        <w:trPr>
          <w:trHeight w:val="13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1C2138" w:rsidRDefault="009B7706" w:rsidP="002022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спортивной школы по оказанию услуг по спортивной подготовке.</w:t>
            </w: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0610084230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138">
              <w:rPr>
                <w:sz w:val="16"/>
                <w:szCs w:val="16"/>
              </w:rPr>
              <w:t>610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21 549 100,00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22 949 599,72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22 949 599,72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22 949 599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</w:tr>
      <w:tr w:rsidR="009B7706" w:rsidRPr="0039230A" w:rsidTr="0020220B">
        <w:trPr>
          <w:trHeight w:val="13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706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1C2138" w:rsidRDefault="009B7706" w:rsidP="002022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ДО «Спортивная школа» г. Енисейска им. Г.П. Федотова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hAnsi="Times New Roman" w:cs="Times New Roman"/>
                <w:sz w:val="16"/>
                <w:szCs w:val="16"/>
              </w:rPr>
              <w:t>0610027240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27A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1 636 400,00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1 636 400,00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39230A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1 636 400,00</w:t>
            </w:r>
          </w:p>
        </w:tc>
      </w:tr>
      <w:tr w:rsidR="009B7706" w:rsidRPr="0039230A" w:rsidTr="0020220B">
        <w:trPr>
          <w:trHeight w:val="13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44627A" w:rsidRDefault="009B7706" w:rsidP="002022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44627A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ДО «Спортивная школа» г. Енисейска им. Г.П. Федотова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0610010320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44627A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55C">
              <w:rPr>
                <w:rFonts w:ascii="Times New Roman" w:hAnsi="Times New Roman" w:cs="Times New Roman"/>
                <w:sz w:val="20"/>
                <w:szCs w:val="20"/>
              </w:rPr>
              <w:t>81 200,00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55C">
              <w:rPr>
                <w:rFonts w:ascii="Times New Roman" w:hAnsi="Times New Roman" w:cs="Times New Roman"/>
                <w:sz w:val="20"/>
                <w:szCs w:val="20"/>
              </w:rPr>
              <w:t>81 200,00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39230A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81 200,00</w:t>
            </w:r>
          </w:p>
        </w:tc>
      </w:tr>
      <w:tr w:rsidR="009B7706" w:rsidRPr="0039230A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1C2138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06100S6501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138">
              <w:rPr>
                <w:sz w:val="16"/>
                <w:szCs w:val="16"/>
              </w:rPr>
              <w:t>610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1 921 382,98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1 921 382,98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39230A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1 912 616,51</w:t>
            </w:r>
          </w:p>
        </w:tc>
      </w:tr>
      <w:tr w:rsidR="009B7706" w:rsidRPr="0039230A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1C2138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развитие детского и юношеского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06100S6540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138">
              <w:rPr>
                <w:sz w:val="16"/>
                <w:szCs w:val="16"/>
              </w:rPr>
              <w:t>610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221 818,18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221 818,18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39230A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190 100,00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2. Развитие массовой физической культуры и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1C2138">
              <w:rPr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1C213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1C2138">
              <w:rPr>
                <w:b/>
                <w:bCs/>
                <w:sz w:val="16"/>
                <w:szCs w:val="16"/>
              </w:rPr>
              <w:t>0620000000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20 253 900,00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30 873 118,28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30 873 118,28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30 175 525,03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9F355C" w:rsidRDefault="009B7706" w:rsidP="0020220B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Предоставление населению спортивных сооружений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МАУ «Центр развития физической культуры и спорта г. Енисейска»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sz w:val="16"/>
                <w:szCs w:val="16"/>
              </w:rPr>
              <w:t>0620084820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sz w:val="16"/>
                <w:szCs w:val="16"/>
              </w:rPr>
              <w:t>620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2E0B01">
              <w:rPr>
                <w:rFonts w:ascii="Times New Roman" w:hAnsi="Times New Roman" w:cs="Times New Roman"/>
              </w:rPr>
              <w:t>19 453 900,00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2E0B01">
              <w:rPr>
                <w:rFonts w:ascii="Times New Roman" w:hAnsi="Times New Roman" w:cs="Times New Roman"/>
              </w:rPr>
              <w:t>19 974 471,87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2E0B01">
              <w:rPr>
                <w:rFonts w:ascii="Times New Roman" w:hAnsi="Times New Roman" w:cs="Times New Roman"/>
              </w:rPr>
              <w:t>19 974 471,87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19 579 906,34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9F355C" w:rsidRDefault="009B7706" w:rsidP="0020220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МАУ «Центр развития физической культуры и спорта г. Енисейска»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b/>
                <w:bCs/>
                <w:sz w:val="16"/>
                <w:szCs w:val="16"/>
              </w:rPr>
              <w:t>0620027240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066394" w:rsidRDefault="009B7706" w:rsidP="0020220B">
            <w:pPr>
              <w:jc w:val="center"/>
              <w:rPr>
                <w:b/>
                <w:bCs/>
                <w:sz w:val="16"/>
                <w:szCs w:val="16"/>
              </w:rPr>
            </w:pPr>
            <w:r w:rsidRPr="00066394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D518DF">
              <w:rPr>
                <w:rFonts w:ascii="Times New Roman" w:hAnsi="Times New Roman" w:cs="Times New Roman"/>
              </w:rPr>
              <w:t>1 934 100,00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D518DF">
              <w:rPr>
                <w:rFonts w:ascii="Times New Roman" w:hAnsi="Times New Roman" w:cs="Times New Roman"/>
              </w:rPr>
              <w:t>1 934 100,00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1 934 100,00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9F355C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06" w:rsidRPr="009F355C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55C">
              <w:rPr>
                <w:rFonts w:ascii="Times New Roman" w:hAnsi="Times New Roman" w:cs="Times New Roman"/>
                <w:sz w:val="16"/>
                <w:szCs w:val="16"/>
              </w:rPr>
              <w:t>МАУ «Центр развития физической культуры и спорта г. Енисейска»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bCs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bCs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1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1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D518DF">
              <w:rPr>
                <w:rFonts w:ascii="Times New Roman" w:hAnsi="Times New Roman" w:cs="Times New Roman"/>
              </w:rPr>
              <w:t>588 500,00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1C2138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D518DF">
              <w:rPr>
                <w:rFonts w:ascii="Times New Roman" w:hAnsi="Times New Roman" w:cs="Times New Roman"/>
              </w:rPr>
              <w:t>588 500,00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292 950,00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B565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138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проведению спортивно-массовых мероприятий, Всероссийских массовых акций; зональных, краевых турниров, соревнований по видам спорта на территории города и участие в зональных, краевых соревнованиях в соответствии с краевым графиком проведения спортивно-массовых мероприятий всех возрастных групп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1C2138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13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0620087950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D518DF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eastAsia="Times New Roman" w:hAnsi="Times New Roman" w:cs="Times New Roman"/>
                <w:sz w:val="16"/>
                <w:szCs w:val="16"/>
              </w:rPr>
              <w:t>110,</w:t>
            </w:r>
          </w:p>
          <w:p w:rsidR="009B7706" w:rsidRPr="00D518DF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14">
              <w:rPr>
                <w:rFonts w:ascii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14">
              <w:rPr>
                <w:rFonts w:ascii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 xml:space="preserve">МАУ «Центр развития физической культуры и спорта г. </w:t>
            </w:r>
            <w:proofErr w:type="gramStart"/>
            <w:r w:rsidRPr="00D518DF">
              <w:rPr>
                <w:rFonts w:ascii="Times New Roman" w:hAnsi="Times New Roman" w:cs="Times New Roman"/>
                <w:sz w:val="16"/>
                <w:szCs w:val="16"/>
              </w:rPr>
              <w:t xml:space="preserve">Енисейска»   </w:t>
            </w:r>
            <w:proofErr w:type="gramEnd"/>
            <w:r w:rsidRPr="00D518DF">
              <w:rPr>
                <w:rFonts w:ascii="Times New Roman" w:hAnsi="Times New Roman" w:cs="Times New Roman"/>
                <w:sz w:val="16"/>
                <w:szCs w:val="16"/>
              </w:rPr>
              <w:t xml:space="preserve">          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06200S4370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7 477,72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7 477,72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D518DF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устройство спортивных сооружений в сельской местности.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Администрация г. Енисейска, МКУ «Архитектурно-производственная группа г. Енисейска»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06200S8480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4 045 000,00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4 045 000,00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4 045 000,00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D518DF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МАУ «Центр развития физической культуры и спорта г. Енисейска»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06200S6410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06" w:rsidRPr="00D518DF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DF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3 116 168,69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DF">
              <w:rPr>
                <w:rFonts w:ascii="Times New Roman" w:hAnsi="Times New Roman" w:cs="Times New Roman"/>
                <w:sz w:val="20"/>
                <w:szCs w:val="20"/>
              </w:rPr>
              <w:t>3 116 168,69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3 116 168,69</w:t>
            </w:r>
          </w:p>
        </w:tc>
      </w:tr>
      <w:tr w:rsidR="009B7706" w:rsidRPr="00D5240E" w:rsidTr="0020220B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Default="009B7706" w:rsidP="0020220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06" w:rsidRPr="007F21E0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06" w:rsidRPr="007F21E0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МАУ «Центр развития физической культуры и спорта г. Енисейска»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7F21E0" w:rsidRDefault="009B7706" w:rsidP="0020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7F21E0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7F21E0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0620074180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7F21E0" w:rsidRDefault="009B7706" w:rsidP="002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E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06" w:rsidRPr="001C2138" w:rsidRDefault="009B7706" w:rsidP="00202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1E0">
              <w:rPr>
                <w:rFonts w:ascii="Times New Roman" w:hAnsi="Times New Roman" w:cs="Times New Roman"/>
                <w:sz w:val="20"/>
                <w:szCs w:val="20"/>
              </w:rPr>
              <w:t>557 400,00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651D14" w:rsidRDefault="009B7706" w:rsidP="0020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1E0">
              <w:rPr>
                <w:rFonts w:ascii="Times New Roman" w:hAnsi="Times New Roman" w:cs="Times New Roman"/>
                <w:sz w:val="20"/>
                <w:szCs w:val="20"/>
              </w:rPr>
              <w:t>557 400,00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706" w:rsidRPr="00D5240E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557 400,00</w:t>
            </w:r>
          </w:p>
        </w:tc>
      </w:tr>
    </w:tbl>
    <w:p w:rsidR="009B7706" w:rsidRDefault="009B7706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06" w:rsidRPr="006E3397" w:rsidRDefault="009B7706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Default="0046286D" w:rsidP="00C442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Default="0046286D" w:rsidP="00C442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Pr="006E3397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676D2"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46286D" w:rsidRPr="006E3397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471EFB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«Развитие физической культуры и </w:t>
      </w:r>
    </w:p>
    <w:p w:rsidR="0046286D" w:rsidRDefault="00471EFB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</w:t>
      </w:r>
      <w:proofErr w:type="spellEnd"/>
      <w:proofErr w:type="gramEnd"/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6D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286D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6676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286D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71EFB" w:rsidRDefault="00471EFB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B" w:rsidRDefault="00471EFB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Pr="006139E8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6286D" w:rsidRPr="006139E8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по источникам</w:t>
      </w:r>
    </w:p>
    <w:p w:rsidR="0046286D" w:rsidRDefault="0046286D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</w:p>
    <w:p w:rsidR="009B7706" w:rsidRDefault="009B7706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49"/>
        <w:gridCol w:w="1512"/>
        <w:gridCol w:w="1396"/>
        <w:gridCol w:w="1580"/>
        <w:gridCol w:w="1493"/>
        <w:gridCol w:w="1484"/>
        <w:gridCol w:w="1701"/>
        <w:gridCol w:w="3686"/>
      </w:tblGrid>
      <w:tr w:rsidR="009B7706" w:rsidRPr="006E3397" w:rsidTr="0020220B">
        <w:tc>
          <w:tcPr>
            <w:tcW w:w="629" w:type="dxa"/>
            <w:vMerge w:val="restart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749" w:type="dxa"/>
            <w:vMerge w:val="restart"/>
          </w:tcPr>
          <w:p w:rsidR="009B7706" w:rsidRPr="00547C93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81" w:type="dxa"/>
            <w:gridSpan w:val="4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484" w:type="dxa"/>
            <w:vMerge w:val="restart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701" w:type="dxa"/>
            <w:vMerge w:val="restart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3686" w:type="dxa"/>
            <w:vMerge w:val="restart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9B7706" w:rsidRPr="006E3397" w:rsidTr="0020220B">
        <w:tc>
          <w:tcPr>
            <w:tcW w:w="629" w:type="dxa"/>
            <w:vMerge/>
          </w:tcPr>
          <w:p w:rsidR="009B7706" w:rsidRPr="006E3397" w:rsidRDefault="009B7706" w:rsidP="006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</w:tcPr>
          <w:p w:rsidR="009B7706" w:rsidRPr="00547C93" w:rsidRDefault="009B7706" w:rsidP="006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1" w:type="dxa"/>
            <w:gridSpan w:val="4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484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  <w:vMerge/>
          </w:tcPr>
          <w:p w:rsidR="009B7706" w:rsidRPr="006E3397" w:rsidRDefault="009B7706" w:rsidP="006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</w:tcPr>
          <w:p w:rsidR="009B7706" w:rsidRPr="00547C93" w:rsidRDefault="009B7706" w:rsidP="006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на 1 января отчетного года (в ред. от </w:t>
            </w:r>
            <w:r w:rsidRPr="001C21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21.02.2024</w:t>
            </w:r>
          </w:p>
        </w:tc>
        <w:tc>
          <w:tcPr>
            <w:tcW w:w="1396" w:type="dxa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580" w:type="dxa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493" w:type="dxa"/>
          </w:tcPr>
          <w:p w:rsidR="009B7706" w:rsidRPr="006E3397" w:rsidRDefault="009B7706" w:rsidP="00672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84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9B7706" w:rsidRPr="006E3397" w:rsidRDefault="009B7706" w:rsidP="00202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3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4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701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6 / 5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  <w:r w:rsidRPr="00547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2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</w:t>
            </w:r>
            <w:r w:rsidRPr="003C2D91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</w:t>
            </w:r>
            <w:r w:rsidRPr="003C2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2D91">
              <w:rPr>
                <w:rFonts w:ascii="Times New Roman" w:hAnsi="Times New Roman" w:cs="Times New Roman"/>
                <w:sz w:val="20"/>
                <w:szCs w:val="20"/>
              </w:rPr>
              <w:t>в городе Енисейске, 2024-2026 годы»</w:t>
            </w:r>
          </w:p>
        </w:tc>
        <w:tc>
          <w:tcPr>
            <w:tcW w:w="1512" w:type="dxa"/>
          </w:tcPr>
          <w:p w:rsidR="009B7706" w:rsidRPr="00B234B1" w:rsidRDefault="009B7706" w:rsidP="0020220B">
            <w:pPr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41 978 000,00</w:t>
            </w:r>
          </w:p>
        </w:tc>
        <w:tc>
          <w:tcPr>
            <w:tcW w:w="1396" w:type="dxa"/>
          </w:tcPr>
          <w:p w:rsidR="009B7706" w:rsidRPr="00B234B1" w:rsidRDefault="009B7706" w:rsidP="0020220B">
            <w:pPr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57 683 519,16</w:t>
            </w:r>
          </w:p>
        </w:tc>
        <w:tc>
          <w:tcPr>
            <w:tcW w:w="1580" w:type="dxa"/>
          </w:tcPr>
          <w:p w:rsidR="009B7706" w:rsidRPr="00B234B1" w:rsidRDefault="009B7706" w:rsidP="0020220B">
            <w:pPr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57 683 519,16</w:t>
            </w:r>
          </w:p>
        </w:tc>
        <w:tc>
          <w:tcPr>
            <w:tcW w:w="1493" w:type="dxa"/>
          </w:tcPr>
          <w:p w:rsidR="009B7706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E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</w:t>
            </w:r>
            <w:r w:rsidRPr="007F21E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21E0">
              <w:rPr>
                <w:rFonts w:ascii="Times New Roman" w:eastAsia="Times New Roman" w:hAnsi="Times New Roman" w:cs="Times New Roman"/>
                <w:lang w:eastAsia="ru-RU"/>
              </w:rPr>
              <w:t>441,26</w:t>
            </w:r>
          </w:p>
          <w:p w:rsidR="009B7706" w:rsidRPr="007F21E0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B7706" w:rsidRPr="007F21E0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738 077,</w:t>
            </w:r>
            <w:r w:rsidRPr="007F21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9B7706" w:rsidRPr="00A83C50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21E0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на конец года исполнен</w:t>
            </w: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9B7706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B7706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9B7706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B7706" w:rsidRPr="00A83C50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41 978 000,00</w:t>
            </w:r>
          </w:p>
        </w:tc>
        <w:tc>
          <w:tcPr>
            <w:tcW w:w="1396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47 564 550,47</w:t>
            </w:r>
          </w:p>
        </w:tc>
        <w:tc>
          <w:tcPr>
            <w:tcW w:w="1580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47 564 550,47</w:t>
            </w:r>
          </w:p>
        </w:tc>
        <w:tc>
          <w:tcPr>
            <w:tcW w:w="1493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6F5">
              <w:rPr>
                <w:rFonts w:ascii="Times New Roman" w:eastAsia="Times New Roman" w:hAnsi="Times New Roman" w:cs="Times New Roman"/>
                <w:lang w:eastAsia="ru-RU"/>
              </w:rPr>
              <w:t>47 161 664,34</w:t>
            </w:r>
          </w:p>
        </w:tc>
        <w:tc>
          <w:tcPr>
            <w:tcW w:w="1484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402 886,13</w:t>
            </w:r>
          </w:p>
        </w:tc>
        <w:tc>
          <w:tcPr>
            <w:tcW w:w="1701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6F5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6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9 858 899,00</w:t>
            </w:r>
          </w:p>
        </w:tc>
        <w:tc>
          <w:tcPr>
            <w:tcW w:w="1580" w:type="dxa"/>
          </w:tcPr>
          <w:p w:rsidR="009B7706" w:rsidRPr="00B234B1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9 858 899,00</w:t>
            </w:r>
          </w:p>
        </w:tc>
        <w:tc>
          <w:tcPr>
            <w:tcW w:w="1493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9 523 707,23</w:t>
            </w:r>
          </w:p>
        </w:tc>
        <w:tc>
          <w:tcPr>
            <w:tcW w:w="1484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335 191,77</w:t>
            </w:r>
          </w:p>
        </w:tc>
        <w:tc>
          <w:tcPr>
            <w:tcW w:w="1701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Внебюджетные источники</w:t>
            </w:r>
          </w:p>
        </w:tc>
        <w:tc>
          <w:tcPr>
            <w:tcW w:w="1512" w:type="dxa"/>
          </w:tcPr>
          <w:p w:rsidR="009B7706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6" w:type="dxa"/>
          </w:tcPr>
          <w:p w:rsidR="009B7706" w:rsidRPr="001C2138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 xml:space="preserve">260 069,69  </w:t>
            </w:r>
          </w:p>
        </w:tc>
        <w:tc>
          <w:tcPr>
            <w:tcW w:w="1580" w:type="dxa"/>
          </w:tcPr>
          <w:p w:rsidR="009B7706" w:rsidRPr="001C2138" w:rsidRDefault="009B7706" w:rsidP="00202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 xml:space="preserve">260 069,69  </w:t>
            </w:r>
          </w:p>
        </w:tc>
        <w:tc>
          <w:tcPr>
            <w:tcW w:w="1493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260 069,69</w:t>
            </w:r>
          </w:p>
        </w:tc>
        <w:tc>
          <w:tcPr>
            <w:tcW w:w="1484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</w:tcPr>
          <w:p w:rsidR="009B7706" w:rsidRPr="00F716F5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подпрограмме 1 </w:t>
            </w:r>
            <w:r w:rsidRPr="003C2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детского и юношеского спорта», </w:t>
            </w: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7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</w:tcPr>
          <w:p w:rsidR="009B7706" w:rsidRPr="00B234B1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21 724 100,00</w:t>
            </w:r>
          </w:p>
        </w:tc>
        <w:tc>
          <w:tcPr>
            <w:tcW w:w="1396" w:type="dxa"/>
          </w:tcPr>
          <w:p w:rsidR="009B7706" w:rsidRPr="00B234B1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26 810 400,88</w:t>
            </w:r>
          </w:p>
        </w:tc>
        <w:tc>
          <w:tcPr>
            <w:tcW w:w="1580" w:type="dxa"/>
          </w:tcPr>
          <w:p w:rsidR="009B7706" w:rsidRPr="00B234B1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26 810 400,88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26 769 916,23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40 484,65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5E77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5981" w:type="dxa"/>
            <w:gridSpan w:val="4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B7706" w:rsidRPr="00A83C50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rPr>
          <w:trHeight w:val="322"/>
        </w:trPr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21 724 100,00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24 703 500,88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24 703 500,88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24 702 658,00 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842,88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2 106 900,00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2 106 900,00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2 067 258,23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39 641,77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подпрограмме 2 </w:t>
            </w:r>
            <w:r w:rsidRPr="003C2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  <w:r w:rsidRPr="00547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20 253 900,00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30 873 118,28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30 873 118,28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30 175 525,03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697 593,25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20 253 900,00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22 861 049,59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22 861 049,59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22 459 006,34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402 043,25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1C213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7 751 999,00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7 751 999,00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7 456 449,00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295 550,00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06" w:rsidRPr="006E3397" w:rsidTr="0020220B">
        <w:tc>
          <w:tcPr>
            <w:tcW w:w="629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9B7706" w:rsidRPr="00547C93" w:rsidRDefault="009B7706" w:rsidP="0020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Внебюджетные источники</w:t>
            </w:r>
          </w:p>
        </w:tc>
        <w:tc>
          <w:tcPr>
            <w:tcW w:w="1512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6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 xml:space="preserve">260 069,69  </w:t>
            </w:r>
          </w:p>
        </w:tc>
        <w:tc>
          <w:tcPr>
            <w:tcW w:w="1580" w:type="dxa"/>
          </w:tcPr>
          <w:p w:rsidR="009B7706" w:rsidRDefault="009B7706" w:rsidP="0020220B">
            <w:pPr>
              <w:jc w:val="center"/>
              <w:rPr>
                <w:rFonts w:ascii="Times New Roman" w:hAnsi="Times New Roman" w:cs="Times New Roman"/>
              </w:rPr>
            </w:pPr>
            <w:r w:rsidRPr="003C2D91">
              <w:rPr>
                <w:rFonts w:ascii="Times New Roman" w:hAnsi="Times New Roman" w:cs="Times New Roman"/>
              </w:rPr>
              <w:t xml:space="preserve">260 069,69  </w:t>
            </w:r>
          </w:p>
        </w:tc>
        <w:tc>
          <w:tcPr>
            <w:tcW w:w="1493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260 069,69</w:t>
            </w:r>
          </w:p>
        </w:tc>
        <w:tc>
          <w:tcPr>
            <w:tcW w:w="1484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</w:tcPr>
          <w:p w:rsidR="009B7706" w:rsidRPr="00A85E7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686" w:type="dxa"/>
          </w:tcPr>
          <w:p w:rsidR="009B7706" w:rsidRPr="006E3397" w:rsidRDefault="009B7706" w:rsidP="00202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7706" w:rsidRDefault="009B7706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06" w:rsidRDefault="009B7706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06" w:rsidRDefault="009B7706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06" w:rsidRPr="006E3397" w:rsidRDefault="009B7706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442A2" w:rsidRDefault="00C442A2" w:rsidP="00FA0889">
      <w:pPr>
        <w:spacing w:after="0" w:line="240" w:lineRule="auto"/>
        <w:jc w:val="center"/>
        <w:rPr>
          <w:sz w:val="28"/>
          <w:szCs w:val="28"/>
        </w:rPr>
        <w:sectPr w:rsidR="00C442A2" w:rsidSect="0046286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F6E36" w:rsidRPr="00A37D08" w:rsidRDefault="007F6E36" w:rsidP="007F6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8C3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684C58" w:rsidRPr="00F128C3">
        <w:rPr>
          <w:rFonts w:ascii="Times New Roman" w:hAnsi="Times New Roman" w:cs="Times New Roman"/>
          <w:sz w:val="28"/>
          <w:szCs w:val="28"/>
        </w:rPr>
        <w:t>риложение №5</w:t>
      </w:r>
      <w:r w:rsidRPr="00F12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 </w:t>
      </w:r>
      <w:r w:rsidRPr="00A37D08">
        <w:rPr>
          <w:rFonts w:ascii="Times New Roman" w:hAnsi="Times New Roman" w:cs="Times New Roman"/>
          <w:sz w:val="28"/>
          <w:szCs w:val="28"/>
        </w:rPr>
        <w:t>постановлению администрации города Енисейска</w:t>
      </w:r>
    </w:p>
    <w:p w:rsidR="007F6E36" w:rsidRPr="00A37D08" w:rsidRDefault="007F6E36" w:rsidP="007F6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D08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282F8C" w:rsidRPr="00A37D08">
        <w:rPr>
          <w:rFonts w:ascii="Times New Roman" w:hAnsi="Times New Roman" w:cs="Times New Roman"/>
          <w:sz w:val="28"/>
          <w:szCs w:val="28"/>
        </w:rPr>
        <w:t>.03.</w:t>
      </w:r>
      <w:r w:rsidRPr="00A37D08">
        <w:rPr>
          <w:rFonts w:ascii="Times New Roman" w:hAnsi="Times New Roman" w:cs="Times New Roman"/>
          <w:sz w:val="28"/>
          <w:szCs w:val="28"/>
        </w:rPr>
        <w:t>202</w:t>
      </w:r>
      <w:r w:rsidR="006676D2" w:rsidRPr="00A37D08">
        <w:rPr>
          <w:rFonts w:ascii="Times New Roman" w:hAnsi="Times New Roman" w:cs="Times New Roman"/>
          <w:sz w:val="28"/>
          <w:szCs w:val="28"/>
        </w:rPr>
        <w:t>5</w:t>
      </w:r>
      <w:r w:rsidRPr="00A37D08">
        <w:rPr>
          <w:rFonts w:ascii="Times New Roman" w:hAnsi="Times New Roman" w:cs="Times New Roman"/>
          <w:sz w:val="28"/>
          <w:szCs w:val="28"/>
        </w:rPr>
        <w:t xml:space="preserve"> №</w:t>
      </w:r>
      <w:r w:rsidR="00282F8C" w:rsidRPr="00A37D08">
        <w:rPr>
          <w:rFonts w:ascii="Times New Roman" w:hAnsi="Times New Roman" w:cs="Times New Roman"/>
          <w:sz w:val="28"/>
          <w:szCs w:val="28"/>
        </w:rPr>
        <w:t xml:space="preserve"> </w:t>
      </w:r>
      <w:r w:rsidR="00423F8D">
        <w:rPr>
          <w:rFonts w:ascii="Times New Roman" w:hAnsi="Times New Roman" w:cs="Times New Roman"/>
          <w:sz w:val="28"/>
          <w:szCs w:val="28"/>
        </w:rPr>
        <w:t>72</w:t>
      </w:r>
      <w:r w:rsidR="00282F8C" w:rsidRPr="00A37D08">
        <w:rPr>
          <w:rFonts w:ascii="Times New Roman" w:hAnsi="Times New Roman" w:cs="Times New Roman"/>
          <w:sz w:val="28"/>
          <w:szCs w:val="28"/>
        </w:rPr>
        <w:t>-п</w:t>
      </w:r>
    </w:p>
    <w:p w:rsidR="007F6E36" w:rsidRPr="00A37D08" w:rsidRDefault="007F6E36" w:rsidP="007F6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E36" w:rsidRPr="00A37D08" w:rsidRDefault="007F6E36" w:rsidP="007F6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E36" w:rsidRPr="00A37D08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08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7F6E36" w:rsidRPr="00A37D08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08">
        <w:rPr>
          <w:rFonts w:ascii="Times New Roman" w:hAnsi="Times New Roman" w:cs="Times New Roman"/>
          <w:b/>
          <w:sz w:val="28"/>
          <w:szCs w:val="28"/>
        </w:rPr>
        <w:t xml:space="preserve">«Развитие информационного общества на территории г. </w:t>
      </w:r>
      <w:proofErr w:type="gramStart"/>
      <w:r w:rsidRPr="00A37D08">
        <w:rPr>
          <w:rFonts w:ascii="Times New Roman" w:hAnsi="Times New Roman" w:cs="Times New Roman"/>
          <w:b/>
          <w:sz w:val="28"/>
          <w:szCs w:val="28"/>
        </w:rPr>
        <w:t xml:space="preserve">Енисейска,   </w:t>
      </w:r>
      <w:proofErr w:type="gramEnd"/>
      <w:r w:rsidRPr="00A37D08">
        <w:rPr>
          <w:rFonts w:ascii="Times New Roman" w:hAnsi="Times New Roman" w:cs="Times New Roman"/>
          <w:b/>
          <w:sz w:val="28"/>
          <w:szCs w:val="28"/>
        </w:rPr>
        <w:t xml:space="preserve">              202</w:t>
      </w:r>
      <w:r w:rsidR="00D067E8" w:rsidRPr="00A37D08">
        <w:rPr>
          <w:rFonts w:ascii="Times New Roman" w:hAnsi="Times New Roman" w:cs="Times New Roman"/>
          <w:b/>
          <w:sz w:val="28"/>
          <w:szCs w:val="28"/>
        </w:rPr>
        <w:t>4</w:t>
      </w:r>
      <w:r w:rsidRPr="00A37D08">
        <w:rPr>
          <w:rFonts w:ascii="Times New Roman" w:hAnsi="Times New Roman" w:cs="Times New Roman"/>
          <w:b/>
          <w:sz w:val="28"/>
          <w:szCs w:val="28"/>
        </w:rPr>
        <w:t>-202</w:t>
      </w:r>
      <w:r w:rsidR="009E1256" w:rsidRPr="00A37D08">
        <w:rPr>
          <w:rFonts w:ascii="Times New Roman" w:hAnsi="Times New Roman" w:cs="Times New Roman"/>
          <w:b/>
          <w:sz w:val="28"/>
          <w:szCs w:val="28"/>
        </w:rPr>
        <w:t>6</w:t>
      </w:r>
      <w:r w:rsidRPr="00A37D0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F6E36" w:rsidRPr="00F509A6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7D08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6D7E45" w:rsidRPr="00A37D08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0066E6" w:rsidRPr="00A37D08">
        <w:rPr>
          <w:rFonts w:ascii="Times New Roman" w:eastAsia="Calibri" w:hAnsi="Times New Roman" w:cs="Times New Roman"/>
          <w:b/>
          <w:i/>
          <w:sz w:val="24"/>
          <w:szCs w:val="24"/>
        </w:rPr>
        <w:t>25.12.2024 №409-п</w:t>
      </w:r>
      <w:r w:rsidRPr="00A37D08">
        <w:rPr>
          <w:rFonts w:ascii="Times New Roman" w:hAnsi="Times New Roman" w:cs="Times New Roman"/>
          <w:sz w:val="26"/>
          <w:szCs w:val="26"/>
        </w:rPr>
        <w:t>)</w:t>
      </w:r>
    </w:p>
    <w:p w:rsidR="007F6E36" w:rsidRPr="00F509A6" w:rsidRDefault="007F6E36" w:rsidP="007F6E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E36" w:rsidRPr="00F509A6" w:rsidRDefault="007F6E36" w:rsidP="007F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05FCFA0" wp14:editId="36ACF3C9">
            <wp:extent cx="882650" cy="4038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6676D2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6D7E4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C5630">
        <w:rPr>
          <w:rFonts w:ascii="Times New Roman" w:hAnsi="Times New Roman" w:cs="Times New Roman"/>
          <w:b/>
          <w:sz w:val="28"/>
          <w:szCs w:val="28"/>
        </w:rPr>
        <w:t>4 941 056,</w:t>
      </w:r>
      <w:proofErr w:type="gramStart"/>
      <w:r w:rsidR="00EC5630">
        <w:rPr>
          <w:rFonts w:ascii="Times New Roman" w:hAnsi="Times New Roman" w:cs="Times New Roman"/>
          <w:b/>
          <w:sz w:val="28"/>
          <w:szCs w:val="28"/>
        </w:rPr>
        <w:t>00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EC5630">
        <w:rPr>
          <w:rFonts w:ascii="Times New Roman" w:hAnsi="Times New Roman" w:cs="Times New Roman"/>
          <w:b/>
          <w:sz w:val="28"/>
          <w:szCs w:val="28"/>
        </w:rPr>
        <w:t>4 967 100,</w:t>
      </w:r>
      <w:proofErr w:type="gramStart"/>
      <w:r w:rsidR="00EC5630">
        <w:rPr>
          <w:rFonts w:ascii="Times New Roman" w:hAnsi="Times New Roman" w:cs="Times New Roman"/>
          <w:b/>
          <w:sz w:val="28"/>
          <w:szCs w:val="28"/>
        </w:rPr>
        <w:t>00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рублей</w:t>
      </w:r>
      <w:proofErr w:type="gramEnd"/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7F6E36" w:rsidRPr="00F509A6" w:rsidTr="001A778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36" w:rsidRPr="00F509A6" w:rsidRDefault="00EC5630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4 941 056,00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6D7E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</w:t>
            </w:r>
            <w:r w:rsidR="00BD7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6E36" w:rsidRPr="00F509A6" w:rsidTr="001A7786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36" w:rsidRPr="00F509A6" w:rsidRDefault="00EC5630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4 967 100,00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6D7E45">
        <w:rPr>
          <w:rFonts w:ascii="Times New Roman" w:hAnsi="Times New Roman" w:cs="Times New Roman"/>
          <w:b/>
          <w:sz w:val="28"/>
          <w:szCs w:val="28"/>
        </w:rPr>
        <w:t>0,99</w:t>
      </w:r>
      <w:r w:rsidR="00BD79FB">
        <w:rPr>
          <w:rFonts w:ascii="Times New Roman" w:hAnsi="Times New Roman" w:cs="Times New Roman"/>
          <w:b/>
          <w:sz w:val="28"/>
          <w:szCs w:val="28"/>
        </w:rPr>
        <w:t>5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7F6E36" w:rsidRDefault="007F6E36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Pr="00F509A6" w:rsidRDefault="006A2E61" w:rsidP="0013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5F6B" w:rsidRPr="00F509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индикаторов </w:t>
      </w:r>
      <w:r w:rsidR="0013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35F6B"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 w:rsidR="001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F6B"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4112483" wp14:editId="40B27BCC">
            <wp:extent cx="1445895" cy="276225"/>
            <wp:effectExtent l="1905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F6B" w:rsidRPr="00F509A6">
        <w:rPr>
          <w:sz w:val="26"/>
          <w:szCs w:val="26"/>
        </w:rPr>
        <w:t xml:space="preserve">,  </w:t>
      </w:r>
      <w:r w:rsidR="00135F6B"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F509A6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433"/>
        <w:gridCol w:w="2710"/>
      </w:tblGrid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433" w:type="dxa"/>
          </w:tcPr>
          <w:p w:rsidR="00135F6B" w:rsidRPr="006A2E61" w:rsidRDefault="00135F6B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показатели </w:t>
            </w:r>
            <w:r w:rsidR="006A2E61"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показатели результативности </w:t>
            </w: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710" w:type="dxa"/>
          </w:tcPr>
          <w:p w:rsidR="00135F6B" w:rsidRPr="006A2E61" w:rsidRDefault="00135F6B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3" w:type="dxa"/>
          </w:tcPr>
          <w:p w:rsidR="00135F6B" w:rsidRPr="006A2E61" w:rsidRDefault="006A2E61" w:rsidP="006A2E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>Процент нарушения сроков внесения информации в информационных системах</w:t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3" w:type="dxa"/>
          </w:tcPr>
          <w:p w:rsidR="00047EED" w:rsidRDefault="006A2E61" w:rsidP="001A7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>Количество информационных ре</w:t>
            </w:r>
            <w:r w:rsidR="00D60BB0">
              <w:rPr>
                <w:rFonts w:ascii="Times New Roman" w:hAnsi="Times New Roman" w:cs="Times New Roman"/>
                <w:sz w:val="26"/>
                <w:szCs w:val="26"/>
              </w:rPr>
              <w:t>сурсов и баз данных</w:t>
            </w:r>
            <w:r w:rsidR="00D60B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35F6B" w:rsidRPr="006A2E61" w:rsidRDefault="006A2E61" w:rsidP="001A7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3" w:type="dxa"/>
            <w:vAlign w:val="center"/>
          </w:tcPr>
          <w:p w:rsidR="00135F6B" w:rsidRPr="006A2E61" w:rsidRDefault="00135F6B" w:rsidP="00C236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135F6B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3" w:type="dxa"/>
            <w:vAlign w:val="center"/>
          </w:tcPr>
          <w:p w:rsidR="00135F6B" w:rsidRPr="006A2E61" w:rsidRDefault="00135F6B" w:rsidP="00C236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135F6B" w:rsidRPr="00F509A6" w:rsidRDefault="00135F6B" w:rsidP="00135F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5F6B" w:rsidRPr="006A2E61" w:rsidRDefault="00135F6B" w:rsidP="00135F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09A6">
        <w:rPr>
          <w:rFonts w:ascii="Times New Roman" w:hAnsi="Times New Roman"/>
          <w:sz w:val="26"/>
          <w:szCs w:val="26"/>
        </w:rPr>
        <w:tab/>
      </w:r>
      <w:r w:rsidRPr="006A2E61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="006A2E61" w:rsidRPr="006A2E61">
        <w:rPr>
          <w:rFonts w:ascii="Times New Roman" w:hAnsi="Times New Roman"/>
          <w:b/>
          <w:i/>
          <w:sz w:val="28"/>
          <w:szCs w:val="28"/>
        </w:rPr>
        <w:t>ВЫСОКОЙ</w:t>
      </w:r>
      <w:r w:rsidRPr="006A2E61">
        <w:rPr>
          <w:rFonts w:ascii="Times New Roman" w:hAnsi="Times New Roman"/>
          <w:b/>
          <w:i/>
          <w:sz w:val="28"/>
          <w:szCs w:val="28"/>
        </w:rPr>
        <w:t>.</w:t>
      </w:r>
    </w:p>
    <w:p w:rsidR="00135F6B" w:rsidRPr="00945BA1" w:rsidRDefault="00135F6B" w:rsidP="006A2E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35F6B" w:rsidRPr="00945BA1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2E61">
        <w:rPr>
          <w:rFonts w:ascii="Times New Roman" w:hAnsi="Times New Roman" w:cs="Times New Roman"/>
          <w:b/>
          <w:sz w:val="28"/>
          <w:szCs w:val="28"/>
        </w:rPr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60BB0" w:rsidRPr="00945BA1" w:rsidRDefault="00D60BB0" w:rsidP="00D6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60BB0" w:rsidRPr="00945BA1" w:rsidRDefault="00D60BB0" w:rsidP="00D6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60BB0" w:rsidRDefault="00D60BB0" w:rsidP="00D60B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0.995*1,0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7B0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proofErr w:type="gramEnd"/>
      <w:r w:rsidR="007B0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,99</w:t>
      </w:r>
    </w:p>
    <w:p w:rsidR="00135F6B" w:rsidRPr="00945BA1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F6B" w:rsidRPr="00DB2B4A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  <w:r w:rsidR="00047E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35F6B" w:rsidRPr="00945BA1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6B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135F6B" w:rsidRPr="00A160D4" w:rsidRDefault="00135F6B" w:rsidP="006F71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Сведения о достижении значений целевых индикаторов и показателей результативности;</w:t>
      </w:r>
    </w:p>
    <w:p w:rsidR="00135F6B" w:rsidRPr="00A160D4" w:rsidRDefault="00135F6B" w:rsidP="0013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71FA">
        <w:rPr>
          <w:rFonts w:ascii="Times New Roman" w:eastAsia="Calibri" w:hAnsi="Times New Roman" w:cs="Times New Roman"/>
          <w:sz w:val="28"/>
          <w:szCs w:val="28"/>
        </w:rPr>
        <w:t>2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135F6B" w:rsidRPr="00A160D4" w:rsidRDefault="00135F6B" w:rsidP="0013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71FA">
        <w:rPr>
          <w:rFonts w:ascii="Times New Roman" w:eastAsia="Calibri" w:hAnsi="Times New Roman" w:cs="Times New Roman"/>
          <w:sz w:val="28"/>
          <w:szCs w:val="28"/>
        </w:rPr>
        <w:t>3</w:t>
      </w:r>
      <w:r w:rsidRPr="00A160D4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D10548" w:rsidRDefault="00D10548" w:rsidP="00D1054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  <w:sectPr w:rsidR="00135F6B" w:rsidSect="00047EE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35F6B" w:rsidRPr="006E3397" w:rsidRDefault="00D10548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F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35F6B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5F6B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эффективности</w:t>
      </w:r>
    </w:p>
    <w:p w:rsidR="00135F6B" w:rsidRPr="006E3397" w:rsidRDefault="00135F6B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35F6B" w:rsidRDefault="00135F6B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</w:t>
      </w:r>
      <w:r w:rsidR="002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общества на территории г. </w:t>
      </w:r>
      <w:proofErr w:type="gramStart"/>
      <w:r w:rsidR="00277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2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44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135F6B" w:rsidRDefault="00135F6B" w:rsidP="00135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и показателях результативности муниципальной программы, и их значении</w:t>
      </w:r>
    </w:p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06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4661"/>
        <w:gridCol w:w="1129"/>
        <w:gridCol w:w="2083"/>
        <w:gridCol w:w="1926"/>
        <w:gridCol w:w="1073"/>
        <w:gridCol w:w="1075"/>
        <w:gridCol w:w="1075"/>
        <w:gridCol w:w="1373"/>
      </w:tblGrid>
      <w:tr w:rsidR="00135F6B" w:rsidRPr="00135F6B" w:rsidTr="00BD79FB">
        <w:trPr>
          <w:trHeight w:val="290"/>
        </w:trPr>
        <w:tc>
          <w:tcPr>
            <w:tcW w:w="731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61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показателя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4596" w:type="dxa"/>
            <w:gridSpan w:val="4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BD79FB" w:rsidRPr="00135F6B" w:rsidTr="00BD79FB">
        <w:trPr>
          <w:trHeight w:val="299"/>
        </w:trPr>
        <w:tc>
          <w:tcPr>
            <w:tcW w:w="731" w:type="dxa"/>
            <w:vMerge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1" w:type="dxa"/>
            <w:vMerge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9" w:type="dxa"/>
            <w:gridSpan w:val="2"/>
            <w:vMerge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BD79FB" w:rsidRPr="00135F6B" w:rsidRDefault="00BD79FB" w:rsidP="00BD79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77680" w:rsidRPr="00135F6B" w:rsidTr="00BD79FB">
        <w:trPr>
          <w:trHeight w:val="300"/>
        </w:trPr>
        <w:tc>
          <w:tcPr>
            <w:tcW w:w="731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1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77680" w:rsidRPr="00135F6B" w:rsidTr="00BD79FB">
        <w:trPr>
          <w:trHeight w:val="1017"/>
        </w:trPr>
        <w:tc>
          <w:tcPr>
            <w:tcW w:w="731" w:type="dxa"/>
            <w:shd w:val="clear" w:color="auto" w:fill="auto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1" w:type="dxa"/>
            <w:shd w:val="clear" w:color="auto" w:fill="auto"/>
          </w:tcPr>
          <w:p w:rsidR="00135F6B" w:rsidRPr="00135F6B" w:rsidRDefault="00277680" w:rsidP="00135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показатель: Процент нарушения сроков внесения информации в информационных системах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01.01.202</w:t>
            </w:r>
            <w:r w:rsidR="00462F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35F6B" w:rsidRPr="00135F6B" w:rsidTr="00BD79FB">
        <w:trPr>
          <w:trHeight w:val="1017"/>
        </w:trPr>
        <w:tc>
          <w:tcPr>
            <w:tcW w:w="731" w:type="dxa"/>
            <w:shd w:val="clear" w:color="auto" w:fill="auto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61" w:type="dxa"/>
            <w:shd w:val="clear" w:color="auto" w:fill="auto"/>
          </w:tcPr>
          <w:p w:rsidR="00135F6B" w:rsidRPr="00135F6B" w:rsidRDefault="00277680" w:rsidP="00135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результативности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информационных ресурсов и баз данных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35F6B" w:rsidRPr="00135F6B" w:rsidRDefault="0055266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01.01.202</w:t>
            </w:r>
            <w:r w:rsidR="00462F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35F6B" w:rsidRPr="00135F6B" w:rsidRDefault="00BD79F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35F6B" w:rsidRPr="00135F6B" w:rsidRDefault="00BD79F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35F6B" w:rsidRPr="00135F6B" w:rsidRDefault="00BD79F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60" w:rsidRDefault="0055266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24" w:rsidRPr="006E3397" w:rsidRDefault="003E33C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D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6F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A0924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924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эффективности</w:t>
      </w:r>
    </w:p>
    <w:p w:rsidR="00CA0924" w:rsidRPr="006E3397" w:rsidRDefault="00CA0924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A0924" w:rsidRDefault="00CA0924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информационного общества на территории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2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66C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1A7786" w:rsidRDefault="001A7786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на реализацию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(с расшифровкой по ответственным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соисполнителям и мероприятиям)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837"/>
        <w:gridCol w:w="1730"/>
        <w:gridCol w:w="822"/>
        <w:gridCol w:w="850"/>
        <w:gridCol w:w="1418"/>
        <w:gridCol w:w="649"/>
        <w:gridCol w:w="1761"/>
        <w:gridCol w:w="1701"/>
        <w:gridCol w:w="2268"/>
        <w:gridCol w:w="1695"/>
        <w:gridCol w:w="6"/>
      </w:tblGrid>
      <w:tr w:rsidR="008D7649" w:rsidRPr="001A7786" w:rsidTr="00D57C16">
        <w:trPr>
          <w:gridAfter w:val="1"/>
          <w:wAfter w:w="6" w:type="dxa"/>
          <w:trHeight w:val="5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5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</w:t>
            </w:r>
            <w:proofErr w:type="gramStart"/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программы,  мероприятий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5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Основной исполнитель, соисполнитель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5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49" w:rsidRPr="001A7786" w:rsidRDefault="008D76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ED" w:rsidRPr="001A7786" w:rsidTr="00D57C16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57C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 (отчетный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(факт)</w:t>
            </w:r>
          </w:p>
        </w:tc>
      </w:tr>
      <w:tr w:rsidR="001E32ED" w:rsidRPr="001A7786" w:rsidTr="00D57C16">
        <w:trPr>
          <w:trHeight w:val="1387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план на 1 января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отчетного года в ред. 01.01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526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2ED" w:rsidRPr="001A7786" w:rsidTr="00D57C16">
        <w:trPr>
          <w:trHeight w:val="25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D57C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МП «Развитие информационного общества на территории г. Енисейска, 202</w:t>
            </w:r>
            <w:r w:rsidR="005526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 -202</w:t>
            </w:r>
            <w:r w:rsidR="005526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1E32ED" w:rsidRPr="00440815" w:rsidRDefault="001E32ED" w:rsidP="00D57C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5A6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32ED" w:rsidRPr="001A7786" w:rsidTr="00D57C16">
        <w:trPr>
          <w:trHeight w:val="774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440815" w:rsidRDefault="001E32ED" w:rsidP="00D57C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5A6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МБУ «ЕГИЦ»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1200 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2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0990084570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2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745CAE" w:rsidRDefault="00745CAE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AE">
              <w:rPr>
                <w:rFonts w:ascii="Times New Roman" w:eastAsia="Times New Roman" w:hAnsi="Times New Roman" w:cs="Times New Roman"/>
                <w:lang w:eastAsia="ru-RU"/>
              </w:rPr>
              <w:t>4 286 000,00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552660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4 967 100,00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552660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60">
              <w:rPr>
                <w:rFonts w:ascii="Times New Roman" w:eastAsia="Times New Roman" w:hAnsi="Times New Roman" w:cs="Times New Roman"/>
                <w:lang w:eastAsia="ru-RU"/>
              </w:rPr>
              <w:t>4 941 056,00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440815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55266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552660" w:rsidTr="00D5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46" w:type="dxa"/>
          </w:tcPr>
          <w:p w:rsidR="00552660" w:rsidRPr="005A6994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7" w:type="dxa"/>
          </w:tcPr>
          <w:p w:rsidR="00552660" w:rsidRPr="00440815" w:rsidRDefault="00552660" w:rsidP="00D57C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30" w:type="dxa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МБУ «ЕГИЦ»</w:t>
            </w:r>
          </w:p>
        </w:tc>
        <w:tc>
          <w:tcPr>
            <w:tcW w:w="822" w:type="dxa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850" w:type="dxa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18" w:type="dxa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0990084570</w:t>
            </w:r>
          </w:p>
        </w:tc>
        <w:tc>
          <w:tcPr>
            <w:tcW w:w="649" w:type="dxa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660" w:rsidRPr="00745CAE" w:rsidRDefault="00745CAE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AE">
              <w:rPr>
                <w:rFonts w:ascii="Times New Roman" w:eastAsia="Times New Roman" w:hAnsi="Times New Roman" w:cs="Times New Roman"/>
                <w:lang w:eastAsia="ru-RU"/>
              </w:rPr>
              <w:t>4 286 000,00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60">
              <w:rPr>
                <w:rFonts w:ascii="Times New Roman" w:eastAsia="Times New Roman" w:hAnsi="Times New Roman" w:cs="Times New Roman"/>
                <w:lang w:eastAsia="ru-RU"/>
              </w:rPr>
              <w:t>4 967 100,00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60">
              <w:rPr>
                <w:rFonts w:ascii="Times New Roman" w:eastAsia="Times New Roman" w:hAnsi="Times New Roman" w:cs="Times New Roman"/>
                <w:lang w:eastAsia="ru-RU"/>
              </w:rPr>
              <w:t>4 941 056,00</w:t>
            </w:r>
          </w:p>
        </w:tc>
        <w:tc>
          <w:tcPr>
            <w:tcW w:w="1701" w:type="dxa"/>
            <w:gridSpan w:val="2"/>
          </w:tcPr>
          <w:p w:rsidR="00552660" w:rsidRPr="00440815" w:rsidRDefault="00552660" w:rsidP="00552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</w:tr>
    </w:tbl>
    <w:p w:rsidR="006F71FA" w:rsidRPr="006E3397" w:rsidRDefault="006F71FA" w:rsidP="006F7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6F71FA" w:rsidRPr="006E3397" w:rsidRDefault="006F71FA" w:rsidP="006F7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F71FA" w:rsidRDefault="006F71FA" w:rsidP="006F7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информационного общества </w:t>
      </w:r>
    </w:p>
    <w:p w:rsidR="006F71FA" w:rsidRDefault="006F71FA" w:rsidP="006F7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г. Енисейска, </w:t>
      </w:r>
    </w:p>
    <w:p w:rsidR="006F71FA" w:rsidRDefault="006F71FA" w:rsidP="006F7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786" w:rsidRDefault="001A778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1FA" w:rsidRDefault="006F71FA" w:rsidP="006F7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D5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по источникам финансирования, годы</w:t>
      </w: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8A" w:rsidRDefault="00A66C8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1FA" w:rsidRDefault="006F71FA" w:rsidP="00D57C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Default="00D57C16" w:rsidP="00D57C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Pr="00C649DB" w:rsidRDefault="00D57C16" w:rsidP="00D57C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Default="00D57C1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Default="00D57C1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Default="00D57C1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-6132"/>
        <w:tblW w:w="15257" w:type="dxa"/>
        <w:tblLayout w:type="fixed"/>
        <w:tblLook w:val="04A0" w:firstRow="1" w:lastRow="0" w:firstColumn="1" w:lastColumn="0" w:noHBand="0" w:noVBand="1"/>
      </w:tblPr>
      <w:tblGrid>
        <w:gridCol w:w="5433"/>
        <w:gridCol w:w="2137"/>
        <w:gridCol w:w="2566"/>
        <w:gridCol w:w="2565"/>
        <w:gridCol w:w="2556"/>
      </w:tblGrid>
      <w:tr w:rsidR="006F71FA" w:rsidRPr="00440815" w:rsidTr="00687E35">
        <w:trPr>
          <w:trHeight w:val="229"/>
        </w:trPr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</w:tr>
      <w:tr w:rsidR="006F71FA" w:rsidRPr="00440815" w:rsidTr="00687E35">
        <w:trPr>
          <w:trHeight w:val="136"/>
        </w:trPr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текущий финансовый год</w:t>
            </w:r>
          </w:p>
        </w:tc>
      </w:tr>
      <w:tr w:rsidR="006F71FA" w:rsidRPr="00440815" w:rsidTr="00687E35">
        <w:trPr>
          <w:trHeight w:val="397"/>
        </w:trPr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план на 1 января отчетного года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>последняя редакция муниципальной программы</w:t>
            </w:r>
          </w:p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 xml:space="preserve">сводная бюджетная роспись на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40815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40815">
              <w:rPr>
                <w:rFonts w:ascii="Times New Roman" w:hAnsi="Times New Roman" w:cs="Times New Roman"/>
                <w:color w:val="000000"/>
              </w:rPr>
              <w:t>.2024, руб.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кассовое исполнение, руб.</w:t>
            </w:r>
          </w:p>
        </w:tc>
      </w:tr>
      <w:tr w:rsidR="006F71FA" w:rsidRPr="00440815" w:rsidTr="00687E35">
        <w:trPr>
          <w:trHeight w:val="133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6</w:t>
            </w:r>
          </w:p>
        </w:tc>
      </w:tr>
      <w:tr w:rsidR="006F71FA" w:rsidRPr="00440815" w:rsidTr="00687E35">
        <w:trPr>
          <w:trHeight w:val="32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1FA" w:rsidRPr="00440815" w:rsidRDefault="006F71FA" w:rsidP="00687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815">
              <w:rPr>
                <w:rFonts w:ascii="Times New Roman" w:hAnsi="Times New Roman" w:cs="Times New Roman"/>
                <w:b/>
                <w:bCs/>
                <w:i/>
                <w:iCs/>
              </w:rPr>
              <w:t>Всего по Программе      "Развитие информационного общества на территории г. Енисейска, 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4408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4408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годы"             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745CAE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AE">
              <w:rPr>
                <w:rFonts w:ascii="Times New Roman" w:eastAsia="Times New Roman" w:hAnsi="Times New Roman" w:cs="Times New Roman"/>
                <w:lang w:eastAsia="ru-RU"/>
              </w:rPr>
              <w:t>4 286 000,00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16">
              <w:rPr>
                <w:rFonts w:ascii="Times New Roman" w:eastAsia="Times New Roman" w:hAnsi="Times New Roman" w:cs="Times New Roman"/>
                <w:lang w:eastAsia="ru-RU"/>
              </w:rPr>
              <w:t>4 967 100,00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16">
              <w:rPr>
                <w:rFonts w:ascii="Times New Roman" w:eastAsia="Times New Roman" w:hAnsi="Times New Roman" w:cs="Times New Roman"/>
                <w:lang w:eastAsia="ru-RU"/>
              </w:rPr>
              <w:t>4 941 056,00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</w:tr>
      <w:tr w:rsidR="006F71FA" w:rsidRPr="00440815" w:rsidTr="00687E35">
        <w:trPr>
          <w:trHeight w:val="133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1FA" w:rsidRPr="00745CAE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1FA" w:rsidRPr="00440815" w:rsidRDefault="006F71FA" w:rsidP="0068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1FA" w:rsidRPr="00440815" w:rsidTr="00687E35">
        <w:trPr>
          <w:trHeight w:val="284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745CAE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AE">
              <w:rPr>
                <w:rFonts w:ascii="Times New Roman" w:eastAsia="Times New Roman" w:hAnsi="Times New Roman" w:cs="Times New Roman"/>
                <w:lang w:eastAsia="ru-RU"/>
              </w:rPr>
              <w:t>4 286 000,00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16">
              <w:rPr>
                <w:rFonts w:ascii="Times New Roman" w:eastAsia="Times New Roman" w:hAnsi="Times New Roman" w:cs="Times New Roman"/>
                <w:lang w:eastAsia="ru-RU"/>
              </w:rPr>
              <w:t>4 967 100,00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16">
              <w:rPr>
                <w:rFonts w:ascii="Times New Roman" w:eastAsia="Times New Roman" w:hAnsi="Times New Roman" w:cs="Times New Roman"/>
                <w:lang w:eastAsia="ru-RU"/>
              </w:rPr>
              <w:t>4 941 056,00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</w:tr>
      <w:tr w:rsidR="006F71FA" w:rsidRPr="00440815" w:rsidTr="00687E35">
        <w:trPr>
          <w:trHeight w:val="284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1FA" w:rsidRPr="00440815" w:rsidTr="00687E35">
        <w:trPr>
          <w:trHeight w:val="259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1FA" w:rsidRPr="00440815" w:rsidTr="00687E35">
        <w:trPr>
          <w:trHeight w:val="259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1FA" w:rsidRPr="00440815" w:rsidRDefault="006F71FA" w:rsidP="00687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7C16" w:rsidRDefault="00D57C16" w:rsidP="006F71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16" w:rsidRDefault="00D57C1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93462615"/>
    </w:p>
    <w:bookmarkEnd w:id="7"/>
    <w:p w:rsidR="00135F6B" w:rsidRDefault="00135F6B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  <w:sectPr w:rsidR="00DB405F" w:rsidSect="00C649DB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282F8C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020A0" w:rsidRPr="0001277F">
        <w:rPr>
          <w:rFonts w:ascii="Times New Roman" w:hAnsi="Times New Roman" w:cs="Times New Roman"/>
          <w:sz w:val="28"/>
          <w:szCs w:val="28"/>
        </w:rPr>
        <w:t>риложение №6</w:t>
      </w:r>
      <w:r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</w:t>
      </w:r>
    </w:p>
    <w:p w:rsidR="005D19C9" w:rsidRPr="0001277F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</w:t>
      </w:r>
    </w:p>
    <w:p w:rsidR="005D19C9" w:rsidRPr="00F509A6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282F8C" w:rsidRPr="006F71FA">
        <w:rPr>
          <w:rFonts w:ascii="Times New Roman" w:hAnsi="Times New Roman" w:cs="Times New Roman"/>
          <w:sz w:val="28"/>
          <w:szCs w:val="28"/>
        </w:rPr>
        <w:t>.03.</w:t>
      </w:r>
      <w:r w:rsidRPr="006F71FA">
        <w:rPr>
          <w:rFonts w:ascii="Times New Roman" w:hAnsi="Times New Roman" w:cs="Times New Roman"/>
          <w:sz w:val="28"/>
          <w:szCs w:val="28"/>
        </w:rPr>
        <w:t>202</w:t>
      </w:r>
      <w:r w:rsidR="006F71FA" w:rsidRPr="006F71FA">
        <w:rPr>
          <w:rFonts w:ascii="Times New Roman" w:hAnsi="Times New Roman" w:cs="Times New Roman"/>
          <w:sz w:val="28"/>
          <w:szCs w:val="28"/>
        </w:rPr>
        <w:t>5</w:t>
      </w:r>
      <w:r w:rsidRPr="006F71FA">
        <w:rPr>
          <w:rFonts w:ascii="Times New Roman" w:hAnsi="Times New Roman" w:cs="Times New Roman"/>
          <w:sz w:val="28"/>
          <w:szCs w:val="28"/>
        </w:rPr>
        <w:t xml:space="preserve"> №</w:t>
      </w:r>
      <w:r w:rsidR="00DF22AF">
        <w:rPr>
          <w:rFonts w:ascii="Times New Roman" w:hAnsi="Times New Roman" w:cs="Times New Roman"/>
          <w:sz w:val="28"/>
          <w:szCs w:val="28"/>
        </w:rPr>
        <w:t xml:space="preserve"> 72</w:t>
      </w:r>
      <w:r w:rsidR="00282F8C" w:rsidRPr="006F71FA">
        <w:rPr>
          <w:rFonts w:ascii="Times New Roman" w:hAnsi="Times New Roman" w:cs="Times New Roman"/>
          <w:sz w:val="28"/>
          <w:szCs w:val="28"/>
        </w:rPr>
        <w:t>-п</w:t>
      </w:r>
    </w:p>
    <w:p w:rsidR="005D19C9" w:rsidRPr="00F509A6" w:rsidRDefault="005D19C9" w:rsidP="005D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9C9" w:rsidRPr="00F509A6" w:rsidRDefault="005D19C9" w:rsidP="005D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9C9" w:rsidRPr="00F509A6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5D19C9" w:rsidRPr="00F509A6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BE56A1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E56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1CF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5656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5D19C9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E6365C" w:rsidRPr="006F71FA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F5656A" w:rsidRPr="006F71FA">
        <w:rPr>
          <w:rFonts w:ascii="Times New Roman" w:hAnsi="Times New Roman" w:cs="Times New Roman"/>
          <w:b/>
          <w:i/>
          <w:sz w:val="26"/>
          <w:szCs w:val="26"/>
        </w:rPr>
        <w:t>25.12.2024 №384-п</w:t>
      </w:r>
      <w:r w:rsidRPr="006F71FA">
        <w:rPr>
          <w:rFonts w:ascii="Times New Roman" w:hAnsi="Times New Roman" w:cs="Times New Roman"/>
          <w:sz w:val="26"/>
          <w:szCs w:val="26"/>
        </w:rPr>
        <w:t>)</w:t>
      </w:r>
    </w:p>
    <w:p w:rsidR="00E6365C" w:rsidRPr="00F509A6" w:rsidRDefault="00E6365C" w:rsidP="005D1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5C" w:rsidRPr="00F509A6" w:rsidRDefault="00E6365C" w:rsidP="00E6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A442285" wp14:editId="42ED00E3">
            <wp:extent cx="882650" cy="4038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6F71FA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D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81BAC">
        <w:rPr>
          <w:rFonts w:ascii="Times New Roman" w:hAnsi="Times New Roman" w:cs="Times New Roman"/>
          <w:b/>
          <w:sz w:val="28"/>
          <w:szCs w:val="28"/>
        </w:rPr>
        <w:t>11 148 336,</w:t>
      </w:r>
      <w:proofErr w:type="gramStart"/>
      <w:r w:rsidR="00181BAC">
        <w:rPr>
          <w:rFonts w:ascii="Times New Roman" w:hAnsi="Times New Roman" w:cs="Times New Roman"/>
          <w:b/>
          <w:sz w:val="28"/>
          <w:szCs w:val="28"/>
        </w:rPr>
        <w:t>48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181BAC">
        <w:rPr>
          <w:rFonts w:ascii="Times New Roman" w:hAnsi="Times New Roman" w:cs="Times New Roman"/>
          <w:b/>
          <w:sz w:val="28"/>
          <w:szCs w:val="28"/>
        </w:rPr>
        <w:t>13 245 790,</w:t>
      </w:r>
      <w:proofErr w:type="gramStart"/>
      <w:r w:rsidR="00181BAC">
        <w:rPr>
          <w:rFonts w:ascii="Times New Roman" w:hAnsi="Times New Roman" w:cs="Times New Roman"/>
          <w:b/>
          <w:sz w:val="28"/>
          <w:szCs w:val="28"/>
        </w:rPr>
        <w:t>00</w:t>
      </w:r>
      <w:r w:rsidR="0036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proofErr w:type="gramEnd"/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706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1467"/>
        <w:gridCol w:w="453"/>
      </w:tblGrid>
      <w:tr w:rsidR="00E6365C" w:rsidRPr="00F509A6" w:rsidTr="00AB43E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65C" w:rsidRPr="00F509A6" w:rsidRDefault="00181BA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11 148 336,48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367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4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75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367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75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365C" w:rsidRPr="00F509A6" w:rsidTr="00AB43E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5C" w:rsidRPr="00F509A6" w:rsidRDefault="00181BA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13 245 790,00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367D37">
        <w:rPr>
          <w:rFonts w:ascii="Times New Roman" w:hAnsi="Times New Roman" w:cs="Times New Roman"/>
          <w:b/>
          <w:sz w:val="28"/>
          <w:szCs w:val="28"/>
        </w:rPr>
        <w:t>0,</w:t>
      </w:r>
      <w:r w:rsidR="00AB43E8">
        <w:rPr>
          <w:rFonts w:ascii="Times New Roman" w:hAnsi="Times New Roman" w:cs="Times New Roman"/>
          <w:b/>
          <w:sz w:val="28"/>
          <w:szCs w:val="28"/>
        </w:rPr>
        <w:t>8</w:t>
      </w:r>
      <w:r w:rsidR="0075308D">
        <w:rPr>
          <w:rFonts w:ascii="Times New Roman" w:hAnsi="Times New Roman" w:cs="Times New Roman"/>
          <w:b/>
          <w:sz w:val="28"/>
          <w:szCs w:val="28"/>
        </w:rPr>
        <w:t>42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="00AB43E8"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365C" w:rsidRDefault="00E6365C" w:rsidP="00E6365C">
      <w:pPr>
        <w:spacing w:after="0" w:line="240" w:lineRule="auto"/>
        <w:jc w:val="center"/>
        <w:rPr>
          <w:sz w:val="28"/>
          <w:szCs w:val="28"/>
        </w:rPr>
      </w:pP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A54C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BA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индикаторов  Программы</w:t>
      </w:r>
      <w:proofErr w:type="gramEnd"/>
      <w:r w:rsidRPr="00BA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BA54C3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DAD6A46" wp14:editId="40D2CA0F">
            <wp:extent cx="1445895" cy="276225"/>
            <wp:effectExtent l="1905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4C3">
        <w:rPr>
          <w:sz w:val="26"/>
          <w:szCs w:val="26"/>
        </w:rPr>
        <w:t xml:space="preserve">,  </w:t>
      </w:r>
      <w:r w:rsidRPr="00BA54C3">
        <w:rPr>
          <w:rFonts w:ascii="Times New Roman" w:hAnsi="Times New Roman" w:cs="Times New Roman"/>
          <w:sz w:val="28"/>
          <w:szCs w:val="28"/>
        </w:rPr>
        <w:t>где: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54C3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A54C3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BA54C3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BA54C3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54C3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A54C3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E6365C" w:rsidRPr="00BA54C3" w:rsidTr="0001277F">
        <w:trPr>
          <w:jc w:val="center"/>
        </w:trPr>
        <w:tc>
          <w:tcPr>
            <w:tcW w:w="532" w:type="dxa"/>
          </w:tcPr>
          <w:p w:rsidR="00E6365C" w:rsidRPr="00BA54C3" w:rsidRDefault="00E6365C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</w:tcPr>
          <w:p w:rsidR="00E6365C" w:rsidRPr="00BA54C3" w:rsidRDefault="00E6365C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E6365C" w:rsidRPr="00BA54C3" w:rsidRDefault="00E6365C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widowControl w:val="0"/>
              <w:autoSpaceDE w:val="0"/>
              <w:autoSpaceDN w:val="0"/>
              <w:adjustRightInd w:val="0"/>
            </w:pPr>
            <w:r w:rsidRPr="00346FE4">
              <w:t xml:space="preserve">Целевой индикатор 1. </w:t>
            </w:r>
          </w:p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 xml:space="preserve">Целевой </w:t>
            </w:r>
            <w:proofErr w:type="gramStart"/>
            <w:r w:rsidRPr="00346FE4">
              <w:rPr>
                <w:rFonts w:ascii="Times New Roman" w:hAnsi="Times New Roman" w:cs="Times New Roman"/>
                <w:szCs w:val="22"/>
              </w:rPr>
              <w:t>индикатор  2</w:t>
            </w:r>
            <w:proofErr w:type="gramEnd"/>
            <w:r w:rsidRPr="00346FE4">
              <w:rPr>
                <w:rFonts w:ascii="Times New Roman" w:hAnsi="Times New Roman" w:cs="Times New Roman"/>
                <w:szCs w:val="22"/>
              </w:rPr>
              <w:t>. Уровень открытости бюджетных данных - место города Енисейска в рейтинге, составляемом министерством финансов Красноярского края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 xml:space="preserve">Целевой индикатор 3. Доля расходов на обслуживание </w:t>
            </w:r>
            <w:r w:rsidRPr="00346FE4">
              <w:rPr>
                <w:rFonts w:ascii="Times New Roman" w:hAnsi="Times New Roman" w:cs="Times New Roman"/>
                <w:szCs w:val="22"/>
              </w:rPr>
              <w:lastRenderedPageBreak/>
              <w:t>муниципального долга в общем объеме расходов бюджета города без учета субвенций из вышестоящих бюджетов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Целевой индикатор 4. 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 xml:space="preserve">Целевой индикатор </w:t>
            </w:r>
            <w:r w:rsidR="004F5C97">
              <w:rPr>
                <w:rFonts w:ascii="Times New Roman" w:hAnsi="Times New Roman" w:cs="Times New Roman"/>
              </w:rPr>
              <w:t>5</w:t>
            </w:r>
            <w:r w:rsidRPr="00346FE4">
              <w:rPr>
                <w:rFonts w:ascii="Times New Roman" w:hAnsi="Times New Roman" w:cs="Times New Roman"/>
              </w:rPr>
              <w:t xml:space="preserve">. </w:t>
            </w:r>
          </w:p>
          <w:p w:rsidR="00346FE4" w:rsidRPr="00346FE4" w:rsidRDefault="004F5C97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Объём просроченной задолженности по обслуживанию долговых обязательств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F5C97" w:rsidRPr="00BA54C3" w:rsidTr="0001277F">
        <w:trPr>
          <w:jc w:val="center"/>
        </w:trPr>
        <w:tc>
          <w:tcPr>
            <w:tcW w:w="532" w:type="dxa"/>
            <w:vAlign w:val="center"/>
          </w:tcPr>
          <w:p w:rsidR="004F5C97" w:rsidRPr="00BA54C3" w:rsidRDefault="004F5C97" w:rsidP="004F5C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58" w:type="dxa"/>
            <w:vAlign w:val="center"/>
          </w:tcPr>
          <w:p w:rsidR="004F5C97" w:rsidRPr="004F5C97" w:rsidRDefault="004F5C97" w:rsidP="004F5C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97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6. </w:t>
            </w:r>
          </w:p>
          <w:p w:rsidR="004F5C97" w:rsidRPr="004F5C97" w:rsidRDefault="004F5C97" w:rsidP="004F5C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просроченной задолженности по обслуживанию долговых обязательств</w:t>
            </w:r>
          </w:p>
        </w:tc>
        <w:tc>
          <w:tcPr>
            <w:tcW w:w="2285" w:type="dxa"/>
            <w:vAlign w:val="center"/>
          </w:tcPr>
          <w:p w:rsidR="004F5C97" w:rsidRDefault="004F5C97" w:rsidP="004F5C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4F5C97" w:rsidRPr="00BA54C3" w:rsidTr="0001277F">
        <w:trPr>
          <w:jc w:val="center"/>
        </w:trPr>
        <w:tc>
          <w:tcPr>
            <w:tcW w:w="532" w:type="dxa"/>
            <w:vAlign w:val="center"/>
          </w:tcPr>
          <w:p w:rsidR="004F5C97" w:rsidRPr="00BA54C3" w:rsidRDefault="004F5C97" w:rsidP="004F5C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58" w:type="dxa"/>
            <w:vAlign w:val="center"/>
          </w:tcPr>
          <w:p w:rsidR="004F5C97" w:rsidRPr="004F5C97" w:rsidRDefault="004F5C97" w:rsidP="004F5C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97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7. </w:t>
            </w:r>
          </w:p>
          <w:p w:rsidR="004F5C97" w:rsidRPr="004F5C97" w:rsidRDefault="004F5C97" w:rsidP="004F5C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исполненных предписаний, вынесенных по результатам проведенных контрольных мероприятий к общему количеству предписаний, вынесенных по результатам проведенных контрольных мероприятий в соответствующем году</w:t>
            </w:r>
          </w:p>
        </w:tc>
        <w:tc>
          <w:tcPr>
            <w:tcW w:w="2285" w:type="dxa"/>
            <w:vAlign w:val="center"/>
          </w:tcPr>
          <w:p w:rsidR="004F5C97" w:rsidRDefault="004F5C97" w:rsidP="004F5C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4F5C97" w:rsidRPr="00BA54C3" w:rsidTr="0001277F">
        <w:trPr>
          <w:jc w:val="center"/>
        </w:trPr>
        <w:tc>
          <w:tcPr>
            <w:tcW w:w="532" w:type="dxa"/>
            <w:vAlign w:val="center"/>
          </w:tcPr>
          <w:p w:rsidR="004F5C97" w:rsidRPr="00BA54C3" w:rsidRDefault="004F5C97" w:rsidP="004F5C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4F5C97" w:rsidRPr="00BA54C3" w:rsidRDefault="004F5C97" w:rsidP="004F5C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4F5C97" w:rsidRPr="00BA54C3" w:rsidRDefault="004F5C97" w:rsidP="004F5C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4F5C97" w:rsidRPr="00BA54C3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4F5C97" w:rsidRPr="00BA54C3" w:rsidRDefault="004F5C97" w:rsidP="004F5C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4F5C97" w:rsidRPr="00BA54C3" w:rsidRDefault="004F5C97" w:rsidP="005537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4F5C97" w:rsidRPr="00BA54C3" w:rsidRDefault="004F5C97" w:rsidP="004F5C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E6365C" w:rsidRPr="00BA54C3" w:rsidRDefault="00E6365C" w:rsidP="00E63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65C" w:rsidRDefault="00E6365C" w:rsidP="00E63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54C3">
        <w:rPr>
          <w:rFonts w:ascii="Times New Roman" w:hAnsi="Times New Roman"/>
          <w:sz w:val="26"/>
          <w:szCs w:val="26"/>
        </w:rPr>
        <w:tab/>
      </w:r>
      <w:r w:rsidRPr="00BA54C3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BA54C3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99DE666" wp14:editId="499CA44E">
            <wp:extent cx="1445895" cy="276225"/>
            <wp:effectExtent l="1905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i показателя результативности Программы за отчетный год;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i показателя результативности Программы;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143"/>
      </w:tblGrid>
      <w:tr w:rsidR="00346FE4" w:rsidRPr="00C27C65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17" w:type="dxa"/>
          </w:tcPr>
          <w:p w:rsidR="00346FE4" w:rsidRPr="00C27C65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 Программы</w:t>
            </w:r>
            <w:proofErr w:type="gramEnd"/>
          </w:p>
        </w:tc>
        <w:tc>
          <w:tcPr>
            <w:tcW w:w="2143" w:type="dxa"/>
          </w:tcPr>
          <w:p w:rsidR="00346FE4" w:rsidRPr="00C27C65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7" w:type="dxa"/>
          </w:tcPr>
          <w:p w:rsidR="00346FE4" w:rsidRPr="00346FE4" w:rsidRDefault="00346FE4" w:rsidP="0097475E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Удельный вес муниципального долга в собственных доходах бюджета города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7" w:type="dxa"/>
          </w:tcPr>
          <w:p w:rsidR="00346FE4" w:rsidRPr="00346FE4" w:rsidRDefault="00346FE4" w:rsidP="0097475E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Просроченная задолженность по долговым обязательствам города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7" w:type="dxa"/>
          </w:tcPr>
          <w:p w:rsidR="00346FE4" w:rsidRPr="00346FE4" w:rsidRDefault="00346FE4" w:rsidP="0097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6FE4">
              <w:rPr>
                <w:rFonts w:ascii="Times New Roman" w:hAnsi="Times New Roman" w:cs="Times New Roman"/>
              </w:rPr>
              <w:t>оличество публикаций на сайте города «Бюджет для граждан»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7" w:type="dxa"/>
          </w:tcPr>
          <w:p w:rsidR="00346FE4" w:rsidRPr="00346FE4" w:rsidRDefault="00346FE4" w:rsidP="0097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6FE4">
              <w:rPr>
                <w:rFonts w:ascii="Times New Roman" w:hAnsi="Times New Roman" w:cs="Times New Roman"/>
              </w:rPr>
              <w:t>оличество проведенных контрольных мероприятий;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trHeight w:val="377"/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7" w:type="dxa"/>
          </w:tcPr>
          <w:p w:rsidR="00346FE4" w:rsidRPr="00346FE4" w:rsidRDefault="00346FE4" w:rsidP="0097475E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Соотношение количества фактически проведенных контрольных мероприятий с количеством запланированных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97475E" w:rsidRDefault="0097475E" w:rsidP="00974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расходных обязательств города</w:t>
            </w:r>
          </w:p>
        </w:tc>
        <w:tc>
          <w:tcPr>
            <w:tcW w:w="2143" w:type="dxa"/>
            <w:vAlign w:val="center"/>
          </w:tcPr>
          <w:p w:rsidR="0097475E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97475E" w:rsidRDefault="0097475E" w:rsidP="00974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главных распорядителей бюджетных средств с оценкой качества финансового менеджмента с оценкой не ниже 4</w:t>
            </w:r>
          </w:p>
        </w:tc>
        <w:tc>
          <w:tcPr>
            <w:tcW w:w="2143" w:type="dxa"/>
            <w:vAlign w:val="center"/>
          </w:tcPr>
          <w:p w:rsidR="0097475E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7" w:type="dxa"/>
            <w:vAlign w:val="center"/>
          </w:tcPr>
          <w:p w:rsidR="0097475E" w:rsidRDefault="0097475E" w:rsidP="00974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города, формируемых в рамках муниципальных программ города Енисейска</w:t>
            </w:r>
          </w:p>
        </w:tc>
        <w:tc>
          <w:tcPr>
            <w:tcW w:w="2143" w:type="dxa"/>
            <w:vAlign w:val="center"/>
          </w:tcPr>
          <w:p w:rsidR="0097475E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17" w:type="dxa"/>
            <w:vAlign w:val="center"/>
          </w:tcPr>
          <w:p w:rsidR="0097475E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Бюджетным кодексом РФ требований по срокам внесения проекта бюджета города и отчёта об его исполнении в представительный орган</w:t>
            </w:r>
          </w:p>
        </w:tc>
        <w:tc>
          <w:tcPr>
            <w:tcW w:w="2143" w:type="dxa"/>
            <w:vAlign w:val="center"/>
          </w:tcPr>
          <w:p w:rsidR="0097475E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7" w:type="dxa"/>
            <w:vAlign w:val="center"/>
          </w:tcPr>
          <w:p w:rsidR="0097475E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РФ требований о составе годовой бюджетной отчётности</w:t>
            </w:r>
          </w:p>
        </w:tc>
        <w:tc>
          <w:tcPr>
            <w:tcW w:w="2143" w:type="dxa"/>
            <w:vAlign w:val="center"/>
          </w:tcPr>
          <w:p w:rsidR="0097475E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3" w:type="dxa"/>
            <w:vAlign w:val="center"/>
          </w:tcPr>
          <w:p w:rsidR="0097475E" w:rsidRPr="00DB2B4A" w:rsidRDefault="00360384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97475E" w:rsidRPr="00DB2B4A" w:rsidTr="0001277F">
        <w:trPr>
          <w:jc w:val="center"/>
        </w:trPr>
        <w:tc>
          <w:tcPr>
            <w:tcW w:w="532" w:type="dxa"/>
            <w:vAlign w:val="center"/>
          </w:tcPr>
          <w:p w:rsidR="0097475E" w:rsidRPr="00DB2B4A" w:rsidRDefault="0097475E" w:rsidP="00974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97475E" w:rsidRPr="00DB2B4A" w:rsidRDefault="0097475E" w:rsidP="00974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43" w:type="dxa"/>
            <w:vAlign w:val="center"/>
          </w:tcPr>
          <w:p w:rsidR="0097475E" w:rsidRPr="00DB2B4A" w:rsidRDefault="0097475E" w:rsidP="0097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 xml:space="preserve">ия показателей </w:t>
      </w:r>
      <w:proofErr w:type="gramStart"/>
      <w:r>
        <w:rPr>
          <w:rFonts w:ascii="Times New Roman" w:hAnsi="Times New Roman"/>
          <w:sz w:val="26"/>
          <w:szCs w:val="26"/>
        </w:rPr>
        <w:t>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19582898" wp14:editId="661A040B">
            <wp:extent cx="1882140" cy="308610"/>
            <wp:effectExtent l="1905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0.842*1,0*0,95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871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proofErr w:type="gramEnd"/>
      <w:r w:rsidR="00871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523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80</w:t>
      </w: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эффективность реализации Программы признается </w:t>
      </w:r>
      <w:r w:rsidR="00840D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СРЕДНЕЙ</w:t>
      </w:r>
      <w:r w:rsidR="000127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1277F" w:rsidRPr="00DB2B4A" w:rsidRDefault="0001277F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bookmarkStart w:id="8" w:name="_Hlk193988835"/>
      <w:r w:rsidRPr="00BA5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E6365C" w:rsidRPr="00BA54C3" w:rsidRDefault="00E6365C" w:rsidP="006F6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54C3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 w:rsidR="006F65C6">
        <w:rPr>
          <w:rFonts w:ascii="Times New Roman" w:eastAsia="Calibri" w:hAnsi="Times New Roman" w:cs="Times New Roman"/>
          <w:sz w:val="28"/>
          <w:szCs w:val="28"/>
        </w:rPr>
        <w:t>2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 w:rsidR="006F65C6">
        <w:rPr>
          <w:rFonts w:ascii="Times New Roman" w:eastAsia="Calibri" w:hAnsi="Times New Roman" w:cs="Times New Roman"/>
          <w:sz w:val="28"/>
          <w:szCs w:val="28"/>
        </w:rPr>
        <w:t>3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bookmarkEnd w:id="8"/>
    <w:p w:rsidR="00E6365C" w:rsidRPr="00BA54C3" w:rsidRDefault="00E6365C" w:rsidP="00E6365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4CD" w:rsidRPr="00E55182" w:rsidRDefault="00DC24CD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332FC3" w:rsidRPr="00E55182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32F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Приложение №</w:t>
      </w:r>
      <w:r w:rsid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ценке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7F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17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Сведения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332F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и показателей результативности за 202</w:t>
      </w:r>
      <w:r w:rsidR="00817F08">
        <w:rPr>
          <w:rFonts w:ascii="Times New Roman" w:hAnsi="Times New Roman" w:cs="Times New Roman"/>
          <w:sz w:val="28"/>
          <w:szCs w:val="28"/>
        </w:rPr>
        <w:t>4</w:t>
      </w:r>
      <w:r w:rsidRPr="00BA54C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693"/>
        <w:gridCol w:w="851"/>
        <w:gridCol w:w="1417"/>
        <w:gridCol w:w="1560"/>
        <w:gridCol w:w="1559"/>
        <w:gridCol w:w="1701"/>
        <w:gridCol w:w="1701"/>
        <w:gridCol w:w="1420"/>
        <w:gridCol w:w="1934"/>
      </w:tblGrid>
      <w:tr w:rsidR="00207CD0" w:rsidRPr="00207CD0" w:rsidTr="00ED4CC8">
        <w:tc>
          <w:tcPr>
            <w:tcW w:w="346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693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1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Вес показателя результативности</w:t>
            </w:r>
          </w:p>
        </w:tc>
        <w:tc>
          <w:tcPr>
            <w:tcW w:w="1560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6381" w:type="dxa"/>
            <w:gridSpan w:val="4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934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207CD0" w:rsidRPr="00207CD0" w:rsidTr="00ED4CC8">
        <w:tc>
          <w:tcPr>
            <w:tcW w:w="346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822" w:type="dxa"/>
            <w:gridSpan w:val="3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934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 на 1 января отчетного года (в ред. от 28.12.2023 г.)</w:t>
            </w:r>
          </w:p>
        </w:tc>
        <w:tc>
          <w:tcPr>
            <w:tcW w:w="1701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последняя редакция муниципальной программы (в ред. от 23.12.2024)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 на отчетную дату</w:t>
            </w:r>
          </w:p>
        </w:tc>
        <w:tc>
          <w:tcPr>
            <w:tcW w:w="1934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261"/>
        </w:trPr>
        <w:tc>
          <w:tcPr>
            <w:tcW w:w="346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2" w:type="dxa"/>
            <w:gridSpan w:val="8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1. </w:t>
            </w: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</w:t>
            </w:r>
            <w:proofErr w:type="gramStart"/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индикатор  2</w:t>
            </w:r>
            <w:proofErr w:type="gramEnd"/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открытости бюджетных данных - место города Енисейска в рейтинге, составляемом министерством финансов Красноярского края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рейтинг будет актуален в апреле 2025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3.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субвенций из вышестоящих бюджетов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4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5.</w:t>
            </w: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задолженности по обслуживанию долговых обязательств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6.</w:t>
            </w: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rPr>
          <w:trHeight w:val="1147"/>
        </w:trPr>
        <w:tc>
          <w:tcPr>
            <w:tcW w:w="346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7.</w:t>
            </w: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 8</w:t>
            </w: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представлений, вынесенных по результатам проведенных контрольных мероприятий – 8 исполнено в 2024 году</w:t>
            </w: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36" w:type="dxa"/>
            <w:gridSpan w:val="9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Обеспечение сбалансированности и устойчивости бюджета города Енисейска</w:t>
            </w: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результативности 1. 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Удельный вес муниципального долга в собственных доходах бюджета города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более 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более 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более 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2.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задолженность по долговым обязательствам города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3. количество публикаций на сайте города «Бюджет для граждан»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4" w:type="dxa"/>
            <w:vMerge w:val="restart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4.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контрольных мероприятий;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4" w:type="dxa"/>
            <w:vMerge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5.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количества фактически проведенных контрольных мероприятий с количеством запланированных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36" w:type="dxa"/>
            <w:gridSpan w:val="9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Обеспечение реализации муниципальной программы и прочие мероприятия.</w:t>
            </w: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результативности 1. 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 расходных обязательств города (за исключением безвозмездных поступлений);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1420" w:type="dxa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2.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главных распорядителей (распорядителей) бюджетных средств с оценкой качества финансового менеджмента с оценкой не ниже 4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по итогам 2023 года</w:t>
            </w: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3.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бюджета города, формируемых в рамках муниципальных программ города Енисейска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менее  90</w:t>
            </w:r>
            <w:proofErr w:type="gramEnd"/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менее  90</w:t>
            </w:r>
            <w:proofErr w:type="gramEnd"/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менее  90</w:t>
            </w:r>
            <w:proofErr w:type="gramEnd"/>
          </w:p>
        </w:tc>
        <w:tc>
          <w:tcPr>
            <w:tcW w:w="1420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4.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орган, ограничений по показателям бюджета города</w:t>
            </w:r>
          </w:p>
        </w:tc>
        <w:tc>
          <w:tcPr>
            <w:tcW w:w="85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ED4CC8">
        <w:tc>
          <w:tcPr>
            <w:tcW w:w="34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</w:tcPr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результативности 5.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установленных законодательством Российской Федерации требований о составе годовой бюджетной отчетности</w:t>
            </w:r>
          </w:p>
        </w:tc>
        <w:tc>
          <w:tcPr>
            <w:tcW w:w="851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17F08" w:rsidRDefault="00817F08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FC3" w:rsidRPr="005B5F1C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A54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</w:t>
      </w:r>
      <w:r w:rsidR="006F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19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1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32FC3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2FC3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Отчет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исполнителям, соисполнителям, подпрограммам и мероприятиям)</w:t>
      </w:r>
    </w:p>
    <w:p w:rsidR="00332FC3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150"/>
        <w:gridCol w:w="2551"/>
        <w:gridCol w:w="709"/>
        <w:gridCol w:w="709"/>
        <w:gridCol w:w="1134"/>
        <w:gridCol w:w="709"/>
        <w:gridCol w:w="1559"/>
        <w:gridCol w:w="1701"/>
        <w:gridCol w:w="1701"/>
        <w:gridCol w:w="1701"/>
      </w:tblGrid>
      <w:tr w:rsidR="00B86A13" w:rsidRPr="00B86A13" w:rsidTr="00ED4CC8">
        <w:tc>
          <w:tcPr>
            <w:tcW w:w="464" w:type="dxa"/>
            <w:vMerge w:val="restart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150" w:type="dxa"/>
            <w:vMerge w:val="restart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551" w:type="dxa"/>
            <w:vMerge w:val="restart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Бюджетные ассигнования, годы</w:t>
            </w:r>
          </w:p>
        </w:tc>
      </w:tr>
      <w:tr w:rsidR="00B86A13" w:rsidRPr="00B86A13" w:rsidTr="00ED4CC8">
        <w:trPr>
          <w:trHeight w:val="616"/>
        </w:trPr>
        <w:tc>
          <w:tcPr>
            <w:tcW w:w="464" w:type="dxa"/>
            <w:vMerge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 на 1 января отчетного года (в ред. от 28.12.2023 г.)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последняя редакция муниципальной программы (в ред. от </w:t>
            </w:r>
            <w:proofErr w:type="gram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23.12.2024 )</w:t>
            </w:r>
            <w:proofErr w:type="gramEnd"/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кассовое исполнение (факт)</w:t>
            </w:r>
          </w:p>
        </w:tc>
      </w:tr>
      <w:tr w:rsidR="00B86A13" w:rsidRPr="00B86A13" w:rsidTr="00ED4CC8">
        <w:trPr>
          <w:trHeight w:val="119"/>
        </w:trPr>
        <w:tc>
          <w:tcPr>
            <w:tcW w:w="464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0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         2</w:t>
            </w:r>
          </w:p>
        </w:tc>
        <w:tc>
          <w:tcPr>
            <w:tcW w:w="709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B86A13" w:rsidRPr="00B86A13" w:rsidTr="00ED4CC8">
        <w:tc>
          <w:tcPr>
            <w:tcW w:w="464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150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</w:t>
            </w: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tabs>
                <w:tab w:val="left" w:pos="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0х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4"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12 686 600,0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11 148 336,48</w:t>
            </w:r>
          </w:p>
        </w:tc>
      </w:tr>
      <w:tr w:rsidR="00B86A13" w:rsidRPr="00B86A13" w:rsidTr="00ED4CC8">
        <w:tc>
          <w:tcPr>
            <w:tcW w:w="464" w:type="dxa"/>
            <w:vMerge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0х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12 686 600,0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11 148 336,48</w:t>
            </w:r>
          </w:p>
        </w:tc>
      </w:tr>
      <w:tr w:rsidR="00B86A13" w:rsidRPr="00B86A13" w:rsidTr="00ED4CC8">
        <w:trPr>
          <w:trHeight w:val="143"/>
        </w:trPr>
        <w:tc>
          <w:tcPr>
            <w:tcW w:w="464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2150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Подпрограмма 1 «Обеспечение сбалансированности и устойчивости бюджета города Енисейска»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01301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135 000,0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6A13" w:rsidRPr="00B86A13" w:rsidTr="00ED4CC8">
        <w:trPr>
          <w:trHeight w:val="419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01301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х700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135 000,0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6A13" w:rsidRPr="00B86A13" w:rsidTr="00ED4CC8">
        <w:trPr>
          <w:trHeight w:val="20"/>
        </w:trPr>
        <w:tc>
          <w:tcPr>
            <w:tcW w:w="464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0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1.1</w:t>
            </w: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«Управление муниципальным долгом города Енисейска»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01301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х730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135 000,0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6A13" w:rsidRPr="00B86A13" w:rsidTr="00ED4CC8">
        <w:trPr>
          <w:trHeight w:val="310"/>
        </w:trPr>
        <w:tc>
          <w:tcPr>
            <w:tcW w:w="464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50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1.2 «Осуществление информационного сопровождения бюджетного процесса города»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0х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6A13" w:rsidRPr="00B86A13" w:rsidTr="00ED4CC8">
        <w:trPr>
          <w:trHeight w:val="345"/>
        </w:trPr>
        <w:tc>
          <w:tcPr>
            <w:tcW w:w="464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0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1.3</w:t>
            </w: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«Осуществление муниципального финансового контроля в финансово-бюджетной сфере города»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0х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6A13" w:rsidRPr="00B86A13" w:rsidTr="00ED4CC8">
        <w:trPr>
          <w:trHeight w:val="458"/>
        </w:trPr>
        <w:tc>
          <w:tcPr>
            <w:tcW w:w="464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150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Подпрограмма 2 Обеспечение реализации муниципальной программы и прочие мероприятия.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12 551 600,0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11 148 336,48</w:t>
            </w:r>
          </w:p>
        </w:tc>
      </w:tr>
      <w:tr w:rsidR="00B86A13" w:rsidRPr="00B86A13" w:rsidTr="00ED4CC8">
        <w:trPr>
          <w:trHeight w:val="419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1х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12 551 600,0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11 148 336,48</w:t>
            </w:r>
          </w:p>
        </w:tc>
      </w:tr>
      <w:tr w:rsidR="00B86A13" w:rsidRPr="00B86A13" w:rsidTr="00ED4CC8">
        <w:trPr>
          <w:trHeight w:val="299"/>
        </w:trPr>
        <w:tc>
          <w:tcPr>
            <w:tcW w:w="464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 4</w:t>
            </w:r>
          </w:p>
        </w:tc>
        <w:tc>
          <w:tcPr>
            <w:tcW w:w="2150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2.1</w:t>
            </w: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«Руководство и управление в сфере установленных функций»</w:t>
            </w:r>
          </w:p>
        </w:tc>
        <w:tc>
          <w:tcPr>
            <w:tcW w:w="255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Pr="00B86A1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12 551 600,0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11 148 336,48</w:t>
            </w:r>
          </w:p>
        </w:tc>
      </w:tr>
      <w:tr w:rsidR="00B86A13" w:rsidRPr="00B86A13" w:rsidTr="00ED4CC8">
        <w:trPr>
          <w:trHeight w:val="525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0019</w:t>
            </w:r>
          </w:p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831 100,0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831 100,0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831 100,0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791 949,18</w:t>
            </w:r>
          </w:p>
        </w:tc>
      </w:tr>
      <w:tr w:rsidR="00B86A13" w:rsidRPr="00B86A13" w:rsidTr="00ED4CC8">
        <w:trPr>
          <w:trHeight w:val="210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569 500,0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569 500,0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569 500,0</w:t>
            </w:r>
          </w:p>
        </w:tc>
      </w:tr>
      <w:tr w:rsidR="00B86A13" w:rsidRPr="00B86A13" w:rsidTr="00ED4CC8">
        <w:trPr>
          <w:trHeight w:val="360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10 604 500,0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10 504 500,0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10 504 500,0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8 773 570,56</w:t>
            </w:r>
          </w:p>
        </w:tc>
      </w:tr>
      <w:tr w:rsidR="00B86A13" w:rsidRPr="00B86A13" w:rsidTr="00ED4CC8">
        <w:trPr>
          <w:trHeight w:val="375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1 096 000,0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1 307 190,0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1 307 190,0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981 316,74</w:t>
            </w:r>
          </w:p>
        </w:tc>
      </w:tr>
      <w:tr w:rsidR="00B86A13" w:rsidRPr="00B86A13" w:rsidTr="00ED4CC8">
        <w:trPr>
          <w:trHeight w:val="375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1559" w:type="dxa"/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18000,0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26 000,0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26 000,0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26 000,0</w:t>
            </w:r>
          </w:p>
        </w:tc>
      </w:tr>
      <w:tr w:rsidR="00B86A13" w:rsidRPr="00B86A13" w:rsidTr="00ED4CC8">
        <w:trPr>
          <w:trHeight w:val="360"/>
        </w:trPr>
        <w:tc>
          <w:tcPr>
            <w:tcW w:w="464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50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7 500,0</w:t>
            </w:r>
          </w:p>
        </w:tc>
        <w:tc>
          <w:tcPr>
            <w:tcW w:w="1701" w:type="dxa"/>
          </w:tcPr>
          <w:p w:rsidR="00B86A13" w:rsidRPr="00B86A13" w:rsidRDefault="00B86A13" w:rsidP="00B86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7 500,0</w:t>
            </w:r>
          </w:p>
        </w:tc>
        <w:tc>
          <w:tcPr>
            <w:tcW w:w="1701" w:type="dxa"/>
            <w:vAlign w:val="center"/>
          </w:tcPr>
          <w:p w:rsidR="00B86A13" w:rsidRPr="00B86A13" w:rsidRDefault="00B86A13" w:rsidP="00B8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6 000,0</w:t>
            </w:r>
          </w:p>
        </w:tc>
      </w:tr>
    </w:tbl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86A13" w:rsidRDefault="00B86A1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BA54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9" w:name="P1640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E7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86A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3B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32FC3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2FC3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2FC3" w:rsidRPr="00BA54C3" w:rsidRDefault="00332FC3" w:rsidP="00207C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Отчет</w:t>
      </w:r>
    </w:p>
    <w:p w:rsidR="00332FC3" w:rsidRPr="00BA54C3" w:rsidRDefault="00332FC3" w:rsidP="00207C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332FC3" w:rsidRPr="00BA54C3" w:rsidRDefault="00332FC3" w:rsidP="00207C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332FC3" w:rsidRPr="003B5795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332FC3" w:rsidRDefault="00332FC3" w:rsidP="00332F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W w:w="152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3456"/>
        <w:gridCol w:w="1524"/>
        <w:gridCol w:w="1408"/>
        <w:gridCol w:w="1594"/>
        <w:gridCol w:w="1289"/>
        <w:gridCol w:w="1715"/>
        <w:gridCol w:w="1715"/>
        <w:gridCol w:w="2193"/>
      </w:tblGrid>
      <w:tr w:rsidR="00207CD0" w:rsidRPr="00207CD0" w:rsidTr="0039586F">
        <w:trPr>
          <w:trHeight w:val="173"/>
        </w:trPr>
        <w:tc>
          <w:tcPr>
            <w:tcW w:w="405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456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Источники финансирования</w:t>
            </w:r>
          </w:p>
        </w:tc>
        <w:tc>
          <w:tcPr>
            <w:tcW w:w="5815" w:type="dxa"/>
            <w:gridSpan w:val="4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715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Отклонение от плана, тыс. руб.</w:t>
            </w:r>
          </w:p>
        </w:tc>
        <w:tc>
          <w:tcPr>
            <w:tcW w:w="1715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Процент исполнения от плана, %</w:t>
            </w:r>
          </w:p>
        </w:tc>
        <w:tc>
          <w:tcPr>
            <w:tcW w:w="2193" w:type="dxa"/>
            <w:vMerge w:val="restart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Причины неисполнения</w:t>
            </w:r>
          </w:p>
        </w:tc>
      </w:tr>
      <w:tr w:rsidR="00207CD0" w:rsidRPr="00207CD0" w:rsidTr="0039586F">
        <w:trPr>
          <w:trHeight w:val="237"/>
        </w:trPr>
        <w:tc>
          <w:tcPr>
            <w:tcW w:w="40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5" w:type="dxa"/>
            <w:gridSpan w:val="4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71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629"/>
        </w:trPr>
        <w:tc>
          <w:tcPr>
            <w:tcW w:w="40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 на 1 января отчетного года (в ред. от 28.12.2023)</w:t>
            </w:r>
          </w:p>
        </w:tc>
        <w:tc>
          <w:tcPr>
            <w:tcW w:w="1408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последняя редакция муниципальной программы (в ред. от 23.12.2024)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71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vMerge/>
            <w:vAlign w:val="center"/>
          </w:tcPr>
          <w:p w:rsidR="00207CD0" w:rsidRPr="00207CD0" w:rsidRDefault="00207CD0" w:rsidP="002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162"/>
        </w:trPr>
        <w:tc>
          <w:tcPr>
            <w:tcW w:w="40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6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2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6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7 = 6 - 5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8 = 6 / 5</w:t>
            </w:r>
          </w:p>
        </w:tc>
        <w:tc>
          <w:tcPr>
            <w:tcW w:w="2193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9</w:t>
            </w:r>
          </w:p>
        </w:tc>
      </w:tr>
      <w:tr w:rsidR="00207CD0" w:rsidRPr="00207CD0" w:rsidTr="0039586F">
        <w:trPr>
          <w:trHeight w:val="228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1</w:t>
            </w:r>
          </w:p>
          <w:p w:rsidR="00207CD0" w:rsidRPr="00207CD0" w:rsidRDefault="00207CD0" w:rsidP="002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Всего по программе «Управление муниципальными финансами»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12 686 600,0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11 148 336,48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2 097 453,52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невостребованные бюджетные ассигнования</w:t>
            </w:r>
          </w:p>
        </w:tc>
      </w:tr>
      <w:tr w:rsidR="00207CD0" w:rsidRPr="00207CD0" w:rsidTr="0039586F">
        <w:trPr>
          <w:trHeight w:val="213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источникам финансирования:</w:t>
            </w:r>
          </w:p>
        </w:tc>
        <w:tc>
          <w:tcPr>
            <w:tcW w:w="5815" w:type="dxa"/>
            <w:gridSpan w:val="4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219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 Бюджет города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12 686 600,0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11 148 336,48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2 097 453,52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117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 Краевой бюджет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337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Подпрограмма 1 «Обеспечение реализации муниципальной программы и прочие мероприятия», всего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135 000,0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118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источникам финансирования:</w:t>
            </w:r>
          </w:p>
        </w:tc>
        <w:tc>
          <w:tcPr>
            <w:tcW w:w="152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109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 Бюджет города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135 000,0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118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 Краевой бюджет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337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Подпрограмма 2 «Обеспечение реализации муниципальной программы и прочие мероприятия», всего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12 551 600,0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13 245 790,0 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13 245 790,0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11 148 336,48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2 097 453,52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невостребованные бюджетные ассигнования</w:t>
            </w:r>
          </w:p>
        </w:tc>
      </w:tr>
      <w:tr w:rsidR="00207CD0" w:rsidRPr="00207CD0" w:rsidTr="0039586F">
        <w:trPr>
          <w:trHeight w:val="109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источникам финансирования:</w:t>
            </w:r>
          </w:p>
        </w:tc>
        <w:tc>
          <w:tcPr>
            <w:tcW w:w="152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87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 Бюджет города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12 551 600,0</w:t>
            </w: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12 676 290,0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12 676 290,0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10 578 836,48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2 097 453,52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7CD0" w:rsidRPr="00207CD0" w:rsidTr="0039586F">
        <w:trPr>
          <w:trHeight w:val="87"/>
        </w:trPr>
        <w:tc>
          <w:tcPr>
            <w:tcW w:w="405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6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 Краевой бюджет</w:t>
            </w:r>
          </w:p>
        </w:tc>
        <w:tc>
          <w:tcPr>
            <w:tcW w:w="152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569 500,0</w:t>
            </w:r>
          </w:p>
        </w:tc>
        <w:tc>
          <w:tcPr>
            <w:tcW w:w="1594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569 500,0</w:t>
            </w:r>
          </w:p>
        </w:tc>
        <w:tc>
          <w:tcPr>
            <w:tcW w:w="1288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569 500,0</w:t>
            </w: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07CD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100</w:t>
            </w:r>
          </w:p>
        </w:tc>
        <w:tc>
          <w:tcPr>
            <w:tcW w:w="2193" w:type="dxa"/>
          </w:tcPr>
          <w:p w:rsidR="00207CD0" w:rsidRPr="00207CD0" w:rsidRDefault="00207CD0" w:rsidP="0020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07CD0" w:rsidRDefault="00207CD0" w:rsidP="00207CD0">
      <w:pPr>
        <w:pStyle w:val="ConsPlusNormal"/>
        <w:tabs>
          <w:tab w:val="left" w:pos="480"/>
        </w:tabs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207CD0" w:rsidRPr="003B5795" w:rsidRDefault="00207CD0" w:rsidP="00332FC3">
      <w:pPr>
        <w:pStyle w:val="ConsPlusNormal"/>
        <w:jc w:val="right"/>
        <w:rPr>
          <w:rFonts w:ascii="Times New Roman" w:hAnsi="Times New Roman" w:cs="Times New Roman"/>
        </w:rPr>
      </w:pPr>
    </w:p>
    <w:p w:rsidR="00332FC3" w:rsidRPr="0067007E" w:rsidRDefault="00332FC3" w:rsidP="00332FC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2FC3" w:rsidRPr="00992A9D" w:rsidRDefault="00332FC3" w:rsidP="00332FC3">
      <w:pPr>
        <w:widowControl w:val="0"/>
        <w:autoSpaceDE w:val="0"/>
        <w:autoSpaceDN w:val="0"/>
        <w:jc w:val="both"/>
      </w:pPr>
    </w:p>
    <w:p w:rsidR="00332FC3" w:rsidRDefault="00332FC3" w:rsidP="00332FC3">
      <w:pPr>
        <w:widowControl w:val="0"/>
        <w:autoSpaceDE w:val="0"/>
        <w:autoSpaceDN w:val="0"/>
        <w:jc w:val="both"/>
      </w:pPr>
      <w:bookmarkStart w:id="10" w:name="P2010"/>
      <w:bookmarkEnd w:id="10"/>
    </w:p>
    <w:p w:rsidR="00BA54C3" w:rsidRPr="00992A9D" w:rsidRDefault="00BA54C3" w:rsidP="00332FC3">
      <w:pPr>
        <w:widowControl w:val="0"/>
        <w:autoSpaceDE w:val="0"/>
        <w:autoSpaceDN w:val="0"/>
        <w:jc w:val="both"/>
        <w:rPr>
          <w:szCs w:val="20"/>
        </w:rPr>
      </w:pPr>
    </w:p>
    <w:p w:rsidR="00332FC3" w:rsidRDefault="00332FC3" w:rsidP="00E636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332FC3" w:rsidSect="00BA54C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A34866" w:rsidRPr="0001277F" w:rsidRDefault="000020A0" w:rsidP="00A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  <w:r w:rsidR="00A34866"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администрации города Енисейска</w:t>
      </w:r>
    </w:p>
    <w:p w:rsidR="00A34866" w:rsidRPr="00F509A6" w:rsidRDefault="00A34866" w:rsidP="00A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0538A9">
        <w:rPr>
          <w:rFonts w:ascii="Times New Roman" w:hAnsi="Times New Roman" w:cs="Times New Roman"/>
          <w:sz w:val="28"/>
          <w:szCs w:val="28"/>
        </w:rPr>
        <w:t>.03.</w:t>
      </w:r>
      <w:r w:rsidRPr="0001277F">
        <w:rPr>
          <w:rFonts w:ascii="Times New Roman" w:hAnsi="Times New Roman" w:cs="Times New Roman"/>
          <w:sz w:val="28"/>
          <w:szCs w:val="28"/>
        </w:rPr>
        <w:t>202</w:t>
      </w:r>
      <w:r w:rsidR="00E73B24">
        <w:rPr>
          <w:rFonts w:ascii="Times New Roman" w:hAnsi="Times New Roman" w:cs="Times New Roman"/>
          <w:sz w:val="28"/>
          <w:szCs w:val="28"/>
        </w:rPr>
        <w:t>5</w:t>
      </w:r>
      <w:r w:rsidRPr="0001277F">
        <w:rPr>
          <w:rFonts w:ascii="Times New Roman" w:hAnsi="Times New Roman" w:cs="Times New Roman"/>
          <w:sz w:val="28"/>
          <w:szCs w:val="28"/>
        </w:rPr>
        <w:t xml:space="preserve"> №</w:t>
      </w:r>
      <w:r w:rsidR="003D2A64">
        <w:rPr>
          <w:rFonts w:ascii="Times New Roman" w:hAnsi="Times New Roman" w:cs="Times New Roman"/>
          <w:sz w:val="28"/>
          <w:szCs w:val="28"/>
        </w:rPr>
        <w:t xml:space="preserve"> </w:t>
      </w:r>
      <w:r w:rsidR="00DF22AF">
        <w:rPr>
          <w:rFonts w:ascii="Times New Roman" w:hAnsi="Times New Roman" w:cs="Times New Roman"/>
          <w:sz w:val="28"/>
          <w:szCs w:val="28"/>
        </w:rPr>
        <w:t>72</w:t>
      </w:r>
      <w:r w:rsidR="003D2A64">
        <w:rPr>
          <w:rFonts w:ascii="Times New Roman" w:hAnsi="Times New Roman" w:cs="Times New Roman"/>
          <w:sz w:val="28"/>
          <w:szCs w:val="28"/>
        </w:rPr>
        <w:t>-п</w:t>
      </w: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032534" w:rsidRPr="00032534">
        <w:rPr>
          <w:rFonts w:ascii="Times New Roman" w:hAnsi="Times New Roman" w:cs="Times New Roman"/>
          <w:b/>
          <w:sz w:val="28"/>
          <w:szCs w:val="28"/>
        </w:rPr>
        <w:t>Молодежь г. Енисейска в XXI веке, 202</w:t>
      </w:r>
      <w:r w:rsidR="00236391">
        <w:rPr>
          <w:rFonts w:ascii="Times New Roman" w:hAnsi="Times New Roman" w:cs="Times New Roman"/>
          <w:b/>
          <w:sz w:val="28"/>
          <w:szCs w:val="28"/>
        </w:rPr>
        <w:t>4</w:t>
      </w:r>
      <w:r w:rsidR="00032534" w:rsidRPr="00032534">
        <w:rPr>
          <w:rFonts w:ascii="Times New Roman" w:hAnsi="Times New Roman" w:cs="Times New Roman"/>
          <w:b/>
          <w:sz w:val="28"/>
          <w:szCs w:val="28"/>
        </w:rPr>
        <w:t>-202</w:t>
      </w:r>
      <w:r w:rsidR="00236391">
        <w:rPr>
          <w:rFonts w:ascii="Times New Roman" w:hAnsi="Times New Roman" w:cs="Times New Roman"/>
          <w:b/>
          <w:sz w:val="28"/>
          <w:szCs w:val="28"/>
        </w:rPr>
        <w:t>6</w:t>
      </w:r>
      <w:r w:rsidR="00032534" w:rsidRPr="0003253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A3486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AD7DD2" w:rsidRPr="00E73B24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1B0141" w:rsidRPr="00E73B24">
        <w:rPr>
          <w:rFonts w:ascii="Times New Roman" w:hAnsi="Times New Roman" w:cs="Times New Roman"/>
          <w:b/>
          <w:i/>
          <w:sz w:val="26"/>
          <w:szCs w:val="26"/>
        </w:rPr>
        <w:t>28.12.2024 №</w:t>
      </w:r>
      <w:r w:rsidR="009D1E30" w:rsidRPr="00E73B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B0141" w:rsidRPr="00E73B24">
        <w:rPr>
          <w:rFonts w:ascii="Times New Roman" w:hAnsi="Times New Roman" w:cs="Times New Roman"/>
          <w:b/>
          <w:i/>
          <w:sz w:val="26"/>
          <w:szCs w:val="26"/>
        </w:rPr>
        <w:t>420-п</w:t>
      </w:r>
      <w:r w:rsidRPr="00E73B24">
        <w:rPr>
          <w:rFonts w:ascii="Times New Roman" w:hAnsi="Times New Roman" w:cs="Times New Roman"/>
          <w:sz w:val="26"/>
          <w:szCs w:val="26"/>
        </w:rPr>
        <w:t>)</w:t>
      </w: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</w:t>
      </w:r>
      <w:r w:rsidR="0022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95-п рассчитывается по формуле:</w:t>
      </w:r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3260AE8A" wp14:editId="4214BD13">
            <wp:extent cx="882650" cy="4038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986D69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AD7DD2">
        <w:rPr>
          <w:rFonts w:ascii="Times New Roman" w:hAnsi="Times New Roman" w:cs="Times New Roman"/>
          <w:b/>
          <w:sz w:val="28"/>
          <w:szCs w:val="28"/>
        </w:rPr>
        <w:t>– 8 289 200,</w:t>
      </w:r>
      <w:proofErr w:type="gramStart"/>
      <w:r w:rsidR="00AD7DD2">
        <w:rPr>
          <w:rFonts w:ascii="Times New Roman" w:hAnsi="Times New Roman" w:cs="Times New Roman"/>
          <w:b/>
          <w:sz w:val="28"/>
          <w:szCs w:val="28"/>
        </w:rPr>
        <w:t>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AD7DD2">
        <w:rPr>
          <w:rFonts w:ascii="Times New Roman" w:hAnsi="Times New Roman" w:cs="Times New Roman"/>
          <w:b/>
          <w:sz w:val="28"/>
          <w:szCs w:val="28"/>
        </w:rPr>
        <w:t>8 420 200,</w:t>
      </w:r>
      <w:proofErr w:type="gramStart"/>
      <w:r w:rsidR="00AD7DD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proofErr w:type="gramEnd"/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1275"/>
        <w:gridCol w:w="645"/>
      </w:tblGrid>
      <w:tr w:rsidR="00A34866" w:rsidRPr="00F509A6" w:rsidTr="004F714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866" w:rsidRPr="00F509A6" w:rsidRDefault="004F7145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7145">
              <w:rPr>
                <w:rFonts w:ascii="Times New Roman" w:hAnsi="Times New Roman" w:cs="Times New Roman"/>
                <w:b/>
                <w:sz w:val="28"/>
                <w:szCs w:val="28"/>
              </w:rPr>
              <w:t>8 815 280,79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AD7D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4F7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4F7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34866" w:rsidRPr="00F509A6" w:rsidTr="004F7145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6" w:rsidRPr="00F509A6" w:rsidRDefault="004F7145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7145">
              <w:rPr>
                <w:rFonts w:ascii="Times New Roman" w:hAnsi="Times New Roman" w:cs="Times New Roman"/>
                <w:b/>
                <w:sz w:val="28"/>
                <w:szCs w:val="28"/>
              </w:rPr>
              <w:t>9 194 502,79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AD7DD2">
        <w:rPr>
          <w:rFonts w:ascii="Times New Roman" w:hAnsi="Times New Roman" w:cs="Times New Roman"/>
          <w:b/>
          <w:sz w:val="28"/>
          <w:szCs w:val="28"/>
        </w:rPr>
        <w:t>0,9</w:t>
      </w:r>
      <w:r w:rsidR="004F7145">
        <w:rPr>
          <w:rFonts w:ascii="Times New Roman" w:hAnsi="Times New Roman" w:cs="Times New Roman"/>
          <w:b/>
          <w:sz w:val="28"/>
          <w:szCs w:val="28"/>
        </w:rPr>
        <w:t>588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A34866" w:rsidRDefault="00A34866" w:rsidP="00A34866">
      <w:pPr>
        <w:spacing w:after="0" w:line="240" w:lineRule="auto"/>
        <w:jc w:val="center"/>
        <w:rPr>
          <w:sz w:val="28"/>
          <w:szCs w:val="28"/>
        </w:rPr>
      </w:pPr>
    </w:p>
    <w:p w:rsidR="00A34866" w:rsidRPr="00EE7354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73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индикаторов </w:t>
      </w:r>
      <w:r w:rsidR="00D8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E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EE7354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0A64CAF" wp14:editId="76D893B0">
            <wp:extent cx="1445895" cy="276225"/>
            <wp:effectExtent l="1905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54">
        <w:rPr>
          <w:sz w:val="26"/>
          <w:szCs w:val="26"/>
        </w:rPr>
        <w:t xml:space="preserve">,  </w:t>
      </w:r>
      <w:r w:rsidRPr="00EE7354">
        <w:rPr>
          <w:rFonts w:ascii="Times New Roman" w:hAnsi="Times New Roman" w:cs="Times New Roman"/>
          <w:sz w:val="28"/>
          <w:szCs w:val="28"/>
        </w:rPr>
        <w:t>где: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354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EE7354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EE7354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EE7354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354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EE7354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EE7354" w:rsidRPr="00EE7354" w:rsidRDefault="00EE7354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000"/>
        <w:gridCol w:w="2143"/>
      </w:tblGrid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E7354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7000" w:type="dxa"/>
          </w:tcPr>
          <w:p w:rsidR="00EE7354" w:rsidRPr="00E5088B" w:rsidRDefault="00EE7354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</w:t>
            </w:r>
            <w:r w:rsidR="00D82E0B"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43" w:type="dxa"/>
          </w:tcPr>
          <w:p w:rsidR="00EE7354" w:rsidRPr="00E5088B" w:rsidRDefault="00EE7354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0" w:type="dxa"/>
          </w:tcPr>
          <w:p w:rsidR="00EE7354" w:rsidRPr="008356D3" w:rsidRDefault="00D82E0B" w:rsidP="003B45C6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молодежи вовлеченной в мероприятия творческой направленности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3B45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D2F6E" w:rsidRPr="009C7344" w:rsidTr="008356D3">
        <w:trPr>
          <w:jc w:val="center"/>
        </w:trPr>
        <w:tc>
          <w:tcPr>
            <w:tcW w:w="532" w:type="dxa"/>
          </w:tcPr>
          <w:p w:rsidR="00DD2F6E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0" w:type="dxa"/>
          </w:tcPr>
          <w:p w:rsidR="00DD2F6E" w:rsidRPr="008356D3" w:rsidRDefault="00D82E0B" w:rsidP="003B45C6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молодежи вовлеченной в мероприятия патриотической направленности</w:t>
            </w:r>
          </w:p>
        </w:tc>
        <w:tc>
          <w:tcPr>
            <w:tcW w:w="2143" w:type="dxa"/>
            <w:vAlign w:val="center"/>
          </w:tcPr>
          <w:p w:rsidR="00DD2F6E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3B45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0" w:type="dxa"/>
          </w:tcPr>
          <w:p w:rsidR="00EE7354" w:rsidRPr="008356D3" w:rsidRDefault="00D82E0B" w:rsidP="003B45C6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несовершеннолетних, трудоустроенных в муниципальный отряд «Забота»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  <w:vAlign w:val="center"/>
          </w:tcPr>
          <w:p w:rsidR="00EE7354" w:rsidRPr="00D82E0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0" w:type="dxa"/>
            <w:vAlign w:val="center"/>
          </w:tcPr>
          <w:p w:rsidR="00EE7354" w:rsidRPr="008356D3" w:rsidRDefault="00D82E0B" w:rsidP="003B45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молодежи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вовлеченной в мероприятия по пропаганде здорового образа жизни </w:t>
            </w: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="00E5088B"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популяризации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 активных форм досуга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82E0B" w:rsidRPr="009C7344" w:rsidTr="008356D3">
        <w:trPr>
          <w:jc w:val="center"/>
        </w:trPr>
        <w:tc>
          <w:tcPr>
            <w:tcW w:w="532" w:type="dxa"/>
            <w:vAlign w:val="center"/>
          </w:tcPr>
          <w:p w:rsidR="00D82E0B" w:rsidRPr="00D82E0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000" w:type="dxa"/>
            <w:vAlign w:val="center"/>
          </w:tcPr>
          <w:p w:rsidR="00D82E0B" w:rsidRPr="008356D3" w:rsidRDefault="00D82E0B" w:rsidP="003B45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специалистов учреждений отрасли «молодежная политика», повысивших квалификацию</w:t>
            </w:r>
          </w:p>
        </w:tc>
        <w:tc>
          <w:tcPr>
            <w:tcW w:w="2143" w:type="dxa"/>
            <w:vAlign w:val="center"/>
          </w:tcPr>
          <w:p w:rsidR="00D82E0B" w:rsidRPr="008356D3" w:rsidRDefault="00E8619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8342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8619B" w:rsidRPr="009C7344" w:rsidTr="008356D3">
        <w:trPr>
          <w:jc w:val="center"/>
        </w:trPr>
        <w:tc>
          <w:tcPr>
            <w:tcW w:w="532" w:type="dxa"/>
            <w:vAlign w:val="center"/>
          </w:tcPr>
          <w:p w:rsidR="00E8619B" w:rsidRPr="00E8619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0" w:type="dxa"/>
            <w:vAlign w:val="center"/>
          </w:tcPr>
          <w:p w:rsidR="00E8619B" w:rsidRPr="00E5088B" w:rsidRDefault="00E8619B" w:rsidP="009E58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3" w:type="dxa"/>
            <w:vAlign w:val="center"/>
          </w:tcPr>
          <w:p w:rsidR="00E8619B" w:rsidRPr="00E5088B" w:rsidRDefault="002E38C7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3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E7354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EE7354" w:rsidRPr="00D82E0B" w:rsidRDefault="00EE7354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0" w:type="dxa"/>
            <w:vAlign w:val="center"/>
          </w:tcPr>
          <w:p w:rsidR="00EE7354" w:rsidRPr="00D82E0B" w:rsidRDefault="00EE7354" w:rsidP="003B4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43" w:type="dxa"/>
            <w:vAlign w:val="center"/>
          </w:tcPr>
          <w:p w:rsidR="00EE7354" w:rsidRPr="00D82E0B" w:rsidRDefault="002E38C7" w:rsidP="009E5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834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E7354" w:rsidRPr="00367D37" w:rsidRDefault="00EE7354" w:rsidP="00EE735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2F6E">
        <w:rPr>
          <w:rFonts w:ascii="Times New Roman" w:hAnsi="Times New Roman"/>
          <w:sz w:val="26"/>
          <w:szCs w:val="26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 критерию</w:t>
      </w:r>
      <w:r w:rsidR="002E38C7">
        <w:rPr>
          <w:rFonts w:ascii="Times New Roman" w:hAnsi="Times New Roman"/>
          <w:sz w:val="28"/>
          <w:szCs w:val="28"/>
        </w:rPr>
        <w:t xml:space="preserve"> «Степень достижения </w:t>
      </w:r>
      <w:r w:rsidRPr="00DD2F6E">
        <w:rPr>
          <w:rFonts w:ascii="Times New Roman" w:hAnsi="Times New Roman"/>
          <w:sz w:val="28"/>
          <w:szCs w:val="28"/>
        </w:rPr>
        <w:t xml:space="preserve">целевых </w:t>
      </w:r>
      <w:proofErr w:type="gramStart"/>
      <w:r w:rsidRPr="00DD2F6E">
        <w:rPr>
          <w:rFonts w:ascii="Times New Roman" w:hAnsi="Times New Roman"/>
          <w:sz w:val="28"/>
          <w:szCs w:val="28"/>
        </w:rPr>
        <w:t>индикаторо</w:t>
      </w:r>
      <w:r w:rsidR="002E38C7"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DD2F6E">
        <w:rPr>
          <w:rFonts w:ascii="Times New Roman" w:hAnsi="Times New Roman"/>
          <w:sz w:val="28"/>
          <w:szCs w:val="28"/>
        </w:rPr>
        <w:t xml:space="preserve">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2E38C7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2E38C7" w:rsidRPr="00EE7354" w:rsidRDefault="002E38C7" w:rsidP="002E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EE73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достижения показателей результативности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EE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EE7354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6DA6B707" wp14:editId="2FC87D8E">
            <wp:extent cx="1445895" cy="276225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54">
        <w:rPr>
          <w:sz w:val="26"/>
          <w:szCs w:val="26"/>
        </w:rPr>
        <w:t xml:space="preserve">,  </w:t>
      </w:r>
      <w:r w:rsidRPr="00EE7354">
        <w:rPr>
          <w:rFonts w:ascii="Times New Roman" w:hAnsi="Times New Roman" w:cs="Times New Roman"/>
          <w:sz w:val="28"/>
          <w:szCs w:val="28"/>
        </w:rPr>
        <w:t>где: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354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EE7354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EE7354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EE7354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354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EE7354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717" w:type="dxa"/>
          </w:tcPr>
          <w:p w:rsidR="002E38C7" w:rsidRPr="00E5088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2426" w:type="dxa"/>
          </w:tcPr>
          <w:p w:rsidR="002E38C7" w:rsidRPr="00E5088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Численность молодежи </w:t>
            </w:r>
            <w:proofErr w:type="gramStart"/>
            <w:r w:rsidRPr="008356D3">
              <w:rPr>
                <w:rFonts w:ascii="Times New Roman" w:hAnsi="Times New Roman" w:cs="Times New Roman"/>
              </w:rPr>
              <w:t>активно вовлеченных в творческую деятельность мероприятий</w:t>
            </w:r>
            <w:proofErr w:type="gramEnd"/>
            <w:r w:rsidRPr="008356D3">
              <w:rPr>
                <w:rFonts w:ascii="Times New Roman" w:hAnsi="Times New Roman" w:cs="Times New Roman"/>
              </w:rPr>
              <w:t xml:space="preserve"> проводимых в рамках молодежной политики</w:t>
            </w:r>
          </w:p>
        </w:tc>
        <w:tc>
          <w:tcPr>
            <w:tcW w:w="2426" w:type="dxa"/>
            <w:vAlign w:val="center"/>
          </w:tcPr>
          <w:p w:rsidR="002E38C7" w:rsidRPr="008356D3" w:rsidRDefault="002E38C7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ED3D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56D3">
              <w:rPr>
                <w:rFonts w:ascii="Times New Roman" w:hAnsi="Times New Roman" w:cs="Times New Roman"/>
              </w:rPr>
              <w:t>Количество  проведенных</w:t>
            </w:r>
            <w:proofErr w:type="gramEnd"/>
            <w:r w:rsidRPr="008356D3">
              <w:rPr>
                <w:rFonts w:ascii="Times New Roman" w:hAnsi="Times New Roman" w:cs="Times New Roman"/>
              </w:rPr>
              <w:t xml:space="preserve"> молодежных массовых комплексных мероприятий</w:t>
            </w:r>
          </w:p>
        </w:tc>
        <w:tc>
          <w:tcPr>
            <w:tcW w:w="2426" w:type="dxa"/>
            <w:vAlign w:val="center"/>
          </w:tcPr>
          <w:p w:rsidR="002E38C7" w:rsidRPr="008356D3" w:rsidRDefault="002E38C7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D3D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56D3">
              <w:rPr>
                <w:rFonts w:ascii="Times New Roman" w:hAnsi="Times New Roman" w:cs="Times New Roman"/>
              </w:rPr>
              <w:t>Численность  молодежи</w:t>
            </w:r>
            <w:proofErr w:type="gramEnd"/>
            <w:r w:rsidRPr="008356D3">
              <w:rPr>
                <w:rFonts w:ascii="Times New Roman" w:hAnsi="Times New Roman" w:cs="Times New Roman"/>
              </w:rPr>
              <w:t xml:space="preserve"> активно вовлеченных в мероприятия гражданско</w:t>
            </w:r>
            <w:r w:rsidR="00DF3901" w:rsidRPr="008356D3">
              <w:rPr>
                <w:rFonts w:ascii="Times New Roman" w:hAnsi="Times New Roman" w:cs="Times New Roman"/>
              </w:rPr>
              <w:t>й</w:t>
            </w:r>
            <w:r w:rsidRPr="008356D3">
              <w:rPr>
                <w:rFonts w:ascii="Times New Roman" w:hAnsi="Times New Roman" w:cs="Times New Roman"/>
              </w:rPr>
              <w:t xml:space="preserve"> и военно-патриотической направленности</w:t>
            </w:r>
          </w:p>
        </w:tc>
        <w:tc>
          <w:tcPr>
            <w:tcW w:w="2426" w:type="dxa"/>
            <w:vAlign w:val="center"/>
          </w:tcPr>
          <w:p w:rsidR="002E38C7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ED3D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реализованных </w:t>
            </w: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молодежных  мероприятий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патриотической направленности</w:t>
            </w:r>
          </w:p>
        </w:tc>
        <w:tc>
          <w:tcPr>
            <w:tcW w:w="2426" w:type="dxa"/>
            <w:vAlign w:val="center"/>
          </w:tcPr>
          <w:p w:rsidR="00DF3901" w:rsidRPr="00335D41" w:rsidRDefault="00ED3DB9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D41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активных участников волонтёрского центра</w:t>
            </w:r>
          </w:p>
        </w:tc>
        <w:tc>
          <w:tcPr>
            <w:tcW w:w="2426" w:type="dxa"/>
            <w:vAlign w:val="center"/>
          </w:tcPr>
          <w:p w:rsidR="00DF3901" w:rsidRPr="00335D41" w:rsidRDefault="00ED3DB9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D4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 рабочих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 для несовершеннолетних граждан города Енисейска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молодежи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получивших организационную поддержку по вопросам предпринимательства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125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 молодежи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активно вовлеченных в мероприятия из области физической культуры и спорта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8125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реализованных </w:t>
            </w: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молодежных  мероприятий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пропагандой здорового образа жизни, активного досуга и занятий физической культурой и спортом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125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молодежных сообществ, пропагандирующих ЗОЖ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специалистов</w:t>
            </w:r>
            <w:proofErr w:type="gramEnd"/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 отрасли «молодежная политика», повысивших квалификацию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125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комплекса «Молодежный инновационный кластер»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  <w:vAlign w:val="center"/>
          </w:tcPr>
          <w:p w:rsidR="002E38C7" w:rsidRPr="00E8619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2E38C7" w:rsidRPr="00E5088B" w:rsidRDefault="002E38C7" w:rsidP="00412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2E38C7" w:rsidRPr="00E5088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8C7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2E38C7" w:rsidRPr="00D82E0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2E38C7" w:rsidRPr="00D82E0B" w:rsidRDefault="002E38C7" w:rsidP="00335D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2E38C7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81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2E38C7" w:rsidRPr="00367D37" w:rsidRDefault="002E38C7" w:rsidP="002E38C7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E38C7" w:rsidRPr="00DD2F6E" w:rsidRDefault="002E38C7" w:rsidP="002E38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2F6E">
        <w:rPr>
          <w:rFonts w:ascii="Times New Roman" w:hAnsi="Times New Roman"/>
          <w:sz w:val="26"/>
          <w:szCs w:val="26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</w:t>
      </w:r>
      <w:r w:rsidR="00DF3901">
        <w:rPr>
          <w:rFonts w:ascii="Times New Roman" w:hAnsi="Times New Roman"/>
          <w:sz w:val="28"/>
          <w:szCs w:val="28"/>
        </w:rPr>
        <w:t xml:space="preserve"> критерию «Степень достижения </w:t>
      </w:r>
      <w:r w:rsidRPr="00DD2F6E">
        <w:rPr>
          <w:rFonts w:ascii="Times New Roman" w:hAnsi="Times New Roman"/>
          <w:sz w:val="28"/>
          <w:szCs w:val="28"/>
        </w:rPr>
        <w:t xml:space="preserve">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2E38C7" w:rsidRDefault="002E38C7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DD2F6E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F3901">
        <w:rPr>
          <w:rFonts w:ascii="Times New Roman" w:hAnsi="Times New Roman" w:cs="Times New Roman"/>
          <w:b/>
          <w:sz w:val="28"/>
          <w:szCs w:val="28"/>
        </w:rPr>
        <w:t>4</w:t>
      </w:r>
      <w:r w:rsidRPr="00DD2F6E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F3901" w:rsidRPr="00945BA1" w:rsidRDefault="00A34866" w:rsidP="00DF39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901"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9858DB9" wp14:editId="539AC394">
            <wp:extent cx="1882140" cy="308610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901" w:rsidRPr="00945BA1">
        <w:rPr>
          <w:sz w:val="26"/>
          <w:szCs w:val="26"/>
        </w:rPr>
        <w:t xml:space="preserve"> ,</w:t>
      </w:r>
    </w:p>
    <w:p w:rsidR="00DF3901" w:rsidRPr="00945BA1" w:rsidRDefault="00DF3901" w:rsidP="00DF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F3901" w:rsidRPr="00945BA1" w:rsidRDefault="00DF3901" w:rsidP="00DF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F3901" w:rsidRDefault="00DF3901" w:rsidP="00DF39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0.9588*1,1*1,6</m:t>
            </m:r>
          </m:e>
        </m:rad>
      </m:oMath>
      <w:r w:rsidR="00765A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765A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A52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A52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,68</w:t>
      </w: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реализации Программы признается ВЫСОКОЙ.</w:t>
      </w: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D41" w:rsidRPr="00BA54C3" w:rsidRDefault="00335D41" w:rsidP="00335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BA5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335D41" w:rsidRPr="00BA54C3" w:rsidRDefault="00335D41" w:rsidP="00335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54C3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335D41" w:rsidRPr="00BA54C3" w:rsidRDefault="00335D41" w:rsidP="0033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35D41" w:rsidRPr="00BA54C3" w:rsidRDefault="00335D41" w:rsidP="0033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p w:rsidR="00335D41" w:rsidRDefault="00335D41" w:rsidP="00335D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D41" w:rsidRPr="00335D41" w:rsidRDefault="00335D41" w:rsidP="00335D41">
      <w:pPr>
        <w:tabs>
          <w:tab w:val="left" w:pos="7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5D41" w:rsidRPr="00335D41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margin" w:tblpY="736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D70FBD" w:rsidRPr="00DD3006" w:rsidTr="00D70FBD">
        <w:trPr>
          <w:trHeight w:val="300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E0" w:rsidRDefault="00D70FBD" w:rsidP="00D70FBD">
            <w:pPr>
              <w:spacing w:after="0" w:line="240" w:lineRule="auto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 w:rsidR="0033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33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ценке эффективности </w:t>
            </w:r>
          </w:p>
          <w:p w:rsidR="00A55AE0" w:rsidRDefault="00D70FBD" w:rsidP="00D70FBD">
            <w:pPr>
              <w:spacing w:after="0" w:line="240" w:lineRule="auto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412080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</w:p>
          <w:p w:rsidR="00D70FBD" w:rsidRPr="00412080" w:rsidRDefault="00D70FBD" w:rsidP="00D70FBD">
            <w:pPr>
              <w:spacing w:after="0" w:line="240" w:lineRule="auto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080">
              <w:rPr>
                <w:rFonts w:ascii="Times New Roman" w:hAnsi="Times New Roman" w:cs="Times New Roman"/>
                <w:sz w:val="28"/>
                <w:szCs w:val="28"/>
              </w:rPr>
              <w:t>г. Енисейска в XXI веке, 202</w:t>
            </w:r>
            <w:r w:rsidR="00A55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208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7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08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70FBD" w:rsidRPr="00412080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A55AE0" w:rsidRDefault="00A55AE0" w:rsidP="00A5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 и показателей результативности</w:t>
            </w:r>
          </w:p>
          <w:p w:rsidR="00A55AE0" w:rsidRDefault="00A55AE0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5AE0" w:rsidRPr="00412080" w:rsidRDefault="00A55AE0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53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932"/>
        <w:gridCol w:w="1210"/>
        <w:gridCol w:w="1563"/>
        <w:gridCol w:w="2304"/>
        <w:gridCol w:w="1523"/>
        <w:gridCol w:w="1245"/>
        <w:gridCol w:w="1764"/>
        <w:gridCol w:w="1104"/>
        <w:gridCol w:w="2264"/>
      </w:tblGrid>
      <w:tr w:rsidR="00A55AE0" w:rsidRPr="003B5795" w:rsidTr="00A55AE0">
        <w:tc>
          <w:tcPr>
            <w:tcW w:w="462" w:type="dxa"/>
            <w:vMerge w:val="restart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32" w:type="dxa"/>
            <w:vMerge w:val="restart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10" w:type="dxa"/>
            <w:vMerge w:val="restart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563" w:type="dxa"/>
            <w:vMerge w:val="restart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2304" w:type="dxa"/>
            <w:vMerge w:val="restart"/>
          </w:tcPr>
          <w:p w:rsidR="00A55AE0" w:rsidRPr="00061049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06104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5636" w:type="dxa"/>
            <w:gridSpan w:val="4"/>
          </w:tcPr>
          <w:p w:rsidR="00A55AE0" w:rsidRPr="00061049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2264" w:type="dxa"/>
            <w:vMerge w:val="restart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A55AE0" w:rsidRPr="003B5795" w:rsidTr="00A55AE0">
        <w:tc>
          <w:tcPr>
            <w:tcW w:w="462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A55AE0" w:rsidRPr="00061049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A55AE0" w:rsidRPr="00061049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 xml:space="preserve">год, предшествующий отчетному </w:t>
            </w:r>
            <w:hyperlink w:anchor="P1448" w:history="1">
              <w:r w:rsidRPr="00061049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4113" w:type="dxa"/>
            <w:gridSpan w:val="3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2264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</w:tr>
      <w:tr w:rsidR="00A55AE0" w:rsidRPr="003B5795" w:rsidTr="00A55AE0">
        <w:tc>
          <w:tcPr>
            <w:tcW w:w="462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план на 1 января </w:t>
            </w:r>
            <w:r>
              <w:rPr>
                <w:rFonts w:ascii="Times New Roman" w:hAnsi="Times New Roman" w:cs="Times New Roman"/>
                <w:sz w:val="20"/>
              </w:rPr>
              <w:t xml:space="preserve">2024 года </w:t>
            </w:r>
            <w:r w:rsidRPr="003B5795">
              <w:rPr>
                <w:rFonts w:ascii="Times New Roman" w:hAnsi="Times New Roman" w:cs="Times New Roman"/>
                <w:sz w:val="20"/>
              </w:rPr>
              <w:t xml:space="preserve">(в ред. от </w:t>
            </w:r>
            <w:r>
              <w:rPr>
                <w:rFonts w:ascii="Times New Roman" w:hAnsi="Times New Roman" w:cs="Times New Roman"/>
                <w:sz w:val="20"/>
              </w:rPr>
              <w:t>21.09.2023</w:t>
            </w:r>
            <w:r w:rsidRPr="003B579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6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</w:p>
        </w:tc>
        <w:tc>
          <w:tcPr>
            <w:tcW w:w="110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</w:tc>
        <w:tc>
          <w:tcPr>
            <w:tcW w:w="2264" w:type="dxa"/>
            <w:vMerge/>
          </w:tcPr>
          <w:p w:rsidR="00A55AE0" w:rsidRPr="003B5795" w:rsidRDefault="00A55AE0" w:rsidP="00ED4CC8">
            <w:pPr>
              <w:rPr>
                <w:sz w:val="20"/>
                <w:szCs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0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3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0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3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64" w:type="dxa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5" w:type="dxa"/>
            <w:gridSpan w:val="8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A2F">
              <w:rPr>
                <w:rFonts w:ascii="Times New Roman" w:hAnsi="Times New Roman" w:cs="Times New Roman"/>
                <w:sz w:val="20"/>
              </w:rPr>
              <w:t>«Молодежь г. Енисейска в XXI веке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4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Количество рецидивных правонарушений среди молодежи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Количество поддержанных социально-экономических проектов, реализуемых молодежью на территории города Енисейска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32" w:type="dxa"/>
          </w:tcPr>
          <w:p w:rsidR="00A55AE0" w:rsidRPr="00CC1A2F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 xml:space="preserve">Количество молодых людей, являющихся </w:t>
            </w:r>
            <w:r w:rsidRPr="00CC1A2F">
              <w:rPr>
                <w:rFonts w:ascii="Times New Roman" w:hAnsi="Times New Roman" w:cs="Times New Roman"/>
                <w:sz w:val="20"/>
              </w:rPr>
              <w:lastRenderedPageBreak/>
              <w:t>членами проектной команды по реализации социально-экономических проектов города Енисейска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 xml:space="preserve">Организация мероприятий актуальных форматов </w:t>
            </w:r>
            <w:r w:rsidRPr="00573373">
              <w:rPr>
                <w:rFonts w:ascii="Times New Roman" w:hAnsi="Times New Roman" w:cs="Times New Roman"/>
                <w:sz w:val="20"/>
              </w:rPr>
              <w:lastRenderedPageBreak/>
              <w:t>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32" w:type="dxa"/>
          </w:tcPr>
          <w:p w:rsidR="00A55AE0" w:rsidRPr="00CC1A2F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Количество молодых граждан – участников мероприятий в сфере молодежной политики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1A2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45" w:type="dxa"/>
            <w:gridSpan w:val="8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Подпрограмма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1. </w:t>
            </w:r>
            <w:r w:rsidRPr="00CC1A2F">
              <w:rPr>
                <w:rFonts w:ascii="Times New Roman" w:hAnsi="Times New Roman" w:cs="Times New Roman"/>
                <w:sz w:val="20"/>
              </w:rPr>
              <w:t>Содействие творческой молодежи</w:t>
            </w:r>
          </w:p>
        </w:tc>
        <w:tc>
          <w:tcPr>
            <w:tcW w:w="2264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Доля молодежи вовлеченной в мероприятия творческой направленности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10,8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 xml:space="preserve">Численность молодежи </w:t>
            </w:r>
            <w:proofErr w:type="gramStart"/>
            <w:r w:rsidRPr="00573373">
              <w:rPr>
                <w:rFonts w:ascii="Times New Roman" w:hAnsi="Times New Roman" w:cs="Times New Roman"/>
                <w:sz w:val="20"/>
              </w:rPr>
              <w:t>активно вовлеченных в творческую деятельность мероприятий</w:t>
            </w:r>
            <w:proofErr w:type="gramEnd"/>
            <w:r w:rsidRPr="00573373">
              <w:rPr>
                <w:rFonts w:ascii="Times New Roman" w:hAnsi="Times New Roman" w:cs="Times New Roman"/>
                <w:sz w:val="20"/>
              </w:rPr>
              <w:t xml:space="preserve"> проводимых в рамках молодежной политики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32" w:type="dxa"/>
          </w:tcPr>
          <w:p w:rsidR="00A55AE0" w:rsidRPr="00573373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Количество проведенных молодежных массовых комплексных мероприятий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45" w:type="dxa"/>
            <w:gridSpan w:val="8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Подпрограмма муниципальной программы 2. Гражданская идентичность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3B5795">
              <w:rPr>
                <w:rFonts w:ascii="Times New Roman" w:hAnsi="Times New Roman" w:cs="Times New Roman"/>
                <w:sz w:val="20"/>
              </w:rPr>
              <w:lastRenderedPageBreak/>
              <w:t>т.д.</w:t>
            </w:r>
          </w:p>
        </w:tc>
        <w:tc>
          <w:tcPr>
            <w:tcW w:w="193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lastRenderedPageBreak/>
              <w:t xml:space="preserve">Доля молодежи </w:t>
            </w:r>
            <w:r w:rsidRPr="00EF1138">
              <w:rPr>
                <w:rFonts w:ascii="Times New Roman" w:hAnsi="Times New Roman" w:cs="Times New Roman"/>
                <w:sz w:val="20"/>
              </w:rPr>
              <w:lastRenderedPageBreak/>
              <w:t>вовлеченной в мероприятия патриотической направленности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4,3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6,9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r w:rsidRPr="00EF1138">
              <w:rPr>
                <w:rFonts w:ascii="Times New Roman" w:hAnsi="Times New Roman" w:cs="Times New Roman"/>
                <w:sz w:val="20"/>
              </w:rPr>
              <w:lastRenderedPageBreak/>
              <w:t>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Численность молодежи активно вовлеченных в мероприятия гражданской и военно-патриотической направленности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Количество реализованных молодежных мероприятий патриотической направленности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Количество активных участников волонтёрского центра</w:t>
            </w:r>
          </w:p>
        </w:tc>
        <w:tc>
          <w:tcPr>
            <w:tcW w:w="1210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5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0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264" w:type="dxa"/>
            <w:vAlign w:val="center"/>
          </w:tcPr>
          <w:p w:rsidR="00A55AE0" w:rsidRPr="003B5795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5" w:type="dxa"/>
            <w:gridSpan w:val="8"/>
          </w:tcPr>
          <w:p w:rsidR="00A55AE0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Подпрограмма муниципальной программы 3. Содействие трудовой занятости и самоопределения молодежи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Доля несовершеннолетних, трудоустроенных в муниципальный отряд «Забота»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1138">
              <w:rPr>
                <w:rFonts w:ascii="Times New Roman" w:hAnsi="Times New Roman" w:cs="Times New Roman"/>
                <w:sz w:val="20"/>
              </w:rPr>
              <w:t>Организация  рабочих</w:t>
            </w:r>
            <w:proofErr w:type="gramEnd"/>
            <w:r w:rsidRPr="00EF1138">
              <w:rPr>
                <w:rFonts w:ascii="Times New Roman" w:hAnsi="Times New Roman" w:cs="Times New Roman"/>
                <w:sz w:val="20"/>
              </w:rPr>
              <w:t xml:space="preserve"> мест для несовершеннолетних граждан города Енисейска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 xml:space="preserve">Количество молодежи, </w:t>
            </w:r>
            <w:r w:rsidRPr="00EF1138">
              <w:rPr>
                <w:rFonts w:ascii="Times New Roman" w:hAnsi="Times New Roman" w:cs="Times New Roman"/>
                <w:sz w:val="20"/>
              </w:rPr>
              <w:lastRenderedPageBreak/>
              <w:t>получивших организационную поддержку по вопросам предпринимательства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113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 xml:space="preserve">Организация мероприятий </w:t>
            </w:r>
            <w:r w:rsidRPr="00DE0875">
              <w:rPr>
                <w:rFonts w:ascii="Times New Roman" w:hAnsi="Times New Roman" w:cs="Times New Roman"/>
                <w:sz w:val="20"/>
              </w:rPr>
              <w:lastRenderedPageBreak/>
              <w:t>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5" w:type="dxa"/>
            <w:gridSpan w:val="8"/>
          </w:tcPr>
          <w:p w:rsidR="00A55AE0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Подпрограмма муниципальной программы 4. Пропаганда здорового образа жизни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DE0875">
              <w:rPr>
                <w:rFonts w:ascii="Times New Roman" w:hAnsi="Times New Roman" w:cs="Times New Roman"/>
                <w:sz w:val="20"/>
              </w:rPr>
              <w:t>молодежи</w:t>
            </w:r>
            <w:proofErr w:type="gramEnd"/>
            <w:r w:rsidRPr="00DE0875">
              <w:rPr>
                <w:rFonts w:ascii="Times New Roman" w:hAnsi="Times New Roman" w:cs="Times New Roman"/>
                <w:sz w:val="20"/>
              </w:rPr>
              <w:t xml:space="preserve"> вовлеченной в мероприятия по пропаганде здорового образа жизни и популяризации физически активных форм досуга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4,3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E0875">
              <w:rPr>
                <w:rFonts w:ascii="Times New Roman" w:hAnsi="Times New Roman" w:cs="Times New Roman"/>
                <w:sz w:val="20"/>
              </w:rPr>
              <w:t>Численность  молодежи</w:t>
            </w:r>
            <w:proofErr w:type="gramEnd"/>
            <w:r w:rsidRPr="00DE0875">
              <w:rPr>
                <w:rFonts w:ascii="Times New Roman" w:hAnsi="Times New Roman" w:cs="Times New Roman"/>
                <w:sz w:val="20"/>
              </w:rPr>
              <w:t xml:space="preserve"> города активно вовлеченных в мероприятия из области физической культуры и спорта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Количество реализованных молодежных мероприятий, связанных с пропагандой здорового образа жизни, активного досуга и занятий физической культурой и спортом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Организация мероприятий актуальных форматов для молодежи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 xml:space="preserve">Количество молодежных сообществ, пропагандирующих </w:t>
            </w:r>
            <w:r w:rsidRPr="00DE0875">
              <w:rPr>
                <w:rFonts w:ascii="Times New Roman" w:hAnsi="Times New Roman" w:cs="Times New Roman"/>
                <w:sz w:val="20"/>
              </w:rPr>
              <w:lastRenderedPageBreak/>
              <w:t>ЗОЖ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5" w:type="dxa"/>
            <w:gridSpan w:val="8"/>
          </w:tcPr>
          <w:p w:rsidR="00A55AE0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Подпрограмма муниципальной программы 5. Обеспечение реализации программы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Доля специалистов учреждений отрасли «молодежная политика», повысивших квалификацию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числа специалистов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Количество специалистов учреждений отрасли «молодежная политика», повысивших квалификацию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Увеличение числа специалистов</w:t>
            </w:r>
          </w:p>
        </w:tc>
      </w:tr>
      <w:tr w:rsidR="00A55AE0" w:rsidRPr="003B5795" w:rsidTr="00A55AE0">
        <w:tc>
          <w:tcPr>
            <w:tcW w:w="462" w:type="dxa"/>
          </w:tcPr>
          <w:p w:rsidR="00A55AE0" w:rsidRPr="003B5795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2" w:type="dxa"/>
          </w:tcPr>
          <w:p w:rsidR="00A55AE0" w:rsidRPr="00EF1138" w:rsidRDefault="00A55AE0" w:rsidP="00ED4C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Создание комплекса «Молодежный инновационный кластер»</w:t>
            </w:r>
          </w:p>
        </w:tc>
        <w:tc>
          <w:tcPr>
            <w:tcW w:w="1210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56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8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23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5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04" w:type="dxa"/>
            <w:vAlign w:val="center"/>
          </w:tcPr>
          <w:p w:rsidR="00A55AE0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4" w:type="dxa"/>
            <w:vAlign w:val="center"/>
          </w:tcPr>
          <w:p w:rsidR="00A55AE0" w:rsidRPr="00EF1138" w:rsidRDefault="00A55AE0" w:rsidP="00ED4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736"/>
        <w:tblW w:w="15134" w:type="dxa"/>
        <w:tblLook w:val="04A0" w:firstRow="1" w:lastRow="0" w:firstColumn="1" w:lastColumn="0" w:noHBand="0" w:noVBand="1"/>
      </w:tblPr>
      <w:tblGrid>
        <w:gridCol w:w="960"/>
        <w:gridCol w:w="3009"/>
        <w:gridCol w:w="1023"/>
        <w:gridCol w:w="1198"/>
        <w:gridCol w:w="1579"/>
        <w:gridCol w:w="1592"/>
        <w:gridCol w:w="1173"/>
        <w:gridCol w:w="1662"/>
        <w:gridCol w:w="1134"/>
        <w:gridCol w:w="1804"/>
      </w:tblGrid>
      <w:tr w:rsidR="00D70FBD" w:rsidRPr="00DD3006" w:rsidTr="006F5129">
        <w:trPr>
          <w:trHeight w:val="30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AE0" w:rsidRPr="00412080" w:rsidRDefault="00A55AE0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0FBD" w:rsidRPr="00DD3006" w:rsidTr="006F51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BD" w:rsidRDefault="00D70FBD" w:rsidP="00D70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AE0" w:rsidRDefault="00A55AE0" w:rsidP="0041208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80" w:rsidRPr="00412080" w:rsidRDefault="008356D3" w:rsidP="0041208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3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«Молодежь г. Енисейска в XXI веке, 202</w:t>
      </w:r>
      <w:r w:rsidR="00A55A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55A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12080" w:rsidRPr="00412080" w:rsidRDefault="00412080" w:rsidP="0041208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1449"/>
        <w:gridCol w:w="252"/>
        <w:gridCol w:w="2551"/>
        <w:gridCol w:w="709"/>
        <w:gridCol w:w="709"/>
        <w:gridCol w:w="1725"/>
        <w:gridCol w:w="236"/>
        <w:gridCol w:w="1712"/>
        <w:gridCol w:w="1554"/>
        <w:gridCol w:w="1161"/>
        <w:gridCol w:w="2367"/>
      </w:tblGrid>
      <w:tr w:rsidR="00D70FBD" w:rsidRPr="00412080" w:rsidTr="00A03E16">
        <w:trPr>
          <w:trHeight w:val="31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0FBD" w:rsidRPr="00412080" w:rsidTr="00A03E16">
        <w:trPr>
          <w:trHeight w:val="61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BD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1794"/>
              <w:gridCol w:w="2480"/>
              <w:gridCol w:w="704"/>
              <w:gridCol w:w="644"/>
              <w:gridCol w:w="1355"/>
              <w:gridCol w:w="619"/>
              <w:gridCol w:w="15"/>
              <w:gridCol w:w="1544"/>
              <w:gridCol w:w="1701"/>
              <w:gridCol w:w="1843"/>
              <w:gridCol w:w="1701"/>
              <w:gridCol w:w="15"/>
            </w:tblGrid>
            <w:tr w:rsidR="00BE72AF" w:rsidRPr="003B5795" w:rsidTr="00BE72AF"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 xml:space="preserve">N </w:t>
                  </w: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п/п</w:t>
                  </w:r>
                </w:p>
              </w:tc>
              <w:tc>
                <w:tcPr>
                  <w:tcW w:w="179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Наименование </w:t>
                  </w: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муниципальной программы, подпрограммы, мероприятий</w:t>
                  </w:r>
                </w:p>
              </w:tc>
              <w:tc>
                <w:tcPr>
                  <w:tcW w:w="2480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Ответственный </w:t>
                  </w: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исполнитель, соисполнители</w:t>
                  </w:r>
                </w:p>
              </w:tc>
              <w:tc>
                <w:tcPr>
                  <w:tcW w:w="3337" w:type="dxa"/>
                  <w:gridSpan w:val="5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Код бюджетной классификации</w:t>
                  </w:r>
                </w:p>
              </w:tc>
              <w:tc>
                <w:tcPr>
                  <w:tcW w:w="6804" w:type="dxa"/>
                  <w:gridSpan w:val="5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Бюджетные ассигнования, годы</w:t>
                  </w:r>
                </w:p>
              </w:tc>
            </w:tr>
            <w:tr w:rsidR="00BE72AF" w:rsidRPr="003B5795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ГРБС</w:t>
                  </w:r>
                </w:p>
              </w:tc>
              <w:tc>
                <w:tcPr>
                  <w:tcW w:w="64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3B5795">
                    <w:rPr>
                      <w:rFonts w:ascii="Times New Roman" w:hAnsi="Times New Roman" w:cs="Times New Roman"/>
                      <w:sz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355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ЦСР</w:t>
                  </w:r>
                </w:p>
              </w:tc>
              <w:tc>
                <w:tcPr>
                  <w:tcW w:w="619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ВР</w:t>
                  </w:r>
                </w:p>
              </w:tc>
              <w:tc>
                <w:tcPr>
                  <w:tcW w:w="1559" w:type="dxa"/>
                  <w:gridSpan w:val="2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240E3">
                    <w:rPr>
                      <w:rFonts w:ascii="Times New Roman" w:hAnsi="Times New Roman" w:cs="Times New Roman"/>
                      <w:sz w:val="20"/>
                    </w:rPr>
                    <w:t>план на 1 января 2024 года (в ред. от 21.09.2023)</w:t>
                  </w:r>
                </w:p>
              </w:tc>
              <w:tc>
                <w:tcPr>
                  <w:tcW w:w="1701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последняя редакция муниципальной программы</w:t>
                  </w:r>
                </w:p>
              </w:tc>
              <w:tc>
                <w:tcPr>
                  <w:tcW w:w="1843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сводная бюджетная роспись на отчетную дату</w:t>
                  </w:r>
                </w:p>
              </w:tc>
              <w:tc>
                <w:tcPr>
                  <w:tcW w:w="1701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кассовое исполнение (факт)</w:t>
                  </w:r>
                </w:p>
              </w:tc>
            </w:tr>
            <w:tr w:rsidR="00BE72AF" w:rsidRPr="003B5795" w:rsidTr="00BE72AF">
              <w:trPr>
                <w:gridAfter w:val="1"/>
                <w:wAfter w:w="15" w:type="dxa"/>
              </w:trPr>
              <w:tc>
                <w:tcPr>
                  <w:tcW w:w="46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2480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644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1355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619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1559" w:type="dxa"/>
                  <w:gridSpan w:val="2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BE72AF" w:rsidRPr="003B5795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Муниципальная программа «Молодежь г. Енисейска в XXI веке, 2024-2026 годы»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1100000000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7 396 500,00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9 194 502,79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9 194 502,79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8 815 280,79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1100000000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7 396 500,00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9 194 502,79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9 194 502,79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D7776">
                    <w:rPr>
                      <w:rFonts w:ascii="Times New Roman" w:hAnsi="Times New Roman" w:cs="Times New Roman"/>
                      <w:sz w:val="20"/>
                    </w:rPr>
                    <w:t>8 815 280,79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Подпрограмма 1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Содействие творческой молодежи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1110000000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30 000,00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20 000,00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20 000,00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1110000000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30 000,00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20 000,00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20 000,00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794" w:type="dxa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Мероприятие 1.1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Реализация календарного плана молодежных мероприятий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1110087930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30 000,00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20 000,00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20 000,00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  <w:trHeight w:val="230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Подпрограмма 2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Гражданская идентичность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1120000000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30 000,00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  <w:trHeight w:val="230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  <w:trHeight w:val="230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5269">
                    <w:rPr>
                      <w:rFonts w:ascii="Times New Roman" w:hAnsi="Times New Roman" w:cs="Times New Roman"/>
                      <w:sz w:val="20"/>
                    </w:rPr>
                    <w:t>1120088300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30 000,00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25 700,00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 xml:space="preserve">Содействие трудовой </w:t>
                  </w:r>
                  <w:r w:rsidRPr="00407581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занятости и самоопределения молодежи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1130000000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400 000,00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1130087940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400 000,00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3B5795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Пропаганда здорового образа жизни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1140000000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40 000,00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1140087960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40 000,00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14 300,00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 w:val="restart"/>
                </w:tcPr>
                <w:p w:rsidR="00BE72AF" w:rsidRPr="003B5795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Обеспечение реализации программы</w:t>
                  </w: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1150000000</w:t>
                  </w:r>
                </w:p>
              </w:tc>
              <w:tc>
                <w:tcPr>
                  <w:tcW w:w="619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6 896 500,00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8 734 502,79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8 734 502,79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8 375 280,79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в том числе по ГРБС:</w:t>
                  </w:r>
                </w:p>
              </w:tc>
              <w:tc>
                <w:tcPr>
                  <w:tcW w:w="70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55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9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Merge w:val="restart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1150010320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646 800,00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646 800,00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287 578,00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1150027240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506 200,00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506 200,00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506 200,00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407581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11500S4560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327 500,00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549 500,00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549 500,00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549 500,00</w:t>
                  </w:r>
                </w:p>
              </w:tc>
            </w:tr>
            <w:tr w:rsidR="00BE72AF" w:rsidRPr="003D5269" w:rsidTr="00BE72AF">
              <w:trPr>
                <w:gridAfter w:val="1"/>
                <w:wAfter w:w="15" w:type="dxa"/>
              </w:trPr>
              <w:tc>
                <w:tcPr>
                  <w:tcW w:w="464" w:type="dxa"/>
                  <w:vMerge/>
                </w:tcPr>
                <w:p w:rsidR="00BE72AF" w:rsidRPr="003B5795" w:rsidRDefault="00BE72AF" w:rsidP="00BE72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</w:tcPr>
                <w:p w:rsidR="00BE72AF" w:rsidRPr="003D5269" w:rsidRDefault="00BE72AF" w:rsidP="00BE72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Администрация г. Енисейска</w:t>
                  </w:r>
                </w:p>
              </w:tc>
              <w:tc>
                <w:tcPr>
                  <w:tcW w:w="70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017</w:t>
                  </w:r>
                </w:p>
              </w:tc>
              <w:tc>
                <w:tcPr>
                  <w:tcW w:w="644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0707</w:t>
                  </w:r>
                </w:p>
              </w:tc>
              <w:tc>
                <w:tcPr>
                  <w:tcW w:w="1355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07581">
                    <w:rPr>
                      <w:rFonts w:ascii="Times New Roman" w:hAnsi="Times New Roman" w:cs="Times New Roman"/>
                      <w:sz w:val="20"/>
                    </w:rPr>
                    <w:t>1150084310</w:t>
                  </w:r>
                </w:p>
              </w:tc>
              <w:tc>
                <w:tcPr>
                  <w:tcW w:w="619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6 569 000,00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6E8D">
                    <w:rPr>
                      <w:rFonts w:ascii="Times New Roman" w:hAnsi="Times New Roman" w:cs="Times New Roman"/>
                      <w:sz w:val="20"/>
                    </w:rPr>
                    <w:t>7 032 002,79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7 032 002,79</w:t>
                  </w:r>
                </w:p>
              </w:tc>
              <w:tc>
                <w:tcPr>
                  <w:tcW w:w="1701" w:type="dxa"/>
                  <w:vAlign w:val="center"/>
                </w:tcPr>
                <w:p w:rsidR="00BE72AF" w:rsidRPr="003D5269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07D75">
                    <w:rPr>
                      <w:rFonts w:ascii="Times New Roman" w:hAnsi="Times New Roman" w:cs="Times New Roman"/>
                      <w:sz w:val="20"/>
                    </w:rPr>
                    <w:t>7 032 002,79</w:t>
                  </w:r>
                </w:p>
              </w:tc>
            </w:tr>
          </w:tbl>
          <w:p w:rsidR="00BE72AF" w:rsidRPr="00412080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0FBD" w:rsidRPr="00593FB4" w:rsidTr="00A03E16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72AF" w:rsidRDefault="00BE72AF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A3" w:rsidRDefault="00632CA3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BD" w:rsidRPr="00412080" w:rsidRDefault="000C1698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«Молодежь г. Енисейска в XXI веке, 202</w:t>
      </w:r>
      <w:r w:rsidR="00BE7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72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5172" w:type="dxa"/>
        <w:tblInd w:w="534" w:type="dxa"/>
        <w:tblLook w:val="04A0" w:firstRow="1" w:lastRow="0" w:firstColumn="1" w:lastColumn="0" w:noHBand="0" w:noVBand="1"/>
      </w:tblPr>
      <w:tblGrid>
        <w:gridCol w:w="15172"/>
      </w:tblGrid>
      <w:tr w:rsidR="00D70FBD" w:rsidRPr="00412080" w:rsidTr="00BE72AF">
        <w:trPr>
          <w:trHeight w:val="300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0FBD" w:rsidRPr="00412080" w:rsidTr="00BE72AF">
        <w:trPr>
          <w:trHeight w:val="300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 финансирования</w:t>
            </w: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1914"/>
              <w:gridCol w:w="1512"/>
              <w:gridCol w:w="1396"/>
              <w:gridCol w:w="1580"/>
              <w:gridCol w:w="1276"/>
              <w:gridCol w:w="1701"/>
              <w:gridCol w:w="1701"/>
              <w:gridCol w:w="3402"/>
            </w:tblGrid>
            <w:tr w:rsidR="00BE72AF" w:rsidRPr="00FA3DBC" w:rsidTr="00ED4CC8">
              <w:tc>
                <w:tcPr>
                  <w:tcW w:w="464" w:type="dxa"/>
                  <w:vMerge w:val="restart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N п/п</w:t>
                  </w:r>
                </w:p>
              </w:tc>
              <w:tc>
                <w:tcPr>
                  <w:tcW w:w="1914" w:type="dxa"/>
                  <w:vMerge w:val="restart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764" w:type="dxa"/>
                  <w:gridSpan w:val="4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Бюджетные ассигнования</w:t>
                  </w:r>
                </w:p>
              </w:tc>
              <w:tc>
                <w:tcPr>
                  <w:tcW w:w="1701" w:type="dxa"/>
                  <w:vMerge w:val="restart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Отклонение от плана, тыс. руб.</w:t>
                  </w:r>
                </w:p>
              </w:tc>
              <w:tc>
                <w:tcPr>
                  <w:tcW w:w="1701" w:type="dxa"/>
                  <w:vMerge w:val="restart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 исполнения от плана, %</w:t>
                  </w:r>
                </w:p>
              </w:tc>
              <w:tc>
                <w:tcPr>
                  <w:tcW w:w="3402" w:type="dxa"/>
                  <w:vMerge w:val="restart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Причины неисполнения</w:t>
                  </w:r>
                </w:p>
              </w:tc>
            </w:tr>
            <w:tr w:rsidR="00BE72AF" w:rsidRPr="00FA3DBC" w:rsidTr="00ED4CC8">
              <w:tc>
                <w:tcPr>
                  <w:tcW w:w="464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4" w:type="dxa"/>
                  <w:gridSpan w:val="4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1701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777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 на 1 января 2024 года (в ред. от 21.09.2023)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последняя редакция муниципальной программы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сводная бюджетная роспись на отчетную дату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701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BE72AF" w:rsidRPr="00FA3DBC" w:rsidRDefault="00BE72AF" w:rsidP="00BE72A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= 6 - 5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= 6 / 5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Всего по программе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7776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7 396 500,00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7776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9 194 502,79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7776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9 194 502,79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8 815 280,79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379 222,00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95,87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7776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8 086 202,79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63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8 086 202,79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63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8 086 202,79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72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1 108 300,00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72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1 108 300,00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72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749 078,00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-359 222,00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67,58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1. Содействие творческой молодежи, всего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-20 000,00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-20 000,00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2. Гражданская идентичность, всего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25 700,00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25 700,00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25 700,00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25 700,00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25 700,00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25 700,00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1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A3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3. Содействие трудовой занятости и самоопределения молодежи, всего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400 000,00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400 000,00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Подпрограмма 4. Пропаганда здорового образа </w:t>
                  </w: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жизни, всего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40 000,00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Программа 5. Обеспечение реализации программы, всего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6 896 500,00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8 734 502,79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8 734 502,79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50B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8 375 280,79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-359 222,00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95,88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12568" w:type="dxa"/>
                  <w:gridSpan w:val="7"/>
                </w:tcPr>
                <w:p w:rsidR="00BE72AF" w:rsidRPr="00FA3DBC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Бюджет города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7 626 202,79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63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7 626 202,79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63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7 626 202,79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Краевой бюджет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50B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1 108 300,00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63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1 108 300,00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749 078,00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-359 222,00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67,58</w:t>
                  </w: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Федеральный бюджет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E72AF" w:rsidRPr="00FA3DBC" w:rsidTr="00ED4CC8">
              <w:tc>
                <w:tcPr>
                  <w:tcW w:w="464" w:type="dxa"/>
                </w:tcPr>
                <w:p w:rsidR="00BE72AF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</w:tcPr>
                <w:p w:rsidR="00BE72AF" w:rsidRPr="00080DF2" w:rsidRDefault="00BE72AF" w:rsidP="00BE72A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0D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Внебюджетные источники</w:t>
                  </w:r>
                </w:p>
              </w:tc>
              <w:tc>
                <w:tcPr>
                  <w:tcW w:w="1512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80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E72AF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E72AF" w:rsidRPr="00FA3DBC" w:rsidRDefault="00BE72AF" w:rsidP="00BE7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2AF" w:rsidRPr="00412080" w:rsidRDefault="00BE72AF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70FBD" w:rsidSect="0041208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12080" w:rsidRDefault="00412080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19C8" w:rsidRPr="008718AD" w:rsidRDefault="000619C8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8AD">
        <w:rPr>
          <w:rFonts w:ascii="Times New Roman" w:hAnsi="Times New Roman" w:cs="Times New Roman"/>
          <w:sz w:val="28"/>
          <w:szCs w:val="28"/>
        </w:rPr>
        <w:t>П</w:t>
      </w:r>
      <w:r w:rsidR="000020A0" w:rsidRPr="008718AD">
        <w:rPr>
          <w:rFonts w:ascii="Times New Roman" w:hAnsi="Times New Roman" w:cs="Times New Roman"/>
          <w:sz w:val="28"/>
          <w:szCs w:val="28"/>
        </w:rPr>
        <w:t>риложение №8</w:t>
      </w:r>
      <w:r w:rsidRPr="00871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администрации города Енисейска</w:t>
      </w:r>
    </w:p>
    <w:p w:rsidR="000619C8" w:rsidRPr="00F509A6" w:rsidRDefault="002D0106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619C8" w:rsidRPr="008718AD">
        <w:rPr>
          <w:rFonts w:ascii="Times New Roman" w:hAnsi="Times New Roman" w:cs="Times New Roman"/>
          <w:sz w:val="28"/>
          <w:szCs w:val="28"/>
        </w:rPr>
        <w:t>т</w:t>
      </w:r>
      <w:r w:rsidR="00654CB8">
        <w:rPr>
          <w:rFonts w:ascii="Times New Roman" w:hAnsi="Times New Roman" w:cs="Times New Roman"/>
          <w:sz w:val="28"/>
          <w:szCs w:val="28"/>
        </w:rPr>
        <w:t xml:space="preserve"> 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</w:t>
      </w:r>
      <w:r w:rsidR="000619C8" w:rsidRPr="008718AD">
        <w:rPr>
          <w:rFonts w:ascii="Times New Roman" w:hAnsi="Times New Roman" w:cs="Times New Roman"/>
          <w:sz w:val="28"/>
          <w:szCs w:val="28"/>
        </w:rPr>
        <w:t>202</w:t>
      </w:r>
      <w:r w:rsidR="00624FE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0619C8" w:rsidRPr="008718AD">
        <w:rPr>
          <w:rFonts w:ascii="Times New Roman" w:hAnsi="Times New Roman" w:cs="Times New Roman"/>
          <w:sz w:val="28"/>
          <w:szCs w:val="28"/>
        </w:rPr>
        <w:t xml:space="preserve">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</w:t>
      </w:r>
      <w:r w:rsidR="00DF22AF">
        <w:rPr>
          <w:rFonts w:ascii="Times New Roman" w:hAnsi="Times New Roman" w:cs="Times New Roman"/>
          <w:sz w:val="28"/>
          <w:szCs w:val="28"/>
        </w:rPr>
        <w:t>72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Защита от чрезвычайных ситуаций природного и техногенного характера, обеспечение безопасности и </w:t>
      </w:r>
      <w:proofErr w:type="gramStart"/>
      <w:r w:rsidR="009F0656">
        <w:rPr>
          <w:rFonts w:ascii="Times New Roman" w:hAnsi="Times New Roman" w:cs="Times New Roman"/>
          <w:b/>
          <w:sz w:val="28"/>
          <w:szCs w:val="28"/>
        </w:rPr>
        <w:t>антитеррористической  защиты</w:t>
      </w:r>
      <w:proofErr w:type="gramEnd"/>
      <w:r w:rsidR="009F0656">
        <w:rPr>
          <w:rFonts w:ascii="Times New Roman" w:hAnsi="Times New Roman" w:cs="Times New Roman"/>
          <w:b/>
          <w:sz w:val="28"/>
          <w:szCs w:val="28"/>
        </w:rPr>
        <w:t xml:space="preserve"> населения г. Енисейска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5212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2127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0619C8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Pr="00C2362F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4A0D18" w:rsidRPr="00C2362F">
        <w:rPr>
          <w:rFonts w:ascii="Times New Roman" w:eastAsia="Calibri" w:hAnsi="Times New Roman" w:cs="Times New Roman"/>
          <w:b/>
          <w:i/>
          <w:sz w:val="24"/>
          <w:szCs w:val="24"/>
        </w:rPr>
        <w:t>28.12.2024 №418-п</w:t>
      </w:r>
      <w:r w:rsidRPr="00C2362F">
        <w:rPr>
          <w:rFonts w:ascii="Times New Roman" w:hAnsi="Times New Roman" w:cs="Times New Roman"/>
          <w:sz w:val="26"/>
          <w:szCs w:val="26"/>
        </w:rPr>
        <w:t>)</w:t>
      </w: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</w:t>
      </w:r>
      <w:r w:rsidR="00E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95-п рассчитывается по формуле: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2AF3258" wp14:editId="662B0C05">
            <wp:extent cx="882650" cy="4038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337FF5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04536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2119C" w:rsidRPr="00D2119C">
        <w:rPr>
          <w:rFonts w:ascii="Times New Roman" w:hAnsi="Times New Roman" w:cs="Times New Roman"/>
          <w:b/>
          <w:sz w:val="28"/>
          <w:szCs w:val="28"/>
        </w:rPr>
        <w:t>819 245,</w:t>
      </w:r>
      <w:proofErr w:type="gramStart"/>
      <w:r w:rsidR="00D2119C" w:rsidRPr="00D2119C">
        <w:rPr>
          <w:rFonts w:ascii="Times New Roman" w:hAnsi="Times New Roman" w:cs="Times New Roman"/>
          <w:b/>
          <w:sz w:val="28"/>
          <w:szCs w:val="28"/>
        </w:rPr>
        <w:t>29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D2119C" w:rsidRPr="00D2119C">
        <w:rPr>
          <w:rFonts w:ascii="Times New Roman" w:hAnsi="Times New Roman" w:cs="Times New Roman"/>
          <w:b/>
          <w:sz w:val="28"/>
          <w:szCs w:val="28"/>
        </w:rPr>
        <w:t>881 530,21</w:t>
      </w:r>
      <w:r w:rsidR="00D21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1134"/>
        <w:gridCol w:w="786"/>
      </w:tblGrid>
      <w:tr w:rsidR="000619C8" w:rsidRPr="00F509A6" w:rsidTr="00D2119C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9C8" w:rsidRPr="00F509A6" w:rsidRDefault="00D2119C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19C">
              <w:rPr>
                <w:rFonts w:ascii="Times New Roman" w:hAnsi="Times New Roman" w:cs="Times New Roman"/>
                <w:b/>
                <w:sz w:val="28"/>
                <w:szCs w:val="28"/>
              </w:rPr>
              <w:t>819 245,29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0453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11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619C8" w:rsidRPr="00F509A6" w:rsidTr="00D2119C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C8" w:rsidRPr="00F509A6" w:rsidRDefault="00D2119C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19C">
              <w:rPr>
                <w:rFonts w:ascii="Times New Roman" w:hAnsi="Times New Roman" w:cs="Times New Roman"/>
                <w:b/>
                <w:sz w:val="28"/>
                <w:szCs w:val="28"/>
              </w:rPr>
              <w:t>881 530,21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045369">
        <w:rPr>
          <w:rFonts w:ascii="Times New Roman" w:hAnsi="Times New Roman" w:cs="Times New Roman"/>
          <w:b/>
          <w:sz w:val="28"/>
          <w:szCs w:val="28"/>
        </w:rPr>
        <w:t>0,</w:t>
      </w:r>
      <w:r w:rsidR="00D2119C">
        <w:rPr>
          <w:rFonts w:ascii="Times New Roman" w:hAnsi="Times New Roman" w:cs="Times New Roman"/>
          <w:b/>
          <w:sz w:val="28"/>
          <w:szCs w:val="28"/>
        </w:rPr>
        <w:t>929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0619C8" w:rsidRDefault="000619C8" w:rsidP="000619C8">
      <w:pPr>
        <w:spacing w:after="0" w:line="240" w:lineRule="auto"/>
        <w:jc w:val="center"/>
        <w:rPr>
          <w:sz w:val="28"/>
          <w:szCs w:val="28"/>
        </w:rPr>
      </w:pPr>
    </w:p>
    <w:p w:rsidR="000619C8" w:rsidRPr="00045369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индикаторов  Программы</w:t>
      </w:r>
      <w:proofErr w:type="gramEnd"/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C79028C" wp14:editId="69636975">
            <wp:extent cx="1445895" cy="276225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045369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045369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9E5828" w:rsidRPr="00EE7354" w:rsidTr="008356D3">
        <w:trPr>
          <w:jc w:val="center"/>
        </w:trPr>
        <w:tc>
          <w:tcPr>
            <w:tcW w:w="532" w:type="dxa"/>
          </w:tcPr>
          <w:p w:rsidR="009E5828" w:rsidRPr="008356D3" w:rsidRDefault="009E5828" w:rsidP="009E58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110CC6" w:rsidRPr="00EE7354" w:rsidTr="008356D3">
        <w:trPr>
          <w:jc w:val="center"/>
        </w:trPr>
        <w:tc>
          <w:tcPr>
            <w:tcW w:w="532" w:type="dxa"/>
          </w:tcPr>
          <w:p w:rsidR="00110CC6" w:rsidRPr="008356D3" w:rsidRDefault="00110CC6" w:rsidP="00110CC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8" w:type="dxa"/>
          </w:tcPr>
          <w:p w:rsidR="00110CC6" w:rsidRPr="008356D3" w:rsidRDefault="00110CC6" w:rsidP="00110CC6">
            <w:pPr>
              <w:rPr>
                <w:rFonts w:ascii="Times New Roman" w:hAnsi="Times New Roman" w:cs="Times New Roman"/>
              </w:rPr>
            </w:pPr>
            <w:r w:rsidRPr="00110CC6">
              <w:rPr>
                <w:rFonts w:ascii="Times New Roman" w:hAnsi="Times New Roman" w:cs="Times New Roman"/>
              </w:rPr>
              <w:t>Обеспеченность материально-техническими средствами (в том числе и ГСМ), средствами индивидуальной защиты, средствами радиационной, химической разведки и дозиметрического контроля</w:t>
            </w:r>
          </w:p>
        </w:tc>
        <w:tc>
          <w:tcPr>
            <w:tcW w:w="2285" w:type="dxa"/>
            <w:vAlign w:val="center"/>
          </w:tcPr>
          <w:p w:rsidR="00110CC6" w:rsidRPr="008356D3" w:rsidRDefault="00110CC6" w:rsidP="00110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10CC6" w:rsidRPr="00EE7354" w:rsidTr="008356D3">
        <w:trPr>
          <w:jc w:val="center"/>
        </w:trPr>
        <w:tc>
          <w:tcPr>
            <w:tcW w:w="532" w:type="dxa"/>
          </w:tcPr>
          <w:p w:rsidR="00110CC6" w:rsidRPr="008356D3" w:rsidRDefault="00110CC6" w:rsidP="00110CC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8" w:type="dxa"/>
          </w:tcPr>
          <w:p w:rsidR="00110CC6" w:rsidRPr="008356D3" w:rsidRDefault="00110CC6" w:rsidP="00110CC6">
            <w:pPr>
              <w:rPr>
                <w:rFonts w:ascii="Times New Roman" w:hAnsi="Times New Roman" w:cs="Times New Roman"/>
              </w:rPr>
            </w:pPr>
            <w:r w:rsidRPr="00110CC6">
              <w:rPr>
                <w:rFonts w:ascii="Times New Roman" w:hAnsi="Times New Roman" w:cs="Times New Roman"/>
                <w:lang w:bidi="ru-RU"/>
              </w:rPr>
              <w:t>Количество случаев гибели населения города на пожарах и ЧС</w:t>
            </w:r>
          </w:p>
        </w:tc>
        <w:tc>
          <w:tcPr>
            <w:tcW w:w="2285" w:type="dxa"/>
            <w:vAlign w:val="center"/>
          </w:tcPr>
          <w:p w:rsidR="00110CC6" w:rsidRPr="008356D3" w:rsidRDefault="00110CC6" w:rsidP="00110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110CC6" w:rsidRPr="00EE7354" w:rsidTr="008356D3">
        <w:trPr>
          <w:jc w:val="center"/>
        </w:trPr>
        <w:tc>
          <w:tcPr>
            <w:tcW w:w="532" w:type="dxa"/>
          </w:tcPr>
          <w:p w:rsidR="00110CC6" w:rsidRPr="008356D3" w:rsidRDefault="00110CC6" w:rsidP="00110CC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858" w:type="dxa"/>
          </w:tcPr>
          <w:p w:rsidR="00110CC6" w:rsidRPr="008356D3" w:rsidRDefault="00110CC6" w:rsidP="00110CC6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Охват населения города Енисейска оповещаемого с помощью автоматизированной системы централизованного оповещения гражданской обороны</w:t>
            </w:r>
          </w:p>
        </w:tc>
        <w:tc>
          <w:tcPr>
            <w:tcW w:w="2285" w:type="dxa"/>
            <w:vAlign w:val="center"/>
          </w:tcPr>
          <w:p w:rsidR="00110CC6" w:rsidRPr="008356D3" w:rsidRDefault="00110CC6" w:rsidP="00110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10CC6" w:rsidTr="008356D3">
        <w:trPr>
          <w:trHeight w:val="360"/>
          <w:jc w:val="center"/>
        </w:trPr>
        <w:tc>
          <w:tcPr>
            <w:tcW w:w="532" w:type="dxa"/>
          </w:tcPr>
          <w:p w:rsidR="00110CC6" w:rsidRPr="008356D3" w:rsidRDefault="00811496" w:rsidP="00110CC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58" w:type="dxa"/>
          </w:tcPr>
          <w:p w:rsidR="00110CC6" w:rsidRPr="008356D3" w:rsidRDefault="00110CC6" w:rsidP="00110CC6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террористических актов</w:t>
            </w:r>
          </w:p>
        </w:tc>
        <w:tc>
          <w:tcPr>
            <w:tcW w:w="2285" w:type="dxa"/>
            <w:vAlign w:val="center"/>
          </w:tcPr>
          <w:p w:rsidR="00110CC6" w:rsidRPr="008356D3" w:rsidRDefault="00110CC6" w:rsidP="00110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10CC6" w:rsidRPr="00EE7354" w:rsidTr="008356D3">
        <w:trPr>
          <w:jc w:val="center"/>
        </w:trPr>
        <w:tc>
          <w:tcPr>
            <w:tcW w:w="532" w:type="dxa"/>
          </w:tcPr>
          <w:p w:rsidR="00110CC6" w:rsidRPr="008356D3" w:rsidRDefault="00811496" w:rsidP="00110CC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58" w:type="dxa"/>
          </w:tcPr>
          <w:p w:rsidR="00110CC6" w:rsidRPr="008356D3" w:rsidRDefault="00110CC6" w:rsidP="00110CC6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случаев нападения безнадзорных животных на людей</w:t>
            </w:r>
          </w:p>
        </w:tc>
        <w:tc>
          <w:tcPr>
            <w:tcW w:w="2285" w:type="dxa"/>
            <w:vAlign w:val="center"/>
          </w:tcPr>
          <w:p w:rsidR="00110CC6" w:rsidRPr="008356D3" w:rsidRDefault="00110CC6" w:rsidP="00110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10CC6" w:rsidRPr="00EE7354" w:rsidTr="008356D3">
        <w:trPr>
          <w:jc w:val="center"/>
        </w:trPr>
        <w:tc>
          <w:tcPr>
            <w:tcW w:w="532" w:type="dxa"/>
            <w:vAlign w:val="center"/>
          </w:tcPr>
          <w:p w:rsidR="00110CC6" w:rsidRPr="00EE7354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110CC6" w:rsidRPr="00EE7354" w:rsidRDefault="00110CC6" w:rsidP="00110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110CC6" w:rsidRPr="00EE7354" w:rsidRDefault="00811496" w:rsidP="00110C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10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10CC6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110CC6" w:rsidRPr="00EE7354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110CC6" w:rsidRPr="00EE7354" w:rsidRDefault="00110CC6" w:rsidP="00110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110CC6" w:rsidRPr="00EE7354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811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</w:tbl>
    <w:p w:rsidR="000619C8" w:rsidRDefault="000619C8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9C7344" w:rsidRPr="00DD2F6E" w:rsidRDefault="009C7344" w:rsidP="009C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  <w:t xml:space="preserve">3.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 w:rsidRPr="00DD2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C7344" w:rsidRPr="00DD2F6E" w:rsidRDefault="009C7344" w:rsidP="009C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0.761*1,56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811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11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7344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</w:t>
      </w:r>
      <w:r w:rsidR="00291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ции Программы признается </w:t>
      </w:r>
      <w:r w:rsidR="008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ВЫСОКОЙ</w:t>
      </w: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C64F7" w:rsidRDefault="003C64F7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64F7" w:rsidRPr="00BA54C3" w:rsidRDefault="003C64F7" w:rsidP="003C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bookmarkStart w:id="11" w:name="_Hlk193989290"/>
      <w:r w:rsidRPr="00BA5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3C64F7" w:rsidRPr="00BA54C3" w:rsidRDefault="003C64F7" w:rsidP="003C6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54C3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3C64F7" w:rsidRPr="00BA54C3" w:rsidRDefault="003C64F7" w:rsidP="003C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C64F7" w:rsidRPr="00BA54C3" w:rsidRDefault="003C64F7" w:rsidP="003C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A54C3">
        <w:rPr>
          <w:rFonts w:ascii="Times New Roman" w:eastAsia="Calibri" w:hAnsi="Times New Roman" w:cs="Times New Roman"/>
          <w:sz w:val="28"/>
          <w:szCs w:val="28"/>
        </w:rPr>
        <w:t>. Отчет об использовании бюджетных ассигнований по источникам финансирования.</w:t>
      </w:r>
    </w:p>
    <w:bookmarkEnd w:id="11"/>
    <w:p w:rsidR="003C64F7" w:rsidRDefault="003C64F7" w:rsidP="003C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64F7" w:rsidRDefault="003C64F7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64F7" w:rsidRDefault="003C64F7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64F7" w:rsidRPr="00DD2F6E" w:rsidRDefault="003C64F7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19C8" w:rsidRDefault="000619C8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C7344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C7344" w:rsidRPr="00A160D4" w:rsidRDefault="00315FE7" w:rsidP="009C734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proofErr w:type="gramStart"/>
      <w:r w:rsidR="008B34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эффективности муниципальной программы </w:t>
      </w:r>
      <w:r w:rsidR="009C7344" w:rsidRPr="00A160D4">
        <w:rPr>
          <w:rFonts w:ascii="Times New Roman" w:hAnsi="Times New Roman" w:cs="Times New Roman"/>
          <w:sz w:val="28"/>
          <w:szCs w:val="28"/>
        </w:rPr>
        <w:t>«</w:t>
      </w:r>
      <w:r w:rsidR="009C7344"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5B46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B4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519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628"/>
        <w:gridCol w:w="26"/>
        <w:gridCol w:w="2044"/>
        <w:gridCol w:w="11"/>
        <w:gridCol w:w="1039"/>
        <w:gridCol w:w="33"/>
        <w:gridCol w:w="1437"/>
        <w:gridCol w:w="29"/>
        <w:gridCol w:w="1681"/>
        <w:gridCol w:w="1680"/>
        <w:gridCol w:w="13"/>
        <w:gridCol w:w="1172"/>
        <w:gridCol w:w="9"/>
        <w:gridCol w:w="1716"/>
        <w:gridCol w:w="32"/>
        <w:gridCol w:w="1243"/>
        <w:gridCol w:w="44"/>
        <w:gridCol w:w="1682"/>
      </w:tblGrid>
      <w:tr w:rsidR="00315FE7" w:rsidRPr="003F61F4" w:rsidTr="00104D61">
        <w:trPr>
          <w:trHeight w:val="294"/>
        </w:trPr>
        <w:tc>
          <w:tcPr>
            <w:tcW w:w="14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315FE7" w:rsidRPr="003F61F4" w:rsidTr="00104D61">
        <w:trPr>
          <w:trHeight w:val="108"/>
        </w:trPr>
        <w:tc>
          <w:tcPr>
            <w:tcW w:w="14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 и показателей результативности</w:t>
            </w:r>
          </w:p>
        </w:tc>
      </w:tr>
      <w:tr w:rsidR="00315FE7" w:rsidRPr="003F61F4" w:rsidTr="00C8757F">
        <w:trPr>
          <w:trHeight w:val="294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FE7" w:rsidRPr="00315FE7" w:rsidTr="00C8757F">
        <w:trPr>
          <w:trHeight w:val="1189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показателя результативности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определения значений целевых индикаторов, показателей результативности 202</w:t>
            </w:r>
            <w:r w:rsidR="005B4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&lt;1&gt;</w:t>
            </w:r>
          </w:p>
        </w:tc>
        <w:tc>
          <w:tcPr>
            <w:tcW w:w="5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15FE7" w:rsidRPr="00315FE7" w:rsidTr="00C8757F">
        <w:trPr>
          <w:trHeight w:val="294"/>
        </w:trPr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 предшествующий отчетному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C8757F">
        <w:trPr>
          <w:trHeight w:val="985"/>
        </w:trPr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1 января 202</w:t>
            </w:r>
            <w:r w:rsidR="005B4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на отчетную дату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C8757F">
        <w:trPr>
          <w:trHeight w:val="294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15FE7" w:rsidRPr="00315FE7" w:rsidTr="00C8757F">
        <w:trPr>
          <w:trHeight w:val="294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от чрезвычайных ситуаций природного и техногенного характера и обеспечение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антитеррористической защиты населения г. Енисейска, 2023-2025 годы»</w:t>
            </w:r>
          </w:p>
        </w:tc>
      </w:tr>
      <w:tr w:rsidR="00C302DE" w:rsidRPr="00315FE7" w:rsidTr="00104D61">
        <w:trPr>
          <w:trHeight w:val="294"/>
        </w:trPr>
        <w:tc>
          <w:tcPr>
            <w:tcW w:w="145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DE" w:rsidRPr="00315FE7" w:rsidRDefault="00C302D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2DE">
              <w:rPr>
                <w:rFonts w:ascii="Times New Roman" w:eastAsia="Times New Roman" w:hAnsi="Times New Roman" w:cs="Times New Roman"/>
                <w:lang w:eastAsia="ru-RU"/>
              </w:rPr>
              <w:t>Подпрограмма 1. Развитие гражданской обороны и обеспечение пожарной безопасности</w:t>
            </w:r>
          </w:p>
        </w:tc>
      </w:tr>
      <w:tr w:rsidR="00A05E4B" w:rsidRPr="00315FE7" w:rsidTr="00C8757F">
        <w:trPr>
          <w:trHeight w:val="2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Обеспеченность материально-техническими средствами (в том числе и ГСМ), средствами индивидуальной защиты, средствами радиационной, химической разведки </w:t>
            </w:r>
            <w:r w:rsidRPr="002566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и дозиметрического контроля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E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0A0444" w:rsidRDefault="00AB37B8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0A0444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0A0444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0A0444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B" w:rsidRPr="00315FE7" w:rsidRDefault="00A05E4B" w:rsidP="00A0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7B8" w:rsidRPr="00315FE7" w:rsidTr="00C8757F">
        <w:trPr>
          <w:trHeight w:val="2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315FE7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315FE7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 w:bidi="ru-RU"/>
              </w:rPr>
              <w:t>Количество случаев гибели населения города на пожарах и ЧС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315FE7" w:rsidRDefault="00AB37B8" w:rsidP="00AB37B8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r w:rsidRPr="00315FE7">
              <w:rPr>
                <w:lang w:val="en-US"/>
              </w:rPr>
              <w:t>%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315FE7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315FE7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0A0444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0A0444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0A0444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0A0444" w:rsidRDefault="000A0444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B8" w:rsidRPr="000A0444" w:rsidRDefault="00AB37B8" w:rsidP="00A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757F" w:rsidRPr="00315FE7" w:rsidTr="00C8757F">
        <w:trPr>
          <w:trHeight w:val="2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7F" w:rsidRPr="00315FE7" w:rsidRDefault="00C8757F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104D61">
        <w:trPr>
          <w:trHeight w:val="294"/>
        </w:trPr>
        <w:tc>
          <w:tcPr>
            <w:tcW w:w="145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подпрограмма </w:t>
            </w:r>
            <w:proofErr w:type="gramStart"/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 Противодействие</w:t>
            </w:r>
            <w:proofErr w:type="gramEnd"/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терроризму и другим противоправным деяниям</w:t>
            </w:r>
          </w:p>
        </w:tc>
      </w:tr>
      <w:tr w:rsidR="00315FE7" w:rsidRPr="00315FE7" w:rsidTr="004A1F28">
        <w:trPr>
          <w:trHeight w:val="54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E7" w:rsidRPr="00315FE7" w:rsidRDefault="00FB5B6D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E7" w:rsidRPr="00315FE7" w:rsidRDefault="00315FE7" w:rsidP="00E8619B">
            <w:pPr>
              <w:pStyle w:val="TableParagraph"/>
              <w:ind w:right="150" w:firstLine="3"/>
            </w:pPr>
            <w:r w:rsidRPr="00315FE7">
              <w:t>Охват населения города Енисейска оповещаемого с помощью автоматизированной системы централизованного оповещения гражданской обороны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r w:rsidRPr="00315FE7">
              <w:rPr>
                <w:lang w:val="en-US"/>
              </w:rPr>
              <w:t>%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2</w:t>
            </w:r>
            <w:r w:rsidR="005B4625"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60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5B4625" w:rsidP="00E8619B">
            <w:pPr>
              <w:pStyle w:val="TableParagraph"/>
              <w:ind w:left="787" w:right="150" w:hanging="610"/>
              <w:jc w:val="center"/>
            </w:pPr>
            <w:r>
              <w:t>6</w:t>
            </w:r>
            <w:r w:rsidR="00315FE7" w:rsidRPr="00315FE7"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0A0444" w:rsidRDefault="00110CC6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5FE7"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FE7" w:rsidRPr="00315FE7" w:rsidTr="004A1F28">
        <w:trPr>
          <w:trHeight w:val="7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E7" w:rsidRPr="00315FE7" w:rsidRDefault="00FB5B6D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5FE7"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E7" w:rsidRPr="00315FE7" w:rsidRDefault="00315FE7" w:rsidP="00E8619B">
            <w:pPr>
              <w:pStyle w:val="TableParagraph"/>
              <w:ind w:right="150" w:firstLine="3"/>
            </w:pPr>
            <w:r w:rsidRPr="00315FE7">
              <w:t>Количество террористических актов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Ед.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0A044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1F28" w:rsidRPr="00315FE7" w:rsidTr="004A1F28">
        <w:trPr>
          <w:trHeight w:val="7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F28" w:rsidRPr="00315FE7" w:rsidRDefault="00FB5B6D" w:rsidP="004A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28" w:rsidRPr="00315FE7" w:rsidRDefault="004A1F28" w:rsidP="004A1F28">
            <w:pPr>
              <w:pStyle w:val="TableParagraph"/>
              <w:ind w:right="150" w:firstLine="3"/>
            </w:pPr>
            <w:r w:rsidRPr="00A71045">
              <w:rPr>
                <w:sz w:val="20"/>
              </w:rPr>
              <w:t>Доля городских улиц и общественных пространств, обеспеченных системой видеонаблюдения в общем объеме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r w:rsidRPr="00315FE7">
              <w:rPr>
                <w:lang w:val="en-US"/>
              </w:rPr>
              <w:t>%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pStyle w:val="TableParagraph"/>
              <w:ind w:left="787" w:right="150" w:hanging="610"/>
              <w:jc w:val="center"/>
            </w:pPr>
            <w: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pStyle w:val="TableParagraph"/>
              <w:ind w:left="787" w:right="150" w:hanging="610"/>
              <w:jc w:val="center"/>
            </w:pPr>
            <w:r>
              <w:t>8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pStyle w:val="TableParagraph"/>
              <w:ind w:left="787" w:right="150" w:hanging="610"/>
              <w:jc w:val="center"/>
            </w:pPr>
            <w:r>
              <w:t>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0A0444" w:rsidRDefault="000A0444" w:rsidP="004A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28" w:rsidRPr="00315FE7" w:rsidRDefault="004A1F28" w:rsidP="004A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104D61">
        <w:trPr>
          <w:trHeight w:val="261"/>
        </w:trPr>
        <w:tc>
          <w:tcPr>
            <w:tcW w:w="145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подпрограмма 3 Обеспечение санитарно-эпидемиологического благополучия населения</w:t>
            </w:r>
          </w:p>
        </w:tc>
      </w:tr>
      <w:tr w:rsidR="00315FE7" w:rsidRPr="00315FE7" w:rsidTr="004A1F28">
        <w:trPr>
          <w:trHeight w:val="7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FE7" w:rsidRPr="00315FE7" w:rsidRDefault="00FB5B6D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E7" w:rsidRPr="00315FE7" w:rsidRDefault="00315FE7" w:rsidP="00E8619B">
            <w:pPr>
              <w:pStyle w:val="TableParagraph"/>
              <w:ind w:right="150"/>
            </w:pPr>
            <w:r w:rsidRPr="00315FE7">
              <w:t xml:space="preserve">Количество случаев нападения безнадзорных животных на людей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proofErr w:type="spellStart"/>
            <w:r w:rsidRPr="00315FE7">
              <w:rPr>
                <w:lang w:val="en-US"/>
              </w:rPr>
              <w:t>Ед</w:t>
            </w:r>
            <w:proofErr w:type="spellEnd"/>
            <w:r w:rsidRPr="00315FE7">
              <w:rPr>
                <w:lang w:val="en-US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718DF" w:rsidP="00E8619B">
            <w:pPr>
              <w:pStyle w:val="TableParagraph"/>
              <w:ind w:left="787" w:right="150" w:hanging="610"/>
              <w:jc w:val="center"/>
            </w:pPr>
            <w:r>
              <w:t>25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0A0444"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15FE7" w:rsidRDefault="00315FE7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E7" w:rsidRDefault="00315FE7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E7" w:rsidRPr="00A160D4" w:rsidRDefault="00315FE7" w:rsidP="00315FE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8B3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B3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5805" w:type="dxa"/>
        <w:tblLook w:val="04A0" w:firstRow="1" w:lastRow="0" w:firstColumn="1" w:lastColumn="0" w:noHBand="0" w:noVBand="1"/>
      </w:tblPr>
      <w:tblGrid>
        <w:gridCol w:w="486"/>
        <w:gridCol w:w="1923"/>
        <w:gridCol w:w="710"/>
        <w:gridCol w:w="2263"/>
        <w:gridCol w:w="397"/>
        <w:gridCol w:w="692"/>
        <w:gridCol w:w="593"/>
        <w:gridCol w:w="58"/>
        <w:gridCol w:w="634"/>
        <w:gridCol w:w="708"/>
        <w:gridCol w:w="137"/>
        <w:gridCol w:w="516"/>
        <w:gridCol w:w="671"/>
        <w:gridCol w:w="592"/>
        <w:gridCol w:w="206"/>
        <w:gridCol w:w="910"/>
        <w:gridCol w:w="694"/>
        <w:gridCol w:w="878"/>
        <w:gridCol w:w="658"/>
        <w:gridCol w:w="617"/>
        <w:gridCol w:w="814"/>
        <w:gridCol w:w="437"/>
        <w:gridCol w:w="188"/>
        <w:gridCol w:w="23"/>
      </w:tblGrid>
      <w:tr w:rsidR="00315FE7" w:rsidRPr="003F61F4" w:rsidTr="00AF6005">
        <w:trPr>
          <w:gridAfter w:val="3"/>
          <w:wAfter w:w="648" w:type="dxa"/>
          <w:trHeight w:val="300"/>
        </w:trPr>
        <w:tc>
          <w:tcPr>
            <w:tcW w:w="151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E7" w:rsidRPr="002803AE" w:rsidRDefault="00315FE7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315FE7" w:rsidRPr="003F61F4" w:rsidTr="00AF6005">
        <w:trPr>
          <w:gridAfter w:val="3"/>
          <w:wAfter w:w="648" w:type="dxa"/>
          <w:trHeight w:val="690"/>
        </w:trPr>
        <w:tc>
          <w:tcPr>
            <w:tcW w:w="151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  <w:p w:rsidR="00AF6005" w:rsidRDefault="00AF6005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6005" w:rsidRPr="002803AE" w:rsidRDefault="00AF6005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7"/>
          <w:jc w:val="center"/>
        </w:trPr>
        <w:tc>
          <w:tcPr>
            <w:tcW w:w="2409" w:type="dxa"/>
            <w:gridSpan w:val="2"/>
            <w:vMerge w:val="restart"/>
            <w:vAlign w:val="center"/>
          </w:tcPr>
          <w:p w:rsidR="00AF6005" w:rsidRPr="0025665B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 w:rsidR="00AF6005" w:rsidRPr="0025665B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мероприятий</w:t>
            </w:r>
          </w:p>
        </w:tc>
        <w:tc>
          <w:tcPr>
            <w:tcW w:w="1682" w:type="dxa"/>
            <w:gridSpan w:val="3"/>
            <w:vMerge w:val="restart"/>
            <w:vAlign w:val="center"/>
          </w:tcPr>
          <w:p w:rsidR="00AF6005" w:rsidRPr="0025665B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16" w:type="dxa"/>
            <w:gridSpan w:val="7"/>
            <w:vAlign w:val="center"/>
          </w:tcPr>
          <w:p w:rsidR="00AF6005" w:rsidRPr="0025665B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25" w:type="dxa"/>
            <w:gridSpan w:val="10"/>
          </w:tcPr>
          <w:p w:rsidR="00AF6005" w:rsidRPr="00FB5A79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годы</w:t>
            </w:r>
          </w:p>
          <w:p w:rsidR="00AF6005" w:rsidRPr="00FB5A79" w:rsidRDefault="00AF6005" w:rsidP="0020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5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</w:t>
            </w:r>
            <w:proofErr w:type="gramEnd"/>
            <w:r w:rsidRPr="00FB5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F6005" w:rsidRPr="0025665B" w:rsidTr="00FB5A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1571"/>
          <w:jc w:val="center"/>
        </w:trPr>
        <w:tc>
          <w:tcPr>
            <w:tcW w:w="2409" w:type="dxa"/>
            <w:gridSpan w:val="2"/>
            <w:vMerge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24" w:type="dxa"/>
            <w:gridSpan w:val="3"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2" w:type="dxa"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05" w:rsidRPr="00FB5A79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1 января отчетного года (в ред. от 01.01.2024 г.)</w:t>
            </w:r>
          </w:p>
          <w:p w:rsidR="00AF6005" w:rsidRPr="00FB5A79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05" w:rsidRPr="006B3E2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05" w:rsidRPr="006B3E2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  <w:p w:rsidR="00AF6005" w:rsidRPr="006B3E2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05" w:rsidRPr="006B3E2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(факт)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70"/>
          <w:jc w:val="center"/>
        </w:trPr>
        <w:tc>
          <w:tcPr>
            <w:tcW w:w="2409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2" w:type="dxa"/>
            <w:gridSpan w:val="3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gridSpan w:val="3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2" w:type="dxa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gridSpan w:val="3"/>
          </w:tcPr>
          <w:p w:rsidR="00AF6005" w:rsidRPr="0025665B" w:rsidRDefault="00AF6005" w:rsidP="00202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973" w:type="dxa"/>
            <w:gridSpan w:val="2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«Защита от чрезвычайных ситуаций</w:t>
            </w:r>
          </w:p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природного и техногенного характера и обеспечение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общественной</w:t>
            </w:r>
          </w:p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 и антитеррористической защиты населения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орода</w:t>
            </w:r>
            <w:r w:rsidRPr="0025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Енисейска,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5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25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682" w:type="dxa"/>
            <w:gridSpan w:val="3"/>
            <w:vMerge w:val="restart"/>
          </w:tcPr>
          <w:p w:rsidR="00AF6005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  <w:p w:rsidR="00AF6005" w:rsidRPr="004F5213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Енисейска</w:t>
            </w:r>
            <w:r w:rsidRPr="004F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сектора ГО ЧС и ОПБ и безопасности территории администрации города Енисейска;    </w:t>
            </w:r>
          </w:p>
          <w:p w:rsidR="00AF6005" w:rsidRPr="004F5213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«ЕГИЦ»;</w:t>
            </w:r>
          </w:p>
          <w:p w:rsidR="00AF6005" w:rsidRPr="004F5213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МКУ «Управление муниципальным имуществом г. Енисейска»;</w:t>
            </w:r>
          </w:p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F5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МКУ «Управление городского хозяйства г. </w:t>
            </w:r>
            <w:r w:rsidRPr="004F5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Енисейска».    </w:t>
            </w: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017 </w:t>
            </w:r>
          </w:p>
        </w:tc>
        <w:tc>
          <w:tcPr>
            <w:tcW w:w="708" w:type="dxa"/>
            <w:noWrap/>
            <w:vAlign w:val="center"/>
          </w:tcPr>
          <w:p w:rsidR="00AF6005" w:rsidRPr="0025665B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07B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92" w:type="dxa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B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307B64" w:rsidRDefault="0038027F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537 500,00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307B6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881 530,21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307B6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881 530,21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307B64" w:rsidRDefault="00AF6005" w:rsidP="00AF6005">
            <w:pPr>
              <w:spacing w:after="0" w:line="240" w:lineRule="auto"/>
              <w:ind w:left="-146"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819 245,29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973" w:type="dxa"/>
            <w:gridSpan w:val="2"/>
          </w:tcPr>
          <w:p w:rsidR="00AF6005" w:rsidRPr="001859E6" w:rsidRDefault="00AF6005" w:rsidP="00AF60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гражданской обороны и обеспечение пожарной безопасности.</w:t>
            </w:r>
          </w:p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B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B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07B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592" w:type="dxa"/>
            <w:noWrap/>
            <w:vAlign w:val="center"/>
          </w:tcPr>
          <w:p w:rsidR="00AF6005" w:rsidRPr="00307B64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F6005" w:rsidRPr="00307B64" w:rsidRDefault="0038027F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537 500,00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307B6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E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307B6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E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307B64" w:rsidRDefault="005E4F5A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87 680,00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 w:val="restart"/>
          </w:tcPr>
          <w:p w:rsidR="00AF6005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973" w:type="dxa"/>
            <w:gridSpan w:val="2"/>
            <w:vMerge w:val="restart"/>
          </w:tcPr>
          <w:p w:rsidR="00AF6005" w:rsidRPr="001859E6" w:rsidRDefault="00AF6005" w:rsidP="00AF60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приобретение автономных дымовых пожарных извещателей отдельным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категориям 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целях оснащения ими жилых помещений</w:t>
            </w: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6750</w:t>
            </w:r>
          </w:p>
        </w:tc>
        <w:tc>
          <w:tcPr>
            <w:tcW w:w="592" w:type="dxa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606A42" w:rsidRDefault="005E4F5A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87 680,00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</w:tcPr>
          <w:p w:rsidR="00AF6005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</w:tcPr>
          <w:p w:rsidR="00AF6005" w:rsidRPr="00B80C55" w:rsidRDefault="00AF6005" w:rsidP="00AF60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6750</w:t>
            </w:r>
          </w:p>
        </w:tc>
        <w:tc>
          <w:tcPr>
            <w:tcW w:w="592" w:type="dxa"/>
            <w:noWrap/>
            <w:vAlign w:val="center"/>
          </w:tcPr>
          <w:p w:rsidR="00AF6005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149 339,00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606A42" w:rsidRDefault="00AF6005" w:rsidP="00AF6005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</w:t>
            </w:r>
            <w:r w:rsidR="005E4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E4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 w:val="restart"/>
          </w:tcPr>
          <w:p w:rsidR="00AF6005" w:rsidRPr="00634522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973" w:type="dxa"/>
            <w:gridSpan w:val="2"/>
            <w:vMerge w:val="restart"/>
          </w:tcPr>
          <w:p w:rsidR="00AF6005" w:rsidRPr="00634522" w:rsidRDefault="00AF6005" w:rsidP="00AF60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терроризму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другим противоправным деяниям </w:t>
            </w: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4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4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4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592" w:type="dxa"/>
            <w:noWrap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F6005" w:rsidRPr="00500EEC" w:rsidRDefault="00500EEC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E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AD4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79 850,66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AD4C07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AD4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79 850,66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AD4C07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AD4C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79 850,66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25665B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25665B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B8006C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1220080280</w:t>
            </w:r>
          </w:p>
        </w:tc>
        <w:tc>
          <w:tcPr>
            <w:tcW w:w="592" w:type="dxa"/>
            <w:noWrap/>
            <w:vAlign w:val="center"/>
          </w:tcPr>
          <w:p w:rsidR="00AF6005" w:rsidRPr="00634522" w:rsidRDefault="00AF6005" w:rsidP="00AF600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B8006C" w:rsidRDefault="00500EEC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B8006C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179 850,66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B8006C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179 850,66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B8006C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179 850,66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25665B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B8006C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1220080280</w:t>
            </w:r>
          </w:p>
        </w:tc>
        <w:tc>
          <w:tcPr>
            <w:tcW w:w="592" w:type="dxa"/>
            <w:noWrap/>
            <w:vAlign w:val="center"/>
          </w:tcPr>
          <w:p w:rsidR="00AF6005" w:rsidRPr="00634522" w:rsidRDefault="00AF6005" w:rsidP="00AF600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B8006C" w:rsidRDefault="00500EEC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B8006C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179 850,66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B8006C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179 850,66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B8006C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179 850,66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 w:val="restart"/>
            <w:vAlign w:val="center"/>
          </w:tcPr>
          <w:p w:rsidR="00AF6005" w:rsidRPr="00634522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 w:rsidR="00AF6005" w:rsidRPr="00634522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D44">
              <w:rPr>
                <w:rStyle w:val="295pt"/>
                <w:rFonts w:eastAsiaTheme="minorHAnsi"/>
                <w:b/>
              </w:rPr>
              <w:t>1230000000</w:t>
            </w:r>
          </w:p>
        </w:tc>
        <w:tc>
          <w:tcPr>
            <w:tcW w:w="592" w:type="dxa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F6005" w:rsidRPr="00757D44" w:rsidRDefault="00500EEC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507 500,00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  <w:r w:rsidRPr="00757D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757D44" w:rsidRDefault="006B3E2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552 090,29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Pr="00634522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634522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25665B" w:rsidRDefault="00AF6005" w:rsidP="00AF6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9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9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  <w:b/>
              </w:rPr>
            </w:pPr>
            <w:r w:rsidRPr="00C17914">
              <w:rPr>
                <w:rStyle w:val="295pt"/>
                <w:rFonts w:eastAsiaTheme="minorHAnsi"/>
                <w:b/>
              </w:rPr>
              <w:t>1230075180</w:t>
            </w:r>
          </w:p>
        </w:tc>
        <w:tc>
          <w:tcPr>
            <w:tcW w:w="592" w:type="dxa"/>
            <w:noWrap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F6005" w:rsidRPr="00C17914" w:rsidRDefault="00500EEC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507 500,00</w:t>
            </w:r>
          </w:p>
        </w:tc>
        <w:tc>
          <w:tcPr>
            <w:tcW w:w="1572" w:type="dxa"/>
            <w:gridSpan w:val="2"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9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515 900,00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C1791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9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515 900,00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C17914" w:rsidRDefault="006B3E2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515 649,74</w:t>
            </w:r>
          </w:p>
        </w:tc>
      </w:tr>
      <w:tr w:rsidR="006B3E2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6B3E25" w:rsidRPr="0025665B" w:rsidRDefault="006B3E25" w:rsidP="006B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 w:rsidRPr="00757D44">
              <w:rPr>
                <w:rStyle w:val="295pt"/>
                <w:rFonts w:eastAsiaTheme="minorHAnsi"/>
              </w:rPr>
              <w:t>1230075180</w:t>
            </w:r>
          </w:p>
        </w:tc>
        <w:tc>
          <w:tcPr>
            <w:tcW w:w="592" w:type="dxa"/>
            <w:noWrap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6" w:type="dxa"/>
            <w:gridSpan w:val="2"/>
            <w:vAlign w:val="center"/>
          </w:tcPr>
          <w:p w:rsidR="006B3E25" w:rsidRPr="00757D44" w:rsidRDefault="00500EEC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102 700,00</w:t>
            </w:r>
          </w:p>
        </w:tc>
        <w:tc>
          <w:tcPr>
            <w:tcW w:w="1572" w:type="dxa"/>
            <w:gridSpan w:val="2"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104 234,00</w:t>
            </w:r>
          </w:p>
        </w:tc>
        <w:tc>
          <w:tcPr>
            <w:tcW w:w="1275" w:type="dxa"/>
            <w:gridSpan w:val="2"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104 234,00</w:t>
            </w:r>
          </w:p>
        </w:tc>
        <w:tc>
          <w:tcPr>
            <w:tcW w:w="1439" w:type="dxa"/>
            <w:gridSpan w:val="3"/>
            <w:vAlign w:val="center"/>
          </w:tcPr>
          <w:p w:rsidR="006B3E25" w:rsidRPr="00757D44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104 234,00</w:t>
            </w:r>
          </w:p>
        </w:tc>
      </w:tr>
      <w:tr w:rsidR="006B3E2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6B3E25" w:rsidRPr="0025665B" w:rsidRDefault="006B3E25" w:rsidP="006B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6B3E25" w:rsidRPr="00634522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1230075180</w:t>
            </w:r>
          </w:p>
        </w:tc>
        <w:tc>
          <w:tcPr>
            <w:tcW w:w="592" w:type="dxa"/>
            <w:noWrap/>
            <w:vAlign w:val="center"/>
          </w:tcPr>
          <w:p w:rsidR="006B3E25" w:rsidRPr="00634522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6" w:type="dxa"/>
            <w:gridSpan w:val="2"/>
            <w:vAlign w:val="center"/>
          </w:tcPr>
          <w:p w:rsidR="006B3E25" w:rsidRPr="00B8006C" w:rsidRDefault="00500EEC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102 700,00</w:t>
            </w:r>
          </w:p>
        </w:tc>
        <w:tc>
          <w:tcPr>
            <w:tcW w:w="1572" w:type="dxa"/>
            <w:gridSpan w:val="2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104 234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104 234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39" w:type="dxa"/>
            <w:gridSpan w:val="3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104 234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6B3E2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6B3E25" w:rsidRPr="0025665B" w:rsidRDefault="006B3E25" w:rsidP="006B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1230075180</w:t>
            </w:r>
          </w:p>
        </w:tc>
        <w:tc>
          <w:tcPr>
            <w:tcW w:w="592" w:type="dxa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:rsidR="006B3E25" w:rsidRPr="001D711B" w:rsidRDefault="00500EEC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404 800,00</w:t>
            </w:r>
          </w:p>
        </w:tc>
        <w:tc>
          <w:tcPr>
            <w:tcW w:w="1572" w:type="dxa"/>
            <w:gridSpan w:val="2"/>
            <w:vAlign w:val="center"/>
          </w:tcPr>
          <w:p w:rsidR="006B3E25" w:rsidRPr="001D711B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411 666,00</w:t>
            </w:r>
          </w:p>
        </w:tc>
        <w:tc>
          <w:tcPr>
            <w:tcW w:w="1275" w:type="dxa"/>
            <w:gridSpan w:val="2"/>
            <w:vAlign w:val="center"/>
          </w:tcPr>
          <w:p w:rsidR="006B3E25" w:rsidRPr="001D711B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411 666,00</w:t>
            </w:r>
          </w:p>
        </w:tc>
        <w:tc>
          <w:tcPr>
            <w:tcW w:w="1439" w:type="dxa"/>
            <w:gridSpan w:val="3"/>
            <w:vAlign w:val="center"/>
          </w:tcPr>
          <w:p w:rsidR="006B3E25" w:rsidRPr="001D711B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411 415,74</w:t>
            </w:r>
          </w:p>
        </w:tc>
      </w:tr>
      <w:tr w:rsidR="006B3E25" w:rsidRPr="0025665B" w:rsidTr="00500E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9"/>
          <w:jc w:val="center"/>
        </w:trPr>
        <w:tc>
          <w:tcPr>
            <w:tcW w:w="2409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6B3E25" w:rsidRPr="00634522" w:rsidRDefault="006B3E25" w:rsidP="006B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6B3E25" w:rsidRPr="0025665B" w:rsidRDefault="006B3E25" w:rsidP="006B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6B3E25" w:rsidRPr="00634522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6B3E25" w:rsidRDefault="006B3E25" w:rsidP="006B3E2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1230075180</w:t>
            </w:r>
          </w:p>
        </w:tc>
        <w:tc>
          <w:tcPr>
            <w:tcW w:w="592" w:type="dxa"/>
            <w:noWrap/>
            <w:vAlign w:val="center"/>
          </w:tcPr>
          <w:p w:rsidR="006B3E25" w:rsidRPr="00634522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6" w:type="dxa"/>
            <w:gridSpan w:val="2"/>
            <w:vAlign w:val="center"/>
          </w:tcPr>
          <w:p w:rsidR="006B3E25" w:rsidRPr="00B8006C" w:rsidRDefault="00500EEC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404 800,00</w:t>
            </w:r>
          </w:p>
        </w:tc>
        <w:tc>
          <w:tcPr>
            <w:tcW w:w="1572" w:type="dxa"/>
            <w:gridSpan w:val="2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411 666,00</w:t>
            </w:r>
          </w:p>
        </w:tc>
        <w:tc>
          <w:tcPr>
            <w:tcW w:w="1275" w:type="dxa"/>
            <w:gridSpan w:val="2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411 666,00</w:t>
            </w:r>
          </w:p>
        </w:tc>
        <w:tc>
          <w:tcPr>
            <w:tcW w:w="1439" w:type="dxa"/>
            <w:gridSpan w:val="3"/>
            <w:vAlign w:val="center"/>
          </w:tcPr>
          <w:p w:rsidR="006B3E25" w:rsidRPr="00B8006C" w:rsidRDefault="006B3E25" w:rsidP="006B3E2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411 415,74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B80C55" w:rsidRDefault="00AF6005" w:rsidP="00AF6005">
            <w:pPr>
              <w:spacing w:after="0" w:line="240" w:lineRule="auto"/>
              <w:ind w:left="-65" w:right="-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 w:val="restart"/>
          </w:tcPr>
          <w:p w:rsidR="00AF6005" w:rsidRPr="00B80C55" w:rsidRDefault="00AF6005" w:rsidP="00AF6005">
            <w:pPr>
              <w:widowControl w:val="0"/>
              <w:autoSpaceDE w:val="0"/>
              <w:autoSpaceDN w:val="0"/>
              <w:spacing w:after="0" w:line="240" w:lineRule="auto"/>
              <w:ind w:left="-112" w:right="-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  <w:b/>
              </w:rPr>
            </w:pPr>
            <w:r>
              <w:rPr>
                <w:rStyle w:val="295pt"/>
                <w:rFonts w:eastAsiaTheme="minorHAnsi"/>
                <w:b/>
              </w:rPr>
              <w:t>1230075550</w:t>
            </w:r>
          </w:p>
        </w:tc>
        <w:tc>
          <w:tcPr>
            <w:tcW w:w="592" w:type="dxa"/>
            <w:noWrap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757D44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757D44" w:rsidRDefault="00AF6005" w:rsidP="00AF6005">
            <w:pPr>
              <w:spacing w:after="0" w:line="240" w:lineRule="auto"/>
              <w:ind w:right="-74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36 440,55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B80C55" w:rsidRDefault="00AF6005" w:rsidP="00AF6005">
            <w:pPr>
              <w:spacing w:after="0" w:line="240" w:lineRule="auto"/>
              <w:ind w:left="-65" w:right="-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B80C55" w:rsidRDefault="00AF6005" w:rsidP="00AF6005">
            <w:pPr>
              <w:widowControl w:val="0"/>
              <w:autoSpaceDE w:val="0"/>
              <w:autoSpaceDN w:val="0"/>
              <w:spacing w:after="0" w:line="240" w:lineRule="auto"/>
              <w:ind w:left="-112" w:right="-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 w:rsidRPr="00D2664D">
              <w:rPr>
                <w:rStyle w:val="295pt"/>
                <w:rFonts w:eastAsiaTheme="minorHAnsi"/>
              </w:rPr>
              <w:t>1230075550</w:t>
            </w:r>
          </w:p>
        </w:tc>
        <w:tc>
          <w:tcPr>
            <w:tcW w:w="592" w:type="dxa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D2664D" w:rsidRDefault="00AF6005" w:rsidP="00AF6005">
            <w:pPr>
              <w:spacing w:after="0" w:line="240" w:lineRule="auto"/>
              <w:ind w:right="-74"/>
              <w:jc w:val="center"/>
              <w:rPr>
                <w:sz w:val="18"/>
                <w:szCs w:val="18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</w:tr>
      <w:tr w:rsidR="00AF6005" w:rsidRPr="0025665B" w:rsidTr="00AF60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  <w:trHeight w:val="360"/>
          <w:jc w:val="center"/>
        </w:trPr>
        <w:tc>
          <w:tcPr>
            <w:tcW w:w="2409" w:type="dxa"/>
            <w:gridSpan w:val="2"/>
            <w:vMerge/>
            <w:vAlign w:val="center"/>
          </w:tcPr>
          <w:p w:rsidR="00AF6005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AF6005" w:rsidRPr="00B80C55" w:rsidRDefault="00AF6005" w:rsidP="00AF6005">
            <w:pPr>
              <w:spacing w:after="0" w:line="240" w:lineRule="auto"/>
              <w:ind w:left="-65" w:right="-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3"/>
            <w:vMerge/>
          </w:tcPr>
          <w:p w:rsidR="00AF6005" w:rsidRPr="00B80C55" w:rsidRDefault="00AF6005" w:rsidP="00AF6005">
            <w:pPr>
              <w:widowControl w:val="0"/>
              <w:autoSpaceDE w:val="0"/>
              <w:autoSpaceDN w:val="0"/>
              <w:spacing w:after="0" w:line="240" w:lineRule="auto"/>
              <w:ind w:left="-112" w:right="-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708" w:type="dxa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4" w:type="dxa"/>
            <w:gridSpan w:val="3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 w:rsidRPr="00D2664D">
              <w:rPr>
                <w:rStyle w:val="295pt"/>
                <w:rFonts w:eastAsiaTheme="minorHAnsi"/>
              </w:rPr>
              <w:t>1230075550</w:t>
            </w:r>
          </w:p>
        </w:tc>
        <w:tc>
          <w:tcPr>
            <w:tcW w:w="592" w:type="dxa"/>
            <w:noWrap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6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275" w:type="dxa"/>
            <w:gridSpan w:val="2"/>
            <w:vAlign w:val="center"/>
          </w:tcPr>
          <w:p w:rsidR="00AF6005" w:rsidRPr="00D2664D" w:rsidRDefault="00AF6005" w:rsidP="00AF6005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  <w:tc>
          <w:tcPr>
            <w:tcW w:w="1439" w:type="dxa"/>
            <w:gridSpan w:val="3"/>
            <w:vAlign w:val="center"/>
          </w:tcPr>
          <w:p w:rsidR="00AF6005" w:rsidRPr="00D2664D" w:rsidRDefault="00AF6005" w:rsidP="00AF6005">
            <w:pPr>
              <w:spacing w:after="0" w:line="240" w:lineRule="auto"/>
              <w:ind w:right="-74"/>
              <w:jc w:val="center"/>
              <w:rPr>
                <w:sz w:val="18"/>
                <w:szCs w:val="18"/>
              </w:rPr>
            </w:pPr>
            <w:r w:rsidRPr="00D26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36 440,55</w:t>
            </w:r>
          </w:p>
        </w:tc>
      </w:tr>
      <w:tr w:rsidR="00AF6005" w:rsidRPr="003F61F4" w:rsidTr="00AF6005">
        <w:trPr>
          <w:gridAfter w:val="2"/>
          <w:wAfter w:w="211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2803AE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3F61F4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3F61F4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05" w:rsidRPr="003F61F4" w:rsidRDefault="00AF6005" w:rsidP="00A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E25" w:rsidRDefault="006B3E25" w:rsidP="00571FB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25" w:rsidRDefault="006B3E25" w:rsidP="00571FB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B1" w:rsidRPr="00A160D4" w:rsidRDefault="00571FB1" w:rsidP="00571FB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B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4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166E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66E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B8B" w:rsidRPr="00112F8F" w:rsidRDefault="00430B8B" w:rsidP="00430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2F8F">
        <w:rPr>
          <w:rFonts w:ascii="Times New Roman" w:hAnsi="Times New Roman" w:cs="Times New Roman"/>
          <w:sz w:val="28"/>
          <w:szCs w:val="28"/>
        </w:rPr>
        <w:t>Отчет</w:t>
      </w:r>
    </w:p>
    <w:p w:rsidR="00430B8B" w:rsidRPr="00112F8F" w:rsidRDefault="00430B8B" w:rsidP="00430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430B8B" w:rsidRPr="00112F8F" w:rsidRDefault="00430B8B" w:rsidP="00430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финансирования</w:t>
      </w: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13"/>
        <w:gridCol w:w="5582"/>
        <w:gridCol w:w="1155"/>
        <w:gridCol w:w="1708"/>
        <w:gridCol w:w="1267"/>
        <w:gridCol w:w="1323"/>
        <w:gridCol w:w="3478"/>
      </w:tblGrid>
      <w:tr w:rsidR="007C348B" w:rsidRPr="00430B8B" w:rsidTr="009F065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8" w:type="dxa"/>
            <w:shd w:val="clear" w:color="auto" w:fill="auto"/>
            <w:vAlign w:val="center"/>
            <w:hideMark/>
          </w:tcPr>
          <w:p w:rsidR="007C348B" w:rsidRPr="00430B8B" w:rsidRDefault="007C348B" w:rsidP="00430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7C348B" w:rsidRPr="00430B8B" w:rsidTr="009F065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EB5063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7C348B" w:rsidRPr="00430B8B" w:rsidTr="009F065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финансовый год</w:t>
            </w: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8B" w:rsidRPr="00430B8B" w:rsidTr="009F0656">
        <w:trPr>
          <w:trHeight w:val="9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1 января отчетного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8B" w:rsidRPr="00430B8B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C348B" w:rsidRPr="00430B8B" w:rsidTr="00166E0F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«Защита от чрезвычайных ситуаций</w:t>
            </w:r>
          </w:p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природного и техногенного характера и обеспечение</w:t>
            </w:r>
          </w:p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безопасности и антитеррористической защиты населения г. Енисейска, 2023-2025 годы»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DB1A30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881 530,21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DB1A30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881 530,21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DB1A30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819 245,29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EB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166E0F" w:rsidRPr="00430B8B" w:rsidTr="00166E0F">
        <w:trPr>
          <w:trHeight w:val="2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0F" w:rsidRPr="00430B8B" w:rsidRDefault="00166E0F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0F" w:rsidRPr="00430B8B" w:rsidRDefault="00166E0F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  <w:p w:rsidR="00166E0F" w:rsidRPr="00430B8B" w:rsidRDefault="00166E0F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48B" w:rsidRPr="00430B8B" w:rsidTr="00166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179 562,68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DB1A30" w:rsidP="00D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7C348B" w:rsidRPr="00430B8B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701 530,21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701 530,21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DB1A30" w:rsidP="00DB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639 682,61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DB1A30" w:rsidP="00EB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</w:tr>
      <w:tr w:rsidR="007C348B" w:rsidRPr="00430B8B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48B" w:rsidRPr="00430B8B" w:rsidTr="00166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430B8B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430B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6E0F" w:rsidRPr="00430B8B" w:rsidTr="007D4CE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lang w:eastAsia="ru-RU"/>
              </w:rPr>
              <w:t>Подпрограмма 1 Развитие гражданской обороны и обеспечение пожарной безопасности</w:t>
            </w:r>
          </w:p>
        </w:tc>
      </w:tr>
      <w:tr w:rsidR="00166E0F" w:rsidRPr="00430B8B" w:rsidTr="0022681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149,34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149,34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87,68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683AE6" w:rsidP="0068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</w:tr>
      <w:tr w:rsidR="00166E0F" w:rsidRPr="00430B8B" w:rsidTr="0022681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149 189,66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149 189,66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87 592,32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B77DB9" w:rsidP="00B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</w:tr>
      <w:tr w:rsidR="00166E0F" w:rsidRPr="00430B8B" w:rsidTr="0022681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166E0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AA392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Противодействие терроризму и другим противоправным деяниям</w:t>
            </w:r>
          </w:p>
        </w:tc>
      </w:tr>
      <w:tr w:rsidR="00166E0F" w:rsidRPr="00430B8B" w:rsidTr="006E39DC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179 850,66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179 850,66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179 475,00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B77DB9" w:rsidP="00B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166E0F" w:rsidRPr="00430B8B" w:rsidTr="006E39DC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6E39DC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166E0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7C3AD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Обеспечение санитарно-эпидемиологического благополучия населения</w:t>
            </w:r>
          </w:p>
        </w:tc>
      </w:tr>
      <w:tr w:rsidR="00166E0F" w:rsidRPr="00430B8B" w:rsidTr="009B7AA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9B7AA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552 340,55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552 340,55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552 090,29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B77DB9" w:rsidP="00B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166E0F" w:rsidRPr="00430B8B" w:rsidTr="009B7AA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0F" w:rsidRPr="00430B8B" w:rsidTr="009B7AA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0F" w:rsidRPr="00430B8B" w:rsidRDefault="00166E0F" w:rsidP="001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1FB1" w:rsidRDefault="00571FB1" w:rsidP="00571F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33D20" w:rsidSect="00315FE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E6E21" w:rsidRDefault="000020A0" w:rsidP="0043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6D3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  <w:r w:rsidR="00433D20" w:rsidRPr="00835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 постановлению администрации </w:t>
      </w:r>
    </w:p>
    <w:p w:rsidR="00433D20" w:rsidRPr="008356D3" w:rsidRDefault="00433D20" w:rsidP="0043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6D3">
        <w:rPr>
          <w:rFonts w:ascii="Times New Roman" w:hAnsi="Times New Roman" w:cs="Times New Roman"/>
          <w:sz w:val="28"/>
          <w:szCs w:val="28"/>
        </w:rPr>
        <w:t>города Енисейска</w:t>
      </w:r>
    </w:p>
    <w:p w:rsidR="00433D20" w:rsidRPr="00F509A6" w:rsidRDefault="00433D20" w:rsidP="0043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6D3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</w:t>
      </w:r>
      <w:r w:rsidRPr="008356D3">
        <w:rPr>
          <w:rFonts w:ascii="Times New Roman" w:hAnsi="Times New Roman" w:cs="Times New Roman"/>
          <w:sz w:val="28"/>
          <w:szCs w:val="28"/>
        </w:rPr>
        <w:t>202</w:t>
      </w:r>
      <w:r w:rsidR="00072208">
        <w:rPr>
          <w:rFonts w:ascii="Times New Roman" w:hAnsi="Times New Roman" w:cs="Times New Roman"/>
          <w:sz w:val="28"/>
          <w:szCs w:val="28"/>
        </w:rPr>
        <w:t>5</w:t>
      </w:r>
      <w:r w:rsidRPr="008356D3">
        <w:rPr>
          <w:rFonts w:ascii="Times New Roman" w:hAnsi="Times New Roman" w:cs="Times New Roman"/>
          <w:sz w:val="28"/>
          <w:szCs w:val="28"/>
        </w:rPr>
        <w:t xml:space="preserve">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</w:t>
      </w:r>
      <w:r w:rsidR="00917A00">
        <w:rPr>
          <w:rFonts w:ascii="Times New Roman" w:hAnsi="Times New Roman" w:cs="Times New Roman"/>
          <w:sz w:val="28"/>
          <w:szCs w:val="28"/>
        </w:rPr>
        <w:t>72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20" w:rsidRPr="00191F69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69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433D20" w:rsidRPr="00191F69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69">
        <w:rPr>
          <w:rFonts w:ascii="Times New Roman" w:hAnsi="Times New Roman" w:cs="Times New Roman"/>
          <w:b/>
          <w:sz w:val="28"/>
          <w:szCs w:val="28"/>
        </w:rPr>
        <w:t>«</w:t>
      </w:r>
      <w:r w:rsidR="009F0656" w:rsidRPr="00191F69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="009F0656" w:rsidRPr="00191F69">
        <w:rPr>
          <w:rFonts w:ascii="Times New Roman" w:hAnsi="Times New Roman" w:cs="Times New Roman"/>
          <w:b/>
          <w:sz w:val="28"/>
          <w:szCs w:val="28"/>
        </w:rPr>
        <w:t>современной  городской</w:t>
      </w:r>
      <w:proofErr w:type="gramEnd"/>
      <w:r w:rsidR="009F0656" w:rsidRPr="00191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0656" w:rsidRPr="00191F69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Pr="00191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56" w:rsidRPr="00191F6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9F0656" w:rsidRPr="00191F69">
        <w:rPr>
          <w:rFonts w:ascii="Times New Roman" w:hAnsi="Times New Roman" w:cs="Times New Roman"/>
          <w:b/>
          <w:sz w:val="28"/>
          <w:szCs w:val="28"/>
        </w:rPr>
        <w:t xml:space="preserve"> территории                                            </w:t>
      </w:r>
      <w:r w:rsidRPr="00191F69">
        <w:rPr>
          <w:rFonts w:ascii="Times New Roman" w:hAnsi="Times New Roman" w:cs="Times New Roman"/>
          <w:b/>
          <w:sz w:val="28"/>
          <w:szCs w:val="28"/>
        </w:rPr>
        <w:t>г. Енисейска, 202</w:t>
      </w:r>
      <w:r w:rsidR="00DE0360" w:rsidRPr="00191F69">
        <w:rPr>
          <w:rFonts w:ascii="Times New Roman" w:hAnsi="Times New Roman" w:cs="Times New Roman"/>
          <w:b/>
          <w:sz w:val="28"/>
          <w:szCs w:val="28"/>
        </w:rPr>
        <w:t>4</w:t>
      </w:r>
      <w:r w:rsidRPr="00191F69">
        <w:rPr>
          <w:rFonts w:ascii="Times New Roman" w:hAnsi="Times New Roman" w:cs="Times New Roman"/>
          <w:b/>
          <w:sz w:val="28"/>
          <w:szCs w:val="28"/>
        </w:rPr>
        <w:t>-202</w:t>
      </w:r>
      <w:r w:rsidR="00DE0360" w:rsidRPr="00191F69">
        <w:rPr>
          <w:rFonts w:ascii="Times New Roman" w:hAnsi="Times New Roman" w:cs="Times New Roman"/>
          <w:b/>
          <w:sz w:val="28"/>
          <w:szCs w:val="28"/>
        </w:rPr>
        <w:t>6</w:t>
      </w:r>
      <w:r w:rsidRPr="00191F6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33D20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1F69">
        <w:rPr>
          <w:rFonts w:ascii="Times New Roman" w:hAnsi="Times New Roman" w:cs="Times New Roman"/>
          <w:i/>
          <w:sz w:val="26"/>
          <w:szCs w:val="26"/>
        </w:rPr>
        <w:t>(утверждена постановлением администрации города Енисейска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DE0360" w:rsidRPr="00DE0360">
        <w:rPr>
          <w:rFonts w:ascii="Times New Roman" w:hAnsi="Times New Roman" w:cs="Times New Roman"/>
          <w:b/>
          <w:i/>
          <w:sz w:val="26"/>
          <w:szCs w:val="26"/>
        </w:rPr>
        <w:t>25.12.2024 №383-п</w:t>
      </w:r>
      <w:r w:rsidRPr="00F509A6">
        <w:rPr>
          <w:rFonts w:ascii="Times New Roman" w:hAnsi="Times New Roman" w:cs="Times New Roman"/>
          <w:sz w:val="26"/>
          <w:szCs w:val="26"/>
        </w:rPr>
        <w:t>)</w:t>
      </w:r>
    </w:p>
    <w:p w:rsidR="00433D20" w:rsidRPr="00F509A6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5D19AFA" wp14:editId="75332AC1">
            <wp:extent cx="882650" cy="40386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8B34CA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91F69">
        <w:rPr>
          <w:rFonts w:ascii="Times New Roman" w:hAnsi="Times New Roman" w:cs="Times New Roman"/>
          <w:b/>
          <w:sz w:val="28"/>
          <w:szCs w:val="28"/>
        </w:rPr>
        <w:t>154 286 877,</w:t>
      </w:r>
      <w:proofErr w:type="gramStart"/>
      <w:r w:rsidR="00191F69">
        <w:rPr>
          <w:rFonts w:ascii="Times New Roman" w:hAnsi="Times New Roman" w:cs="Times New Roman"/>
          <w:b/>
          <w:sz w:val="28"/>
          <w:szCs w:val="28"/>
        </w:rPr>
        <w:t>13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</w:t>
      </w:r>
      <w:r w:rsidR="009F0656">
        <w:rPr>
          <w:rFonts w:ascii="Times New Roman" w:hAnsi="Times New Roman" w:cs="Times New Roman"/>
          <w:sz w:val="28"/>
          <w:szCs w:val="28"/>
        </w:rPr>
        <w:t xml:space="preserve">ная роспись на отчетную дату) – </w:t>
      </w:r>
      <w:r w:rsidR="00191F69">
        <w:rPr>
          <w:rFonts w:ascii="Times New Roman" w:hAnsi="Times New Roman" w:cs="Times New Roman"/>
          <w:b/>
          <w:sz w:val="28"/>
          <w:szCs w:val="28"/>
        </w:rPr>
        <w:t>154 286 873,</w:t>
      </w:r>
      <w:proofErr w:type="gramStart"/>
      <w:r w:rsidR="00191F69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proofErr w:type="gramEnd"/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966"/>
        <w:gridCol w:w="960"/>
        <w:gridCol w:w="960"/>
      </w:tblGrid>
      <w:tr w:rsidR="00433D20" w:rsidRPr="00F509A6" w:rsidTr="00E8619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D20" w:rsidRPr="00F509A6" w:rsidRDefault="00191F69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F69">
              <w:rPr>
                <w:rFonts w:ascii="Times New Roman" w:hAnsi="Times New Roman" w:cs="Times New Roman"/>
                <w:b/>
                <w:sz w:val="28"/>
                <w:szCs w:val="28"/>
              </w:rPr>
              <w:t>154 286 877,13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9F06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3D20" w:rsidRPr="00F509A6" w:rsidTr="00E8619B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20" w:rsidRPr="00F509A6" w:rsidRDefault="00191F69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154 286 873,73 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9F0656">
        <w:rPr>
          <w:rFonts w:ascii="Times New Roman" w:hAnsi="Times New Roman" w:cs="Times New Roman"/>
          <w:b/>
          <w:sz w:val="28"/>
          <w:szCs w:val="28"/>
        </w:rPr>
        <w:t>1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433D20" w:rsidRDefault="00433D20" w:rsidP="00433D20">
      <w:pPr>
        <w:spacing w:after="0" w:line="240" w:lineRule="auto"/>
        <w:jc w:val="center"/>
        <w:rPr>
          <w:sz w:val="28"/>
          <w:szCs w:val="28"/>
        </w:rPr>
      </w:pPr>
    </w:p>
    <w:p w:rsidR="00433D20" w:rsidRPr="00045369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</w:t>
      </w:r>
      <w:proofErr w:type="gramStart"/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индикаторов  Программы</w:t>
      </w:r>
      <w:proofErr w:type="gramEnd"/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6FC2852" wp14:editId="52A3B585">
            <wp:extent cx="1445895" cy="276225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045369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045369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433D20" w:rsidRPr="00EE7354" w:rsidTr="008356D3">
        <w:trPr>
          <w:jc w:val="center"/>
        </w:trPr>
        <w:tc>
          <w:tcPr>
            <w:tcW w:w="532" w:type="dxa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717" w:type="dxa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426" w:type="dxa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Доля благоустроенных дворовых территорий в общем количестве дворовых территорий в </w:t>
            </w:r>
            <w:proofErr w:type="spellStart"/>
            <w:r w:rsidRPr="008356D3">
              <w:rPr>
                <w:rFonts w:ascii="Times New Roman" w:hAnsi="Times New Roman" w:cs="Times New Roman"/>
              </w:rPr>
              <w:t>городею</w:t>
            </w:r>
            <w:proofErr w:type="spellEnd"/>
            <w:r w:rsidRPr="008356D3">
              <w:rPr>
                <w:rFonts w:ascii="Times New Roman" w:hAnsi="Times New Roman" w:cs="Times New Roman"/>
              </w:rPr>
              <w:t xml:space="preserve">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Tr="008356D3">
        <w:trPr>
          <w:trHeight w:val="360"/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благоустроенных дворовых территорий в общей площади дворовых территорий в городе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населения, проживающего в многоквартирных домах в общей численности населения в городе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благоустроенных общественных территорий города Енисейска в общем количестве общественных территорий города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34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площади благоустроенных общественных территорий города Енисейска (площадей, улиц, скверов, парков, иных территорий)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обустроенных мест массового отдыха населения (городских парков) в общем количестве мест массового отдыха населения (городских парков)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33D20" w:rsidRPr="00EE7354" w:rsidTr="008356D3">
        <w:trPr>
          <w:jc w:val="center"/>
        </w:trPr>
        <w:tc>
          <w:tcPr>
            <w:tcW w:w="532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433D20" w:rsidRPr="00EE7354" w:rsidRDefault="00727B3C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433D20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433D20" w:rsidRPr="00EE7354" w:rsidRDefault="00433D20" w:rsidP="000722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433D20" w:rsidRDefault="00433D20" w:rsidP="00433D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Pr="00DD2F6E" w:rsidRDefault="00433D20" w:rsidP="00433D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</w:t>
      </w:r>
      <w:proofErr w:type="gramStart"/>
      <w:r w:rsidRPr="00DD2F6E">
        <w:rPr>
          <w:rFonts w:ascii="Times New Roman" w:hAnsi="Times New Roman"/>
          <w:sz w:val="28"/>
          <w:szCs w:val="28"/>
        </w:rPr>
        <w:t>индикаторо</w:t>
      </w:r>
      <w:r w:rsidR="00871536"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DD2F6E">
        <w:rPr>
          <w:rFonts w:ascii="Times New Roman" w:hAnsi="Times New Roman"/>
          <w:sz w:val="28"/>
          <w:szCs w:val="28"/>
        </w:rPr>
        <w:t xml:space="preserve">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433D20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727B3C" w:rsidRPr="00045369" w:rsidRDefault="00727B3C" w:rsidP="0072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4961">
        <w:rPr>
          <w:rFonts w:ascii="Times New Roman" w:hAnsi="Times New Roman" w:cs="Times New Roman"/>
          <w:b/>
          <w:sz w:val="28"/>
          <w:szCs w:val="28"/>
        </w:rPr>
        <w:t>3</w:t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</w:t>
      </w:r>
      <w:r w:rsidR="008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достижения показателей результативности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7AAA839" wp14:editId="49046BA6">
            <wp:extent cx="1445895" cy="276225"/>
            <wp:effectExtent l="1905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045369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045369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727B3C" w:rsidRPr="00EE7354" w:rsidTr="003E33C0">
        <w:trPr>
          <w:jc w:val="center"/>
        </w:trPr>
        <w:tc>
          <w:tcPr>
            <w:tcW w:w="532" w:type="dxa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Количество благоустроенных дворовых </w:t>
            </w:r>
            <w:proofErr w:type="gramStart"/>
            <w:r w:rsidRPr="008356D3">
              <w:rPr>
                <w:rFonts w:ascii="Times New Roman" w:hAnsi="Times New Roman" w:cs="Times New Roman"/>
              </w:rPr>
              <w:t>территорий  (</w:t>
            </w:r>
            <w:proofErr w:type="gramEnd"/>
            <w:r w:rsidRPr="008356D3">
              <w:rPr>
                <w:rFonts w:ascii="Times New Roman" w:hAnsi="Times New Roman" w:cs="Times New Roman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Tr="003E33C0">
        <w:trPr>
          <w:trHeight w:val="360"/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Площадь благоустроенных дворовых </w:t>
            </w:r>
            <w:proofErr w:type="gramStart"/>
            <w:r w:rsidRPr="008356D3">
              <w:rPr>
                <w:rFonts w:ascii="Times New Roman" w:hAnsi="Times New Roman" w:cs="Times New Roman"/>
              </w:rPr>
              <w:t>территорий  (</w:t>
            </w:r>
            <w:proofErr w:type="gramEnd"/>
            <w:r w:rsidRPr="008356D3">
              <w:rPr>
                <w:rFonts w:ascii="Times New Roman" w:hAnsi="Times New Roman" w:cs="Times New Roman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r w:rsidRPr="008356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Численность населения, проживающего в многоквартирных домах с благоустроенными дворовыми территориями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Площадь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2285" w:type="dxa"/>
            <w:vAlign w:val="center"/>
          </w:tcPr>
          <w:p w:rsidR="00871536" w:rsidRPr="008356D3" w:rsidRDefault="008B34CA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Количество обустроенных мест массового отдыха населения (городских парков) 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3E33C0">
        <w:trPr>
          <w:jc w:val="center"/>
        </w:trPr>
        <w:tc>
          <w:tcPr>
            <w:tcW w:w="532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727B3C" w:rsidRPr="00EE7354" w:rsidRDefault="008B34CA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71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727B3C" w:rsidRPr="00EE7354" w:rsidTr="003E33C0">
        <w:trPr>
          <w:trHeight w:val="70"/>
          <w:jc w:val="center"/>
        </w:trPr>
        <w:tc>
          <w:tcPr>
            <w:tcW w:w="532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8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727B3C" w:rsidRDefault="00727B3C" w:rsidP="00727B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B3C" w:rsidRPr="00DD2F6E" w:rsidRDefault="00727B3C" w:rsidP="00727B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727B3C" w:rsidRPr="00DD2F6E" w:rsidRDefault="00727B3C" w:rsidP="00727B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4D5323" w:rsidRPr="00DD2F6E" w:rsidRDefault="00F14961" w:rsidP="004D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D5323">
        <w:rPr>
          <w:rFonts w:ascii="Times New Roman" w:hAnsi="Times New Roman" w:cs="Times New Roman"/>
          <w:b/>
          <w:sz w:val="28"/>
          <w:szCs w:val="28"/>
        </w:rPr>
        <w:t>4</w:t>
      </w:r>
      <w:r w:rsidR="004D5323" w:rsidRPr="00DD2F6E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="004D5323"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4D5323" w:rsidRPr="00945BA1" w:rsidRDefault="004D5323" w:rsidP="004D532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0D93C7D2" wp14:editId="79658A2B">
            <wp:extent cx="1882140" cy="308610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4D5323" w:rsidRPr="00945BA1" w:rsidRDefault="004D5323" w:rsidP="004D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4D5323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1*1,0*1,0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 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</w:t>
      </w:r>
    </w:p>
    <w:p w:rsidR="004D5323" w:rsidRPr="00DD2F6E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5323" w:rsidRPr="00DD2F6E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реализации Программы признается ВЫСОКОЙ.</w:t>
      </w:r>
    </w:p>
    <w:p w:rsidR="00F14961" w:rsidRDefault="00F14961" w:rsidP="00F1496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69" w:rsidRPr="00191F69" w:rsidRDefault="00191F69" w:rsidP="00191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191F69" w:rsidRPr="00191F69" w:rsidRDefault="00191F69" w:rsidP="00191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Сведения о достижении значений целевых индикаторов и показателей результативности;</w:t>
      </w:r>
    </w:p>
    <w:p w:rsidR="00191F69" w:rsidRPr="00191F69" w:rsidRDefault="00191F69" w:rsidP="00191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191F69" w:rsidRPr="00191F69" w:rsidRDefault="00191F69" w:rsidP="00191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Отчет об использовании бюджетных ассигнований по источникам финансирования.</w:t>
      </w: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69" w:rsidRDefault="00191F69" w:rsidP="00191F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69" w:rsidRPr="00191F69" w:rsidRDefault="00191F69" w:rsidP="00191F69">
      <w:pPr>
        <w:rPr>
          <w:rFonts w:ascii="Times New Roman" w:hAnsi="Times New Roman" w:cs="Times New Roman"/>
          <w:sz w:val="28"/>
          <w:szCs w:val="28"/>
        </w:rPr>
        <w:sectPr w:rsidR="00191F69" w:rsidRPr="00191F69" w:rsidSect="004D532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2BFC" w:rsidRPr="00A160D4" w:rsidRDefault="00372BFC" w:rsidP="00372B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86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</w:t>
      </w:r>
      <w:proofErr w:type="gramStart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2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2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C56" w:rsidRDefault="004E3C56" w:rsidP="00372BF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Сведения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индикаторов и показателей </w:t>
      </w:r>
      <w:r w:rsidRPr="00B55AF2">
        <w:rPr>
          <w:rFonts w:ascii="Times New Roman" w:hAnsi="Times New Roman" w:cs="Times New Roman"/>
          <w:sz w:val="28"/>
          <w:szCs w:val="28"/>
        </w:rPr>
        <w:t>результативности за 202</w:t>
      </w:r>
      <w:r w:rsidR="0068627F" w:rsidRPr="00B55AF2">
        <w:rPr>
          <w:rFonts w:ascii="Times New Roman" w:hAnsi="Times New Roman" w:cs="Times New Roman"/>
          <w:sz w:val="28"/>
          <w:szCs w:val="28"/>
        </w:rPr>
        <w:t>4</w:t>
      </w:r>
      <w:r w:rsidRPr="00B55A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2BFC" w:rsidRPr="005B5F1C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993"/>
        <w:gridCol w:w="567"/>
        <w:gridCol w:w="992"/>
        <w:gridCol w:w="2410"/>
        <w:gridCol w:w="1275"/>
        <w:gridCol w:w="1276"/>
        <w:gridCol w:w="1276"/>
        <w:gridCol w:w="1134"/>
        <w:gridCol w:w="1843"/>
      </w:tblGrid>
      <w:tr w:rsidR="00372BFC" w:rsidRPr="003B5795" w:rsidTr="004E3C56">
        <w:tc>
          <w:tcPr>
            <w:tcW w:w="464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993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567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992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2410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4E3C56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4961" w:type="dxa"/>
            <w:gridSpan w:val="4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843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72BFC" w:rsidRPr="003B5795" w:rsidTr="004E3C56">
        <w:tc>
          <w:tcPr>
            <w:tcW w:w="464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год, предшествующий отчетному</w:t>
            </w:r>
            <w:hyperlink w:anchor="P1448" w:history="1">
              <w:r w:rsidRPr="004E3C56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3686" w:type="dxa"/>
            <w:gridSpan w:val="3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184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FC" w:rsidRPr="003B5795" w:rsidTr="004E3C56">
        <w:tc>
          <w:tcPr>
            <w:tcW w:w="464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 xml:space="preserve">план на 1 января (в ред. от </w:t>
            </w:r>
            <w:r w:rsidR="00B55AF2">
              <w:rPr>
                <w:rFonts w:ascii="Times New Roman" w:hAnsi="Times New Roman" w:cs="Times New Roman"/>
                <w:sz w:val="20"/>
              </w:rPr>
              <w:t>01.01.2024</w:t>
            </w:r>
            <w:r w:rsidRPr="004E3C5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 xml:space="preserve">последняя редакция </w:t>
            </w:r>
            <w:proofErr w:type="spellStart"/>
            <w:r w:rsidRPr="004E3C56">
              <w:rPr>
                <w:rFonts w:ascii="Times New Roman" w:hAnsi="Times New Roman" w:cs="Times New Roman"/>
                <w:sz w:val="20"/>
              </w:rPr>
              <w:t>мун</w:t>
            </w:r>
            <w:proofErr w:type="spellEnd"/>
            <w:r w:rsidRPr="004E3C56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</w:tc>
        <w:tc>
          <w:tcPr>
            <w:tcW w:w="184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FC" w:rsidRPr="003B5795" w:rsidTr="004E3C56">
        <w:trPr>
          <w:trHeight w:val="18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72BFC" w:rsidRPr="003B5795" w:rsidTr="004E3C56"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Формирование современной городской среды на территории г. Енисейска 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23" w:type="dxa"/>
            <w:gridSpan w:val="8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 xml:space="preserve">Подпрограмма 1. Формирование современной городской среды </w:t>
            </w:r>
            <w:proofErr w:type="gramStart"/>
            <w:r w:rsidRPr="004E3C56">
              <w:rPr>
                <w:rFonts w:ascii="Times New Roman" w:hAnsi="Times New Roman" w:cs="Times New Roman"/>
                <w:sz w:val="20"/>
              </w:rPr>
              <w:t>на  территории</w:t>
            </w:r>
            <w:proofErr w:type="gramEnd"/>
            <w:r w:rsidRPr="004E3C5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E3C56">
              <w:rPr>
                <w:rFonts w:ascii="Times New Roman" w:hAnsi="Times New Roman" w:cs="Times New Roman"/>
                <w:sz w:val="20"/>
              </w:rPr>
              <w:t>города  Енисейска</w:t>
            </w:r>
            <w:proofErr w:type="gramEnd"/>
            <w:r w:rsidRPr="004E3C56">
              <w:rPr>
                <w:rFonts w:ascii="Times New Roman" w:hAnsi="Times New Roman" w:cs="Times New Roman"/>
                <w:sz w:val="20"/>
              </w:rPr>
              <w:t xml:space="preserve"> на 2018-2024 годы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20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Целевой индикатор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8356D3">
        <w:trPr>
          <w:trHeight w:val="603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B5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в общем количестве дворовых территорий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F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F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8356D3">
        <w:trPr>
          <w:trHeight w:val="619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B5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в общей площади дворовых территорий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20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B5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многоквартирных домах в общей численности населения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AF2" w:rsidRPr="003B5795" w:rsidTr="004E3C56">
        <w:trPr>
          <w:trHeight w:val="598"/>
        </w:trPr>
        <w:tc>
          <w:tcPr>
            <w:tcW w:w="464" w:type="dxa"/>
          </w:tcPr>
          <w:p w:rsidR="00B55AF2" w:rsidRPr="004E3C56" w:rsidRDefault="00B55AF2" w:rsidP="00B55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2" w:rsidRPr="004E3C56" w:rsidRDefault="00B55AF2" w:rsidP="00B5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города Енисейска в общем количестве общественных территорий города</w:t>
            </w:r>
          </w:p>
        </w:tc>
        <w:tc>
          <w:tcPr>
            <w:tcW w:w="567" w:type="dxa"/>
          </w:tcPr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2" w:rsidRPr="004E3C56" w:rsidRDefault="00B55AF2" w:rsidP="00B5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2" w:rsidRPr="004E3C56" w:rsidRDefault="00B55AF2" w:rsidP="00B5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2" w:rsidRPr="004E3C56" w:rsidRDefault="00B55AF2" w:rsidP="00B5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2" w:rsidRPr="004E3C56" w:rsidRDefault="00B55AF2" w:rsidP="00B5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843" w:type="dxa"/>
          </w:tcPr>
          <w:p w:rsidR="00B55AF2" w:rsidRPr="004E3C56" w:rsidRDefault="00B55AF2" w:rsidP="00B55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598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072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площади благоустроенных общественных территорий города Енисейска (площадей, улиц, скверов, парков, иных территорий)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B55AF2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07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благоустроенных дворовых </w:t>
            </w:r>
            <w:proofErr w:type="gramStart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территорий  (</w:t>
            </w:r>
            <w:proofErr w:type="gramEnd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07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благоустроенных дворовых </w:t>
            </w:r>
            <w:proofErr w:type="gramStart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территорий  (</w:t>
            </w:r>
            <w:proofErr w:type="gramEnd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439,69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06,69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06,69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06,69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a6"/>
              <w:rPr>
                <w:sz w:val="20"/>
                <w:szCs w:val="20"/>
              </w:rPr>
            </w:pPr>
            <w:r w:rsidRPr="004E3C56">
              <w:rPr>
                <w:sz w:val="20"/>
                <w:szCs w:val="20"/>
              </w:rPr>
              <w:t>12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07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в многоквартирных домах с благоустроенными дворовыми территориями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072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a6"/>
              <w:rPr>
                <w:sz w:val="20"/>
                <w:szCs w:val="20"/>
              </w:rPr>
            </w:pPr>
            <w:r w:rsidRPr="004E3C56">
              <w:rPr>
                <w:sz w:val="20"/>
                <w:szCs w:val="20"/>
              </w:rPr>
              <w:t>14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благоустроенных </w:t>
            </w:r>
            <w:proofErr w:type="gramStart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  <w:proofErr w:type="spellStart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B1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165,34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мест массового отдыха населения (городских парков)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72BFC" w:rsidRDefault="00372BFC" w:rsidP="00372BF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72BFC" w:rsidRDefault="00372BFC" w:rsidP="00372BF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E3C56" w:rsidRPr="00A160D4" w:rsidRDefault="004E3C56" w:rsidP="004E3C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B1D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</w:t>
      </w:r>
      <w:proofErr w:type="gramStart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60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2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72BFC" w:rsidRPr="004E3C56" w:rsidRDefault="00372BFC" w:rsidP="00372B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2BFC" w:rsidRPr="004E3C56" w:rsidRDefault="00372BFC" w:rsidP="00372B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на реализацию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исполнителям, соисполнителям и мероприятиям)</w:t>
      </w:r>
    </w:p>
    <w:p w:rsidR="00372BFC" w:rsidRDefault="00372BFC" w:rsidP="00372BF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41"/>
        <w:gridCol w:w="1985"/>
        <w:gridCol w:w="425"/>
        <w:gridCol w:w="492"/>
        <w:gridCol w:w="1067"/>
        <w:gridCol w:w="492"/>
        <w:gridCol w:w="1634"/>
        <w:gridCol w:w="2052"/>
        <w:gridCol w:w="2126"/>
        <w:gridCol w:w="2485"/>
      </w:tblGrid>
      <w:tr w:rsidR="002B1D3C" w:rsidRPr="002B1D3C" w:rsidTr="00C2362F">
        <w:tc>
          <w:tcPr>
            <w:tcW w:w="464" w:type="dxa"/>
            <w:vMerge w:val="restart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41" w:type="dxa"/>
            <w:vMerge w:val="restart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76" w:type="dxa"/>
            <w:gridSpan w:val="4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97" w:type="dxa"/>
            <w:gridSpan w:val="4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годы</w:t>
            </w:r>
          </w:p>
        </w:tc>
      </w:tr>
      <w:tr w:rsidR="002B1D3C" w:rsidRPr="002B1D3C" w:rsidTr="00C2362F">
        <w:tc>
          <w:tcPr>
            <w:tcW w:w="464" w:type="dxa"/>
            <w:vMerge/>
          </w:tcPr>
          <w:p w:rsidR="002B1D3C" w:rsidRPr="002B1D3C" w:rsidRDefault="002B1D3C" w:rsidP="002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B1D3C" w:rsidRPr="002B1D3C" w:rsidRDefault="002B1D3C" w:rsidP="002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B1D3C" w:rsidRPr="002B1D3C" w:rsidRDefault="002B1D3C" w:rsidP="002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067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205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2126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24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(факт)</w:t>
            </w:r>
          </w:p>
        </w:tc>
      </w:tr>
      <w:tr w:rsidR="002B1D3C" w:rsidRPr="002B1D3C" w:rsidTr="00C2362F">
        <w:tc>
          <w:tcPr>
            <w:tcW w:w="464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B1D3C" w:rsidRPr="002B1D3C" w:rsidTr="00C2362F">
        <w:tc>
          <w:tcPr>
            <w:tcW w:w="464" w:type="dxa"/>
            <w:vMerge w:val="restart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vMerge w:val="restart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программа: Формирование комфортной городской среды в городе Енисейске 2018-2024 годы.</w:t>
            </w:r>
          </w:p>
        </w:tc>
        <w:tc>
          <w:tcPr>
            <w:tcW w:w="19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2B1D3C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32 112 970,00</w:t>
            </w:r>
          </w:p>
        </w:tc>
        <w:tc>
          <w:tcPr>
            <w:tcW w:w="2052" w:type="dxa"/>
          </w:tcPr>
          <w:p w:rsidR="002B1D3C" w:rsidRPr="002B1D3C" w:rsidRDefault="00B33EA3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126" w:type="dxa"/>
          </w:tcPr>
          <w:p w:rsidR="002B1D3C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485" w:type="dxa"/>
          </w:tcPr>
          <w:p w:rsidR="002B1D3C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154 286 877,13</w:t>
            </w:r>
          </w:p>
        </w:tc>
      </w:tr>
      <w:tr w:rsidR="00B33EA3" w:rsidRPr="002B1D3C" w:rsidTr="00C2362F">
        <w:tc>
          <w:tcPr>
            <w:tcW w:w="464" w:type="dxa"/>
            <w:vMerge/>
          </w:tcPr>
          <w:p w:rsidR="00B33EA3" w:rsidRPr="002B1D3C" w:rsidRDefault="00B33EA3" w:rsidP="00B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B33EA3" w:rsidRPr="002B1D3C" w:rsidRDefault="00B33EA3" w:rsidP="00B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 МКУ «Архитектурно-производственная группа»</w:t>
            </w:r>
          </w:p>
        </w:tc>
        <w:tc>
          <w:tcPr>
            <w:tcW w:w="42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A3" w:rsidRPr="002B1D3C" w:rsidRDefault="00B33EA3" w:rsidP="00B33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F</w:t>
            </w: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49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34" w:type="dxa"/>
          </w:tcPr>
          <w:p w:rsidR="00B33EA3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32 112 970,00</w:t>
            </w:r>
          </w:p>
        </w:tc>
        <w:tc>
          <w:tcPr>
            <w:tcW w:w="205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126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48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154 286 877,13</w:t>
            </w:r>
          </w:p>
        </w:tc>
      </w:tr>
      <w:tr w:rsidR="00B33EA3" w:rsidRPr="002B1D3C" w:rsidTr="00C2362F">
        <w:tc>
          <w:tcPr>
            <w:tcW w:w="464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1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98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</w:tcPr>
          <w:p w:rsidR="00B33EA3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32 112 970,00</w:t>
            </w:r>
          </w:p>
        </w:tc>
        <w:tc>
          <w:tcPr>
            <w:tcW w:w="2052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126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154 286 873,73</w:t>
            </w:r>
          </w:p>
        </w:tc>
        <w:tc>
          <w:tcPr>
            <w:tcW w:w="2485" w:type="dxa"/>
          </w:tcPr>
          <w:p w:rsidR="00B33EA3" w:rsidRPr="002B1D3C" w:rsidRDefault="00B33EA3" w:rsidP="00B3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154 286 877,13</w:t>
            </w:r>
          </w:p>
        </w:tc>
      </w:tr>
      <w:tr w:rsidR="002B1D3C" w:rsidRPr="002B1D3C" w:rsidTr="00C2362F">
        <w:tc>
          <w:tcPr>
            <w:tcW w:w="464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1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 2.1</w:t>
            </w:r>
            <w:r w:rsidRPr="002B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территорий.</w:t>
            </w:r>
            <w:r w:rsidRPr="002B1D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Енисейска</w:t>
            </w:r>
          </w:p>
        </w:tc>
        <w:tc>
          <w:tcPr>
            <w:tcW w:w="42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017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34" w:type="dxa"/>
          </w:tcPr>
          <w:p w:rsidR="002B1D3C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18 302 910,62</w:t>
            </w:r>
          </w:p>
        </w:tc>
        <w:tc>
          <w:tcPr>
            <w:tcW w:w="205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4 510 791,50</w:t>
            </w:r>
          </w:p>
        </w:tc>
        <w:tc>
          <w:tcPr>
            <w:tcW w:w="2126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4 510 791,50</w:t>
            </w:r>
          </w:p>
        </w:tc>
        <w:tc>
          <w:tcPr>
            <w:tcW w:w="24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4 510 791,50</w:t>
            </w:r>
          </w:p>
        </w:tc>
      </w:tr>
      <w:tr w:rsidR="002B1D3C" w:rsidRPr="002B1D3C" w:rsidTr="00C2362F">
        <w:trPr>
          <w:trHeight w:val="1028"/>
        </w:trPr>
        <w:tc>
          <w:tcPr>
            <w:tcW w:w="464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1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 2.2</w:t>
            </w:r>
          </w:p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территорий.</w:t>
            </w:r>
            <w:r w:rsidRPr="002B1D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Енисейска</w:t>
            </w:r>
          </w:p>
        </w:tc>
        <w:tc>
          <w:tcPr>
            <w:tcW w:w="42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49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34" w:type="dxa"/>
          </w:tcPr>
          <w:p w:rsidR="002B1D3C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5 638 489,38</w:t>
            </w:r>
          </w:p>
        </w:tc>
        <w:tc>
          <w:tcPr>
            <w:tcW w:w="2052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15 502 809,79</w:t>
            </w:r>
          </w:p>
        </w:tc>
        <w:tc>
          <w:tcPr>
            <w:tcW w:w="2126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15 502 809,79</w:t>
            </w:r>
          </w:p>
        </w:tc>
        <w:tc>
          <w:tcPr>
            <w:tcW w:w="2485" w:type="dxa"/>
          </w:tcPr>
          <w:p w:rsidR="002B1D3C" w:rsidRPr="002B1D3C" w:rsidRDefault="002B1D3C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15 502 809,79</w:t>
            </w:r>
          </w:p>
        </w:tc>
      </w:tr>
      <w:tr w:rsidR="002A250A" w:rsidRPr="002B1D3C" w:rsidTr="00C2362F">
        <w:tc>
          <w:tcPr>
            <w:tcW w:w="464" w:type="dxa"/>
            <w:vMerge w:val="restart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</w:t>
            </w:r>
          </w:p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985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«Архитектурно-производственная группа»</w:t>
            </w:r>
          </w:p>
        </w:tc>
        <w:tc>
          <w:tcPr>
            <w:tcW w:w="425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92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4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8 131 000,00</w:t>
            </w:r>
          </w:p>
        </w:tc>
        <w:tc>
          <w:tcPr>
            <w:tcW w:w="2052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</w:tcPr>
          <w:p w:rsidR="002A250A" w:rsidRPr="002B1D3C" w:rsidRDefault="002A250A" w:rsidP="002A2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250A" w:rsidRPr="002B1D3C" w:rsidTr="00C2362F">
        <w:tc>
          <w:tcPr>
            <w:tcW w:w="464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Енисейска</w:t>
            </w:r>
          </w:p>
        </w:tc>
        <w:tc>
          <w:tcPr>
            <w:tcW w:w="42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1310055700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4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40 570, 00</w:t>
            </w:r>
          </w:p>
        </w:tc>
        <w:tc>
          <w:tcPr>
            <w:tcW w:w="205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1 148 230,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3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1 148 230,68</w:t>
            </w:r>
          </w:p>
        </w:tc>
        <w:tc>
          <w:tcPr>
            <w:tcW w:w="24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1 148 230,08</w:t>
            </w:r>
          </w:p>
        </w:tc>
      </w:tr>
      <w:tr w:rsidR="002A250A" w:rsidRPr="002B1D3C" w:rsidTr="00C2362F">
        <w:tc>
          <w:tcPr>
            <w:tcW w:w="464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«Архитектурно-производственная группа»</w:t>
            </w:r>
          </w:p>
        </w:tc>
        <w:tc>
          <w:tcPr>
            <w:tcW w:w="42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254240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4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6 375 600, 00</w:t>
            </w:r>
          </w:p>
        </w:tc>
        <w:tc>
          <w:tcPr>
            <w:tcW w:w="2126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6 375 600, 00</w:t>
            </w:r>
          </w:p>
        </w:tc>
        <w:tc>
          <w:tcPr>
            <w:tcW w:w="24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6 375 600, 00</w:t>
            </w:r>
          </w:p>
        </w:tc>
      </w:tr>
      <w:tr w:rsidR="002A250A" w:rsidRPr="002B1D3C" w:rsidTr="00C2362F">
        <w:tc>
          <w:tcPr>
            <w:tcW w:w="464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«Культурный центр» г. Енисейска</w:t>
            </w:r>
          </w:p>
        </w:tc>
        <w:tc>
          <w:tcPr>
            <w:tcW w:w="42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254240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34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61 092 880, 10</w:t>
            </w:r>
          </w:p>
        </w:tc>
        <w:tc>
          <w:tcPr>
            <w:tcW w:w="2126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61 092 880, 10</w:t>
            </w:r>
          </w:p>
        </w:tc>
        <w:tc>
          <w:tcPr>
            <w:tcW w:w="24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61 092 880, 10</w:t>
            </w:r>
          </w:p>
        </w:tc>
      </w:tr>
      <w:tr w:rsidR="002A250A" w:rsidRPr="002B1D3C" w:rsidTr="00C2362F">
        <w:tc>
          <w:tcPr>
            <w:tcW w:w="464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«Архитектурно-производственная группа»</w:t>
            </w:r>
          </w:p>
        </w:tc>
        <w:tc>
          <w:tcPr>
            <w:tcW w:w="42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274510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4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50 505 050, 51</w:t>
            </w:r>
          </w:p>
        </w:tc>
        <w:tc>
          <w:tcPr>
            <w:tcW w:w="2126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50 505 050, 51</w:t>
            </w:r>
          </w:p>
        </w:tc>
        <w:tc>
          <w:tcPr>
            <w:tcW w:w="24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50 505 050, 51</w:t>
            </w:r>
          </w:p>
        </w:tc>
      </w:tr>
      <w:tr w:rsidR="002A250A" w:rsidRPr="002B1D3C" w:rsidTr="00C2362F">
        <w:tc>
          <w:tcPr>
            <w:tcW w:w="464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«Архитектурно-производственная группа»</w:t>
            </w:r>
          </w:p>
        </w:tc>
        <w:tc>
          <w:tcPr>
            <w:tcW w:w="42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7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278440</w:t>
            </w:r>
          </w:p>
        </w:tc>
        <w:tc>
          <w:tcPr>
            <w:tcW w:w="49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4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15 151 515, 15</w:t>
            </w:r>
          </w:p>
        </w:tc>
        <w:tc>
          <w:tcPr>
            <w:tcW w:w="2126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15 151 515, 15</w:t>
            </w:r>
          </w:p>
        </w:tc>
        <w:tc>
          <w:tcPr>
            <w:tcW w:w="2485" w:type="dxa"/>
          </w:tcPr>
          <w:p w:rsidR="002A250A" w:rsidRPr="002B1D3C" w:rsidRDefault="002A250A" w:rsidP="002B1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15 151 515, 15</w:t>
            </w:r>
          </w:p>
        </w:tc>
      </w:tr>
    </w:tbl>
    <w:p w:rsidR="002B1D3C" w:rsidRDefault="002B1D3C" w:rsidP="002B1D3C">
      <w:pPr>
        <w:pStyle w:val="ConsPlusNormal"/>
        <w:tabs>
          <w:tab w:val="left" w:pos="810"/>
        </w:tabs>
        <w:rPr>
          <w:rFonts w:ascii="Times New Roman" w:hAnsi="Times New Roman" w:cs="Times New Roman"/>
        </w:rPr>
      </w:pPr>
    </w:p>
    <w:p w:rsidR="00F70043" w:rsidRDefault="00F70043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043" w:rsidRDefault="00F70043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208" w:rsidRPr="00290BAC" w:rsidRDefault="00112F8F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2B1D3C"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4FCC"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Оценке эффективности муниципальной      </w:t>
      </w:r>
    </w:p>
    <w:p w:rsidR="00D54FCC" w:rsidRPr="00D54FCC" w:rsidRDefault="00D54FCC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«</w:t>
      </w:r>
      <w:proofErr w:type="gramEnd"/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современной городской среды на территории                                                                                                             города Енисейска, 202</w:t>
      </w:r>
      <w:r w:rsidR="00072208"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072208"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9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372BFC" w:rsidRPr="00D0337B" w:rsidRDefault="00372BFC" w:rsidP="00D54F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C60C9" w:rsidRDefault="00BC60C9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93905098"/>
      <w:r w:rsidRPr="00112F8F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финансирования</w:t>
      </w:r>
    </w:p>
    <w:bookmarkEnd w:id="12"/>
    <w:p w:rsidR="00372BFC" w:rsidRPr="00D0337B" w:rsidRDefault="00372BFC" w:rsidP="00372BFC">
      <w:pPr>
        <w:pStyle w:val="ConsPlusNormal"/>
        <w:jc w:val="right"/>
        <w:rPr>
          <w:rFonts w:ascii="Times New Roman" w:hAnsi="Times New Roman" w:cs="Times New Roman"/>
        </w:rPr>
      </w:pPr>
      <w:r w:rsidRPr="00D0337B">
        <w:rPr>
          <w:rFonts w:ascii="Times New Roman" w:hAnsi="Times New Roman" w:cs="Times New Roman"/>
        </w:rPr>
        <w:t xml:space="preserve"> рублей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1276"/>
        <w:gridCol w:w="1559"/>
        <w:gridCol w:w="1560"/>
        <w:gridCol w:w="1417"/>
        <w:gridCol w:w="1843"/>
        <w:gridCol w:w="1843"/>
        <w:gridCol w:w="2835"/>
      </w:tblGrid>
      <w:tr w:rsidR="00372BFC" w:rsidRPr="003B5795" w:rsidTr="00112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Отклонение от плана,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372BFC" w:rsidRPr="003B5795" w:rsidTr="00112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план на 1 января отчетного года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8 = 6 / 5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:rsidR="00372BFC" w:rsidRPr="004C649E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649E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на территории города Енисейска, 202-2025 годы»</w:t>
            </w:r>
          </w:p>
        </w:tc>
        <w:tc>
          <w:tcPr>
            <w:tcW w:w="1276" w:type="dxa"/>
          </w:tcPr>
          <w:p w:rsidR="00372BFC" w:rsidRPr="0044450C" w:rsidRDefault="002A250A" w:rsidP="004E3C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green"/>
              </w:rPr>
            </w:pPr>
            <w:r w:rsidRPr="004445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32 112 970,00</w:t>
            </w:r>
          </w:p>
        </w:tc>
        <w:tc>
          <w:tcPr>
            <w:tcW w:w="1559" w:type="dxa"/>
          </w:tcPr>
          <w:p w:rsidR="00372BFC" w:rsidRPr="00FA3DBC" w:rsidRDefault="004B4B98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B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154 286 877,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4B4B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72BFC" w:rsidRPr="00FA3DBC" w:rsidRDefault="004B4B98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B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154 286 877,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4B4B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72BFC" w:rsidRPr="00FA3DBC" w:rsidRDefault="004B4B98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B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154 286 877,13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812" w:type="dxa"/>
            <w:gridSpan w:val="4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276" w:type="dxa"/>
          </w:tcPr>
          <w:p w:rsidR="00372BFC" w:rsidRPr="004401EE" w:rsidRDefault="004401EE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1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9 248 970,00</w:t>
            </w:r>
          </w:p>
        </w:tc>
        <w:tc>
          <w:tcPr>
            <w:tcW w:w="1559" w:type="dxa"/>
          </w:tcPr>
          <w:p w:rsidR="00372BFC" w:rsidRPr="004B4B98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3 882 196,34</w:t>
            </w:r>
          </w:p>
        </w:tc>
        <w:tc>
          <w:tcPr>
            <w:tcW w:w="1560" w:type="dxa"/>
          </w:tcPr>
          <w:p w:rsidR="00372BFC" w:rsidRPr="004B4B98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3 882 196,34</w:t>
            </w:r>
          </w:p>
        </w:tc>
        <w:tc>
          <w:tcPr>
            <w:tcW w:w="1417" w:type="dxa"/>
          </w:tcPr>
          <w:p w:rsidR="00372BFC" w:rsidRPr="004B4B98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3 882 195,74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276" w:type="dxa"/>
          </w:tcPr>
          <w:p w:rsidR="00372BFC" w:rsidRPr="004401EE" w:rsidRDefault="004401EE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1 143 200,00</w:t>
            </w:r>
          </w:p>
        </w:tc>
        <w:tc>
          <w:tcPr>
            <w:tcW w:w="1559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66 611 494,77</w:t>
            </w:r>
          </w:p>
        </w:tc>
        <w:tc>
          <w:tcPr>
            <w:tcW w:w="1560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66 611 494,77</w:t>
            </w:r>
          </w:p>
        </w:tc>
        <w:tc>
          <w:tcPr>
            <w:tcW w:w="1417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66 611 494,77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276" w:type="dxa"/>
          </w:tcPr>
          <w:p w:rsidR="006544A0" w:rsidRPr="004401EE" w:rsidRDefault="004401EE" w:rsidP="006544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01EE">
              <w:rPr>
                <w:rFonts w:ascii="Times New Roman" w:hAnsi="Times New Roman" w:cs="Times New Roman"/>
                <w:sz w:val="18"/>
                <w:szCs w:val="18"/>
              </w:rPr>
              <w:t>21 720 800,00</w:t>
            </w:r>
          </w:p>
          <w:p w:rsidR="00372BFC" w:rsidRPr="004401EE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83 793 186,62</w:t>
            </w:r>
          </w:p>
        </w:tc>
        <w:tc>
          <w:tcPr>
            <w:tcW w:w="1560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83 793 186,62</w:t>
            </w:r>
          </w:p>
        </w:tc>
        <w:tc>
          <w:tcPr>
            <w:tcW w:w="1417" w:type="dxa"/>
          </w:tcPr>
          <w:p w:rsidR="00372BFC" w:rsidRPr="004971F1" w:rsidRDefault="004971F1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1F1">
              <w:rPr>
                <w:rFonts w:ascii="Times New Roman" w:hAnsi="Times New Roman" w:cs="Times New Roman"/>
                <w:sz w:val="18"/>
                <w:szCs w:val="18"/>
              </w:rPr>
              <w:t>83 793 186,62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2BFC" w:rsidRPr="003B5795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p w:rsidR="00372BFC" w:rsidRPr="003B5795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009" w:rsidRDefault="00795009" w:rsidP="00372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795009" w:rsidSect="00372BF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95009" w:rsidRPr="00071B41" w:rsidRDefault="00573CBA" w:rsidP="00795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  <w:r w:rsidR="00795009" w:rsidRPr="00071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администрации города Енисейска</w:t>
      </w:r>
    </w:p>
    <w:p w:rsidR="00795009" w:rsidRPr="00F509A6" w:rsidRDefault="00795009" w:rsidP="00795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</w:t>
      </w:r>
      <w:r w:rsidRPr="00071B41">
        <w:rPr>
          <w:rFonts w:ascii="Times New Roman" w:hAnsi="Times New Roman" w:cs="Times New Roman"/>
          <w:sz w:val="28"/>
          <w:szCs w:val="28"/>
        </w:rPr>
        <w:t>2024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</w:t>
      </w:r>
      <w:r w:rsidR="000E6E21">
        <w:rPr>
          <w:rFonts w:ascii="Times New Roman" w:hAnsi="Times New Roman" w:cs="Times New Roman"/>
          <w:sz w:val="28"/>
          <w:szCs w:val="28"/>
        </w:rPr>
        <w:t>72</w:t>
      </w:r>
      <w:r w:rsidR="00066945">
        <w:rPr>
          <w:rFonts w:ascii="Times New Roman" w:hAnsi="Times New Roman" w:cs="Times New Roman"/>
          <w:sz w:val="28"/>
          <w:szCs w:val="28"/>
        </w:rPr>
        <w:t xml:space="preserve"> 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архивного дела в г. Енисейске, 202</w:t>
      </w:r>
      <w:r w:rsidR="00096F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96F0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009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BC60C9" w:rsidRPr="00406B22">
        <w:rPr>
          <w:rFonts w:ascii="Times New Roman" w:hAnsi="Times New Roman" w:cs="Times New Roman"/>
          <w:b/>
          <w:i/>
          <w:sz w:val="24"/>
          <w:szCs w:val="24"/>
        </w:rPr>
        <w:t>24.01.2025 №18-п</w:t>
      </w:r>
      <w:r w:rsidRPr="00F509A6">
        <w:rPr>
          <w:rFonts w:ascii="Times New Roman" w:hAnsi="Times New Roman" w:cs="Times New Roman"/>
          <w:sz w:val="26"/>
          <w:szCs w:val="26"/>
        </w:rPr>
        <w:t>)</w:t>
      </w: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63EEE9AB" wp14:editId="5F872840">
            <wp:extent cx="882650" cy="40386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147C83">
        <w:rPr>
          <w:rFonts w:ascii="Times New Roman" w:hAnsi="Times New Roman" w:cs="Times New Roman"/>
          <w:sz w:val="28"/>
          <w:szCs w:val="28"/>
        </w:rPr>
        <w:t>4</w:t>
      </w:r>
      <w:r w:rsidRPr="00F509A6">
        <w:rPr>
          <w:rFonts w:ascii="Times New Roman" w:hAnsi="Times New Roman" w:cs="Times New Roman"/>
          <w:sz w:val="28"/>
          <w:szCs w:val="28"/>
        </w:rPr>
        <w:t xml:space="preserve"> год </w:t>
      </w:r>
      <w:r w:rsidR="00833C6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7C83">
        <w:rPr>
          <w:rFonts w:ascii="Times New Roman" w:hAnsi="Times New Roman" w:cs="Times New Roman"/>
          <w:b/>
          <w:sz w:val="28"/>
          <w:szCs w:val="28"/>
        </w:rPr>
        <w:t>5 837 924,</w:t>
      </w:r>
      <w:proofErr w:type="gramStart"/>
      <w:r w:rsidR="00147C83">
        <w:rPr>
          <w:rFonts w:ascii="Times New Roman" w:hAnsi="Times New Roman" w:cs="Times New Roman"/>
          <w:b/>
          <w:sz w:val="28"/>
          <w:szCs w:val="28"/>
        </w:rPr>
        <w:t>58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End"/>
      <w:r w:rsidRPr="00F509A6">
        <w:rPr>
          <w:rFonts w:ascii="Times New Roman" w:hAnsi="Times New Roman" w:cs="Times New Roman"/>
          <w:b/>
          <w:sz w:val="28"/>
          <w:szCs w:val="28"/>
        </w:rPr>
        <w:t>.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A6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F509A6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</w:t>
      </w:r>
      <w:r>
        <w:rPr>
          <w:rFonts w:ascii="Times New Roman" w:hAnsi="Times New Roman" w:cs="Times New Roman"/>
          <w:sz w:val="28"/>
          <w:szCs w:val="28"/>
        </w:rPr>
        <w:t xml:space="preserve">ная роспись на отчетную дату) – </w:t>
      </w:r>
      <w:r w:rsidR="00147C83">
        <w:rPr>
          <w:rFonts w:ascii="Times New Roman" w:hAnsi="Times New Roman" w:cs="Times New Roman"/>
          <w:b/>
          <w:sz w:val="28"/>
          <w:szCs w:val="28"/>
        </w:rPr>
        <w:t xml:space="preserve">6 024 203,29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1006"/>
        <w:gridCol w:w="960"/>
      </w:tblGrid>
      <w:tr w:rsidR="00795009" w:rsidRPr="00F509A6" w:rsidTr="00833C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009" w:rsidRPr="00F509A6" w:rsidRDefault="00147C83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7C83">
              <w:rPr>
                <w:rFonts w:ascii="Times New Roman" w:hAnsi="Times New Roman" w:cs="Times New Roman"/>
                <w:b/>
                <w:sz w:val="28"/>
                <w:szCs w:val="28"/>
              </w:rPr>
              <w:t>5 837 924,58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833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0,96</w:t>
            </w:r>
            <w:r w:rsidR="00147C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95009" w:rsidRPr="00F509A6" w:rsidTr="00833C64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09" w:rsidRPr="00F509A6" w:rsidRDefault="00147C83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7C83">
              <w:rPr>
                <w:rFonts w:ascii="Times New Roman" w:hAnsi="Times New Roman" w:cs="Times New Roman"/>
                <w:b/>
                <w:sz w:val="28"/>
                <w:szCs w:val="28"/>
              </w:rPr>
              <w:t>6 024 203,29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proofErr w:type="gramStart"/>
      <w:r w:rsidR="00BD5EC6">
        <w:rPr>
          <w:rFonts w:ascii="Times New Roman" w:hAnsi="Times New Roman" w:cs="Times New Roman"/>
          <w:b/>
          <w:sz w:val="28"/>
          <w:szCs w:val="28"/>
        </w:rPr>
        <w:t>0,969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F509A6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795009" w:rsidRDefault="00795009" w:rsidP="00795009">
      <w:pPr>
        <w:spacing w:after="0" w:line="240" w:lineRule="auto"/>
        <w:jc w:val="center"/>
        <w:rPr>
          <w:sz w:val="28"/>
          <w:szCs w:val="28"/>
        </w:rPr>
      </w:pPr>
    </w:p>
    <w:p w:rsidR="00795009" w:rsidRPr="00045369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925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показателей результативности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F200500" wp14:editId="6A6CC476">
            <wp:extent cx="1445895" cy="276225"/>
            <wp:effectExtent l="1905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исполнение i показателя </w:t>
      </w:r>
      <w:proofErr w:type="gramStart"/>
      <w:r w:rsidRPr="00045369">
        <w:rPr>
          <w:rFonts w:ascii="Times New Roman" w:hAnsi="Times New Roman" w:cs="Times New Roman"/>
          <w:sz w:val="28"/>
          <w:szCs w:val="28"/>
        </w:rPr>
        <w:t>результативности  Программы</w:t>
      </w:r>
      <w:proofErr w:type="gramEnd"/>
      <w:r w:rsidRPr="00045369">
        <w:rPr>
          <w:rFonts w:ascii="Times New Roman" w:hAnsi="Times New Roman" w:cs="Times New Roman"/>
          <w:sz w:val="28"/>
          <w:szCs w:val="28"/>
        </w:rPr>
        <w:t xml:space="preserve">  за отчетный год;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5369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45369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142"/>
        <w:gridCol w:w="2001"/>
      </w:tblGrid>
      <w:tr w:rsidR="00093FC2" w:rsidRPr="00EE7354" w:rsidTr="00071B41">
        <w:trPr>
          <w:jc w:val="center"/>
        </w:trPr>
        <w:tc>
          <w:tcPr>
            <w:tcW w:w="532" w:type="dxa"/>
          </w:tcPr>
          <w:p w:rsidR="00093FC2" w:rsidRPr="00D70055" w:rsidRDefault="00093FC2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7142" w:type="dxa"/>
          </w:tcPr>
          <w:p w:rsidR="00093FC2" w:rsidRPr="00071B41" w:rsidRDefault="00093FC2" w:rsidP="00B44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</w:t>
            </w:r>
            <w:r w:rsidR="00D70055" w:rsidRPr="00071B41">
              <w:rPr>
                <w:rFonts w:ascii="Times New Roman" w:eastAsia="Times New Roman" w:hAnsi="Times New Roman" w:cs="Times New Roman"/>
                <w:lang w:eastAsia="ru-RU"/>
              </w:rPr>
              <w:t xml:space="preserve">и показатели результативности </w:t>
            </w: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001" w:type="dxa"/>
          </w:tcPr>
          <w:p w:rsidR="00093FC2" w:rsidRPr="00071B41" w:rsidRDefault="00093FC2" w:rsidP="00B44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795009" w:rsidRPr="00EE7354" w:rsidTr="00071B41">
        <w:trPr>
          <w:jc w:val="center"/>
        </w:trPr>
        <w:tc>
          <w:tcPr>
            <w:tcW w:w="532" w:type="dxa"/>
          </w:tcPr>
          <w:p w:rsidR="00795009" w:rsidRPr="00D70055" w:rsidRDefault="00795009" w:rsidP="00833C6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42" w:type="dxa"/>
          </w:tcPr>
          <w:p w:rsidR="00795009" w:rsidRPr="00071B41" w:rsidRDefault="00925173" w:rsidP="00833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1B41">
              <w:rPr>
                <w:rFonts w:ascii="Times New Roman" w:hAnsi="Times New Roman" w:cs="Times New Roman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</w:tc>
        <w:tc>
          <w:tcPr>
            <w:tcW w:w="2001" w:type="dxa"/>
            <w:vAlign w:val="center"/>
          </w:tcPr>
          <w:p w:rsidR="00795009" w:rsidRPr="00071B41" w:rsidRDefault="00D70055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D21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D70055" w:rsidRPr="00EE7354" w:rsidTr="00071B41">
        <w:trPr>
          <w:jc w:val="center"/>
        </w:trPr>
        <w:tc>
          <w:tcPr>
            <w:tcW w:w="532" w:type="dxa"/>
          </w:tcPr>
          <w:p w:rsidR="00D70055" w:rsidRPr="00D70055" w:rsidRDefault="008D213E" w:rsidP="00D7005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42" w:type="dxa"/>
          </w:tcPr>
          <w:p w:rsidR="00D70055" w:rsidRPr="00071B41" w:rsidRDefault="00D70055" w:rsidP="00D70055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</w:t>
            </w:r>
            <w:r w:rsidR="008D213E">
              <w:rPr>
                <w:rFonts w:ascii="Times New Roman" w:hAnsi="Times New Roman" w:cs="Times New Roman"/>
                <w:color w:val="000000"/>
                <w:szCs w:val="22"/>
              </w:rPr>
              <w:t>отремонтированных</w:t>
            </w:r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 xml:space="preserve"> (перешитых) единиц хранения </w:t>
            </w:r>
          </w:p>
        </w:tc>
        <w:tc>
          <w:tcPr>
            <w:tcW w:w="2001" w:type="dxa"/>
            <w:vAlign w:val="center"/>
          </w:tcPr>
          <w:p w:rsidR="00D70055" w:rsidRPr="00071B41" w:rsidRDefault="00D70055" w:rsidP="00D700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D21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0055" w:rsidRPr="00EE7354" w:rsidTr="00071B41">
        <w:trPr>
          <w:jc w:val="center"/>
        </w:trPr>
        <w:tc>
          <w:tcPr>
            <w:tcW w:w="532" w:type="dxa"/>
          </w:tcPr>
          <w:p w:rsidR="00D70055" w:rsidRPr="00D70055" w:rsidRDefault="008D213E" w:rsidP="00D7005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</w:tcPr>
          <w:p w:rsidR="00D70055" w:rsidRPr="00071B41" w:rsidRDefault="00D70055" w:rsidP="00D70055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данных, внесенных </w:t>
            </w:r>
            <w:proofErr w:type="gramStart"/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>в  БД</w:t>
            </w:r>
            <w:proofErr w:type="gramEnd"/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 xml:space="preserve"> «Архивный фонд»</w:t>
            </w:r>
          </w:p>
        </w:tc>
        <w:tc>
          <w:tcPr>
            <w:tcW w:w="2001" w:type="dxa"/>
            <w:vAlign w:val="center"/>
          </w:tcPr>
          <w:p w:rsidR="00D70055" w:rsidRPr="00071B41" w:rsidRDefault="00D70055" w:rsidP="00D700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95009" w:rsidRPr="00EE7354" w:rsidTr="00071B41">
        <w:trPr>
          <w:jc w:val="center"/>
        </w:trPr>
        <w:tc>
          <w:tcPr>
            <w:tcW w:w="532" w:type="dxa"/>
            <w:vAlign w:val="center"/>
          </w:tcPr>
          <w:p w:rsidR="00795009" w:rsidRPr="00D70055" w:rsidRDefault="008D213E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7142" w:type="dxa"/>
            <w:vAlign w:val="center"/>
          </w:tcPr>
          <w:p w:rsidR="00795009" w:rsidRPr="00071B41" w:rsidRDefault="008D213E" w:rsidP="00833C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13E">
              <w:rPr>
                <w:rFonts w:ascii="Times New Roman" w:eastAsia="Times New Roman" w:hAnsi="Times New Roman" w:cs="Times New Roman"/>
                <w:lang w:eastAsia="ru-RU"/>
              </w:rPr>
              <w:t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муниципальном архиве города</w:t>
            </w:r>
          </w:p>
        </w:tc>
        <w:tc>
          <w:tcPr>
            <w:tcW w:w="2001" w:type="dxa"/>
            <w:vAlign w:val="center"/>
          </w:tcPr>
          <w:p w:rsidR="00795009" w:rsidRPr="00071B41" w:rsidRDefault="008D213E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D213E" w:rsidRPr="00EE7354" w:rsidTr="00071B41">
        <w:trPr>
          <w:jc w:val="center"/>
        </w:trPr>
        <w:tc>
          <w:tcPr>
            <w:tcW w:w="532" w:type="dxa"/>
            <w:vAlign w:val="center"/>
          </w:tcPr>
          <w:p w:rsidR="008D213E" w:rsidRDefault="008D213E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2" w:type="dxa"/>
            <w:vAlign w:val="center"/>
          </w:tcPr>
          <w:p w:rsidR="008D213E" w:rsidRPr="00DA3C36" w:rsidRDefault="008D213E" w:rsidP="00833C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C36">
              <w:rPr>
                <w:rFonts w:ascii="Times New Roman" w:eastAsia="Times New Roman" w:hAnsi="Times New Roman" w:cs="Times New Roman"/>
                <w:lang w:eastAsia="ru-RU"/>
              </w:rPr>
              <w:t>Проверка наличия и состояние дел</w:t>
            </w:r>
          </w:p>
        </w:tc>
        <w:tc>
          <w:tcPr>
            <w:tcW w:w="2001" w:type="dxa"/>
            <w:vAlign w:val="center"/>
          </w:tcPr>
          <w:p w:rsidR="008D213E" w:rsidRPr="00DA3C36" w:rsidRDefault="008D213E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C3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D213E" w:rsidRPr="00EE7354" w:rsidTr="00071B41">
        <w:trPr>
          <w:jc w:val="center"/>
        </w:trPr>
        <w:tc>
          <w:tcPr>
            <w:tcW w:w="532" w:type="dxa"/>
            <w:vAlign w:val="center"/>
          </w:tcPr>
          <w:p w:rsidR="008D213E" w:rsidRDefault="008D213E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42" w:type="dxa"/>
            <w:vAlign w:val="center"/>
          </w:tcPr>
          <w:p w:rsidR="008D213E" w:rsidRPr="00DA3C36" w:rsidRDefault="008D213E" w:rsidP="00833C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C36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электронного фонда пользования</w:t>
            </w:r>
          </w:p>
        </w:tc>
        <w:tc>
          <w:tcPr>
            <w:tcW w:w="2001" w:type="dxa"/>
            <w:vAlign w:val="center"/>
          </w:tcPr>
          <w:p w:rsidR="008D213E" w:rsidRPr="00DA3C36" w:rsidRDefault="008D213E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C3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D213E" w:rsidRPr="00EE7354" w:rsidTr="00071B41">
        <w:trPr>
          <w:jc w:val="center"/>
        </w:trPr>
        <w:tc>
          <w:tcPr>
            <w:tcW w:w="532" w:type="dxa"/>
            <w:vAlign w:val="center"/>
          </w:tcPr>
          <w:p w:rsidR="008D213E" w:rsidRPr="00D70055" w:rsidRDefault="008D213E" w:rsidP="008D21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  <w:vAlign w:val="center"/>
          </w:tcPr>
          <w:p w:rsidR="008D213E" w:rsidRPr="00071B41" w:rsidRDefault="008D213E" w:rsidP="008D21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01" w:type="dxa"/>
            <w:vAlign w:val="center"/>
          </w:tcPr>
          <w:p w:rsidR="008D213E" w:rsidRPr="00071B41" w:rsidRDefault="008D213E" w:rsidP="008D2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8D213E" w:rsidRPr="00EE7354" w:rsidTr="00071B41">
        <w:trPr>
          <w:trHeight w:val="70"/>
          <w:jc w:val="center"/>
        </w:trPr>
        <w:tc>
          <w:tcPr>
            <w:tcW w:w="532" w:type="dxa"/>
            <w:vAlign w:val="center"/>
          </w:tcPr>
          <w:p w:rsidR="008D213E" w:rsidRPr="00D70055" w:rsidRDefault="008D213E" w:rsidP="008D21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  <w:vAlign w:val="center"/>
          </w:tcPr>
          <w:p w:rsidR="008D213E" w:rsidRPr="00D70055" w:rsidRDefault="008D213E" w:rsidP="008D21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01" w:type="dxa"/>
            <w:vAlign w:val="center"/>
          </w:tcPr>
          <w:p w:rsidR="008D213E" w:rsidRPr="00D70055" w:rsidRDefault="008D213E" w:rsidP="008D2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1,075</w:t>
            </w:r>
          </w:p>
        </w:tc>
      </w:tr>
    </w:tbl>
    <w:p w:rsidR="00795009" w:rsidRDefault="00795009" w:rsidP="007950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009" w:rsidRPr="00DD2F6E" w:rsidRDefault="00795009" w:rsidP="007950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</w:t>
      </w:r>
      <w:proofErr w:type="gramStart"/>
      <w:r w:rsidRPr="00DD2F6E">
        <w:rPr>
          <w:rFonts w:ascii="Times New Roman" w:hAnsi="Times New Roman"/>
          <w:sz w:val="28"/>
          <w:szCs w:val="28"/>
        </w:rPr>
        <w:t>индикаторо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DD2F6E">
        <w:rPr>
          <w:rFonts w:ascii="Times New Roman" w:hAnsi="Times New Roman"/>
          <w:sz w:val="28"/>
          <w:szCs w:val="28"/>
        </w:rPr>
        <w:t xml:space="preserve">» признается </w:t>
      </w:r>
      <w:r w:rsidRPr="00DB7D8D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D70055" w:rsidRPr="00DD2F6E" w:rsidRDefault="00D70055" w:rsidP="00D7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2F6E">
        <w:rPr>
          <w:rFonts w:ascii="Times New Roman" w:hAnsi="Times New Roman" w:cs="Times New Roman"/>
          <w:b/>
          <w:sz w:val="28"/>
          <w:szCs w:val="28"/>
        </w:rPr>
        <w:t xml:space="preserve">3.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 w:rsidRPr="00DD2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0055" w:rsidRPr="00DD2F6E" w:rsidRDefault="00D70055" w:rsidP="00D7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0.969*1,075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7320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7320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,04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0055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</w:t>
      </w:r>
      <w:r w:rsidR="00945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ции Программы признается ВЫСОКОЙ</w:t>
      </w: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Pr="009629AA" w:rsidRDefault="009629AA" w:rsidP="0096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962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9629AA" w:rsidRPr="009629AA" w:rsidRDefault="009629AA" w:rsidP="00962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629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Сведения о достижении значений целевых индикаторов и показателей результативности;</w:t>
      </w:r>
    </w:p>
    <w:p w:rsidR="009629AA" w:rsidRPr="009629AA" w:rsidRDefault="009629AA" w:rsidP="00962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9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2.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9629AA" w:rsidRPr="009629AA" w:rsidRDefault="009629AA" w:rsidP="00962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9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3. Отчет об использовании бюджетных ассигнований по источникам финансирования.</w:t>
      </w: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9AA" w:rsidRDefault="009629AA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0055" w:rsidRDefault="00D70055" w:rsidP="008C34D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DB7D8D" w:rsidSect="00DB7D8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7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773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ценке эффективности муниципальной </w:t>
      </w:r>
      <w:proofErr w:type="gramStart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1906A9" w:rsidRDefault="001906A9" w:rsidP="00DB7D8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7D8D" w:rsidRPr="00010E30" w:rsidRDefault="00DB7D8D" w:rsidP="00DB7D8D">
      <w:pPr>
        <w:pStyle w:val="ConsPlusNormal"/>
        <w:jc w:val="center"/>
        <w:rPr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DB7D8D" w:rsidRPr="00010E30" w:rsidRDefault="00DB7D8D" w:rsidP="00DB7D8D">
      <w:pPr>
        <w:pStyle w:val="ConsPlusNormal"/>
        <w:jc w:val="center"/>
        <w:rPr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о достижении значений целевых индикаторов</w:t>
      </w:r>
    </w:p>
    <w:p w:rsidR="00DB7D8D" w:rsidRDefault="00DB7D8D" w:rsidP="00DB7D8D">
      <w:pPr>
        <w:pStyle w:val="ConsPlusNormal"/>
        <w:ind w:left="-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и показателей результативности</w:t>
      </w:r>
    </w:p>
    <w:p w:rsidR="0077734D" w:rsidRDefault="0077734D" w:rsidP="00DB7D8D">
      <w:pPr>
        <w:pStyle w:val="ConsPlusNormal"/>
        <w:ind w:left="-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-630" w:tblpY="1"/>
        <w:tblOverlap w:val="never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2337"/>
        <w:gridCol w:w="1094"/>
        <w:gridCol w:w="1665"/>
        <w:gridCol w:w="2311"/>
        <w:gridCol w:w="1516"/>
        <w:gridCol w:w="1247"/>
        <w:gridCol w:w="1767"/>
        <w:gridCol w:w="1113"/>
        <w:gridCol w:w="2186"/>
      </w:tblGrid>
      <w:tr w:rsidR="0077734D" w:rsidRPr="0077734D" w:rsidTr="0077734D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 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Единицы измерения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Вес показателя результативности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r:id="rId12" w:anchor="P1447" w:history="1">
              <w:r w:rsidRPr="0077734D">
                <w:rPr>
                  <w:rFonts w:ascii="Times New Roman" w:eastAsia="Times New Roman" w:hAnsi="Times New Roman" w:cs="Times New Roman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&lt;1&gt;</w:t>
              </w:r>
            </w:hyperlink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77734D" w:rsidRPr="0077734D" w:rsidTr="0077734D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год, предшествующий отчетному </w:t>
            </w:r>
            <w:hyperlink r:id="rId13" w:anchor="P1448" w:history="1">
              <w:r w:rsidRPr="0077734D">
                <w:rPr>
                  <w:rFonts w:ascii="Times New Roman" w:eastAsia="Times New Roman" w:hAnsi="Times New Roman" w:cs="Times New Roman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&lt;2&gt;</w:t>
              </w:r>
            </w:hyperlink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отчетный год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</w:tr>
      <w:tr w:rsidR="0077734D" w:rsidRPr="0077734D" w:rsidTr="0077734D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план на 1 января (в ред. от ____)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последняя редакция муниципальной программы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факт на отчетную дату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3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Муниципальная программа «Развитие архивного дела в городе Енисейске, 2023-2025 годы»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3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tLeast"/>
              <w:ind w:right="397"/>
              <w:jc w:val="both"/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t>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 итогам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129%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tabs>
                <w:tab w:val="left" w:pos="8946"/>
                <w:tab w:val="left" w:pos="9088"/>
              </w:tabs>
              <w:suppressAutoHyphens/>
              <w:spacing w:after="0" w:line="240" w:lineRule="auto"/>
              <w:ind w:firstLine="567"/>
              <w:jc w:val="both"/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Доля оцифрованных заголовков единиц хранения, переведенных в электронный формат </w:t>
            </w: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программного комплекса «Архивный фонд» (создание электронных описей), в общем количестве единиц хранения, хранящихся в муниципальном архиве города.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tLeast"/>
              <w:ind w:right="397"/>
              <w:jc w:val="both"/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lastRenderedPageBreak/>
              <w:t>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По итогам года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tabs>
                <w:tab w:val="left" w:pos="8946"/>
                <w:tab w:val="left" w:pos="9088"/>
              </w:tabs>
              <w:suppressAutoHyphens/>
              <w:spacing w:after="0" w:line="240" w:lineRule="auto"/>
              <w:ind w:firstLine="567"/>
              <w:jc w:val="both"/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Количество перепрошитых, отремонтированных единиц хранения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tLeast"/>
              <w:ind w:right="397"/>
              <w:jc w:val="both"/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</w:pPr>
            <w:proofErr w:type="spellStart"/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t>ед.хр</w:t>
            </w:r>
            <w:proofErr w:type="spellEnd"/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 итогам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150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116%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tabs>
                <w:tab w:val="left" w:pos="8946"/>
                <w:tab w:val="left" w:pos="9088"/>
              </w:tabs>
              <w:suppressAutoHyphens/>
              <w:spacing w:after="0" w:line="240" w:lineRule="auto"/>
              <w:ind w:firstLine="567"/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Количество данных, внесенных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  БД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«Архивный фонд»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tLeast"/>
              <w:ind w:right="397"/>
              <w:jc w:val="both"/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</w:pPr>
            <w:proofErr w:type="spellStart"/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t>ед.хр</w:t>
            </w:r>
            <w:proofErr w:type="spellEnd"/>
            <w:r w:rsidRPr="0077734D">
              <w:rPr>
                <w:rFonts w:ascii="Liberation Serif" w:eastAsia="0" w:hAnsi="Liberation Serif" w:cs="Arial"/>
                <w:color w:val="000000"/>
                <w:kern w:val="2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 итогам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tabs>
                <w:tab w:val="left" w:pos="8946"/>
                <w:tab w:val="left" w:pos="9088"/>
              </w:tabs>
              <w:suppressAutoHyphens/>
              <w:spacing w:after="0" w:line="240" w:lineRule="auto"/>
              <w:ind w:firstLine="567"/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77734D">
              <w:rPr>
                <w:rFonts w:ascii="Liberation Serif" w:eastAsia="0" w:hAnsi="Liberation Serif" w:cs="Arial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Проверка наличия и состояния дел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proofErr w:type="spellStart"/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ед.хр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По итогам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6963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6963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+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734D" w:rsidRPr="0077734D" w:rsidTr="0077734D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Создание электронного фонда пользования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ед.хр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По итогам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251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101%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+</w:t>
            </w:r>
          </w:p>
        </w:tc>
      </w:tr>
    </w:tbl>
    <w:p w:rsidR="0077734D" w:rsidRDefault="0077734D" w:rsidP="00DB7D8D">
      <w:pPr>
        <w:pStyle w:val="ConsPlusNormal"/>
        <w:ind w:left="-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4D" w:rsidRDefault="0077734D" w:rsidP="00DB7D8D">
      <w:pPr>
        <w:pStyle w:val="ConsPlusNormal"/>
        <w:ind w:left="-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4D" w:rsidRDefault="0077734D" w:rsidP="00DB7D8D">
      <w:pPr>
        <w:pStyle w:val="ConsPlusNormal"/>
        <w:ind w:left="-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4D" w:rsidRPr="00010E30" w:rsidRDefault="0077734D" w:rsidP="00DB7D8D">
      <w:pPr>
        <w:pStyle w:val="ConsPlusNormal"/>
        <w:ind w:left="-283"/>
        <w:jc w:val="center"/>
        <w:rPr>
          <w:sz w:val="28"/>
          <w:szCs w:val="28"/>
        </w:rPr>
      </w:pPr>
    </w:p>
    <w:p w:rsidR="00DB7D8D" w:rsidRDefault="00DB7D8D" w:rsidP="00DB7D8D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77734D" w:rsidRDefault="0077734D" w:rsidP="00190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D" w:rsidRDefault="0077734D" w:rsidP="00190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D" w:rsidRDefault="0077734D" w:rsidP="00190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D" w:rsidRDefault="0077734D" w:rsidP="00190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</w:t>
      </w:r>
      <w:proofErr w:type="gramStart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об использовании бюджетных ассигнований на реализацию муниципальной программы (с расшифровкой по 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6A9">
        <w:rPr>
          <w:rFonts w:ascii="Times New Roman" w:hAnsi="Times New Roman" w:cs="Times New Roman"/>
          <w:color w:val="000000"/>
          <w:sz w:val="28"/>
          <w:szCs w:val="28"/>
        </w:rPr>
        <w:t>исполнителям, соисполнителям и мероприятиям)</w:t>
      </w:r>
    </w:p>
    <w:p w:rsidR="001906A9" w:rsidRPr="001906A9" w:rsidRDefault="001906A9" w:rsidP="001906A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06A9" w:rsidRDefault="001906A9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рублей</w:t>
      </w:r>
    </w:p>
    <w:p w:rsidR="0077734D" w:rsidRDefault="0077734D" w:rsidP="0077734D">
      <w:pPr>
        <w:pStyle w:val="ConsPlusNormal"/>
        <w:tabs>
          <w:tab w:val="left" w:pos="52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tbl>
      <w:tblPr>
        <w:tblW w:w="1587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55"/>
        <w:gridCol w:w="2595"/>
        <w:gridCol w:w="812"/>
        <w:gridCol w:w="850"/>
        <w:gridCol w:w="1418"/>
        <w:gridCol w:w="1134"/>
        <w:gridCol w:w="1559"/>
        <w:gridCol w:w="1701"/>
        <w:gridCol w:w="1701"/>
        <w:gridCol w:w="2126"/>
      </w:tblGrid>
      <w:tr w:rsidR="0077734D" w:rsidRPr="0077734D" w:rsidTr="00AE2B7D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 п/п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муниципальной программы, мероприятий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Ответственный исполнитель, соисполнители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Код бюджетной классификации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Бюджетные ассигнования, годы</w:t>
            </w:r>
          </w:p>
        </w:tc>
      </w:tr>
      <w:tr w:rsidR="0077734D" w:rsidRPr="0077734D" w:rsidTr="00AE2B7D">
        <w:trPr>
          <w:trHeight w:val="10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план на 1 января отчетного года 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последняя редакция муниципальной программы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сводная бюджетная роспись на отчетную дату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ind w:left="57" w:right="397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кассовое исполнение (факт)</w:t>
            </w:r>
          </w:p>
        </w:tc>
      </w:tr>
      <w:tr w:rsidR="0077734D" w:rsidRPr="0077734D" w:rsidTr="00AE2B7D">
        <w:trPr>
          <w:trHeight w:val="2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</w:tr>
      <w:tr w:rsidR="0077734D" w:rsidRPr="0077734D" w:rsidTr="00AE2B7D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Муниципальная программа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5 296 000,00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6 024 203,29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6 024 203,29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5 837 924,58</w:t>
            </w:r>
          </w:p>
        </w:tc>
      </w:tr>
      <w:tr w:rsidR="0077734D" w:rsidRPr="0077734D" w:rsidTr="00AE2B7D">
        <w:trPr>
          <w:trHeight w:val="11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 в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части сопровождения программы)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</w:tr>
      <w:tr w:rsidR="0077734D" w:rsidRPr="0077734D" w:rsidTr="00AE2B7D">
        <w:trPr>
          <w:trHeight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Мероприятие 1.1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(в части сопровождения программы)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дотации бюджетам муниципальных образований края на </w:t>
            </w: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частичную компенсацию расходов на повышение размеров оплаты труда работникам бюджетной сферы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1490027240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411 200,00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411 200,00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411 200,00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(в части сопровождения программы)</w:t>
            </w:r>
          </w:p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1490075190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453 817,70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537 617,70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537 617,70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537 617,70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 в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части сопровождения программы)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1490075190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78 182,30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78 182,30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78 182,30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78 087,30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 в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части сопровождения программы)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1490084400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3 498 000,00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3 900 449,44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3 900 449,44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3 900 449,44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 в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части сопровождения программы)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1490084400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1 265 200,00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1 081 550,56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1 081 550,56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895 366,85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МКУ «Архив города Енисейска», экономический отдел администрации </w:t>
            </w:r>
            <w:proofErr w:type="spell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г.Енисейска</w:t>
            </w:r>
            <w:proofErr w:type="spell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 в</w:t>
            </w:r>
            <w:proofErr w:type="gramEnd"/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части сопровождения программы)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1490084400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15 203,29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10 589,80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10 589,80</w:t>
            </w:r>
          </w:p>
        </w:tc>
      </w:tr>
      <w:tr w:rsidR="0077734D" w:rsidRPr="0077734D" w:rsidTr="00AE2B7D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МКУ «Архив города Енисейска», обеспечение деятельности (оказание услуг) подведомственных учреждений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1490084400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4 613,49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4 613,49</w:t>
            </w:r>
          </w:p>
        </w:tc>
      </w:tr>
    </w:tbl>
    <w:p w:rsidR="0077734D" w:rsidRDefault="001906A9" w:rsidP="00190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</w:p>
    <w:p w:rsidR="0077734D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proofErr w:type="gramStart"/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Развитие архивного </w:t>
      </w: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6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1906A9" w:rsidRDefault="001906A9" w:rsidP="001906A9">
      <w:pPr>
        <w:pStyle w:val="ConsPlusNormal"/>
        <w:jc w:val="center"/>
        <w:rPr>
          <w:color w:val="000000"/>
        </w:rPr>
      </w:pP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об использовании бюджетных ассигнований по источникам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</w:p>
    <w:p w:rsidR="001906A9" w:rsidRDefault="001906A9" w:rsidP="007761A8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рублей</w:t>
      </w:r>
    </w:p>
    <w:p w:rsidR="0077734D" w:rsidRDefault="0077734D" w:rsidP="0077734D">
      <w:pPr>
        <w:pStyle w:val="ConsPlusNormal"/>
        <w:tabs>
          <w:tab w:val="left" w:pos="510"/>
        </w:tabs>
        <w:rPr>
          <w:rFonts w:ascii="Times New Roman" w:hAnsi="Times New Roman" w:cs="Times New Roman"/>
          <w:color w:val="000000"/>
        </w:rPr>
      </w:pP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2006"/>
        <w:gridCol w:w="1559"/>
        <w:gridCol w:w="1560"/>
        <w:gridCol w:w="1417"/>
        <w:gridCol w:w="1701"/>
        <w:gridCol w:w="1559"/>
        <w:gridCol w:w="1291"/>
        <w:gridCol w:w="3671"/>
      </w:tblGrid>
      <w:tr w:rsidR="0077734D" w:rsidRPr="0077734D" w:rsidTr="007761A8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N п/п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Бюджетные ассигнования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Отклонение от плана, тыс. руб.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Процент исполнения от плана, %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Причины неисполнения</w:t>
            </w:r>
          </w:p>
        </w:tc>
      </w:tr>
      <w:tr w:rsidR="0077734D" w:rsidRPr="0077734D" w:rsidTr="007761A8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текущий финансовый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</w:tr>
      <w:tr w:rsidR="0077734D" w:rsidRPr="0077734D" w:rsidTr="007761A8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план на 1 января отчетного года (в ред. от ____)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последняя редакция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сводная бюджетная роспись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кассовое исполнение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34D" w:rsidRPr="0077734D" w:rsidRDefault="0077734D" w:rsidP="007773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</w:p>
        </w:tc>
      </w:tr>
      <w:tr w:rsidR="0077734D" w:rsidRPr="0077734D" w:rsidTr="007761A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7 = 6 - 5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8 = 6 / 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9</w:t>
            </w:r>
          </w:p>
        </w:tc>
      </w:tr>
      <w:tr w:rsidR="0077734D" w:rsidRPr="0077734D" w:rsidTr="007761A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1F10FF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1F10FF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5 296 000,00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6 024 203,29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6 024 203,29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5 837 924,58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-186 278,71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97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Экономия образовалась по коммунальным платежам и услугам связи.</w:t>
            </w:r>
          </w:p>
        </w:tc>
      </w:tr>
      <w:tr w:rsidR="0077734D" w:rsidRPr="0077734D" w:rsidTr="007761A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По источникам финансирования: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77734D" w:rsidRPr="0077734D" w:rsidTr="007761A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1. Бюджет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 xml:space="preserve">4 </w:t>
            </w:r>
            <w:r w:rsidR="001F10FF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764</w:t>
            </w: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5 408 403,29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5 408 403,29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5 222 219,58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-186 183,71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97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4B5F69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4B5F6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Экономия образовалась по коммунальным платежам и услугам связи.</w:t>
            </w:r>
          </w:p>
        </w:tc>
      </w:tr>
      <w:tr w:rsidR="0077734D" w:rsidRPr="0077734D" w:rsidTr="007761A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2. 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1F10FF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532 000,00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615 800,00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615 800,00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615 100,00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0"/>
                <w:lang w:eastAsia="zh-CN" w:bidi="hi-IN"/>
              </w:rPr>
            </w:pPr>
            <w:r w:rsidRPr="0077734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77734D" w:rsidRDefault="0077734D" w:rsidP="007773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77734D" w:rsidRDefault="0077734D" w:rsidP="0077734D">
      <w:pPr>
        <w:pStyle w:val="ConsPlusNormal"/>
        <w:tabs>
          <w:tab w:val="left" w:pos="510"/>
        </w:tabs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7734D" w:rsidRDefault="0077734D" w:rsidP="001906A9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1B32A1" w:rsidSect="00573CB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7402F" w:rsidRPr="0087402F" w:rsidRDefault="0087402F" w:rsidP="00874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lastRenderedPageBreak/>
        <w:t>Приложение №11                                                                                                                          к постановлению    администрации города Енисейска</w:t>
      </w:r>
    </w:p>
    <w:p w:rsidR="0087402F" w:rsidRPr="00F509A6" w:rsidRDefault="0087402F" w:rsidP="00874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.03.202</w:t>
      </w:r>
      <w:r w:rsidR="00A54208">
        <w:rPr>
          <w:rFonts w:ascii="Times New Roman" w:hAnsi="Times New Roman" w:cs="Times New Roman"/>
          <w:sz w:val="28"/>
          <w:szCs w:val="28"/>
        </w:rPr>
        <w:t>5</w:t>
      </w:r>
      <w:r w:rsidR="00654CB8">
        <w:rPr>
          <w:rFonts w:ascii="Times New Roman" w:hAnsi="Times New Roman" w:cs="Times New Roman"/>
          <w:sz w:val="28"/>
          <w:szCs w:val="28"/>
        </w:rPr>
        <w:t xml:space="preserve"> №</w:t>
      </w:r>
      <w:r w:rsidR="00A54208">
        <w:rPr>
          <w:rFonts w:ascii="Times New Roman" w:hAnsi="Times New Roman" w:cs="Times New Roman"/>
          <w:sz w:val="28"/>
          <w:szCs w:val="28"/>
        </w:rPr>
        <w:t xml:space="preserve"> </w:t>
      </w:r>
      <w:r w:rsidR="000E6E21">
        <w:rPr>
          <w:rFonts w:ascii="Times New Roman" w:hAnsi="Times New Roman" w:cs="Times New Roman"/>
          <w:sz w:val="28"/>
          <w:szCs w:val="28"/>
        </w:rPr>
        <w:t>72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87402F" w:rsidRPr="00F509A6" w:rsidRDefault="0087402F" w:rsidP="00874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8AD" w:rsidRDefault="008718AD" w:rsidP="008B3E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6A" w:rsidRDefault="008B3E6A" w:rsidP="008B3E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8B3E6A" w:rsidRPr="00986F37" w:rsidRDefault="008B3E6A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отдельных категорий граждан г. Енисейска, </w:t>
      </w:r>
    </w:p>
    <w:p w:rsidR="008B3E6A" w:rsidRDefault="008B3E6A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>202</w:t>
      </w:r>
      <w:r w:rsidR="00B8320B">
        <w:rPr>
          <w:rFonts w:ascii="Times New Roman" w:hAnsi="Times New Roman" w:cs="Times New Roman"/>
          <w:b/>
          <w:sz w:val="28"/>
          <w:szCs w:val="28"/>
        </w:rPr>
        <w:t>4</w:t>
      </w:r>
      <w:r w:rsidRPr="00986F37">
        <w:rPr>
          <w:rFonts w:ascii="Times New Roman" w:hAnsi="Times New Roman" w:cs="Times New Roman"/>
          <w:b/>
          <w:sz w:val="28"/>
          <w:szCs w:val="28"/>
        </w:rPr>
        <w:t>-202</w:t>
      </w:r>
      <w:r w:rsidR="00B8320B">
        <w:rPr>
          <w:rFonts w:ascii="Times New Roman" w:hAnsi="Times New Roman" w:cs="Times New Roman"/>
          <w:b/>
          <w:sz w:val="28"/>
          <w:szCs w:val="28"/>
        </w:rPr>
        <w:t>6</w:t>
      </w:r>
      <w:r w:rsidRPr="00986F3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D5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6A" w:rsidRPr="00D50296" w:rsidRDefault="008718AD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3E6A" w:rsidRPr="00D50296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Енисейска</w:t>
      </w:r>
      <w:r w:rsidR="008B3E6A" w:rsidRPr="009B0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E6A" w:rsidRPr="00136697" w:rsidRDefault="008B3E6A" w:rsidP="008B3E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4E9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B8320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8320B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B8320B">
        <w:rPr>
          <w:rFonts w:ascii="Times New Roman" w:hAnsi="Times New Roman" w:cs="Times New Roman"/>
          <w:b w:val="0"/>
          <w:sz w:val="28"/>
          <w:szCs w:val="28"/>
        </w:rPr>
        <w:t>4</w:t>
      </w:r>
      <w:r w:rsidRPr="0013669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8320B">
        <w:rPr>
          <w:rFonts w:ascii="Times New Roman" w:hAnsi="Times New Roman" w:cs="Times New Roman"/>
          <w:b w:val="0"/>
          <w:sz w:val="28"/>
          <w:szCs w:val="28"/>
        </w:rPr>
        <w:t>377</w:t>
      </w:r>
      <w:r w:rsidRPr="00136697">
        <w:rPr>
          <w:rFonts w:ascii="Times New Roman" w:hAnsi="Times New Roman" w:cs="Times New Roman"/>
          <w:b w:val="0"/>
          <w:sz w:val="28"/>
          <w:szCs w:val="28"/>
        </w:rPr>
        <w:t>-п</w:t>
      </w:r>
      <w:r w:rsidR="008718A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B3E6A" w:rsidRPr="00E72136" w:rsidRDefault="008B3E6A" w:rsidP="008B3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E6A" w:rsidRPr="00425BCF" w:rsidRDefault="008718AD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 w:rsidRPr="006D7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E6A" w:rsidRPr="006D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 «Полнота и эффективность использования бюджетных ассигнований на реализацию Программы»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Pr="00425BCF" w:rsidRDefault="008B3E6A" w:rsidP="008718A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59C1491" wp14:editId="0FCDC82F">
            <wp:extent cx="882650" cy="40386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>,</w:t>
      </w:r>
      <w:r w:rsidR="008718AD">
        <w:rPr>
          <w:sz w:val="26"/>
          <w:szCs w:val="26"/>
        </w:rPr>
        <w:t xml:space="preserve"> </w:t>
      </w:r>
      <w:r w:rsidRPr="0042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B3E6A" w:rsidRPr="006D7DF9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DF9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6D7DF9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4662">
        <w:rPr>
          <w:rFonts w:ascii="Times New Roman" w:hAnsi="Times New Roman" w:cs="Times New Roman"/>
          <w:sz w:val="28"/>
          <w:szCs w:val="28"/>
        </w:rPr>
        <w:t>4</w:t>
      </w:r>
      <w:r w:rsidRPr="006D7D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F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24662">
        <w:rPr>
          <w:rFonts w:ascii="Times New Roman" w:hAnsi="Times New Roman" w:cs="Times New Roman"/>
          <w:b/>
          <w:sz w:val="28"/>
          <w:szCs w:val="28"/>
        </w:rPr>
        <w:t>13 837 727,70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F9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Pr="006D7DF9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F9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6D7DF9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4662">
        <w:rPr>
          <w:rFonts w:ascii="Times New Roman" w:hAnsi="Times New Roman" w:cs="Times New Roman"/>
          <w:b/>
          <w:sz w:val="28"/>
          <w:szCs w:val="28"/>
        </w:rPr>
        <w:t>13 909 463,92</w:t>
      </w:r>
      <w:r w:rsidRPr="002E738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8B3E6A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</w:t>
      </w:r>
      <w:r w:rsidR="00C246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tbl>
      <w:tblPr>
        <w:tblW w:w="4706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475"/>
        <w:gridCol w:w="1445"/>
      </w:tblGrid>
      <w:tr w:rsidR="008B3E6A" w:rsidRPr="00DC51FC" w:rsidTr="00C2466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425BCF" w:rsidRDefault="008B3E6A" w:rsidP="0033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B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C24662" w:rsidP="0033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13 837 727,70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C24662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0,994</w:t>
            </w:r>
          </w:p>
        </w:tc>
      </w:tr>
      <w:tr w:rsidR="008B3E6A" w:rsidRPr="00DC51FC" w:rsidTr="00C2466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425BCF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C24662" w:rsidP="0033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13 909 463,92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E6A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О1 – коэффициент составляет 0,954, следовательно, эффективность </w:t>
      </w:r>
      <w:r w:rsidRPr="00EE4A3B">
        <w:rPr>
          <w:rFonts w:ascii="Times New Roman" w:hAnsi="Times New Roman" w:cs="Times New Roman"/>
          <w:sz w:val="28"/>
          <w:szCs w:val="28"/>
        </w:rPr>
        <w:t>реализации Программы по критерию «Полнота и эффективность использования бюджетных ассигнований на реализацию Программы»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3B"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Default="008718AD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>
        <w:rPr>
          <w:rFonts w:ascii="Times New Roman" w:hAnsi="Times New Roman" w:cs="Times New Roman"/>
          <w:b/>
          <w:sz w:val="28"/>
          <w:szCs w:val="28"/>
        </w:rPr>
        <w:t>2</w:t>
      </w:r>
      <w:r w:rsidR="008B3E6A" w:rsidRPr="00EE4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E6A" w:rsidRPr="00EE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 w:rsidRPr="00BE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достижения показателей результативности Программы»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Pr="00BE14F8" w:rsidRDefault="008B3E6A" w:rsidP="008718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B6619F3" wp14:editId="56FE451C">
            <wp:extent cx="1445895" cy="276225"/>
            <wp:effectExtent l="19050" t="0" r="190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6683F">
        <w:rPr>
          <w:sz w:val="26"/>
          <w:szCs w:val="26"/>
        </w:rPr>
        <w:t xml:space="preserve">,  </w:t>
      </w:r>
      <w:r w:rsidRPr="00BE14F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E14F8">
        <w:rPr>
          <w:rFonts w:ascii="Times New Roman" w:hAnsi="Times New Roman" w:cs="Times New Roman"/>
          <w:sz w:val="28"/>
          <w:szCs w:val="28"/>
        </w:rPr>
        <w:t>: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F8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E14F8">
        <w:rPr>
          <w:rFonts w:ascii="Times New Roman" w:hAnsi="Times New Roman" w:cs="Times New Roman"/>
          <w:sz w:val="28"/>
          <w:szCs w:val="28"/>
        </w:rPr>
        <w:t xml:space="preserve"> – исполнение i показателя результативности Программы за отчетный год;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F8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E14F8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8B3E6A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129"/>
        <w:gridCol w:w="6030"/>
        <w:gridCol w:w="2054"/>
      </w:tblGrid>
      <w:tr w:rsidR="008B3E6A" w:rsidTr="003E33C0">
        <w:trPr>
          <w:jc w:val="center"/>
        </w:trPr>
        <w:tc>
          <w:tcPr>
            <w:tcW w:w="1129" w:type="dxa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030" w:type="dxa"/>
          </w:tcPr>
          <w:p w:rsidR="008B3E6A" w:rsidRPr="008718AD" w:rsidRDefault="008B3E6A" w:rsidP="00332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2054" w:type="dxa"/>
          </w:tcPr>
          <w:p w:rsidR="008B3E6A" w:rsidRPr="008718AD" w:rsidRDefault="008B3E6A" w:rsidP="00332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</w:t>
            </w:r>
            <w:r w:rsidRPr="008718AD">
              <w:t xml:space="preserve"> </w:t>
            </w:r>
            <w:r w:rsidRPr="008718AD">
              <w:rPr>
                <w:rFonts w:ascii="Times New Roman" w:hAnsi="Times New Roman" w:cs="Times New Roman"/>
              </w:rPr>
              <w:t>попечения родителей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91D1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обратившихся граждан для установления опеки и (или) попечительства над совершеннолетними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Количество граждан, из числа детей-сирот и детей, оставшихся без попечения родителей, улучшивших жилищные условия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B91D1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vAlign w:val="center"/>
          </w:tcPr>
          <w:p w:rsidR="008B3E6A" w:rsidRPr="008718AD" w:rsidRDefault="008B3E6A" w:rsidP="00B91D1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B91D1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E6A" w:rsidRDefault="008B3E6A" w:rsidP="008B3E6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6683F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</w:t>
      </w:r>
      <w:r>
        <w:rPr>
          <w:rFonts w:ascii="Times New Roman" w:hAnsi="Times New Roman"/>
          <w:sz w:val="26"/>
          <w:szCs w:val="26"/>
        </w:rPr>
        <w:t xml:space="preserve"> показателей результативности программы признается ВЫСОКОЙ.</w:t>
      </w:r>
    </w:p>
    <w:p w:rsidR="008B3E6A" w:rsidRDefault="008B3E6A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B74BD4" w:rsidRDefault="003E33C0" w:rsidP="008B3E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3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3E6A" w:rsidRPr="00C54883">
        <w:rPr>
          <w:rFonts w:ascii="Times New Roman" w:hAnsi="Times New Roman" w:cs="Times New Roman"/>
          <w:b/>
          <w:sz w:val="28"/>
          <w:szCs w:val="28"/>
        </w:rPr>
        <w:t xml:space="preserve">Итоговая оценка эффективности реализации Программы </w:t>
      </w:r>
      <w:r w:rsidR="008B3E6A" w:rsidRPr="00C5488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8B3E6A" w:rsidRDefault="008B3E6A" w:rsidP="008718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248BB3E6" wp14:editId="1E814CEF">
            <wp:extent cx="1882140" cy="308610"/>
            <wp:effectExtent l="1905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 ,</w:t>
      </w:r>
      <w:r w:rsidR="008718AD">
        <w:rPr>
          <w:sz w:val="26"/>
          <w:szCs w:val="26"/>
        </w:rPr>
        <w:t xml:space="preserve">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E6A" w:rsidRPr="00C54883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proofErr w:type="spellEnd"/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8B3E6A" w:rsidRPr="00723074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A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0,994*0,932 </m:t>
            </m:r>
          </m:e>
        </m:rad>
      </m:oMath>
      <w:r w:rsidRPr="00A5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3D6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Pr="009676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3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</w:p>
    <w:p w:rsidR="008B3E6A" w:rsidRPr="00AF6664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  <w:r w:rsidR="00871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3E6A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Pr="00190E0B" w:rsidRDefault="002C2F50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3E6A" w:rsidRPr="00190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8B3E6A" w:rsidRDefault="008718AD" w:rsidP="002C2F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3E6A" w:rsidRPr="008718AD">
        <w:rPr>
          <w:rFonts w:ascii="Times New Roman" w:hAnsi="Times New Roman" w:cs="Times New Roman"/>
          <w:b w:val="0"/>
          <w:sz w:val="28"/>
          <w:szCs w:val="28"/>
        </w:rPr>
        <w:t>1</w:t>
      </w:r>
      <w:r w:rsidR="002C2F5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B3E6A" w:rsidRPr="002C2F50">
        <w:rPr>
          <w:rFonts w:ascii="Times New Roman" w:hAnsi="Times New Roman" w:cs="Times New Roman"/>
          <w:b w:val="0"/>
          <w:bCs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8B3E6A" w:rsidRDefault="008718AD" w:rsidP="008B3E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3. Отчет об </w:t>
      </w:r>
      <w:r w:rsidR="008B3E6A" w:rsidRPr="003F61F4">
        <w:rPr>
          <w:rFonts w:ascii="Times New Roman" w:hAnsi="Times New Roman" w:cs="Times New Roman"/>
          <w:sz w:val="28"/>
          <w:szCs w:val="28"/>
        </w:rPr>
        <w:t>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</w:r>
      <w:r w:rsidR="008B3E6A">
        <w:rPr>
          <w:rFonts w:ascii="Times New Roman" w:hAnsi="Times New Roman" w:cs="Times New Roman"/>
          <w:sz w:val="28"/>
          <w:szCs w:val="28"/>
        </w:rPr>
        <w:t>;</w:t>
      </w:r>
    </w:p>
    <w:p w:rsidR="008B3E6A" w:rsidRPr="003F61F4" w:rsidRDefault="008718AD" w:rsidP="008B3E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4. Отчет </w:t>
      </w:r>
      <w:r w:rsidR="008B3E6A" w:rsidRPr="003F61F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 финансирования</w:t>
      </w:r>
      <w:r w:rsidR="008B3E6A">
        <w:rPr>
          <w:rFonts w:ascii="Times New Roman" w:hAnsi="Times New Roman" w:cs="Times New Roman"/>
          <w:sz w:val="28"/>
          <w:szCs w:val="28"/>
        </w:rPr>
        <w:t>.</w:t>
      </w:r>
    </w:p>
    <w:p w:rsidR="008718AD" w:rsidRDefault="008718AD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B3E6A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E33C0" w:rsidSect="003E33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90E0B">
        <w:rPr>
          <w:rFonts w:ascii="Times New Roman" w:hAnsi="Times New Roman" w:cs="Times New Roman"/>
          <w:sz w:val="28"/>
          <w:szCs w:val="28"/>
        </w:rPr>
        <w:t>1</w:t>
      </w:r>
      <w:r w:rsidRPr="003E33C0">
        <w:rPr>
          <w:rFonts w:ascii="Times New Roman" w:hAnsi="Times New Roman" w:cs="Times New Roman"/>
          <w:sz w:val="28"/>
          <w:szCs w:val="28"/>
        </w:rPr>
        <w:t xml:space="preserve"> к </w:t>
      </w:r>
      <w:r w:rsidR="00190E0B">
        <w:rPr>
          <w:rFonts w:ascii="Times New Roman" w:hAnsi="Times New Roman" w:cs="Times New Roman"/>
          <w:sz w:val="28"/>
          <w:szCs w:val="28"/>
        </w:rPr>
        <w:t>о</w:t>
      </w:r>
      <w:r w:rsidRPr="003E33C0">
        <w:rPr>
          <w:rFonts w:ascii="Times New Roman" w:hAnsi="Times New Roman" w:cs="Times New Roman"/>
          <w:sz w:val="28"/>
          <w:szCs w:val="28"/>
        </w:rPr>
        <w:t xml:space="preserve">ценке эффективности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</w:t>
      </w:r>
      <w:r w:rsidR="00A54208">
        <w:rPr>
          <w:rFonts w:ascii="Times New Roman" w:hAnsi="Times New Roman" w:cs="Times New Roman"/>
          <w:sz w:val="28"/>
          <w:szCs w:val="28"/>
        </w:rPr>
        <w:t>4</w:t>
      </w:r>
      <w:r w:rsidRPr="003E33C0">
        <w:rPr>
          <w:rFonts w:ascii="Times New Roman" w:hAnsi="Times New Roman" w:cs="Times New Roman"/>
          <w:sz w:val="28"/>
          <w:szCs w:val="28"/>
        </w:rPr>
        <w:t>-202</w:t>
      </w:r>
      <w:r w:rsidR="00A54208">
        <w:rPr>
          <w:rFonts w:ascii="Times New Roman" w:hAnsi="Times New Roman" w:cs="Times New Roman"/>
          <w:sz w:val="28"/>
          <w:szCs w:val="28"/>
        </w:rPr>
        <w:t>6</w:t>
      </w:r>
      <w:r w:rsidRPr="003E33C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3C0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3E33C0" w:rsidRP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 значений целевых индикаторов и показателей результативности</w:t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E33C0" w:rsidRPr="003E33C0" w:rsidTr="003E33C0">
        <w:trPr>
          <w:trHeight w:val="30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634"/>
              <w:gridCol w:w="1110"/>
              <w:gridCol w:w="1790"/>
              <w:gridCol w:w="1119"/>
              <w:gridCol w:w="1134"/>
              <w:gridCol w:w="1276"/>
              <w:gridCol w:w="1507"/>
              <w:gridCol w:w="1611"/>
              <w:gridCol w:w="2659"/>
            </w:tblGrid>
            <w:tr w:rsidR="003E33C0" w:rsidRPr="003E33C0" w:rsidTr="003E33C0"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2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целевого индикатора, показателя результативности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Единицы измерения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Вес показателя результативности</w:t>
                  </w:r>
                </w:p>
              </w:tc>
              <w:tc>
                <w:tcPr>
                  <w:tcW w:w="22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Периодичность определения значений целевых индикаторов, показателей результативности &lt;1&gt;</w:t>
                  </w:r>
                </w:p>
              </w:tc>
              <w:tc>
                <w:tcPr>
                  <w:tcW w:w="70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Значения целевых индикаторов и показателей результативности муниципальной программы</w:t>
                  </w:r>
                  <w:r w:rsidRPr="003E33C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год, предшествующий отчетному</w:t>
                  </w:r>
                  <w:r w:rsidRPr="003E33C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план на 1 января 202</w:t>
                  </w:r>
                  <w:r w:rsidR="00777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последняя редакция муниципальной программы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 на отчетную дату</w:t>
                  </w:r>
                </w:p>
              </w:tc>
            </w:tr>
            <w:tr w:rsidR="003E33C0" w:rsidRPr="003E33C0" w:rsidTr="003E33C0">
              <w:trPr>
                <w:trHeight w:val="145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4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567" w:right="142" w:firstLine="56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Социальная поддержка отдельных категорий </w:t>
                  </w:r>
                </w:p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 г. Енисейска, 2023-2025 годы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E33C0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Доля обратившихся граждан 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для установления опеки и (или) попечительства над совершеннолетними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граждан, из числа детей-сирот и детей, оставшихся без попечения родителей, улучшивших жилищные условия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Кол.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777EFA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</w:tbl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66945" w:rsidRDefault="00066945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Pr="003E33C0" w:rsidRDefault="005D5A0C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90E0B">
        <w:rPr>
          <w:rFonts w:ascii="Times New Roman" w:hAnsi="Times New Roman" w:cs="Times New Roman"/>
          <w:sz w:val="28"/>
          <w:szCs w:val="28"/>
        </w:rPr>
        <w:t>2</w:t>
      </w:r>
      <w:r w:rsidR="003E33C0" w:rsidRPr="003E33C0">
        <w:rPr>
          <w:rFonts w:ascii="Times New Roman" w:hAnsi="Times New Roman" w:cs="Times New Roman"/>
          <w:sz w:val="28"/>
          <w:szCs w:val="28"/>
        </w:rPr>
        <w:t xml:space="preserve"> к </w:t>
      </w:r>
      <w:r w:rsidR="00190E0B">
        <w:rPr>
          <w:rFonts w:ascii="Times New Roman" w:hAnsi="Times New Roman" w:cs="Times New Roman"/>
          <w:sz w:val="28"/>
          <w:szCs w:val="28"/>
        </w:rPr>
        <w:t>о</w:t>
      </w:r>
      <w:r w:rsidR="003E33C0" w:rsidRPr="003E33C0">
        <w:rPr>
          <w:rFonts w:ascii="Times New Roman" w:hAnsi="Times New Roman" w:cs="Times New Roman"/>
          <w:sz w:val="28"/>
          <w:szCs w:val="28"/>
        </w:rPr>
        <w:t xml:space="preserve">ценке эффективности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</w:t>
      </w:r>
      <w:r w:rsidR="00A54208">
        <w:rPr>
          <w:rFonts w:ascii="Times New Roman" w:hAnsi="Times New Roman" w:cs="Times New Roman"/>
          <w:sz w:val="28"/>
          <w:szCs w:val="28"/>
        </w:rPr>
        <w:t>4</w:t>
      </w:r>
      <w:r w:rsidRPr="003E33C0">
        <w:rPr>
          <w:rFonts w:ascii="Times New Roman" w:hAnsi="Times New Roman" w:cs="Times New Roman"/>
          <w:sz w:val="28"/>
          <w:szCs w:val="28"/>
        </w:rPr>
        <w:t>-202</w:t>
      </w:r>
      <w:r w:rsidR="00A54208">
        <w:rPr>
          <w:rFonts w:ascii="Times New Roman" w:hAnsi="Times New Roman" w:cs="Times New Roman"/>
          <w:sz w:val="28"/>
          <w:szCs w:val="28"/>
        </w:rPr>
        <w:t>6</w:t>
      </w:r>
      <w:r w:rsidRPr="003E33C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078" w:type="dxa"/>
        <w:tblInd w:w="-284" w:type="dxa"/>
        <w:tblLook w:val="04A0" w:firstRow="1" w:lastRow="0" w:firstColumn="1" w:lastColumn="0" w:noHBand="0" w:noVBand="1"/>
      </w:tblPr>
      <w:tblGrid>
        <w:gridCol w:w="271"/>
        <w:gridCol w:w="247"/>
        <w:gridCol w:w="1750"/>
        <w:gridCol w:w="2184"/>
        <w:gridCol w:w="1734"/>
        <w:gridCol w:w="845"/>
        <w:gridCol w:w="804"/>
        <w:gridCol w:w="1369"/>
        <w:gridCol w:w="719"/>
        <w:gridCol w:w="1846"/>
        <w:gridCol w:w="1572"/>
        <w:gridCol w:w="1366"/>
        <w:gridCol w:w="1185"/>
        <w:gridCol w:w="175"/>
        <w:gridCol w:w="11"/>
      </w:tblGrid>
      <w:tr w:rsidR="003E33C0" w:rsidRPr="00C02830" w:rsidTr="00C02830">
        <w:trPr>
          <w:gridBefore w:val="1"/>
          <w:gridAfter w:val="2"/>
          <w:wBefore w:w="271" w:type="dxa"/>
          <w:wAfter w:w="186" w:type="dxa"/>
          <w:trHeight w:val="300"/>
        </w:trPr>
        <w:tc>
          <w:tcPr>
            <w:tcW w:w="15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3C0" w:rsidRPr="00C0283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3E33C0" w:rsidRPr="00C02830" w:rsidTr="00C02830">
        <w:trPr>
          <w:gridBefore w:val="1"/>
          <w:gridAfter w:val="2"/>
          <w:wBefore w:w="271" w:type="dxa"/>
          <w:wAfter w:w="186" w:type="dxa"/>
          <w:trHeight w:val="690"/>
        </w:trPr>
        <w:tc>
          <w:tcPr>
            <w:tcW w:w="15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3C0" w:rsidRPr="00C0283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  <w:p w:rsidR="00C02830" w:rsidRPr="00C02830" w:rsidRDefault="00C0283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830" w:rsidRPr="00C02830" w:rsidRDefault="00C0283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830" w:rsidRPr="00C02830" w:rsidTr="00C02830">
        <w:trPr>
          <w:gridAfter w:val="1"/>
          <w:wAfter w:w="11" w:type="dxa"/>
          <w:trHeight w:val="525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мероприятий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30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ассигнования, годы</w:t>
            </w:r>
          </w:p>
        </w:tc>
      </w:tr>
      <w:tr w:rsidR="00C02830" w:rsidRPr="00C02830" w:rsidTr="00C02830">
        <w:trPr>
          <w:trHeight w:val="2273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-567"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на 1 января 2024 г. отчетного года (в ред. 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29 января 2024 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37-п)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 декабря 2024 № 377-п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(факт)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3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3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0283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Социальная поддержка отдельных категорий граждан города Енисейска</w:t>
            </w: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</w:rPr>
            </w:pPr>
            <w:r w:rsidRPr="00C0283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22 083 400,00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13 909 463,92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13 909 463,92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13 837 727,7</w:t>
            </w:r>
          </w:p>
        </w:tc>
      </w:tr>
      <w:tr w:rsidR="00C02830" w:rsidRPr="00C02830" w:rsidTr="00C02830">
        <w:trPr>
          <w:trHeight w:val="110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жизни отдельных категорий граждан.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20 215 900,00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12 041 963,92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12 041 963,92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11 990 131,78</w:t>
            </w:r>
          </w:p>
        </w:tc>
      </w:tr>
      <w:tr w:rsidR="00C02830" w:rsidRPr="00C02830" w:rsidTr="00C02830">
        <w:trPr>
          <w:trHeight w:val="2113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0110075520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830" w:rsidRDefault="00C02830" w:rsidP="00C02830">
            <w:pPr>
              <w:ind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C02830" w:rsidRPr="00C02830" w:rsidRDefault="00C02830" w:rsidP="00C02830">
            <w:pPr>
              <w:ind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2 925 100,00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745 000,00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830">
              <w:rPr>
                <w:rFonts w:ascii="Times New Roman" w:hAnsi="Times New Roman" w:cs="Times New Roman"/>
                <w:sz w:val="20"/>
              </w:rPr>
              <w:t>3 441 018,00</w:t>
            </w: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830">
              <w:rPr>
                <w:rFonts w:ascii="Times New Roman" w:hAnsi="Times New Roman" w:cs="Times New Roman"/>
                <w:sz w:val="20"/>
              </w:rPr>
              <w:t>482 182,00</w:t>
            </w: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830">
              <w:rPr>
                <w:rFonts w:ascii="Times New Roman" w:hAnsi="Times New Roman" w:cs="Times New Roman"/>
                <w:sz w:val="20"/>
              </w:rPr>
              <w:t>3 441 018,00</w:t>
            </w: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830">
              <w:rPr>
                <w:rFonts w:ascii="Times New Roman" w:hAnsi="Times New Roman" w:cs="Times New Roman"/>
                <w:sz w:val="20"/>
              </w:rPr>
              <w:t>482 182,00</w:t>
            </w: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2830">
              <w:rPr>
                <w:rFonts w:ascii="Times New Roman" w:hAnsi="Times New Roman" w:cs="Times New Roman"/>
              </w:rPr>
              <w:t>3 423 468,00</w:t>
            </w:r>
          </w:p>
          <w:p w:rsidR="00C02830" w:rsidRPr="00C02830" w:rsidRDefault="00C02830" w:rsidP="009933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2830">
              <w:rPr>
                <w:rFonts w:ascii="Times New Roman" w:hAnsi="Times New Roman" w:cs="Times New Roman"/>
              </w:rPr>
              <w:t>447 899,86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опеки и (или) попечительства над совершеннолетними гражданами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0110002890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C02830" w:rsidRPr="00C02830" w:rsidRDefault="00C02830" w:rsidP="0099336B">
            <w:pPr>
              <w:ind w:left="34" w:right="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1 038 300,00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97 800,00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1 126 423,38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94 076,62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1 126 423,38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94 076,62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1 126 423,38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94 076,62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детей-сирот и детей, </w:t>
            </w: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tabs>
                <w:tab w:val="left" w:pos="555"/>
              </w:tabs>
              <w:ind w:left="-154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15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50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0110078460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34 500,00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64 100,00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64 100,00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800,00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64 100,00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800,00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</w:t>
            </w: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предоставление жилых помещений детям-сиротам и детям, оставшимся </w:t>
            </w: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47" w:right="-2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50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0110075870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15 002 800,00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285 600,00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75 000,00</w:t>
            </w: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830" w:rsidRPr="00C02830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6 429 777,02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310 934,05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81 652,85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11 000,00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6 429 777,02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310 934,05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81 652,85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11 000,00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6 429 777,02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310 934,05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81 652,85</w:t>
            </w: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11 000,00</w:t>
            </w: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отдельных категорий граждан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47" w:right="-2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50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1 867 500,00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1 867 500,00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1 867 500,00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1 847 595,96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47" w:right="-2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50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0120084910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1 492 500,00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</w:rPr>
              <w:t>1 492 500,00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</w:rPr>
              <w:t>1 492 500,00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</w:rPr>
              <w:t>1 472 595,96</w:t>
            </w:r>
          </w:p>
        </w:tc>
      </w:tr>
      <w:tr w:rsidR="00C02830" w:rsidRPr="00C02830" w:rsidTr="00C02830">
        <w:trPr>
          <w:trHeight w:val="300"/>
        </w:trPr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почетным гражданам г. Енисейска ежегодного материального поощрения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C02830" w:rsidRPr="00C02830" w:rsidRDefault="00C02830" w:rsidP="0099336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47" w:right="-2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250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0120081150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ind w:left="-567" w:right="-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30" w:rsidRPr="00C02830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375 000,00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375 000,00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375 000,00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Pr="00C02830" w:rsidRDefault="00C02830" w:rsidP="0099336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02830">
              <w:rPr>
                <w:rFonts w:ascii="Times New Roman" w:hAnsi="Times New Roman" w:cs="Times New Roman"/>
                <w:sz w:val="20"/>
                <w:lang w:eastAsia="en-US"/>
              </w:rPr>
              <w:t>375 000,00</w:t>
            </w:r>
          </w:p>
        </w:tc>
      </w:tr>
    </w:tbl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90E0B">
        <w:rPr>
          <w:rFonts w:ascii="Times New Roman" w:hAnsi="Times New Roman" w:cs="Times New Roman"/>
          <w:sz w:val="28"/>
          <w:szCs w:val="28"/>
        </w:rPr>
        <w:t>3</w:t>
      </w:r>
      <w:r w:rsidRPr="003E33C0">
        <w:rPr>
          <w:rFonts w:ascii="Times New Roman" w:hAnsi="Times New Roman" w:cs="Times New Roman"/>
          <w:sz w:val="28"/>
          <w:szCs w:val="28"/>
        </w:rPr>
        <w:t xml:space="preserve"> к </w:t>
      </w:r>
      <w:r w:rsidR="00190E0B">
        <w:rPr>
          <w:rFonts w:ascii="Times New Roman" w:hAnsi="Times New Roman" w:cs="Times New Roman"/>
          <w:sz w:val="28"/>
          <w:szCs w:val="28"/>
        </w:rPr>
        <w:t>о</w:t>
      </w:r>
      <w:r w:rsidRPr="003E33C0">
        <w:rPr>
          <w:rFonts w:ascii="Times New Roman" w:hAnsi="Times New Roman" w:cs="Times New Roman"/>
          <w:sz w:val="28"/>
          <w:szCs w:val="28"/>
        </w:rPr>
        <w:t xml:space="preserve">ценке эффективности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</w:t>
      </w:r>
      <w:r w:rsidR="00A54208">
        <w:rPr>
          <w:rFonts w:ascii="Times New Roman" w:hAnsi="Times New Roman" w:cs="Times New Roman"/>
          <w:sz w:val="28"/>
          <w:szCs w:val="28"/>
        </w:rPr>
        <w:t>4</w:t>
      </w:r>
      <w:r w:rsidRPr="003E33C0">
        <w:rPr>
          <w:rFonts w:ascii="Times New Roman" w:hAnsi="Times New Roman" w:cs="Times New Roman"/>
          <w:sz w:val="28"/>
          <w:szCs w:val="28"/>
        </w:rPr>
        <w:t>-202</w:t>
      </w:r>
      <w:r w:rsidR="00A54208">
        <w:rPr>
          <w:rFonts w:ascii="Times New Roman" w:hAnsi="Times New Roman" w:cs="Times New Roman"/>
          <w:sz w:val="28"/>
          <w:szCs w:val="28"/>
        </w:rPr>
        <w:t>6</w:t>
      </w:r>
      <w:r w:rsidRPr="003E33C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12" w:type="dxa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1559"/>
        <w:gridCol w:w="1418"/>
        <w:gridCol w:w="1366"/>
        <w:gridCol w:w="1327"/>
        <w:gridCol w:w="1134"/>
        <w:gridCol w:w="2329"/>
      </w:tblGrid>
      <w:tr w:rsidR="00C02830" w:rsidRPr="003F61F4" w:rsidTr="00C02830">
        <w:trPr>
          <w:trHeight w:val="300"/>
        </w:trPr>
        <w:tc>
          <w:tcPr>
            <w:tcW w:w="1551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C02830" w:rsidRPr="003F61F4" w:rsidTr="00C02830">
        <w:trPr>
          <w:trHeight w:val="300"/>
        </w:trPr>
        <w:tc>
          <w:tcPr>
            <w:tcW w:w="15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использовании бюджетных ассигнований по источникам финансирования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C02830" w:rsidRPr="003F61F4" w:rsidRDefault="00C02830" w:rsidP="0006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2830" w:rsidRPr="003F61F4" w:rsidTr="00C02830">
        <w:trPr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отчетного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= 6 / 5 *100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02830" w:rsidRPr="003F61F4" w:rsidTr="000D2D0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0D2D09" w:rsidRDefault="00C02830" w:rsidP="000D2D09">
            <w:pPr>
              <w:pStyle w:val="ConsPlusNormal"/>
              <w:ind w:righ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программе «</w:t>
            </w:r>
            <w:r w:rsidRPr="000D2D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поддержка отдельных категорий</w:t>
            </w:r>
          </w:p>
          <w:p w:rsidR="00C02830" w:rsidRPr="003F61F4" w:rsidRDefault="00C02830" w:rsidP="000D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2D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 г. Енисейска, 2024-2026 годы</w:t>
            </w:r>
            <w:r w:rsidRPr="000D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22 083 400,00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13 909 463,92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13 909 463,92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13 837 727,74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71 736.18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99.5</w:t>
            </w: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Default="00C02830" w:rsidP="00C0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Экономия:</w:t>
            </w:r>
          </w:p>
          <w:p w:rsidR="00C02830" w:rsidRPr="003F61F4" w:rsidRDefault="00C02830" w:rsidP="00C0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r w:rsidRPr="004F502C"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и обеспечение деятельности органов опеки и попечительства</w:t>
            </w:r>
          </w:p>
        </w:tc>
      </w:tr>
      <w:tr w:rsidR="00C02830" w:rsidRPr="003F61F4" w:rsidTr="00C02830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C0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1 867 500,00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1 867 500,00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30" w:rsidRDefault="00C02830" w:rsidP="00993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02830" w:rsidRDefault="00C02830" w:rsidP="0099336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1 847 595,96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19 904,04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C0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Экономия: перерасчет пенсии в связи индексацией пенсии по старости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20 215 900,00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12 041 963,92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12 041 963,92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207DC7" w:rsidRDefault="00C02830" w:rsidP="0099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11 990 131,78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51.832.14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2830" w:rsidRPr="003F61F4" w:rsidTr="00C028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30" w:rsidRPr="003F61F4" w:rsidRDefault="00C02830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02830" w:rsidRDefault="00C0283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830" w:rsidRDefault="00C0283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830" w:rsidRDefault="00C0283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D39" w:rsidRDefault="00464D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64D39" w:rsidRDefault="00464D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C02830" w:rsidRDefault="00C0283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D39" w:rsidRDefault="00464D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3E33C0" w:rsidRDefault="003E33C0" w:rsidP="00464D39">
      <w:pPr>
        <w:rPr>
          <w:rFonts w:ascii="Times New Roman" w:hAnsi="Times New Roman" w:cs="Times New Roman"/>
          <w:sz w:val="28"/>
          <w:szCs w:val="28"/>
        </w:rPr>
        <w:sectPr w:rsidR="003E33C0" w:rsidSect="003E33C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64D39" w:rsidRDefault="003E33C0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3E6A">
        <w:rPr>
          <w:rFonts w:ascii="Times New Roman" w:hAnsi="Times New Roman" w:cs="Times New Roman"/>
          <w:sz w:val="28"/>
          <w:szCs w:val="28"/>
        </w:rPr>
        <w:t>риложение №12</w:t>
      </w:r>
      <w:r w:rsidR="008B3E6A" w:rsidRPr="00874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</w:t>
      </w:r>
    </w:p>
    <w:p w:rsidR="008B3E6A" w:rsidRPr="0087402F" w:rsidRDefault="008B3E6A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</w:p>
    <w:p w:rsidR="008B3E6A" w:rsidRPr="00F509A6" w:rsidRDefault="008B3E6A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</w:t>
      </w:r>
      <w:r w:rsidRPr="0087402F">
        <w:rPr>
          <w:rFonts w:ascii="Times New Roman" w:hAnsi="Times New Roman" w:cs="Times New Roman"/>
          <w:sz w:val="28"/>
          <w:szCs w:val="28"/>
        </w:rPr>
        <w:t>202</w:t>
      </w:r>
      <w:r w:rsidR="00A72858">
        <w:rPr>
          <w:rFonts w:ascii="Times New Roman" w:hAnsi="Times New Roman" w:cs="Times New Roman"/>
          <w:sz w:val="28"/>
          <w:szCs w:val="28"/>
        </w:rPr>
        <w:t>5</w:t>
      </w:r>
      <w:r w:rsidRPr="0087402F">
        <w:rPr>
          <w:rFonts w:ascii="Times New Roman" w:hAnsi="Times New Roman" w:cs="Times New Roman"/>
          <w:sz w:val="28"/>
          <w:szCs w:val="28"/>
        </w:rPr>
        <w:t xml:space="preserve">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</w:t>
      </w:r>
      <w:r w:rsidR="000E6E21">
        <w:rPr>
          <w:rFonts w:ascii="Times New Roman" w:hAnsi="Times New Roman" w:cs="Times New Roman"/>
          <w:sz w:val="28"/>
          <w:szCs w:val="28"/>
        </w:rPr>
        <w:t>72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8B3E6A" w:rsidRPr="00F509A6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E6A" w:rsidRDefault="008B3E6A" w:rsidP="003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8B3E6A" w:rsidRDefault="008B3E6A" w:rsidP="00356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13" w:name="_Hlk12322066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Модернизация, реконструкция и капитальный ремонт объектов коммунальной инфраструктуры, благоустройство территории в г. Енисейске</w:t>
      </w:r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190E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0E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8B3E6A" w:rsidRDefault="008B3E6A" w:rsidP="00356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(утверждена постановлением администрации города</w:t>
      </w:r>
    </w:p>
    <w:p w:rsidR="008B3E6A" w:rsidRPr="0035609E" w:rsidRDefault="008B3E6A" w:rsidP="003560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</w:t>
      </w:r>
      <w:r w:rsidR="0035609E" w:rsidRPr="0035609E">
        <w:rPr>
          <w:rFonts w:ascii="Segoe UI" w:hAnsi="Segoe UI" w:cs="Segoe UI"/>
          <w:b/>
          <w:bCs/>
          <w:i/>
          <w:iCs/>
          <w:color w:val="000000"/>
          <w:sz w:val="21"/>
          <w:szCs w:val="21"/>
          <w:shd w:val="clear" w:color="auto" w:fill="F7F7F7"/>
        </w:rPr>
        <w:t>№ 380-p от 25.12.2024 г.</w:t>
      </w:r>
      <w:r w:rsidRPr="00356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8B3E6A" w:rsidRPr="00E72136" w:rsidRDefault="008B3E6A" w:rsidP="005D5A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E6A" w:rsidRPr="00425BCF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D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 «Полнота и эффективность использования бюджетных ассигнований на реализацию Программы»</w:t>
      </w:r>
      <w:r w:rsidR="0052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425BCF" w:rsidRDefault="005D5A0C" w:rsidP="005D5A0C">
      <w:pPr>
        <w:tabs>
          <w:tab w:val="center" w:pos="4818"/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6"/>
          <w:szCs w:val="26"/>
        </w:rPr>
        <w:tab/>
      </w:r>
      <w:r w:rsidR="008B3E6A" w:rsidRPr="0096683F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D66F995" wp14:editId="0281B554">
            <wp:extent cx="882650" cy="40386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E6A" w:rsidRPr="0096683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B3E6A" w:rsidRPr="0042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B3E6A" w:rsidRPr="006D7DF9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DF9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6D7DF9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79D0">
        <w:rPr>
          <w:rFonts w:ascii="Times New Roman" w:hAnsi="Times New Roman" w:cs="Times New Roman"/>
          <w:sz w:val="28"/>
          <w:szCs w:val="28"/>
        </w:rPr>
        <w:t>4</w:t>
      </w:r>
      <w:r w:rsidRPr="006D7D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F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F7C54" w:rsidRPr="003F7C54">
        <w:rPr>
          <w:rFonts w:ascii="Times New Roman" w:hAnsi="Times New Roman" w:cs="Times New Roman"/>
          <w:b/>
          <w:bCs/>
          <w:sz w:val="28"/>
          <w:szCs w:val="28"/>
        </w:rPr>
        <w:t>341 563 312,04</w:t>
      </w:r>
      <w:r w:rsidR="003F7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DF9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Pr="006D7DF9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F9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6D7DF9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7C54" w:rsidRPr="003F7C54">
        <w:rPr>
          <w:rFonts w:ascii="Times New Roman" w:hAnsi="Times New Roman" w:cs="Times New Roman"/>
          <w:b/>
          <w:bCs/>
          <w:sz w:val="28"/>
          <w:szCs w:val="28"/>
        </w:rPr>
        <w:t>347 215 090,76</w:t>
      </w:r>
      <w:r w:rsidR="003F7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38A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2017"/>
        <w:gridCol w:w="376"/>
        <w:gridCol w:w="1353"/>
      </w:tblGrid>
      <w:tr w:rsidR="008B3E6A" w:rsidRPr="00DC51FC" w:rsidTr="003F7C5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425BCF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B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3F7C54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341 563 312,04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3F7C54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0,983</w:t>
            </w:r>
          </w:p>
        </w:tc>
      </w:tr>
      <w:tr w:rsidR="008B3E6A" w:rsidRPr="00DC51FC" w:rsidTr="003F7C54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425BCF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3F7C54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347 215 090,76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О1 – коэффициент принимается 1,0, так как фактические значения по объективным причинам повысились почти в два раза. Следовательно, эффективность </w:t>
      </w:r>
      <w:r w:rsidRPr="00EE4A3B">
        <w:rPr>
          <w:rFonts w:ascii="Times New Roman" w:hAnsi="Times New Roman" w:cs="Times New Roman"/>
          <w:sz w:val="28"/>
          <w:szCs w:val="28"/>
        </w:rPr>
        <w:t>реализации Программы по критерию «Полнота и эффективность использования бюджетных ассигнований на реализацию Программы»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3B"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4A3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E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достижения показателей результативности Программы»</w:t>
      </w:r>
      <w:r w:rsidR="00C0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положениями постановления администрации города от 02.06.2015 г. №95-п рассчитывается по формуле: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5161615" wp14:editId="7B59F0CE">
            <wp:extent cx="1445895" cy="276225"/>
            <wp:effectExtent l="19050" t="0" r="190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6683F">
        <w:rPr>
          <w:sz w:val="26"/>
          <w:szCs w:val="26"/>
        </w:rPr>
        <w:t xml:space="preserve">,  </w:t>
      </w:r>
      <w:r w:rsidRPr="00BE14F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E14F8">
        <w:rPr>
          <w:rFonts w:ascii="Times New Roman" w:hAnsi="Times New Roman" w:cs="Times New Roman"/>
          <w:sz w:val="28"/>
          <w:szCs w:val="28"/>
        </w:rPr>
        <w:t>: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F8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E14F8">
        <w:rPr>
          <w:rFonts w:ascii="Times New Roman" w:hAnsi="Times New Roman" w:cs="Times New Roman"/>
          <w:sz w:val="28"/>
          <w:szCs w:val="28"/>
        </w:rPr>
        <w:t xml:space="preserve"> – исполнение i показателя результативности Программы за отчетный год;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F8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E14F8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7" w:type="dxa"/>
        <w:jc w:val="center"/>
        <w:tblLook w:val="04A0" w:firstRow="1" w:lastRow="0" w:firstColumn="1" w:lastColumn="0" w:noHBand="0" w:noVBand="1"/>
      </w:tblPr>
      <w:tblGrid>
        <w:gridCol w:w="807"/>
        <w:gridCol w:w="7693"/>
        <w:gridCol w:w="1517"/>
      </w:tblGrid>
      <w:tr w:rsidR="008B3E6A" w:rsidTr="00FA6322">
        <w:trPr>
          <w:jc w:val="center"/>
        </w:trPr>
        <w:tc>
          <w:tcPr>
            <w:tcW w:w="807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7693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517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Количество актуализированных схем теплоснабжения, ед.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реконструированных и модернизированных сетей водоснабжения, водоотведения, теплоснабжения, от общей протяженности соответствующих сетей,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реконструированных и модернизированных сетей водоснабжения, км</w:t>
            </w:r>
          </w:p>
        </w:tc>
        <w:tc>
          <w:tcPr>
            <w:tcW w:w="1517" w:type="dxa"/>
            <w:vAlign w:val="center"/>
          </w:tcPr>
          <w:p w:rsidR="008B3E6A" w:rsidRPr="005D5A0C" w:rsidRDefault="007674BE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Отпущено питьевой воды от водопроводной сети из источника водоснабжения - водозаборной колонки г. Енисейск ул. Ленина, д.156, м3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674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74BE" w:rsidTr="00FA6322">
        <w:trPr>
          <w:jc w:val="center"/>
        </w:trPr>
        <w:tc>
          <w:tcPr>
            <w:tcW w:w="807" w:type="dxa"/>
            <w:vAlign w:val="center"/>
          </w:tcPr>
          <w:p w:rsidR="007674BE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93" w:type="dxa"/>
            <w:vAlign w:val="center"/>
          </w:tcPr>
          <w:p w:rsidR="007674BE" w:rsidRPr="005D5A0C" w:rsidRDefault="007674BE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74BE">
              <w:rPr>
                <w:rFonts w:ascii="Times New Roman" w:hAnsi="Times New Roman" w:cs="Times New Roman"/>
                <w:color w:val="000000"/>
              </w:rPr>
              <w:t>Приобретение резервного источника питания электрической энергии (ДЭС)</w:t>
            </w:r>
          </w:p>
        </w:tc>
        <w:tc>
          <w:tcPr>
            <w:tcW w:w="1517" w:type="dxa"/>
            <w:vAlign w:val="center"/>
          </w:tcPr>
          <w:p w:rsidR="007674BE" w:rsidRPr="005D5A0C" w:rsidRDefault="007674BE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74BE" w:rsidTr="00FA6322">
        <w:trPr>
          <w:jc w:val="center"/>
        </w:trPr>
        <w:tc>
          <w:tcPr>
            <w:tcW w:w="807" w:type="dxa"/>
            <w:vAlign w:val="center"/>
          </w:tcPr>
          <w:p w:rsidR="007674BE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93" w:type="dxa"/>
            <w:vAlign w:val="center"/>
          </w:tcPr>
          <w:p w:rsidR="007674BE" w:rsidRPr="005D5A0C" w:rsidRDefault="007674BE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74BE">
              <w:rPr>
                <w:rFonts w:ascii="Times New Roman" w:hAnsi="Times New Roman" w:cs="Times New Roman"/>
                <w:color w:val="000000"/>
              </w:rPr>
              <w:t>Подключено потребителей к центральной системе водоснабжения</w:t>
            </w:r>
          </w:p>
        </w:tc>
        <w:tc>
          <w:tcPr>
            <w:tcW w:w="1517" w:type="dxa"/>
            <w:vAlign w:val="center"/>
          </w:tcPr>
          <w:p w:rsidR="007674BE" w:rsidRPr="005D5A0C" w:rsidRDefault="007674BE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Количество рейсов по социально-значимым маршрутам, </w:t>
            </w:r>
            <w:proofErr w:type="spellStart"/>
            <w:r w:rsidRPr="005D5A0C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2867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пробега с пассажирами по субсидируемым маршрутам, тыс. км.</w:t>
            </w:r>
          </w:p>
        </w:tc>
        <w:tc>
          <w:tcPr>
            <w:tcW w:w="1517" w:type="dxa"/>
            <w:vAlign w:val="center"/>
          </w:tcPr>
          <w:p w:rsidR="008B3E6A" w:rsidRPr="005D5A0C" w:rsidRDefault="0028676E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Количества </w:t>
            </w:r>
            <w:proofErr w:type="spellStart"/>
            <w:r w:rsidRPr="005D5A0C">
              <w:rPr>
                <w:rFonts w:ascii="Times New Roman" w:hAnsi="Times New Roman" w:cs="Times New Roman"/>
                <w:color w:val="000000"/>
              </w:rPr>
              <w:t>дорожно</w:t>
            </w:r>
            <w:proofErr w:type="spellEnd"/>
            <w:r w:rsidRPr="005D5A0C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транспортных  происшествий</w:t>
            </w:r>
            <w:proofErr w:type="gramEnd"/>
            <w:r w:rsidRPr="005D5A0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D5A0C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1517" w:type="dxa"/>
            <w:vAlign w:val="center"/>
          </w:tcPr>
          <w:p w:rsidR="008B3E6A" w:rsidRPr="005D5A0C" w:rsidRDefault="0028676E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автомобильных дорог общего пользования местного значения, на которой проведены работы по ремонту и капитальному ремонту, км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2867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Доля  линий</w:t>
            </w:r>
            <w:proofErr w:type="gramEnd"/>
            <w:r w:rsidRPr="005D5A0C">
              <w:rPr>
                <w:rFonts w:ascii="Times New Roman" w:hAnsi="Times New Roman" w:cs="Times New Roman"/>
                <w:color w:val="000000"/>
              </w:rPr>
              <w:t xml:space="preserve"> городского уличного освещения в технически исправном состоянии от общей протяженности городских линий уличного освещения,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современных энергоэффективных светильников в общем количестве светильников наружного </w:t>
            </w: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освещения,%</w:t>
            </w:r>
            <w:proofErr w:type="gramEnd"/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8676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содержания общественных пространств на территории города в общей площади пространств,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спиленных и </w:t>
            </w:r>
            <w:proofErr w:type="spellStart"/>
            <w:r w:rsidRPr="005D5A0C">
              <w:rPr>
                <w:rFonts w:ascii="Times New Roman" w:hAnsi="Times New Roman" w:cs="Times New Roman"/>
                <w:color w:val="000000"/>
              </w:rPr>
              <w:t>кронированных</w:t>
            </w:r>
            <w:proofErr w:type="spellEnd"/>
            <w:r w:rsidRPr="005D5A0C">
              <w:rPr>
                <w:rFonts w:ascii="Times New Roman" w:hAnsi="Times New Roman" w:cs="Times New Roman"/>
                <w:color w:val="000000"/>
              </w:rPr>
              <w:t xml:space="preserve"> деревьев </w:t>
            </w: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от общего числа</w:t>
            </w:r>
            <w:proofErr w:type="gramEnd"/>
            <w:r w:rsidRPr="005D5A0C">
              <w:rPr>
                <w:rFonts w:ascii="Times New Roman" w:hAnsi="Times New Roman" w:cs="Times New Roman"/>
                <w:color w:val="000000"/>
              </w:rPr>
              <w:t xml:space="preserve"> представляющих опасность,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867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обустроенных и восстановленных воинских захоронений,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ТКО,  переданных</w:t>
            </w:r>
            <w:proofErr w:type="gramEnd"/>
            <w:r w:rsidRPr="005D5A0C">
              <w:rPr>
                <w:rFonts w:ascii="Times New Roman" w:hAnsi="Times New Roman" w:cs="Times New Roman"/>
                <w:color w:val="000000"/>
              </w:rPr>
              <w:t xml:space="preserve"> на специализированный полигон ТБО от общего количества образующихся ТКО 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исполненных бюджетных ассигнований 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исполнения бюджетных ассигнований, предусмотренных на реализацию мер по обеспечению ограничения платы граждан за коммунальные услуги,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Pr="005D5A0C" w:rsidRDefault="007674BE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93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исполнения бюджетных ассигнований, предусмотренных на </w:t>
            </w:r>
            <w:proofErr w:type="gramStart"/>
            <w:r w:rsidRPr="005D5A0C">
              <w:rPr>
                <w:rFonts w:ascii="Times New Roman" w:hAnsi="Times New Roman" w:cs="Times New Roman"/>
                <w:color w:val="000000"/>
              </w:rPr>
              <w:t>реализацию  мероприятия</w:t>
            </w:r>
            <w:proofErr w:type="gramEnd"/>
            <w:r w:rsidRPr="005D5A0C">
              <w:rPr>
                <w:rFonts w:ascii="Times New Roman" w:hAnsi="Times New Roman" w:cs="Times New Roman"/>
                <w:color w:val="000000"/>
              </w:rPr>
              <w:t xml:space="preserve"> по возмещению затрат коммунальным предприятиям, %</w:t>
            </w:r>
          </w:p>
        </w:tc>
        <w:tc>
          <w:tcPr>
            <w:tcW w:w="1517" w:type="dxa"/>
            <w:vAlign w:val="center"/>
          </w:tcPr>
          <w:p w:rsidR="008B3E6A" w:rsidRPr="005D5A0C" w:rsidRDefault="008B3E6A" w:rsidP="008718CA">
            <w:pPr>
              <w:jc w:val="center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vAlign w:val="center"/>
          </w:tcPr>
          <w:p w:rsidR="008B3E6A" w:rsidRPr="00432FEE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7" w:type="dxa"/>
            <w:vAlign w:val="center"/>
          </w:tcPr>
          <w:p w:rsidR="008B3E6A" w:rsidRDefault="0040609B" w:rsidP="0087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</w:t>
            </w:r>
          </w:p>
        </w:tc>
      </w:tr>
      <w:tr w:rsidR="008B3E6A" w:rsidTr="00FA6322">
        <w:trPr>
          <w:jc w:val="center"/>
        </w:trPr>
        <w:tc>
          <w:tcPr>
            <w:tcW w:w="807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РЕЗУЛЬТАТИВНОСТИ</w:t>
            </w:r>
            <w:r w:rsidRPr="00BE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17" w:type="dxa"/>
            <w:vAlign w:val="center"/>
          </w:tcPr>
          <w:p w:rsidR="008B3E6A" w:rsidRDefault="008B3E6A" w:rsidP="0087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40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3E6A" w:rsidRDefault="008B3E6A" w:rsidP="0087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E6A" w:rsidRDefault="008B3E6A" w:rsidP="005D5A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3F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</w:t>
      </w:r>
      <w:r>
        <w:rPr>
          <w:rFonts w:ascii="Times New Roman" w:hAnsi="Times New Roman"/>
          <w:sz w:val="26"/>
          <w:szCs w:val="26"/>
        </w:rPr>
        <w:t xml:space="preserve"> показателей результативности программы признается ВЫСОКОЙ.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B74BD4" w:rsidRDefault="005D5A0C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B3E6A" w:rsidRPr="00C54883">
        <w:rPr>
          <w:rFonts w:ascii="Times New Roman" w:hAnsi="Times New Roman" w:cs="Times New Roman"/>
          <w:b/>
          <w:sz w:val="28"/>
          <w:szCs w:val="28"/>
        </w:rPr>
        <w:t xml:space="preserve">Итоговая оценка эффективности реализации Программы </w:t>
      </w:r>
      <w:r w:rsidR="008B3E6A" w:rsidRPr="00C5488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44780320" wp14:editId="4B1CB8DE">
            <wp:extent cx="1882140" cy="308610"/>
            <wp:effectExtent l="19050" t="0" r="381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 ,</w:t>
      </w:r>
      <w:r w:rsidR="005D5A0C">
        <w:rPr>
          <w:sz w:val="26"/>
          <w:szCs w:val="26"/>
        </w:rPr>
        <w:t xml:space="preserve">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E6A" w:rsidRPr="00C54883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proofErr w:type="spellEnd"/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8B3E6A" w:rsidRPr="003D6129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A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0,983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*0,94 </m:t>
            </m:r>
          </m:e>
        </m:rad>
      </m:oMath>
      <w:r w:rsidRPr="00A5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3D6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406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0,924</w:t>
      </w:r>
      <w:proofErr w:type="gramEnd"/>
    </w:p>
    <w:p w:rsidR="008B3E6A" w:rsidRPr="00AF6664" w:rsidRDefault="005D5A0C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3E6A" w:rsidRPr="00AF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B3E6A" w:rsidRDefault="005D5A0C" w:rsidP="00190E0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 w:val="0"/>
          <w:sz w:val="28"/>
          <w:szCs w:val="28"/>
        </w:rPr>
        <w:t>1</w:t>
      </w:r>
      <w:r w:rsidR="00190E0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B3E6A" w:rsidRPr="00190E0B">
        <w:rPr>
          <w:rFonts w:ascii="Times New Roman" w:hAnsi="Times New Roman" w:cs="Times New Roman"/>
          <w:b w:val="0"/>
          <w:bCs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8B3E6A" w:rsidRDefault="005D5A0C" w:rsidP="005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E0B">
        <w:rPr>
          <w:rFonts w:ascii="Times New Roman" w:hAnsi="Times New Roman" w:cs="Times New Roman"/>
          <w:sz w:val="28"/>
          <w:szCs w:val="28"/>
        </w:rPr>
        <w:t>2</w:t>
      </w:r>
      <w:r w:rsidR="008B3E6A">
        <w:rPr>
          <w:rFonts w:ascii="Times New Roman" w:hAnsi="Times New Roman" w:cs="Times New Roman"/>
          <w:sz w:val="28"/>
          <w:szCs w:val="28"/>
        </w:rPr>
        <w:t xml:space="preserve">. Отчет об </w:t>
      </w:r>
      <w:r w:rsidR="008B3E6A" w:rsidRPr="003F61F4">
        <w:rPr>
          <w:rFonts w:ascii="Times New Roman" w:hAnsi="Times New Roman" w:cs="Times New Roman"/>
          <w:sz w:val="28"/>
          <w:szCs w:val="28"/>
        </w:rPr>
        <w:t>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</w:r>
      <w:r w:rsidR="008B3E6A">
        <w:rPr>
          <w:rFonts w:ascii="Times New Roman" w:hAnsi="Times New Roman" w:cs="Times New Roman"/>
          <w:sz w:val="28"/>
          <w:szCs w:val="28"/>
        </w:rPr>
        <w:t>;</w:t>
      </w:r>
    </w:p>
    <w:p w:rsidR="008B3E6A" w:rsidRPr="003F61F4" w:rsidRDefault="005D5A0C" w:rsidP="005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0E0B">
        <w:rPr>
          <w:rFonts w:ascii="Times New Roman" w:hAnsi="Times New Roman" w:cs="Times New Roman"/>
          <w:sz w:val="28"/>
          <w:szCs w:val="28"/>
        </w:rPr>
        <w:t>3</w:t>
      </w:r>
      <w:r w:rsidR="008B3E6A">
        <w:rPr>
          <w:rFonts w:ascii="Times New Roman" w:hAnsi="Times New Roman" w:cs="Times New Roman"/>
          <w:sz w:val="28"/>
          <w:szCs w:val="28"/>
        </w:rPr>
        <w:t xml:space="preserve">. Отчет </w:t>
      </w:r>
      <w:r w:rsidR="008B3E6A" w:rsidRPr="003F61F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 финансирования</w:t>
      </w:r>
      <w:r w:rsidR="008B3E6A">
        <w:rPr>
          <w:rFonts w:ascii="Times New Roman" w:hAnsi="Times New Roman" w:cs="Times New Roman"/>
          <w:sz w:val="28"/>
          <w:szCs w:val="28"/>
        </w:rPr>
        <w:t>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E6A" w:rsidSect="005D5A0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A0C" w:rsidRDefault="00FB42FD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90E0B">
        <w:rPr>
          <w:rFonts w:ascii="Times New Roman" w:hAnsi="Times New Roman" w:cs="Times New Roman"/>
          <w:sz w:val="28"/>
          <w:szCs w:val="28"/>
        </w:rPr>
        <w:t>1</w:t>
      </w:r>
      <w:r w:rsidR="005D5A0C" w:rsidRPr="005D5A0C">
        <w:rPr>
          <w:rFonts w:ascii="Times New Roman" w:hAnsi="Times New Roman" w:cs="Times New Roman"/>
          <w:sz w:val="28"/>
          <w:szCs w:val="28"/>
        </w:rPr>
        <w:t xml:space="preserve"> к Оценке эффективности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</w:t>
      </w:r>
      <w:r w:rsidR="00F979D0">
        <w:rPr>
          <w:rFonts w:ascii="Times New Roman" w:hAnsi="Times New Roman" w:cs="Times New Roman"/>
          <w:sz w:val="28"/>
          <w:szCs w:val="28"/>
        </w:rPr>
        <w:t>4</w:t>
      </w:r>
      <w:r w:rsidR="005D5A0C" w:rsidRPr="005D5A0C">
        <w:rPr>
          <w:rFonts w:ascii="Times New Roman" w:hAnsi="Times New Roman" w:cs="Times New Roman"/>
          <w:sz w:val="28"/>
          <w:szCs w:val="28"/>
        </w:rPr>
        <w:t>-202</w:t>
      </w:r>
      <w:r w:rsidR="00F979D0">
        <w:rPr>
          <w:rFonts w:ascii="Times New Roman" w:hAnsi="Times New Roman" w:cs="Times New Roman"/>
          <w:sz w:val="28"/>
          <w:szCs w:val="28"/>
        </w:rPr>
        <w:t>6</w:t>
      </w:r>
      <w:r w:rsidR="005D5A0C" w:rsidRPr="005D5A0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1536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2"/>
        <w:gridCol w:w="1594"/>
        <w:gridCol w:w="3402"/>
        <w:gridCol w:w="821"/>
        <w:gridCol w:w="54"/>
        <w:gridCol w:w="1279"/>
        <w:gridCol w:w="54"/>
        <w:gridCol w:w="1529"/>
        <w:gridCol w:w="54"/>
        <w:gridCol w:w="767"/>
        <w:gridCol w:w="54"/>
        <w:gridCol w:w="1237"/>
        <w:gridCol w:w="54"/>
        <w:gridCol w:w="1273"/>
        <w:gridCol w:w="54"/>
        <w:gridCol w:w="936"/>
        <w:gridCol w:w="54"/>
        <w:gridCol w:w="1561"/>
        <w:gridCol w:w="430"/>
        <w:gridCol w:w="54"/>
      </w:tblGrid>
      <w:tr w:rsidR="00FB42FD" w:rsidRPr="003D6129" w:rsidTr="00F979D0">
        <w:trPr>
          <w:gridBefore w:val="1"/>
          <w:gridAfter w:val="2"/>
          <w:wBefore w:w="102" w:type="dxa"/>
          <w:wAfter w:w="484" w:type="dxa"/>
          <w:trHeight w:val="315"/>
        </w:trPr>
        <w:tc>
          <w:tcPr>
            <w:tcW w:w="147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Default="00FB42FD" w:rsidP="00F9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42FD" w:rsidRPr="00FB42FD" w:rsidRDefault="00FB42FD" w:rsidP="00F9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FB42FD" w:rsidRPr="003D6129" w:rsidTr="00F979D0">
        <w:trPr>
          <w:gridBefore w:val="1"/>
          <w:gridAfter w:val="2"/>
          <w:wBefore w:w="102" w:type="dxa"/>
          <w:wAfter w:w="484" w:type="dxa"/>
          <w:trHeight w:val="315"/>
        </w:trPr>
        <w:tc>
          <w:tcPr>
            <w:tcW w:w="147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B42FD" w:rsidRDefault="00FB42FD" w:rsidP="00F9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</w:t>
            </w:r>
          </w:p>
        </w:tc>
      </w:tr>
      <w:tr w:rsidR="00FB42FD" w:rsidRPr="003D6129" w:rsidTr="00F979D0">
        <w:trPr>
          <w:gridBefore w:val="1"/>
          <w:gridAfter w:val="2"/>
          <w:wBefore w:w="102" w:type="dxa"/>
          <w:wAfter w:w="484" w:type="dxa"/>
          <w:trHeight w:val="315"/>
        </w:trPr>
        <w:tc>
          <w:tcPr>
            <w:tcW w:w="147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Default="00FB42FD" w:rsidP="00F9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показателей результативности</w:t>
            </w:r>
          </w:p>
          <w:p w:rsidR="00FB42FD" w:rsidRPr="00FB42FD" w:rsidRDefault="00FB42FD" w:rsidP="00F9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9D0" w:rsidTr="00F979D0">
        <w:trPr>
          <w:gridAfter w:val="1"/>
          <w:wAfter w:w="54" w:type="dxa"/>
          <w:trHeight w:val="55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показателя результативности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 определения значений целевых индикаторов, показателей результативности &lt;1&gt;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&lt;2&gt;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79D0" w:rsidTr="00F979D0">
        <w:trPr>
          <w:gridAfter w:val="1"/>
          <w:wAfter w:w="54" w:type="dxa"/>
          <w:trHeight w:val="6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 на 1 января </w:t>
            </w:r>
            <w:proofErr w:type="gramStart"/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Постановление</w:t>
            </w:r>
            <w:proofErr w:type="gramEnd"/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№454-п от 12.12.2023г.)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последняя редакция муниципальной программы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на отчетную дату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979D0" w:rsidTr="00F979D0">
        <w:trPr>
          <w:trHeight w:val="300"/>
        </w:trPr>
        <w:tc>
          <w:tcPr>
            <w:tcW w:w="110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 Модернизация, реконструкция и капитальный ремонт объектов коммунальной инфраструктуры, благоустройство территории, 2023-2025"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79D0" w:rsidTr="00F979D0">
        <w:trPr>
          <w:trHeight w:val="300"/>
        </w:trPr>
        <w:tc>
          <w:tcPr>
            <w:tcW w:w="8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1. " Развитие, модернизация и капитальный ремонт объектов коммунальной инфраструктуры г. Енисейска 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актуализированных схем теплоснабжения,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72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реконструированных и модернизированных сетей водоснабжения, водоотведения, теплоснабжения, от общей протяженности соответствующих сетей,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51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реконструированных и модернизированных сетей водоснабжения, км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72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Отпущено питьевой воды от водопроводной сети из источника водоснабжения - водозаборной колонки г. Енисейск ул. Ленина, д.156, м3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301,2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497,169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Приобретение резервного источника питания электрической энергии (ДЭС)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Подключено потребителей к центральной системе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trHeight w:val="300"/>
        </w:trPr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Подпрограмма 2. " Повышение доступности транспортных услуг для населения "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рейсов по социально-значимым маршрутам, </w:t>
            </w:r>
            <w:proofErr w:type="spell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21475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22 716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22 716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24806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увеличение связанно с вводом дополнительного маршрута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Протяженность пробега с пассажирами по субсидируемым маршрутам, тыс. км.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тыс. км.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218,3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246,02</w:t>
            </w: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D0" w:rsidTr="00F979D0">
        <w:trPr>
          <w:trHeight w:val="300"/>
        </w:trPr>
        <w:tc>
          <w:tcPr>
            <w:tcW w:w="8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Подпрограмма 3 " Обеспечение сохранности, модернизация и развитие сети автомобильных дорог местного значения г. Енисейска"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12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Количества </w:t>
            </w:r>
            <w:proofErr w:type="spell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</w:t>
            </w:r>
            <w:proofErr w:type="spellEnd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  происшествий</w:t>
            </w:r>
            <w:proofErr w:type="gramEnd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102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значения, на которой проведены работы по ремонту и капитальному ремонту, км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1,547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3,934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связано с использованием </w:t>
            </w:r>
            <w:proofErr w:type="spellStart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экономиии</w:t>
            </w:r>
            <w:proofErr w:type="spellEnd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образовавшейся в рез. </w:t>
            </w:r>
            <w:proofErr w:type="gramStart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проведения  процедуры</w:t>
            </w:r>
            <w:proofErr w:type="gramEnd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 xml:space="preserve"> торгов</w:t>
            </w:r>
          </w:p>
        </w:tc>
      </w:tr>
      <w:tr w:rsidR="00F979D0" w:rsidTr="00F979D0">
        <w:trPr>
          <w:gridAfter w:val="1"/>
          <w:wAfter w:w="54" w:type="dxa"/>
          <w:trHeight w:val="31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4 " Повышение энергоэффективности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72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 линий</w:t>
            </w:r>
            <w:proofErr w:type="gramEnd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уличного освещения в технически исправном состоянии от общей протяженности городских линий уличного освещения,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современных энергоэффективных светильников в общем количестве светильников наружного </w:t>
            </w:r>
            <w:proofErr w:type="gram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освещения,%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на уровне 2023года, в </w:t>
            </w:r>
            <w:proofErr w:type="spellStart"/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свзи</w:t>
            </w:r>
            <w:proofErr w:type="spellEnd"/>
            <w:r w:rsidRPr="00F979D0">
              <w:rPr>
                <w:rFonts w:ascii="Times New Roman" w:hAnsi="Times New Roman" w:cs="Times New Roman"/>
                <w:sz w:val="16"/>
                <w:szCs w:val="16"/>
              </w:rPr>
              <w:t xml:space="preserve"> с не выделением денежных средств.</w:t>
            </w:r>
          </w:p>
        </w:tc>
      </w:tr>
      <w:tr w:rsidR="00F979D0" w:rsidTr="00F979D0">
        <w:trPr>
          <w:trHeight w:val="315"/>
        </w:trPr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5 «Повышение уровня благоустройства территории г. Енисейска»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содержания общественных пространств на территории города в общей площади пространств,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1275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спиленных и </w:t>
            </w:r>
            <w:proofErr w:type="spell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кронированных</w:t>
            </w:r>
            <w:proofErr w:type="spellEnd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деревьев </w:t>
            </w:r>
            <w:proofErr w:type="gramStart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общего числа</w:t>
            </w:r>
            <w:proofErr w:type="gramEnd"/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представляющих опасность,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спилено  8</w:t>
            </w:r>
            <w:proofErr w:type="gramEnd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деревьев, </w:t>
            </w:r>
            <w:proofErr w:type="gramStart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согласно выделенных бюджетных ассигнований</w:t>
            </w:r>
            <w:proofErr w:type="gramEnd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, в настоящее время в реестре аварийных деревьев числится еще 205 деревьев, признанных аварийными.</w:t>
            </w:r>
          </w:p>
        </w:tc>
      </w:tr>
      <w:tr w:rsidR="00F979D0" w:rsidTr="00F979D0">
        <w:trPr>
          <w:gridAfter w:val="1"/>
          <w:wAfter w:w="54" w:type="dxa"/>
          <w:trHeight w:val="559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обустроенных и восстановленных воинских захоронений,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город Енисейск исключен из участия в федеральной программе «Увековечение памяти погибших при защите Отечества на 2019–2024 годы», в виду того что заявленное воинское захоронение («Братская могила 300 участников Енисейско-</w:t>
            </w:r>
            <w:proofErr w:type="spellStart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Маклаковского</w:t>
            </w:r>
            <w:proofErr w:type="spellEnd"/>
            <w:r w:rsidRPr="00F979D0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восстания, замученных и расстрелянных колчаковцами в феврале 1919 года») является объектом культурного </w:t>
            </w:r>
            <w:r w:rsidRPr="00F97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наследия Красноярского края. 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"Аллеи Памяти" на Городском кладбище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Подпрограмма 6 "Снижение негативного воздействия отходов на окружающую среду и здоровье населения г. Енисейска"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4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ТКО,  переданных</w:t>
            </w:r>
            <w:proofErr w:type="gramEnd"/>
            <w:r w:rsidRPr="00F979D0">
              <w:rPr>
                <w:rFonts w:ascii="Times New Roman" w:hAnsi="Times New Roman" w:cs="Times New Roman"/>
                <w:sz w:val="18"/>
                <w:szCs w:val="18"/>
              </w:rPr>
              <w:t xml:space="preserve"> на специализированный полигон ТБО от общего количества образующихся ТКО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Подпрограмма 7. "Обеспечение реализации муниципальной программы"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исполненных бюджетных ассигнований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Подпрограмма 8 «Обеспечение доступности предоставляемых коммунальных услуг»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79D0" w:rsidTr="00F979D0">
        <w:trPr>
          <w:gridAfter w:val="1"/>
          <w:wAfter w:w="54" w:type="dxa"/>
          <w:trHeight w:val="72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исполнения бюджетных ассигнований, предусмотренных на реализацию мер по обеспечению ограничения платы граждан за коммунальные услуги,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</w:rPr>
            </w:pPr>
            <w:r w:rsidRPr="00F979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9D0" w:rsidRPr="00F979D0" w:rsidRDefault="00F9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D0" w:rsidRPr="00F979D0" w:rsidRDefault="00F9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511D" w:rsidRDefault="0057511D" w:rsidP="00F12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1D" w:rsidRDefault="0057511D" w:rsidP="00F12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1D" w:rsidRDefault="0057511D" w:rsidP="00F12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1D" w:rsidRDefault="0057511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1D" w:rsidRDefault="00FB42F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52F4E">
        <w:rPr>
          <w:rFonts w:ascii="Times New Roman" w:hAnsi="Times New Roman" w:cs="Times New Roman"/>
          <w:sz w:val="28"/>
          <w:szCs w:val="28"/>
        </w:rPr>
        <w:t>2</w:t>
      </w:r>
      <w:r w:rsidRPr="005D5A0C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93903439"/>
      <w:r w:rsidRPr="005D5A0C">
        <w:rPr>
          <w:rFonts w:ascii="Times New Roman" w:hAnsi="Times New Roman" w:cs="Times New Roman"/>
          <w:sz w:val="28"/>
          <w:szCs w:val="28"/>
        </w:rPr>
        <w:t xml:space="preserve">к Оценке эффективности муниципальной </w:t>
      </w:r>
    </w:p>
    <w:p w:rsidR="0057511D" w:rsidRDefault="00FB42F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 xml:space="preserve">программы «Модернизация, реконструкция и капитальный </w:t>
      </w:r>
    </w:p>
    <w:p w:rsidR="0057511D" w:rsidRDefault="00FB42F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 xml:space="preserve">ремонт объектов коммунальной инфраструктуры, </w:t>
      </w:r>
    </w:p>
    <w:p w:rsidR="0057511D" w:rsidRDefault="00FB42F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</w:p>
    <w:p w:rsidR="00FB42FD" w:rsidRDefault="00FB42FD" w:rsidP="00575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в г. Енисейске, 202</w:t>
      </w:r>
      <w:r w:rsidR="00AA2D2E">
        <w:rPr>
          <w:rFonts w:ascii="Times New Roman" w:hAnsi="Times New Roman" w:cs="Times New Roman"/>
          <w:sz w:val="28"/>
          <w:szCs w:val="28"/>
        </w:rPr>
        <w:t>4</w:t>
      </w:r>
      <w:r w:rsidRPr="005D5A0C">
        <w:rPr>
          <w:rFonts w:ascii="Times New Roman" w:hAnsi="Times New Roman" w:cs="Times New Roman"/>
          <w:sz w:val="28"/>
          <w:szCs w:val="28"/>
        </w:rPr>
        <w:t>-202</w:t>
      </w:r>
      <w:r w:rsidR="00AA2D2E">
        <w:rPr>
          <w:rFonts w:ascii="Times New Roman" w:hAnsi="Times New Roman" w:cs="Times New Roman"/>
          <w:sz w:val="28"/>
          <w:szCs w:val="28"/>
        </w:rPr>
        <w:t>6</w:t>
      </w:r>
      <w:r w:rsidRPr="005D5A0C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14"/>
    <w:tbl>
      <w:tblPr>
        <w:tblW w:w="1573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"/>
        <w:gridCol w:w="280"/>
        <w:gridCol w:w="132"/>
        <w:gridCol w:w="572"/>
        <w:gridCol w:w="2451"/>
        <w:gridCol w:w="941"/>
        <w:gridCol w:w="236"/>
        <w:gridCol w:w="382"/>
        <w:gridCol w:w="79"/>
        <w:gridCol w:w="870"/>
        <w:gridCol w:w="479"/>
        <w:gridCol w:w="469"/>
        <w:gridCol w:w="1324"/>
        <w:gridCol w:w="206"/>
        <w:gridCol w:w="742"/>
        <w:gridCol w:w="765"/>
        <w:gridCol w:w="595"/>
        <w:gridCol w:w="197"/>
        <w:gridCol w:w="1259"/>
        <w:gridCol w:w="165"/>
        <w:gridCol w:w="144"/>
        <w:gridCol w:w="1476"/>
        <w:gridCol w:w="1439"/>
        <w:gridCol w:w="65"/>
        <w:gridCol w:w="361"/>
      </w:tblGrid>
      <w:tr w:rsidR="00FB42FD" w:rsidRPr="003E7955" w:rsidTr="003E7955">
        <w:trPr>
          <w:gridBefore w:val="1"/>
          <w:gridAfter w:val="6"/>
          <w:wBefore w:w="101" w:type="dxa"/>
          <w:wAfter w:w="3650" w:type="dxa"/>
          <w:trHeight w:val="89"/>
        </w:trPr>
        <w:tc>
          <w:tcPr>
            <w:tcW w:w="119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1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3E7955" w:rsidTr="003E7955">
        <w:trPr>
          <w:gridBefore w:val="2"/>
          <w:gridAfter w:val="2"/>
          <w:wBefore w:w="381" w:type="dxa"/>
          <w:wAfter w:w="426" w:type="dxa"/>
          <w:trHeight w:val="240"/>
        </w:trPr>
        <w:tc>
          <w:tcPr>
            <w:tcW w:w="14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FB42FD" w:rsidRPr="003E7955" w:rsidTr="003E7955">
        <w:trPr>
          <w:gridBefore w:val="2"/>
          <w:gridAfter w:val="2"/>
          <w:wBefore w:w="381" w:type="dxa"/>
          <w:wAfter w:w="426" w:type="dxa"/>
          <w:trHeight w:val="240"/>
        </w:trPr>
        <w:tc>
          <w:tcPr>
            <w:tcW w:w="14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</w:t>
            </w:r>
          </w:p>
        </w:tc>
      </w:tr>
      <w:tr w:rsidR="00FB42FD" w:rsidRPr="003E7955" w:rsidTr="003E7955">
        <w:trPr>
          <w:gridBefore w:val="2"/>
          <w:gridAfter w:val="2"/>
          <w:wBefore w:w="381" w:type="dxa"/>
          <w:wAfter w:w="426" w:type="dxa"/>
          <w:trHeight w:val="240"/>
        </w:trPr>
        <w:tc>
          <w:tcPr>
            <w:tcW w:w="14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на 01.01.202</w:t>
            </w:r>
            <w:r w:rsidR="0057511D" w:rsidRPr="003E7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B42FD" w:rsidRPr="003E7955" w:rsidTr="003E7955">
        <w:trPr>
          <w:gridBefore w:val="2"/>
          <w:gridAfter w:val="4"/>
          <w:wBefore w:w="381" w:type="dxa"/>
          <w:wAfter w:w="3341" w:type="dxa"/>
          <w:trHeight w:val="24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FD" w:rsidRPr="003E7955" w:rsidTr="003E7955">
        <w:trPr>
          <w:gridBefore w:val="2"/>
          <w:gridAfter w:val="4"/>
          <w:wBefore w:w="381" w:type="dxa"/>
          <w:wAfter w:w="3341" w:type="dxa"/>
          <w:trHeight w:val="24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3E7955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955" w:rsidRPr="003E7955" w:rsidRDefault="003E7955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7955" w:rsidRPr="003E7955" w:rsidTr="003E7955">
        <w:trPr>
          <w:gridAfter w:val="1"/>
          <w:wAfter w:w="361" w:type="dxa"/>
          <w:trHeight w:val="45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1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ассигнования, годы</w:t>
            </w: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1020"/>
        </w:trPr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на 1 </w:t>
            </w:r>
            <w:proofErr w:type="gramStart"/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 w:rsidR="003F7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Постановление №454-п от 25.12.2023г.)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 (факт)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10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"Модернизация, реконструкция и капитальный ремонт</w:t>
            </w: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объектов коммунальной инфраструктуры, благоустройство территории в г. Енисейске, 2023-2025 годы"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206 722 563,00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347 215 090,76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347 215 090,76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341 563 312,04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7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206 722 563,00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347 215 090,76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347 215 090,76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341 563 312,04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765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"Развитие, модернизация и капитальный ремонт объектов коммунальной инфраструктуры г. Енисейска 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45 351 711,00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45 351 711,00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45 274 995,29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8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1.1. Проведение актуализации схемы теплоснабжения города Енисейска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0410089020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2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1.2. Капитальный ремонт </w:t>
            </w:r>
            <w:proofErr w:type="gram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  системы</w:t>
            </w:r>
            <w:proofErr w:type="gramEnd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коммунальной инфраструктуры с высокой степенью износа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04100S5710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43 671 711,00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43 671 711,00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43 615 671,10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3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04100S5720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72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 Отпуск питьевой воды от водопроводной сети из источника водоснабжения - водозаборной колонки г. Енисейск ул. </w:t>
            </w:r>
            <w:proofErr w:type="gram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Ленина ,</w:t>
            </w:r>
            <w:proofErr w:type="gramEnd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0410089090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59 324,19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96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Мероприятие 1.4. Приобретение резервных источников питания электрической энергии на объектах жизнеобеспечения, от которых осуществляется теплоснабжение.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0410089010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8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proofErr w:type="gramStart"/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5.Технологическое</w:t>
            </w:r>
            <w:proofErr w:type="gramEnd"/>
            <w:r w:rsidRPr="003E7955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присоединение водопроводной сети по ул. Гагарина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0410089110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1 500 000,00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1 500 000,00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2"Повышение доступности транспортных услуг для населения 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32 000 004,00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38 234 823,76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38 234 823,76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35 695 374,56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sz w:val="18"/>
                <w:szCs w:val="18"/>
              </w:rPr>
              <w:t>Мероприятие 1.1. Возмещение убытков от осуществления регулярных пассажирских перевозок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0420083030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38 234 819,76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38 234 819,76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35 695 374,56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0420092170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"Обеспечение сохранности, модернизация и развитие сети автомобильных дорог местного значения г. Енисейска"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37 000 000,00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94 864 119,25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94 864 119,25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93 086 753,70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3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72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1.1. Содержание автомобильных дорог и </w:t>
            </w: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инженерных сооружений на них в границах городского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0430086000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36 925 100,00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42 774 800,00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42 598 100,00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 Расходы на реализацию мероприятий, направленных на повышение БДД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043R374270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2 178 964,59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2 178 964,59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2 178 964,58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043R310601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355 700,00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355 700,00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8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1.3.  Капитальный ремонт и ремонт дорог общего пользования местного значения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04300S5090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9 637 637,64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9 637 637,64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9 637 637,64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72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04300S3950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39 917 017,02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39 917 017,02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38 316 351,48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72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4. "Повышение энергоэффективности"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7 800 000,00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8 832 175,75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8 832 175,75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8 797 177,44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 Содержание и ремонт уличного освещения. Замена светильников уличного освещения на современные энергоэффективные модели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0440086010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8 800 080,75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8 800 080,75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8 765 082,64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1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0440086010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0440086010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20 095,00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20 094,80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5. "Повышение уровня благоустройства территории г. Енисейска 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30 335 000,00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38 689 691,24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38 689 691,24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38 174 883,78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1.1. Содержание общественных пространств на территории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0450086090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5 143 000,00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11 598 791,24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11 598 791,24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11 389 358,89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0450086090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1 286 624,89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22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0450086100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23 692 000,00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24 092 000,00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24 092 000,00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8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 Обустройство и восстановление воинских захоронений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04500R2990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63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04500S6410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1 498 900,00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1 498 900,00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1 498 900,00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2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6. "Снижение негативного воздействия отходов на окружающую среду и здоровье населения г. Енисейска"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0460000000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2 275 321,76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2 275 321,76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1 714 845,67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8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 Обустройство мест (площадок) накопления отходов 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04600S4630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2 275 321,76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2 275 321,76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1 714 845,67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2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  Приобретение контейнерного оборудования на обустраиваемые места накопления ТКО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10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Подпроограмма</w:t>
            </w:r>
            <w:proofErr w:type="spellEnd"/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7. "Обеспечение реализации муниципальной программы и прочие расходы"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0470000000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13 234 159,00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13 967 248,00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13 967 248,00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13 819 281,60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 Обеспечение деятельности МКУ «Управление городского хозяйства города Енисейска».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1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0470089100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13 009 159,00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12 834 159,00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12 834 159,00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12 716 200,60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0470027240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759 300,00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759 300,00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70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0470089100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224 992,00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405"/>
        </w:trPr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0470089100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118 789,00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118 789,00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525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9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8. «Обеспечение доступности предоставляемых коммунальных услуг»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0480000000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85 488 400,00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55" w:rsidRPr="003E7955" w:rsidTr="003E7955">
        <w:trPr>
          <w:trHeight w:val="300"/>
        </w:trPr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г.Енисейска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0480075700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85 488 400,00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5" w:rsidRPr="003E7955" w:rsidRDefault="003E7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105 000 000,00</w:t>
            </w:r>
          </w:p>
        </w:tc>
        <w:tc>
          <w:tcPr>
            <w:tcW w:w="361" w:type="dxa"/>
            <w:vAlign w:val="center"/>
            <w:hideMark/>
          </w:tcPr>
          <w:p w:rsidR="003E7955" w:rsidRPr="003E7955" w:rsidRDefault="003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6D7" w:rsidRDefault="000646D7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646D7" w:rsidSect="000646D7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A1673A" w:rsidRPr="00A1673A" w:rsidRDefault="00A1673A" w:rsidP="00A1673A">
      <w:pPr>
        <w:tabs>
          <w:tab w:val="left" w:pos="6159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673A">
        <w:rPr>
          <w:rFonts w:ascii="Times New Roman" w:hAnsi="Times New Roman" w:cs="Times New Roman"/>
          <w:sz w:val="28"/>
          <w:szCs w:val="28"/>
        </w:rPr>
        <w:t>Приложение №</w:t>
      </w:r>
      <w:r w:rsidR="00E52F4E">
        <w:rPr>
          <w:rFonts w:ascii="Times New Roman" w:hAnsi="Times New Roman" w:cs="Times New Roman"/>
          <w:sz w:val="28"/>
          <w:szCs w:val="28"/>
        </w:rPr>
        <w:t>3</w:t>
      </w:r>
    </w:p>
    <w:p w:rsidR="00A1673A" w:rsidRPr="00A1673A" w:rsidRDefault="00A1673A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t xml:space="preserve">к Оценке эффективности муниципальной </w:t>
      </w:r>
    </w:p>
    <w:p w:rsidR="00A1673A" w:rsidRPr="00A1673A" w:rsidRDefault="00A1673A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t xml:space="preserve">программы «Модернизация, реконструкция и капитальный </w:t>
      </w:r>
    </w:p>
    <w:p w:rsidR="00A1673A" w:rsidRPr="00A1673A" w:rsidRDefault="00A1673A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t xml:space="preserve">ремонт объектов коммунальной инфраструктуры, </w:t>
      </w:r>
    </w:p>
    <w:p w:rsidR="00A1673A" w:rsidRPr="00A1673A" w:rsidRDefault="00A1673A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</w:p>
    <w:p w:rsidR="00A1673A" w:rsidRDefault="00A1673A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t>в г. Енисейске, 2024-2026 годы»</w:t>
      </w:r>
    </w:p>
    <w:p w:rsidR="00464D39" w:rsidRPr="00A1673A" w:rsidRDefault="00464D39" w:rsidP="00A167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1418"/>
        <w:gridCol w:w="1417"/>
        <w:gridCol w:w="1418"/>
        <w:gridCol w:w="1276"/>
        <w:gridCol w:w="567"/>
        <w:gridCol w:w="1276"/>
      </w:tblGrid>
      <w:tr w:rsidR="00DA3C36" w:rsidRPr="00DA3C36" w:rsidTr="001E3DAA">
        <w:trPr>
          <w:trHeight w:val="220"/>
        </w:trPr>
        <w:tc>
          <w:tcPr>
            <w:tcW w:w="426" w:type="dxa"/>
            <w:vMerge w:val="restart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85" w:type="dxa"/>
            <w:vMerge w:val="restart"/>
            <w:hideMark/>
          </w:tcPr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hideMark/>
          </w:tcPr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276" w:type="dxa"/>
            <w:vMerge w:val="restart"/>
            <w:hideMark/>
          </w:tcPr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Отклонение от плана, тыс. руб.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DA3C36" w:rsidRPr="00DA3C36" w:rsidRDefault="00DA3C36" w:rsidP="001E3DAA">
            <w:pPr>
              <w:tabs>
                <w:tab w:val="left" w:pos="6159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1276" w:type="dxa"/>
            <w:vMerge w:val="restart"/>
            <w:hideMark/>
          </w:tcPr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hideMark/>
          </w:tcPr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27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36" w:rsidRPr="00DA3C36" w:rsidTr="00DA3C36">
        <w:trPr>
          <w:trHeight w:val="705"/>
        </w:trPr>
        <w:tc>
          <w:tcPr>
            <w:tcW w:w="42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 xml:space="preserve">план на 1 января </w:t>
            </w:r>
            <w:proofErr w:type="gramStart"/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( Постановление</w:t>
            </w:r>
            <w:proofErr w:type="gramEnd"/>
            <w:r w:rsidRPr="00DA3C36">
              <w:rPr>
                <w:rFonts w:ascii="Times New Roman" w:hAnsi="Times New Roman" w:cs="Times New Roman"/>
                <w:sz w:val="18"/>
                <w:szCs w:val="18"/>
              </w:rPr>
              <w:t xml:space="preserve"> №454-п от 25.12.2023г.)</w:t>
            </w:r>
          </w:p>
        </w:tc>
        <w:tc>
          <w:tcPr>
            <w:tcW w:w="1418" w:type="dxa"/>
            <w:hideMark/>
          </w:tcPr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</w:p>
        </w:tc>
        <w:tc>
          <w:tcPr>
            <w:tcW w:w="1417" w:type="dxa"/>
            <w:hideMark/>
          </w:tcPr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418" w:type="dxa"/>
            <w:hideMark/>
          </w:tcPr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36" w:rsidRPr="00DA3C36" w:rsidRDefault="00DA3C36" w:rsidP="00DA3C3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27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56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 = 6 / 5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206 722 563,00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347 215 090,76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347 215 090,76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341 563 312,04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-5 651 778,72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121 234 163,00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143 292 190,76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143 292 190,76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139 848 947,79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-3 443 242,97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85 488 400,00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203 727 900,00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203 727 900,00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201 519 364,25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-2 208 535,75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705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Подпрограмма 1. Развитие, модернизация и капитальный ремонт объектов коммунальной инфраструктуры г. Енисейска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820 000,00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45 351 711,00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45 351 711,00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45 274 995,29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-76 715,71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820 000,00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2 116 911,00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2 116 911,00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2 095 674,29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-21 236,71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352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43 234 800,00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43 234 800,00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43 179 321,00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-55 479,00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экономия образовалась в результате проведения конкурсных процедур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29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2. Повышение доступности транспортных услуг для населения.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32 000 004,00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38 234 823,76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38 234 823,76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35 695 374,56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-2 539 449,20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29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32 000 004,00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38 234 823,76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38 234 823,76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35 695 374,56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-2 539 449,20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Экономия образовалась в результате фактически предоставленных услуг пассажирских перевозок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881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3. Обеспечение сохранности, модернизация и </w:t>
            </w: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развитие сети автомобильных дорог местного значения г. Енисейска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37 000 000,00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94 864 119,25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94 864 119,25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93 086 753,70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-1 777365,55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37 000 000,00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42 849 919,25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42 849 919,25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42 671 614,56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-178 304,69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352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52 014 200,00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52 014 200,00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50 415 139,14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-1 599 060,86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образовалась в результате проведения конкурсных процедур 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352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4. Повышение энергоэффективности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7 800 000,00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8 832 175,75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8 832 175,75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8 797 177,44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-34 998,31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7 800 000,00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8 832 175,75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8 832 175,75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8 797 177,44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-34 998,31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29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5. Повышение уровня благоустройства территории г. Енисейска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30 335 000,00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38 689 691,24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38 689 691,24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38 174 883,78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-514 807,46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31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30 335 000,00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37 265 791,24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37 265 791,24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36 750 983,78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-514 807,46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1 228 900,00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1 228 900,00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1 228 900,00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881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6. Снижение негативного воздействия отходов на окружающую среду и здоровье населения г. Енисейска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2 275 321,76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2 275 321,76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1 714 845,67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-560476,09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352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25 321,76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25 321,76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18 841,56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-6480,20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экономия образовалась в результате проведения конкурсных процедур</w:t>
            </w:r>
          </w:p>
        </w:tc>
      </w:tr>
      <w:tr w:rsidR="00DA3C36" w:rsidRPr="00DA3C36" w:rsidTr="00DA3C36">
        <w:trPr>
          <w:trHeight w:val="352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1 696 004,11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-553 995,89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экономия образовалась в результате проведения конкурсных процедур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29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7. Обеспечение реализации муниципальной программы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13 234 159,00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13 967 248,00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13 967 248,00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13 819 281,60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-147 966,40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13 234 159,00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13 967 248,00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13 967 248,00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13 819 281,60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-147 966,40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29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8. Обеспечение доступности предоставляемых коммунальных услуг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85 488 400,00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105 000 000,00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105 000 000,00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105 000 000,00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22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3C36" w:rsidRPr="00DA3C36" w:rsidTr="00DA3C36">
        <w:trPr>
          <w:trHeight w:val="540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85 488 400,00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105 000 000,00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105 000 000,00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105 000 000,00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экономия в связи с фактическим расходованием средств согласно предоставленным отчетам</w:t>
            </w:r>
          </w:p>
        </w:tc>
      </w:tr>
      <w:tr w:rsidR="00DA3C36" w:rsidRPr="00DA3C36" w:rsidTr="00DA3C36">
        <w:trPr>
          <w:trHeight w:val="231"/>
        </w:trPr>
        <w:tc>
          <w:tcPr>
            <w:tcW w:w="42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DA3C36" w:rsidRPr="00DA3C36" w:rsidRDefault="00DA3C36" w:rsidP="000B68F9">
            <w:pPr>
              <w:tabs>
                <w:tab w:val="left" w:pos="61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3C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1673A" w:rsidRDefault="00A1673A" w:rsidP="00A1673A">
      <w:pPr>
        <w:tabs>
          <w:tab w:val="left" w:pos="6159"/>
        </w:tabs>
        <w:rPr>
          <w:rFonts w:ascii="Times New Roman" w:hAnsi="Times New Roman" w:cs="Times New Roman"/>
          <w:sz w:val="28"/>
          <w:szCs w:val="28"/>
        </w:rPr>
      </w:pPr>
    </w:p>
    <w:p w:rsidR="00A1673A" w:rsidRDefault="00A1673A" w:rsidP="00A1673A">
      <w:pPr>
        <w:tabs>
          <w:tab w:val="left" w:pos="6159"/>
        </w:tabs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854808">
        <w:rPr>
          <w:rFonts w:ascii="Times New Roman" w:hAnsi="Times New Roman" w:cs="Times New Roman"/>
          <w:sz w:val="28"/>
          <w:szCs w:val="28"/>
        </w:rPr>
        <w:instrText xml:space="preserve">Excel.Sheet.12 "C:\\Users\\Econom01\\Desktop\\Отчёты по МП за 2024 год\\УГХ\\Отчет Приложение 3.xlsx" Лист1!R11C1:R62C9 </w:instrText>
      </w:r>
      <w:r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1673A" w:rsidRDefault="00A1673A" w:rsidP="00A1673A">
      <w:pPr>
        <w:tabs>
          <w:tab w:val="left" w:pos="61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54CB8" w:rsidRDefault="00A1673A" w:rsidP="00E52F4E">
      <w:pPr>
        <w:tabs>
          <w:tab w:val="left" w:pos="615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673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5A0C" w:rsidRPr="00C427C3">
        <w:rPr>
          <w:rFonts w:ascii="Times New Roman" w:hAnsi="Times New Roman" w:cs="Times New Roman"/>
          <w:sz w:val="28"/>
          <w:szCs w:val="28"/>
        </w:rPr>
        <w:t>П</w:t>
      </w:r>
      <w:r w:rsidR="008B3E6A" w:rsidRPr="00C427C3">
        <w:rPr>
          <w:rFonts w:ascii="Times New Roman" w:hAnsi="Times New Roman" w:cs="Times New Roman"/>
          <w:sz w:val="28"/>
          <w:szCs w:val="28"/>
        </w:rPr>
        <w:t>риложение №</w:t>
      </w:r>
      <w:r w:rsidR="00155E14">
        <w:rPr>
          <w:rFonts w:ascii="Times New Roman" w:hAnsi="Times New Roman" w:cs="Times New Roman"/>
          <w:sz w:val="28"/>
          <w:szCs w:val="28"/>
        </w:rPr>
        <w:t xml:space="preserve"> </w:t>
      </w:r>
      <w:r w:rsidR="008B3E6A" w:rsidRPr="00C427C3">
        <w:rPr>
          <w:rFonts w:ascii="Times New Roman" w:hAnsi="Times New Roman" w:cs="Times New Roman"/>
          <w:sz w:val="28"/>
          <w:szCs w:val="28"/>
        </w:rPr>
        <w:t xml:space="preserve">13                                                                                                                          к постановлению    </w:t>
      </w:r>
    </w:p>
    <w:p w:rsidR="008B3E6A" w:rsidRPr="00C427C3" w:rsidRDefault="008B3E6A" w:rsidP="00E52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</w:p>
    <w:p w:rsidR="008B3E6A" w:rsidRPr="00C427C3" w:rsidRDefault="008B3E6A" w:rsidP="00E52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 w:rsidR="00654CB8">
        <w:rPr>
          <w:rFonts w:ascii="Times New Roman" w:hAnsi="Times New Roman" w:cs="Times New Roman"/>
          <w:sz w:val="28"/>
          <w:szCs w:val="28"/>
        </w:rPr>
        <w:t>.03.</w:t>
      </w:r>
      <w:r w:rsidRPr="00C427C3">
        <w:rPr>
          <w:rFonts w:ascii="Times New Roman" w:hAnsi="Times New Roman" w:cs="Times New Roman"/>
          <w:sz w:val="28"/>
          <w:szCs w:val="28"/>
        </w:rPr>
        <w:t>202</w:t>
      </w:r>
      <w:r w:rsidR="00B96CCF">
        <w:rPr>
          <w:rFonts w:ascii="Times New Roman" w:hAnsi="Times New Roman" w:cs="Times New Roman"/>
          <w:sz w:val="28"/>
          <w:szCs w:val="28"/>
        </w:rPr>
        <w:t>5</w:t>
      </w:r>
      <w:r w:rsidRPr="00C427C3">
        <w:rPr>
          <w:rFonts w:ascii="Times New Roman" w:hAnsi="Times New Roman" w:cs="Times New Roman"/>
          <w:sz w:val="28"/>
          <w:szCs w:val="28"/>
        </w:rPr>
        <w:t xml:space="preserve">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</w:t>
      </w:r>
      <w:r w:rsidR="008B51A0">
        <w:rPr>
          <w:rFonts w:ascii="Times New Roman" w:hAnsi="Times New Roman" w:cs="Times New Roman"/>
          <w:sz w:val="28"/>
          <w:szCs w:val="28"/>
        </w:rPr>
        <w:t>72</w:t>
      </w:r>
      <w:r w:rsidR="00654CB8">
        <w:rPr>
          <w:rFonts w:ascii="Times New Roman" w:hAnsi="Times New Roman" w:cs="Times New Roman"/>
          <w:sz w:val="28"/>
          <w:szCs w:val="28"/>
        </w:rPr>
        <w:t>-п</w:t>
      </w:r>
    </w:p>
    <w:p w:rsidR="008B3E6A" w:rsidRPr="00C427C3" w:rsidRDefault="008B3E6A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332FC3" w:rsidRPr="00C427C3" w:rsidRDefault="00332FC3" w:rsidP="00143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собственностью, 202</w:t>
      </w:r>
      <w:r w:rsidR="00E52F4E">
        <w:rPr>
          <w:rFonts w:ascii="Times New Roman" w:hAnsi="Times New Roman" w:cs="Times New Roman"/>
          <w:sz w:val="28"/>
          <w:szCs w:val="28"/>
        </w:rPr>
        <w:t>4</w:t>
      </w:r>
      <w:r w:rsidRPr="00C427C3">
        <w:rPr>
          <w:rFonts w:ascii="Times New Roman" w:hAnsi="Times New Roman" w:cs="Times New Roman"/>
          <w:sz w:val="28"/>
          <w:szCs w:val="28"/>
        </w:rPr>
        <w:t>-202</w:t>
      </w:r>
      <w:r w:rsidR="00E52F4E">
        <w:rPr>
          <w:rFonts w:ascii="Times New Roman" w:hAnsi="Times New Roman" w:cs="Times New Roman"/>
          <w:sz w:val="28"/>
          <w:szCs w:val="28"/>
        </w:rPr>
        <w:t>6</w:t>
      </w:r>
      <w:r w:rsidRPr="00C427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32FC3" w:rsidRPr="00C427C3" w:rsidRDefault="00332FC3" w:rsidP="0014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Енисейска</w:t>
      </w:r>
    </w:p>
    <w:p w:rsidR="00332FC3" w:rsidRPr="00143BCC" w:rsidRDefault="00143BCC" w:rsidP="00143B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43B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№ 376-p от 23.12.2024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 95-п рассчитывается по формуле:</w:t>
      </w:r>
    </w:p>
    <w:p w:rsidR="00332FC3" w:rsidRPr="00C427C3" w:rsidRDefault="00332FC3" w:rsidP="0091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4577764" wp14:editId="6A8C0733">
            <wp:extent cx="882650" cy="40386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427C3">
        <w:rPr>
          <w:rFonts w:ascii="Times New Roman" w:hAnsi="Times New Roman" w:cs="Times New Roman"/>
          <w:sz w:val="28"/>
          <w:szCs w:val="28"/>
        </w:rPr>
        <w:t>,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7C3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C427C3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</w:t>
      </w:r>
      <w:r w:rsidR="009B3963">
        <w:rPr>
          <w:rFonts w:ascii="Times New Roman" w:hAnsi="Times New Roman" w:cs="Times New Roman"/>
          <w:sz w:val="28"/>
          <w:szCs w:val="28"/>
        </w:rPr>
        <w:t>4</w:t>
      </w:r>
      <w:r w:rsidRPr="00C427C3">
        <w:rPr>
          <w:rFonts w:ascii="Times New Roman" w:hAnsi="Times New Roman" w:cs="Times New Roman"/>
          <w:sz w:val="28"/>
          <w:szCs w:val="28"/>
        </w:rPr>
        <w:t xml:space="preserve"> год </w:t>
      </w:r>
      <w:r w:rsidR="009B3963">
        <w:rPr>
          <w:rFonts w:ascii="Times New Roman" w:hAnsi="Times New Roman" w:cs="Times New Roman"/>
          <w:sz w:val="28"/>
          <w:szCs w:val="28"/>
        </w:rPr>
        <w:t>–</w:t>
      </w:r>
      <w:r w:rsidRPr="00C427C3">
        <w:rPr>
          <w:rFonts w:ascii="Times New Roman" w:hAnsi="Times New Roman" w:cs="Times New Roman"/>
          <w:sz w:val="28"/>
          <w:szCs w:val="28"/>
        </w:rPr>
        <w:t xml:space="preserve"> </w:t>
      </w:r>
      <w:r w:rsidR="009B3963">
        <w:rPr>
          <w:rFonts w:ascii="Times New Roman" w:hAnsi="Times New Roman" w:cs="Times New Roman"/>
          <w:b/>
          <w:sz w:val="28"/>
          <w:szCs w:val="28"/>
        </w:rPr>
        <w:t>22 440 405,55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7C3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Pr="00C427C3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Pr="00C427C3">
        <w:rPr>
          <w:rFonts w:ascii="Times New Roman" w:hAnsi="Times New Roman" w:cs="Times New Roman"/>
          <w:b/>
          <w:sz w:val="28"/>
          <w:szCs w:val="28"/>
        </w:rPr>
        <w:t>2</w:t>
      </w:r>
      <w:r w:rsidR="009B3963">
        <w:rPr>
          <w:rFonts w:ascii="Times New Roman" w:hAnsi="Times New Roman" w:cs="Times New Roman"/>
          <w:b/>
          <w:sz w:val="28"/>
          <w:szCs w:val="28"/>
        </w:rPr>
        <w:t>5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963">
        <w:rPr>
          <w:rFonts w:ascii="Times New Roman" w:hAnsi="Times New Roman" w:cs="Times New Roman"/>
          <w:b/>
          <w:sz w:val="28"/>
          <w:szCs w:val="28"/>
        </w:rPr>
        <w:t>119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963">
        <w:rPr>
          <w:rFonts w:ascii="Times New Roman" w:hAnsi="Times New Roman" w:cs="Times New Roman"/>
          <w:b/>
          <w:sz w:val="28"/>
          <w:szCs w:val="28"/>
        </w:rPr>
        <w:t>809</w:t>
      </w:r>
      <w:r w:rsidRPr="00C427C3">
        <w:rPr>
          <w:rFonts w:ascii="Times New Roman" w:hAnsi="Times New Roman" w:cs="Times New Roman"/>
          <w:b/>
          <w:sz w:val="28"/>
          <w:szCs w:val="28"/>
        </w:rPr>
        <w:t>,</w:t>
      </w:r>
      <w:r w:rsidR="009B3963">
        <w:rPr>
          <w:rFonts w:ascii="Times New Roman" w:hAnsi="Times New Roman" w:cs="Times New Roman"/>
          <w:b/>
          <w:sz w:val="28"/>
          <w:szCs w:val="28"/>
        </w:rPr>
        <w:t>00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 (кредиторская задолженность)</w:t>
      </w:r>
      <w:r w:rsidR="00E52F4E">
        <w:rPr>
          <w:rFonts w:ascii="Times New Roman" w:hAnsi="Times New Roman" w:cs="Times New Roman"/>
          <w:sz w:val="28"/>
          <w:szCs w:val="28"/>
        </w:rPr>
        <w:t xml:space="preserve">, </w:t>
      </w:r>
      <w:r w:rsidRPr="00E52F4E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332FC3" w:rsidRPr="00C427C3" w:rsidRDefault="00332FC3" w:rsidP="00C427C3">
      <w:pPr>
        <w:pStyle w:val="msolistparagraph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27C3">
        <w:rPr>
          <w:rFonts w:ascii="Times New Roman" w:hAnsi="Times New Roman"/>
          <w:sz w:val="28"/>
          <w:szCs w:val="28"/>
        </w:rPr>
        <w:t>u – 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</w:t>
      </w:r>
      <w:r w:rsidR="00E52F4E">
        <w:rPr>
          <w:rFonts w:ascii="Times New Roman" w:hAnsi="Times New Roman"/>
          <w:sz w:val="28"/>
          <w:szCs w:val="28"/>
        </w:rPr>
        <w:t xml:space="preserve">, </w:t>
      </w:r>
      <w:r w:rsidRPr="00E52F4E">
        <w:rPr>
          <w:rFonts w:ascii="Times New Roman" w:hAnsi="Times New Roman"/>
          <w:bCs/>
          <w:sz w:val="28"/>
          <w:szCs w:val="28"/>
        </w:rPr>
        <w:t>рублей;</w:t>
      </w:r>
    </w:p>
    <w:tbl>
      <w:tblPr>
        <w:tblW w:w="8395" w:type="dxa"/>
        <w:tblInd w:w="1242" w:type="dxa"/>
        <w:tblLook w:val="04A0" w:firstRow="1" w:lastRow="0" w:firstColumn="1" w:lastColumn="0" w:noHBand="0" w:noVBand="1"/>
      </w:tblPr>
      <w:tblGrid>
        <w:gridCol w:w="960"/>
        <w:gridCol w:w="2051"/>
        <w:gridCol w:w="425"/>
        <w:gridCol w:w="3194"/>
        <w:gridCol w:w="1765"/>
      </w:tblGrid>
      <w:tr w:rsidR="009B3963" w:rsidRPr="00C427C3" w:rsidTr="009B396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22 440 405,55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3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</w:t>
            </w:r>
            <w:r w:rsidR="001E7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B3963" w:rsidRPr="00C427C3" w:rsidTr="009B396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4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  <w:r w:rsidRPr="00C4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809</w:t>
            </w:r>
            <w:r w:rsidRPr="00C427C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B3963" w:rsidRPr="00C427C3" w:rsidRDefault="009B396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О1 – коэффициент равен </w:t>
      </w:r>
      <w:proofErr w:type="gramStart"/>
      <w:r w:rsidRPr="00C427C3">
        <w:rPr>
          <w:rFonts w:ascii="Times New Roman" w:hAnsi="Times New Roman" w:cs="Times New Roman"/>
          <w:sz w:val="28"/>
          <w:szCs w:val="28"/>
        </w:rPr>
        <w:t>0,</w:t>
      </w:r>
      <w:r w:rsidR="001E7687">
        <w:rPr>
          <w:rFonts w:ascii="Times New Roman" w:hAnsi="Times New Roman" w:cs="Times New Roman"/>
          <w:sz w:val="28"/>
          <w:szCs w:val="28"/>
        </w:rPr>
        <w:t>8</w:t>
      </w:r>
      <w:r w:rsidR="00DC028C">
        <w:rPr>
          <w:rFonts w:ascii="Times New Roman" w:hAnsi="Times New Roman" w:cs="Times New Roman"/>
          <w:sz w:val="28"/>
          <w:szCs w:val="28"/>
        </w:rPr>
        <w:t>9</w:t>
      </w:r>
      <w:r w:rsidRPr="00C427C3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C427C3">
        <w:rPr>
          <w:rFonts w:ascii="Times New Roman" w:hAnsi="Times New Roman" w:cs="Times New Roman"/>
          <w:sz w:val="28"/>
          <w:szCs w:val="28"/>
        </w:rPr>
        <w:t xml:space="preserve">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C427C3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«Степень достижения целевых индикаторов Программы»</w:t>
      </w:r>
      <w:r w:rsidR="006A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66937BF4" wp14:editId="43072E03">
            <wp:extent cx="903605" cy="41465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Ki</w:t>
      </w:r>
      <w:proofErr w:type="spellEnd"/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i целевого индикатора Программы за отчетный 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целевых индикаторов Программы.</w:t>
      </w:r>
    </w:p>
    <w:tbl>
      <w:tblPr>
        <w:tblStyle w:val="a3"/>
        <w:tblW w:w="9408" w:type="dxa"/>
        <w:jc w:val="center"/>
        <w:tblLook w:val="04A0" w:firstRow="1" w:lastRow="0" w:firstColumn="1" w:lastColumn="0" w:noHBand="0" w:noVBand="1"/>
      </w:tblPr>
      <w:tblGrid>
        <w:gridCol w:w="806"/>
        <w:gridCol w:w="6730"/>
        <w:gridCol w:w="1872"/>
      </w:tblGrid>
      <w:tr w:rsidR="00332FC3" w:rsidRPr="00C427C3" w:rsidTr="00610AE9">
        <w:trPr>
          <w:jc w:val="center"/>
        </w:trPr>
        <w:tc>
          <w:tcPr>
            <w:tcW w:w="806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730" w:type="dxa"/>
          </w:tcPr>
          <w:p w:rsidR="006A66FC" w:rsidRDefault="006A66FC" w:rsidP="006A66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FC3" w:rsidRPr="00C427C3" w:rsidRDefault="00332FC3" w:rsidP="006A66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872" w:type="dxa"/>
          </w:tcPr>
          <w:p w:rsidR="00332FC3" w:rsidRPr="006A66FC" w:rsidRDefault="00332FC3" w:rsidP="006A6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исполнения</w:t>
            </w:r>
          </w:p>
        </w:tc>
      </w:tr>
      <w:tr w:rsidR="00332FC3" w:rsidRPr="00C427C3" w:rsidTr="00610AE9">
        <w:trPr>
          <w:trHeight w:val="51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земельных участков, вовлеченных в хозяйственный оборот</w:t>
            </w:r>
          </w:p>
        </w:tc>
        <w:tc>
          <w:tcPr>
            <w:tcW w:w="1872" w:type="dxa"/>
            <w:vAlign w:val="center"/>
          </w:tcPr>
          <w:p w:rsidR="00332FC3" w:rsidRPr="00C427C3" w:rsidRDefault="00DC028C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32FC3" w:rsidRPr="00C427C3" w:rsidTr="00610AE9">
        <w:trPr>
          <w:trHeight w:val="11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земельных участков, занимаемых объектами недвижимости, поставленных на государственный кадастровый учет</w:t>
            </w:r>
          </w:p>
        </w:tc>
        <w:tc>
          <w:tcPr>
            <w:tcW w:w="1872" w:type="dxa"/>
            <w:vAlign w:val="center"/>
          </w:tcPr>
          <w:p w:rsidR="00332FC3" w:rsidRPr="00C427C3" w:rsidRDefault="00DC028C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332FC3" w:rsidRPr="00C427C3" w:rsidTr="00610AE9">
        <w:trPr>
          <w:trHeight w:val="17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объектов оценки</w:t>
            </w:r>
          </w:p>
        </w:tc>
        <w:tc>
          <w:tcPr>
            <w:tcW w:w="1872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DC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2FC3" w:rsidRPr="00C427C3" w:rsidTr="00610AE9">
        <w:trPr>
          <w:trHeight w:val="17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объектов, в отношении которых проведены работы по приведению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1872" w:type="dxa"/>
            <w:vAlign w:val="center"/>
          </w:tcPr>
          <w:p w:rsidR="00332FC3" w:rsidRPr="00C427C3" w:rsidRDefault="001E7687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2FC3" w:rsidRPr="00C427C3" w:rsidTr="00610AE9">
        <w:trPr>
          <w:trHeight w:val="20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муниципальных жилых помещений (квартир), в отношении которых проведены ремонтные работы</w:t>
            </w:r>
          </w:p>
        </w:tc>
        <w:tc>
          <w:tcPr>
            <w:tcW w:w="1872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FC3" w:rsidRPr="00C427C3" w:rsidTr="00610AE9">
        <w:trPr>
          <w:trHeight w:val="125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муниципального имущества, в отношении которых проведены ремонтные работы</w:t>
            </w:r>
          </w:p>
        </w:tc>
        <w:tc>
          <w:tcPr>
            <w:tcW w:w="1872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FC3" w:rsidRPr="00C427C3" w:rsidTr="00610AE9">
        <w:trPr>
          <w:trHeight w:val="215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муниципального имущества, в отношении которых проведена техническая инвентаризация, в том числе обследований, экспертиз, аудитов в отношении объектов недвижимости, изготовления технических планов и (или) кадастровых паспортов объектов недвижимости, выполнением работ для подготовки «Заключения о техническом состоянии строительных конструкций объектов», выполнением кадастровых работ для выдачи «Акта о прекращении существования объекта недвижимости»</w:t>
            </w:r>
          </w:p>
        </w:tc>
        <w:tc>
          <w:tcPr>
            <w:tcW w:w="1872" w:type="dxa"/>
            <w:vAlign w:val="center"/>
          </w:tcPr>
          <w:p w:rsidR="00332FC3" w:rsidRPr="00C427C3" w:rsidRDefault="001E7687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6,75</w:t>
            </w:r>
          </w:p>
        </w:tc>
      </w:tr>
      <w:tr w:rsidR="00332FC3" w:rsidRPr="00C427C3" w:rsidTr="00610AE9">
        <w:trPr>
          <w:trHeight w:val="200"/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обслуживаемых пожарных водоемов, используемых для обеспечения пожарной безопасности жилых и общественных зданий, находящихся в муниципальной собственности, находящихся в технически исправном состоянии</w:t>
            </w:r>
          </w:p>
        </w:tc>
        <w:tc>
          <w:tcPr>
            <w:tcW w:w="1872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1E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2FC3" w:rsidRPr="00C427C3" w:rsidTr="00610AE9">
        <w:trPr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0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72" w:type="dxa"/>
            <w:vAlign w:val="center"/>
          </w:tcPr>
          <w:p w:rsidR="00332FC3" w:rsidRPr="00C427C3" w:rsidRDefault="00915ACF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29,95</w:t>
            </w:r>
          </w:p>
        </w:tc>
      </w:tr>
      <w:tr w:rsidR="00332FC3" w:rsidRPr="00C427C3" w:rsidTr="00610AE9">
        <w:trPr>
          <w:jc w:val="center"/>
        </w:trPr>
        <w:tc>
          <w:tcPr>
            <w:tcW w:w="80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0" w:type="dxa"/>
            <w:vAlign w:val="center"/>
          </w:tcPr>
          <w:p w:rsidR="00332FC3" w:rsidRPr="00C427C3" w:rsidRDefault="00332FC3" w:rsidP="001E7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ЦЕЛЕВЫХ ИНДИКАТОРОВ ПРОГРАММЫ</w:t>
            </w:r>
          </w:p>
        </w:tc>
        <w:tc>
          <w:tcPr>
            <w:tcW w:w="1872" w:type="dxa"/>
            <w:vAlign w:val="center"/>
          </w:tcPr>
          <w:p w:rsidR="00332FC3" w:rsidRPr="00C427C3" w:rsidRDefault="001E7687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9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«Степень достижения целевых индикаторов Программы» признается </w:t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>ВЫСОКОЙ</w:t>
      </w:r>
      <w:r w:rsidR="00332FC3" w:rsidRPr="00C427C3">
        <w:rPr>
          <w:rFonts w:ascii="Times New Roman" w:hAnsi="Times New Roman" w:cs="Times New Roman"/>
          <w:sz w:val="28"/>
          <w:szCs w:val="28"/>
        </w:rPr>
        <w:t>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показателей результативности Программы»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7CFF90" wp14:editId="2764DBF4">
            <wp:extent cx="1445895" cy="276225"/>
            <wp:effectExtent l="19050" t="0" r="190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C3">
        <w:rPr>
          <w:rFonts w:ascii="Times New Roman" w:hAnsi="Times New Roman" w:cs="Times New Roman"/>
          <w:sz w:val="28"/>
          <w:szCs w:val="28"/>
        </w:rPr>
        <w:t>, где: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C427C3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332FC3" w:rsidRPr="00C427C3">
        <w:rPr>
          <w:rFonts w:ascii="Times New Roman" w:hAnsi="Times New Roman" w:cs="Times New Roman"/>
          <w:sz w:val="28"/>
          <w:szCs w:val="28"/>
        </w:rPr>
        <w:t xml:space="preserve"> – исполнение i показателя результативности Программы за отчетный год;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C427C3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="00332FC3" w:rsidRPr="00C427C3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332F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155E14" w:rsidRPr="00C427C3" w:rsidRDefault="00155E14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6672"/>
        <w:gridCol w:w="2117"/>
      </w:tblGrid>
      <w:tr w:rsidR="00332FC3" w:rsidRPr="00C427C3" w:rsidTr="00155E14">
        <w:trPr>
          <w:jc w:val="center"/>
        </w:trPr>
        <w:tc>
          <w:tcPr>
            <w:tcW w:w="704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72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2117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332FC3" w:rsidRPr="00C427C3" w:rsidTr="00155E14">
        <w:trPr>
          <w:jc w:val="center"/>
        </w:trPr>
        <w:tc>
          <w:tcPr>
            <w:tcW w:w="704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72" w:type="dxa"/>
            <w:vAlign w:val="center"/>
          </w:tcPr>
          <w:p w:rsidR="00332FC3" w:rsidRPr="001E7687" w:rsidRDefault="00610AE9" w:rsidP="00C427C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Доля исполнения бюджетных ассигнований</w:t>
            </w:r>
          </w:p>
        </w:tc>
        <w:tc>
          <w:tcPr>
            <w:tcW w:w="2117" w:type="dxa"/>
            <w:vAlign w:val="center"/>
          </w:tcPr>
          <w:p w:rsidR="00332FC3" w:rsidRPr="001E7687" w:rsidRDefault="00610AE9" w:rsidP="00155E1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332FC3" w:rsidRPr="00C427C3" w:rsidTr="00155E14">
        <w:trPr>
          <w:jc w:val="center"/>
        </w:trPr>
        <w:tc>
          <w:tcPr>
            <w:tcW w:w="704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17" w:type="dxa"/>
            <w:vAlign w:val="center"/>
          </w:tcPr>
          <w:p w:rsidR="00332FC3" w:rsidRPr="00C427C3" w:rsidRDefault="00610AE9" w:rsidP="00155E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</w:tr>
      <w:tr w:rsidR="00332FC3" w:rsidRPr="00C427C3" w:rsidTr="00155E14">
        <w:trPr>
          <w:jc w:val="center"/>
        </w:trPr>
        <w:tc>
          <w:tcPr>
            <w:tcW w:w="704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vAlign w:val="center"/>
          </w:tcPr>
          <w:p w:rsidR="00332FC3" w:rsidRPr="00C427C3" w:rsidRDefault="00332FC3" w:rsidP="00155E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17" w:type="dxa"/>
            <w:vAlign w:val="center"/>
          </w:tcPr>
          <w:p w:rsidR="00332FC3" w:rsidRPr="00C427C3" w:rsidRDefault="00610AE9" w:rsidP="00155E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</w:tr>
    </w:tbl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Эффективность реализации Программы по критерию «Степень достижения показателей результативности программы» признается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ВЫСОКИЙ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C427C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lastRenderedPageBreak/>
        <w:drawing>
          <wp:inline distT="0" distB="0" distL="0" distR="0" wp14:anchorId="6356F2A9" wp14:editId="19A82120">
            <wp:extent cx="1882140" cy="308610"/>
            <wp:effectExtent l="19050" t="0" r="381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C3">
        <w:rPr>
          <w:rFonts w:ascii="Times New Roman" w:hAnsi="Times New Roman" w:cs="Times New Roman"/>
          <w:sz w:val="28"/>
          <w:szCs w:val="28"/>
        </w:rPr>
        <w:t xml:space="preserve"> ,</w:t>
      </w:r>
      <w:r w:rsidR="00C427C3">
        <w:rPr>
          <w:rFonts w:ascii="Times New Roman" w:hAnsi="Times New Roman" w:cs="Times New Roman"/>
          <w:sz w:val="28"/>
          <w:szCs w:val="28"/>
        </w:rPr>
        <w:t xml:space="preserve"> 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Oитог</w:t>
      </w:r>
      <w:proofErr w:type="spellEnd"/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32FC3" w:rsidRPr="00915ACF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5A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0,89*3,7*0,89</m:t>
            </m:r>
          </m:e>
        </m:rad>
      </m:oMath>
      <w:r w:rsidRPr="00915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</w:t>
      </w:r>
      <w:r w:rsidR="00915ACF" w:rsidRPr="00915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2,9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332FC3" w:rsidRPr="00E52F4E" w:rsidRDefault="00E52F4E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2FC3" w:rsidRPr="00E52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C427C3">
        <w:rPr>
          <w:rFonts w:ascii="Times New Roman" w:hAnsi="Times New Roman" w:cs="Times New Roman"/>
          <w:sz w:val="28"/>
          <w:szCs w:val="28"/>
        </w:rPr>
        <w:t xml:space="preserve"> Сведения о достижении значений целевых индикаторов и показателей результативности;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4. Отчет об использовании бюджетных ассигнований по источникам финансирования.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27C3" w:rsidSect="00C427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427C3" w:rsidRP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E52F4E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</w:t>
      </w:r>
    </w:p>
    <w:p w:rsidR="00C427C3" w:rsidRP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27C3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</w:t>
      </w:r>
      <w:r w:rsidR="00E52F4E">
        <w:rPr>
          <w:rFonts w:ascii="Times New Roman" w:hAnsi="Times New Roman" w:cs="Times New Roman"/>
          <w:sz w:val="28"/>
          <w:szCs w:val="28"/>
        </w:rPr>
        <w:t>4</w:t>
      </w:r>
      <w:r w:rsidRPr="00C427C3">
        <w:rPr>
          <w:rFonts w:ascii="Times New Roman" w:hAnsi="Times New Roman" w:cs="Times New Roman"/>
          <w:sz w:val="28"/>
          <w:szCs w:val="28"/>
        </w:rPr>
        <w:t>-202</w:t>
      </w:r>
      <w:r w:rsidR="00E52F4E">
        <w:rPr>
          <w:rFonts w:ascii="Times New Roman" w:hAnsi="Times New Roman" w:cs="Times New Roman"/>
          <w:sz w:val="28"/>
          <w:szCs w:val="28"/>
        </w:rPr>
        <w:t>6</w:t>
      </w:r>
      <w:r w:rsidRPr="00C427C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27C3" w:rsidRDefault="00C427C3" w:rsidP="00C427C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32E0" w:rsidRP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Сведения</w:t>
      </w:r>
    </w:p>
    <w:p w:rsidR="000332E0" w:rsidRP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и показателей результативности</w:t>
      </w:r>
    </w:p>
    <w:p w:rsidR="00E52F4E" w:rsidRDefault="00E52F4E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F4E" w:rsidRDefault="00E52F4E" w:rsidP="00E52F4E">
      <w:pPr>
        <w:pStyle w:val="ConsPlusNormal"/>
        <w:tabs>
          <w:tab w:val="left" w:pos="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053"/>
        <w:gridCol w:w="97"/>
        <w:gridCol w:w="2059"/>
        <w:gridCol w:w="1276"/>
        <w:gridCol w:w="1843"/>
        <w:gridCol w:w="1577"/>
        <w:gridCol w:w="7"/>
        <w:gridCol w:w="1238"/>
        <w:gridCol w:w="80"/>
        <w:gridCol w:w="1842"/>
        <w:gridCol w:w="926"/>
        <w:gridCol w:w="1669"/>
      </w:tblGrid>
      <w:tr w:rsidR="00E52F4E" w:rsidRPr="003B5795" w:rsidTr="00687E35">
        <w:tc>
          <w:tcPr>
            <w:tcW w:w="464" w:type="dxa"/>
            <w:vMerge w:val="restart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3B5795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150" w:type="dxa"/>
            <w:gridSpan w:val="2"/>
            <w:vMerge w:val="restart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2059" w:type="dxa"/>
            <w:vMerge w:val="restart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vMerge w:val="restart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1843" w:type="dxa"/>
            <w:vMerge w:val="restart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Периодичность определения значений целевых индикаторов, показателей результативности</w:t>
            </w:r>
          </w:p>
          <w:p w:rsidR="00E52F4E" w:rsidRPr="00667AB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2024</w:t>
            </w:r>
            <w:r w:rsidRPr="00667AB8">
              <w:rPr>
                <w:rFonts w:ascii="Times New Roman" w:hAnsi="Times New Roman" w:cs="Times New Roman"/>
                <w:sz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2373C">
              <w:rPr>
                <w:rFonts w:ascii="Times New Roman" w:hAnsi="Times New Roman" w:cs="Times New Roman"/>
                <w:sz w:val="20"/>
              </w:rPr>
              <w:t>&lt;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670" w:type="dxa"/>
            <w:gridSpan w:val="6"/>
          </w:tcPr>
          <w:p w:rsidR="00E52F4E" w:rsidRPr="0006104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669" w:type="dxa"/>
            <w:vMerge w:val="restart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E52F4E" w:rsidRPr="003B5795" w:rsidTr="00687E35">
        <w:tc>
          <w:tcPr>
            <w:tcW w:w="464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2F4E" w:rsidRPr="00061049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:rsidR="00E52F4E" w:rsidRDefault="00E52F4E" w:rsidP="00687E35">
            <w:pPr>
              <w:pStyle w:val="ConsPlusNormal"/>
              <w:jc w:val="center"/>
            </w:pPr>
            <w:r w:rsidRPr="00061049">
              <w:rPr>
                <w:rFonts w:ascii="Times New Roman" w:hAnsi="Times New Roman" w:cs="Times New Roman"/>
                <w:sz w:val="20"/>
              </w:rPr>
              <w:t>год, предшествующий отчетному</w:t>
            </w:r>
            <w:hyperlink w:anchor="P1448" w:history="1"/>
          </w:p>
          <w:p w:rsidR="00E52F4E" w:rsidRPr="00667AB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7AB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gramStart"/>
            <w:r w:rsidRPr="0032373C">
              <w:rPr>
                <w:rFonts w:ascii="Times New Roman" w:hAnsi="Times New Roman" w:cs="Times New Roman"/>
                <w:sz w:val="20"/>
              </w:rPr>
              <w:t>&lt;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4093" w:type="dxa"/>
            <w:gridSpan w:val="5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отчетный год</w:t>
            </w:r>
            <w:r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1669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</w:tr>
      <w:tr w:rsidR="00E52F4E" w:rsidRPr="003B5795" w:rsidTr="00687E35">
        <w:tc>
          <w:tcPr>
            <w:tcW w:w="464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 на 1 января (в ред. от 06.10.2023 №380-п</w:t>
            </w:r>
            <w:r w:rsidRPr="003B579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22" w:type="dxa"/>
            <w:gridSpan w:val="2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(от 25.12.2024 №379-п)</w:t>
            </w:r>
          </w:p>
        </w:tc>
        <w:tc>
          <w:tcPr>
            <w:tcW w:w="926" w:type="dxa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69" w:type="dxa"/>
            <w:vMerge/>
          </w:tcPr>
          <w:p w:rsidR="00E52F4E" w:rsidRPr="003B5795" w:rsidRDefault="00E52F4E" w:rsidP="00687E35">
            <w:pPr>
              <w:rPr>
                <w:sz w:val="20"/>
                <w:szCs w:val="20"/>
              </w:rPr>
            </w:pPr>
          </w:p>
        </w:tc>
      </w:tr>
      <w:tr w:rsidR="00E52F4E" w:rsidRPr="003B5795" w:rsidTr="00687E35">
        <w:tc>
          <w:tcPr>
            <w:tcW w:w="464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gridSpan w:val="2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59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7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  <w:gridSpan w:val="2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22" w:type="dxa"/>
            <w:gridSpan w:val="2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26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69" w:type="dxa"/>
          </w:tcPr>
          <w:p w:rsidR="00E52F4E" w:rsidRPr="003B5795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52F4E" w:rsidRPr="00F84AC4" w:rsidTr="00687E35">
        <w:trPr>
          <w:trHeight w:val="187"/>
        </w:trPr>
        <w:tc>
          <w:tcPr>
            <w:tcW w:w="464" w:type="dxa"/>
          </w:tcPr>
          <w:p w:rsidR="00E52F4E" w:rsidRPr="003060D7" w:rsidRDefault="00E52F4E" w:rsidP="00687E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60D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67" w:type="dxa"/>
            <w:gridSpan w:val="12"/>
          </w:tcPr>
          <w:p w:rsidR="00E52F4E" w:rsidRPr="00F84AC4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программа  «</w:t>
            </w:r>
            <w:proofErr w:type="gramEnd"/>
            <w:r w:rsidRPr="00F84AC4">
              <w:rPr>
                <w:rFonts w:ascii="Times New Roman" w:hAnsi="Times New Roman" w:cs="Times New Roman"/>
                <w:b/>
                <w:sz w:val="20"/>
              </w:rPr>
              <w:t>Управление му</w:t>
            </w:r>
            <w:r>
              <w:rPr>
                <w:rFonts w:ascii="Times New Roman" w:hAnsi="Times New Roman" w:cs="Times New Roman"/>
                <w:b/>
                <w:sz w:val="20"/>
              </w:rPr>
              <w:t>ниципальной собственностью, 2024</w:t>
            </w:r>
            <w:r w:rsidRPr="00F84AC4">
              <w:rPr>
                <w:rFonts w:ascii="Times New Roman" w:hAnsi="Times New Roman" w:cs="Times New Roman"/>
                <w:b/>
                <w:sz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</w:rPr>
              <w:t>6 годы»</w:t>
            </w:r>
            <w:r w:rsidRPr="00F84A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52F4E" w:rsidRPr="0032373C" w:rsidTr="00687E35">
        <w:trPr>
          <w:trHeight w:val="215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667" w:type="dxa"/>
            <w:gridSpan w:val="1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54E3">
              <w:rPr>
                <w:rFonts w:ascii="Times New Roman" w:hAnsi="Times New Roman" w:cs="Times New Roman"/>
                <w:b/>
                <w:sz w:val="20"/>
              </w:rPr>
              <w:t>Подпр</w:t>
            </w:r>
            <w:r>
              <w:rPr>
                <w:rFonts w:ascii="Times New Roman" w:hAnsi="Times New Roman" w:cs="Times New Roman"/>
                <w:b/>
                <w:sz w:val="20"/>
              </w:rPr>
              <w:t>ограмма 1. «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>Уп</w:t>
            </w:r>
            <w:r>
              <w:rPr>
                <w:rFonts w:ascii="Times New Roman" w:hAnsi="Times New Roman" w:cs="Times New Roman"/>
                <w:b/>
                <w:sz w:val="20"/>
              </w:rPr>
              <w:t>равление муниципальными землями»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ind w:right="-116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1. Количество земельных участков, вовлеченных</w:t>
            </w:r>
          </w:p>
          <w:p w:rsidR="00E52F4E" w:rsidRPr="0032373C" w:rsidRDefault="00E52F4E" w:rsidP="00687E35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 в хозяйственный </w:t>
            </w:r>
          </w:p>
          <w:p w:rsidR="00E52F4E" w:rsidRPr="0032373C" w:rsidRDefault="00E52F4E" w:rsidP="00687E35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оборот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  <w:tcBorders>
              <w:bottom w:val="nil"/>
            </w:tcBorders>
          </w:tcPr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325" w:type="dxa"/>
            <w:gridSpan w:val="3"/>
          </w:tcPr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2. Количество земельных </w:t>
            </w:r>
            <w:r w:rsidRPr="00912903">
              <w:rPr>
                <w:rFonts w:ascii="Times New Roman" w:hAnsi="Times New Roman" w:cs="Times New Roman"/>
                <w:sz w:val="20"/>
              </w:rPr>
              <w:t xml:space="preserve">участков, занимаемых объектами недвижимости, поставленных на государственный кадастровый учет 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18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74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998" w:type="dxa"/>
            <w:gridSpan w:val="11"/>
          </w:tcPr>
          <w:p w:rsidR="00E52F4E" w:rsidRPr="007A54E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A54E3">
              <w:rPr>
                <w:rFonts w:ascii="Times New Roman" w:hAnsi="Times New Roman" w:cs="Times New Roman"/>
                <w:b/>
                <w:sz w:val="20"/>
              </w:rPr>
              <w:t>Подп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рограмма 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proofErr w:type="gramEnd"/>
            <w:r w:rsidRPr="007A54E3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>Управление муниципальными поме</w:t>
            </w:r>
            <w:r>
              <w:rPr>
                <w:rFonts w:ascii="Times New Roman" w:hAnsi="Times New Roman" w:cs="Times New Roman"/>
                <w:b/>
                <w:sz w:val="20"/>
              </w:rPr>
              <w:t>щениями, зданиями, сооружениями»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35641B">
        <w:trPr>
          <w:trHeight w:val="875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1. Количество объектов оценки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7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325" w:type="dxa"/>
            <w:gridSpan w:val="3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rPr>
          <w:trHeight w:val="2298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Количество муниципального имущества, в отношении которых проведена техническая инвентаризация, в том числе обследований, экспертиз, аудитов в отношении объектов недвижимости, изготовления технических планов и (или) кадастровых паспортов объектов недвижимости</w:t>
            </w:r>
            <w:r>
              <w:rPr>
                <w:rFonts w:ascii="Times New Roman" w:hAnsi="Times New Roman" w:cs="Times New Roman"/>
                <w:sz w:val="20"/>
              </w:rPr>
              <w:t xml:space="preserve"> иных предусмотренных законодательством РФ документов на объекты недвижимости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, выполнением работ для </w:t>
            </w:r>
            <w:r>
              <w:rPr>
                <w:rFonts w:ascii="Times New Roman" w:hAnsi="Times New Roman" w:cs="Times New Roman"/>
                <w:sz w:val="20"/>
              </w:rPr>
              <w:t xml:space="preserve">подготовки заключений о техническом состоянии строительных конструкций объектов и иных заключений о состоянии конструктивных элементов объектов недвижимости, выполнением кадастровых работ для выдачи 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"Акта о прекращении существования объекта недвижимости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25" w:type="dxa"/>
            <w:gridSpan w:val="3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69" w:type="dxa"/>
            <w:vAlign w:val="center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912903" w:rsidTr="00687E35">
        <w:trPr>
          <w:trHeight w:val="156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4667" w:type="dxa"/>
            <w:gridSpan w:val="12"/>
          </w:tcPr>
          <w:p w:rsidR="00E52F4E" w:rsidRPr="0091290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03">
              <w:rPr>
                <w:rFonts w:ascii="Times New Roman" w:hAnsi="Times New Roman" w:cs="Times New Roman"/>
                <w:b/>
                <w:sz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sz w:val="20"/>
              </w:rPr>
              <w:t>амма 3 «</w:t>
            </w:r>
            <w:r w:rsidRPr="00912903">
              <w:rPr>
                <w:rFonts w:ascii="Times New Roman" w:hAnsi="Times New Roman" w:cs="Times New Roman"/>
                <w:b/>
                <w:sz w:val="20"/>
              </w:rPr>
              <w:t>Обеспечение сохра</w:t>
            </w:r>
            <w:r>
              <w:rPr>
                <w:rFonts w:ascii="Times New Roman" w:hAnsi="Times New Roman" w:cs="Times New Roman"/>
                <w:b/>
                <w:sz w:val="20"/>
              </w:rPr>
              <w:t>нности муниципального имущества»</w:t>
            </w:r>
          </w:p>
        </w:tc>
      </w:tr>
      <w:tr w:rsidR="00E52F4E" w:rsidRPr="0032373C" w:rsidTr="00687E35">
        <w:trPr>
          <w:trHeight w:val="3555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3" w:type="dxa"/>
          </w:tcPr>
          <w:p w:rsidR="00E52F4E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Количество объектов, в отношении которых проведены работы по приведению его в нормативное состояние и соответствие установленным санитарным и</w:t>
            </w:r>
          </w:p>
          <w:p w:rsidR="00E52F4E" w:rsidRPr="0032373C" w:rsidRDefault="00E52F4E" w:rsidP="00687E35">
            <w:pPr>
              <w:pStyle w:val="ConsPlusNormal"/>
              <w:ind w:right="-116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техническим правилам и нормам,</w:t>
            </w:r>
          </w:p>
          <w:p w:rsidR="00E52F4E" w:rsidRDefault="00E52F4E" w:rsidP="00687E35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иным требованиям законодательства</w:t>
            </w:r>
          </w:p>
        </w:tc>
        <w:tc>
          <w:tcPr>
            <w:tcW w:w="1276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  <w:vAlign w:val="center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25" w:type="dxa"/>
            <w:gridSpan w:val="3"/>
            <w:vAlign w:val="center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  <w:vAlign w:val="center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69" w:type="dxa"/>
            <w:vAlign w:val="center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Количество муниципальных жилых помещений (квартир), в отношении которых проведены ремонтные работы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84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8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</w:t>
            </w:r>
            <w:r>
              <w:rPr>
                <w:rFonts w:ascii="Times New Roman" w:hAnsi="Times New Roman" w:cs="Times New Roman"/>
                <w:sz w:val="20"/>
              </w:rPr>
              <w:t>о муниципального имущества</w:t>
            </w:r>
            <w:r w:rsidRPr="0032373C">
              <w:rPr>
                <w:rFonts w:ascii="Times New Roman" w:hAnsi="Times New Roman" w:cs="Times New Roman"/>
                <w:sz w:val="20"/>
              </w:rPr>
              <w:t>, в отношении которых проведены ремонтные работы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  <w:tcBorders>
              <w:top w:val="nil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5" w:type="dxa"/>
            <w:gridSpan w:val="3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.  Количество </w:t>
            </w:r>
            <w:proofErr w:type="gramStart"/>
            <w:r w:rsidRPr="0032373C">
              <w:rPr>
                <w:rFonts w:ascii="Times New Roman" w:hAnsi="Times New Roman" w:cs="Times New Roman"/>
                <w:sz w:val="20"/>
              </w:rPr>
              <w:t>обслуживаемых пожарных водоемов</w:t>
            </w:r>
            <w:proofErr w:type="gramEnd"/>
            <w:r w:rsidRPr="0032373C">
              <w:rPr>
                <w:rFonts w:ascii="Times New Roman" w:hAnsi="Times New Roman" w:cs="Times New Roman"/>
                <w:sz w:val="20"/>
              </w:rPr>
              <w:t xml:space="preserve"> используемых для обеспечения пожарной безопасности жилых и общественных зданий, находящихся в технически исправном состоянии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25" w:type="dxa"/>
            <w:gridSpan w:val="3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84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выше планового показателя </w:t>
            </w: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667" w:type="dxa"/>
            <w:gridSpan w:val="1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54E3">
              <w:rPr>
                <w:rFonts w:ascii="Times New Roman" w:hAnsi="Times New Roman" w:cs="Times New Roman"/>
                <w:b/>
                <w:sz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sz w:val="20"/>
              </w:rPr>
              <w:t>амма муниципальной программы 4. «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>Обеспечение деятель</w:t>
            </w:r>
            <w:r>
              <w:rPr>
                <w:rFonts w:ascii="Times New Roman" w:hAnsi="Times New Roman" w:cs="Times New Roman"/>
                <w:b/>
                <w:sz w:val="20"/>
              </w:rPr>
              <w:t>ности муниципального учреждения»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053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2156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Доля исполнения бюджетных ассигнований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843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77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99,93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45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2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93,54</w:t>
            </w:r>
            <w:r w:rsidRPr="0032373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6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неиспользованного фонда оплаты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труда  руководителя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в 2024 году (вакансия)</w:t>
            </w:r>
          </w:p>
        </w:tc>
      </w:tr>
    </w:tbl>
    <w:p w:rsidR="00E52F4E" w:rsidRDefault="00E52F4E" w:rsidP="00E52F4E">
      <w:pPr>
        <w:pStyle w:val="ConsPlusNormal"/>
        <w:tabs>
          <w:tab w:val="left" w:pos="465"/>
        </w:tabs>
        <w:rPr>
          <w:rFonts w:ascii="Times New Roman" w:hAnsi="Times New Roman" w:cs="Times New Roman"/>
          <w:sz w:val="28"/>
          <w:szCs w:val="28"/>
        </w:rPr>
      </w:pPr>
    </w:p>
    <w:p w:rsidR="00E52F4E" w:rsidRDefault="00E52F4E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4F2D0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</w:t>
      </w:r>
      <w:r w:rsidR="00E52F4E">
        <w:rPr>
          <w:rFonts w:ascii="Times New Roman" w:hAnsi="Times New Roman" w:cs="Times New Roman"/>
          <w:sz w:val="28"/>
          <w:szCs w:val="28"/>
        </w:rPr>
        <w:t>4</w:t>
      </w:r>
      <w:r w:rsidRPr="004F2D04">
        <w:rPr>
          <w:rFonts w:ascii="Times New Roman" w:hAnsi="Times New Roman" w:cs="Times New Roman"/>
          <w:sz w:val="28"/>
          <w:szCs w:val="28"/>
        </w:rPr>
        <w:t>-202</w:t>
      </w:r>
      <w:r w:rsidR="00E52F4E">
        <w:rPr>
          <w:rFonts w:ascii="Times New Roman" w:hAnsi="Times New Roman" w:cs="Times New Roman"/>
          <w:sz w:val="28"/>
          <w:szCs w:val="28"/>
        </w:rPr>
        <w:t>6</w:t>
      </w:r>
      <w:r w:rsidRPr="004F2D0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2E0" w:rsidRPr="004F2D04" w:rsidRDefault="000332E0" w:rsidP="00033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Отчет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исполнителям, соисполнителям, подпрограммам и мероприятиям)</w:t>
      </w:r>
    </w:p>
    <w:p w:rsidR="00E52F4E" w:rsidRDefault="00E52F4E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F4E" w:rsidRDefault="00E52F4E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794"/>
        <w:gridCol w:w="6"/>
        <w:gridCol w:w="1758"/>
        <w:gridCol w:w="704"/>
        <w:gridCol w:w="798"/>
        <w:gridCol w:w="1275"/>
        <w:gridCol w:w="567"/>
        <w:gridCol w:w="2052"/>
        <w:gridCol w:w="1559"/>
        <w:gridCol w:w="1701"/>
        <w:gridCol w:w="2410"/>
      </w:tblGrid>
      <w:tr w:rsidR="00E52F4E" w:rsidRPr="0032373C" w:rsidTr="00687E35">
        <w:tc>
          <w:tcPr>
            <w:tcW w:w="464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94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64" w:type="dxa"/>
            <w:gridSpan w:val="2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3344" w:type="dxa"/>
            <w:gridSpan w:val="4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22" w:type="dxa"/>
            <w:gridSpan w:val="4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Бюджетные ассигнования, годы</w:t>
            </w:r>
          </w:p>
        </w:tc>
      </w:tr>
      <w:tr w:rsidR="00E52F4E" w:rsidRPr="0032373C" w:rsidTr="00687E35">
        <w:tc>
          <w:tcPr>
            <w:tcW w:w="46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98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373C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205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план на 1 январ</w:t>
            </w:r>
            <w:r>
              <w:rPr>
                <w:rFonts w:ascii="Times New Roman" w:hAnsi="Times New Roman" w:cs="Times New Roman"/>
                <w:sz w:val="20"/>
              </w:rPr>
              <w:t>я отчетного года (в ред. от 06.10.2023 №380</w:t>
            </w:r>
            <w:r w:rsidRPr="0032373C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559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(от 25.12.2024 №379-п)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сводная бюджетная роспись на отчетную дату</w:t>
            </w:r>
          </w:p>
        </w:tc>
        <w:tc>
          <w:tcPr>
            <w:tcW w:w="241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кассовое исполнение (факт)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5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52F4E" w:rsidRPr="0032373C" w:rsidTr="00687E35">
        <w:tc>
          <w:tcPr>
            <w:tcW w:w="464" w:type="dxa"/>
            <w:vMerge w:val="restart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4" w:type="dxa"/>
            <w:vMerge w:val="restart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программа «У</w:t>
            </w:r>
            <w:r w:rsidRPr="0032373C">
              <w:rPr>
                <w:rFonts w:ascii="Times New Roman" w:hAnsi="Times New Roman" w:cs="Times New Roman"/>
                <w:sz w:val="20"/>
              </w:rPr>
              <w:t>правление муниципальной собственностью</w:t>
            </w:r>
            <w:r>
              <w:rPr>
                <w:rFonts w:ascii="Times New Roman" w:hAnsi="Times New Roman" w:cs="Times New Roman"/>
                <w:sz w:val="20"/>
              </w:rPr>
              <w:t>, 2024-2026 годы»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F4E" w:rsidRPr="002D1486" w:rsidTr="00687E35">
        <w:trPr>
          <w:trHeight w:val="1118"/>
        </w:trPr>
        <w:tc>
          <w:tcPr>
            <w:tcW w:w="46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0700000000</w:t>
            </w:r>
          </w:p>
        </w:tc>
        <w:tc>
          <w:tcPr>
            <w:tcW w:w="567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</w:tcPr>
          <w:p w:rsidR="00E52F4E" w:rsidRPr="002D1486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17 015 000,0</w:t>
            </w:r>
          </w:p>
        </w:tc>
        <w:tc>
          <w:tcPr>
            <w:tcW w:w="1559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25 119 809,0</w:t>
            </w:r>
          </w:p>
        </w:tc>
        <w:tc>
          <w:tcPr>
            <w:tcW w:w="1701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sz w:val="20"/>
              </w:rPr>
              <w:t>25 119 809,0</w:t>
            </w:r>
          </w:p>
        </w:tc>
        <w:tc>
          <w:tcPr>
            <w:tcW w:w="2410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22 440 405,55</w:t>
            </w:r>
          </w:p>
        </w:tc>
      </w:tr>
      <w:tr w:rsidR="00E52F4E" w:rsidRPr="002D1486" w:rsidTr="00687E35">
        <w:trPr>
          <w:trHeight w:val="1562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4" w:type="dxa"/>
          </w:tcPr>
          <w:p w:rsidR="00E52F4E" w:rsidRPr="00FF4B4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  <w:p w:rsidR="00E52F4E" w:rsidRPr="00FF4B4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FF4B43">
              <w:rPr>
                <w:rFonts w:ascii="Times New Roman" w:hAnsi="Times New Roman" w:cs="Times New Roman"/>
                <w:b/>
                <w:sz w:val="20"/>
              </w:rPr>
              <w:t>Уп</w:t>
            </w:r>
            <w:r>
              <w:rPr>
                <w:rFonts w:ascii="Times New Roman" w:hAnsi="Times New Roman" w:cs="Times New Roman"/>
                <w:b/>
                <w:sz w:val="20"/>
              </w:rPr>
              <w:t>равление муниципальными землями»</w:t>
            </w: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5710BA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5710BA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0113</w:t>
            </w:r>
          </w:p>
        </w:tc>
        <w:tc>
          <w:tcPr>
            <w:tcW w:w="1275" w:type="dxa"/>
          </w:tcPr>
          <w:p w:rsidR="00E52F4E" w:rsidRPr="005710BA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0710081130</w:t>
            </w:r>
          </w:p>
        </w:tc>
        <w:tc>
          <w:tcPr>
            <w:tcW w:w="567" w:type="dxa"/>
          </w:tcPr>
          <w:p w:rsidR="00E52F4E" w:rsidRPr="005710BA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sz w:val="20"/>
              </w:rPr>
              <w:t>500 000,0</w:t>
            </w:r>
          </w:p>
        </w:tc>
        <w:tc>
          <w:tcPr>
            <w:tcW w:w="1559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1 501 201,21</w:t>
            </w:r>
          </w:p>
        </w:tc>
        <w:tc>
          <w:tcPr>
            <w:tcW w:w="1701" w:type="dxa"/>
          </w:tcPr>
          <w:p w:rsidR="00E52F4E" w:rsidRPr="002D1486" w:rsidRDefault="00E52F4E" w:rsidP="00687E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1486">
              <w:rPr>
                <w:rFonts w:ascii="Times New Roman" w:hAnsi="Times New Roman" w:cs="Times New Roman"/>
                <w:b/>
                <w:sz w:val="20"/>
              </w:rPr>
              <w:t>1 501 201,21</w:t>
            </w:r>
          </w:p>
        </w:tc>
        <w:tc>
          <w:tcPr>
            <w:tcW w:w="2410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438 119,16</w:t>
            </w:r>
          </w:p>
        </w:tc>
      </w:tr>
      <w:tr w:rsidR="00E52F4E" w:rsidRPr="002D1486" w:rsidTr="00687E35">
        <w:trPr>
          <w:trHeight w:val="2850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9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Проведение кадастровых работ </w:t>
            </w:r>
            <w:r>
              <w:rPr>
                <w:rFonts w:ascii="Times New Roman" w:hAnsi="Times New Roman" w:cs="Times New Roman"/>
                <w:sz w:val="20"/>
              </w:rPr>
              <w:t>с изготовлением проектов межевания, межевых и технических планов и постановка на государственный кадастровый учет</w:t>
            </w: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0710081130</w:t>
            </w:r>
          </w:p>
        </w:tc>
        <w:tc>
          <w:tcPr>
            <w:tcW w:w="567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1486">
              <w:rPr>
                <w:rFonts w:ascii="Times New Roman" w:hAnsi="Times New Roman" w:cs="Times New Roman"/>
                <w:sz w:val="20"/>
              </w:rPr>
              <w:t>500 000,0</w:t>
            </w:r>
          </w:p>
        </w:tc>
        <w:tc>
          <w:tcPr>
            <w:tcW w:w="1559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D1486">
              <w:rPr>
                <w:rFonts w:ascii="Times New Roman" w:hAnsi="Times New Roman" w:cs="Times New Roman"/>
                <w:color w:val="000000"/>
                <w:sz w:val="20"/>
              </w:rPr>
              <w:t>190 000,0</w:t>
            </w: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1486">
              <w:rPr>
                <w:rFonts w:ascii="Times New Roman" w:hAnsi="Times New Roman" w:cs="Times New Roman"/>
                <w:sz w:val="20"/>
              </w:rPr>
              <w:t>190 000,0</w:t>
            </w:r>
          </w:p>
        </w:tc>
        <w:tc>
          <w:tcPr>
            <w:tcW w:w="2410" w:type="dxa"/>
          </w:tcPr>
          <w:p w:rsidR="00E52F4E" w:rsidRPr="002D1486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1486">
              <w:rPr>
                <w:rFonts w:ascii="Times New Roman" w:hAnsi="Times New Roman" w:cs="Times New Roman"/>
                <w:sz w:val="20"/>
              </w:rPr>
              <w:t>190 000,0</w:t>
            </w:r>
          </w:p>
        </w:tc>
      </w:tr>
      <w:tr w:rsidR="00E52F4E" w:rsidTr="00687E35">
        <w:trPr>
          <w:trHeight w:val="75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94" w:type="dxa"/>
          </w:tcPr>
          <w:p w:rsidR="00E52F4E" w:rsidRPr="004645F0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45F0">
              <w:rPr>
                <w:rFonts w:ascii="Times New Roman" w:hAnsi="Times New Roman" w:cs="Times New Roman"/>
                <w:sz w:val="20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</w:t>
            </w:r>
            <w:r w:rsidRPr="004645F0">
              <w:rPr>
                <w:rFonts w:ascii="Times New Roman" w:hAnsi="Times New Roman" w:cs="Times New Roman"/>
                <w:sz w:val="20"/>
              </w:rPr>
              <w:lastRenderedPageBreak/>
              <w:t>недвижимости</w:t>
            </w:r>
          </w:p>
        </w:tc>
        <w:tc>
          <w:tcPr>
            <w:tcW w:w="1764" w:type="dxa"/>
            <w:gridSpan w:val="2"/>
            <w:vAlign w:val="center"/>
          </w:tcPr>
          <w:p w:rsidR="00E52F4E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МКУ «Управление муниципальным имуществом города Енисейска»</w:t>
            </w:r>
          </w:p>
        </w:tc>
        <w:tc>
          <w:tcPr>
            <w:tcW w:w="704" w:type="dxa"/>
            <w:vAlign w:val="center"/>
          </w:tcPr>
          <w:p w:rsidR="00E52F4E" w:rsidRPr="00ED0934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0934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vAlign w:val="center"/>
          </w:tcPr>
          <w:p w:rsidR="00E52F4E" w:rsidRPr="00ED0934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0934">
              <w:rPr>
                <w:rFonts w:ascii="Times New Roman" w:hAnsi="Times New Roman" w:cs="Times New Roman"/>
                <w:color w:val="000000"/>
                <w:sz w:val="20"/>
              </w:rPr>
              <w:t>0412</w:t>
            </w:r>
          </w:p>
        </w:tc>
        <w:tc>
          <w:tcPr>
            <w:tcW w:w="1275" w:type="dxa"/>
            <w:vAlign w:val="center"/>
          </w:tcPr>
          <w:p w:rsidR="00E52F4E" w:rsidRPr="00ED0934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0934">
              <w:rPr>
                <w:rFonts w:ascii="Times New Roman" w:hAnsi="Times New Roman" w:cs="Times New Roman"/>
                <w:color w:val="000000"/>
                <w:sz w:val="20"/>
              </w:rPr>
              <w:t>07100</w:t>
            </w:r>
            <w:r w:rsidRPr="00ED093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</w:t>
            </w:r>
            <w:r w:rsidRPr="00ED0934">
              <w:rPr>
                <w:rFonts w:ascii="Times New Roman" w:hAnsi="Times New Roman" w:cs="Times New Roman"/>
                <w:color w:val="000000"/>
                <w:sz w:val="20"/>
              </w:rPr>
              <w:t>6910</w:t>
            </w:r>
          </w:p>
        </w:tc>
        <w:tc>
          <w:tcPr>
            <w:tcW w:w="567" w:type="dxa"/>
            <w:vAlign w:val="center"/>
          </w:tcPr>
          <w:p w:rsidR="00E52F4E" w:rsidRPr="00ED0934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093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  <w:vAlign w:val="center"/>
          </w:tcPr>
          <w:p w:rsidR="00E52F4E" w:rsidRPr="00ED0934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0934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vAlign w:val="center"/>
          </w:tcPr>
          <w:p w:rsidR="00E52F4E" w:rsidRPr="00ED0934" w:rsidRDefault="00E52F4E" w:rsidP="00687E3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D0934">
              <w:rPr>
                <w:rFonts w:ascii="Times New Roman" w:hAnsi="Times New Roman" w:cs="Times New Roman"/>
                <w:color w:val="000000"/>
                <w:sz w:val="20"/>
              </w:rPr>
              <w:t xml:space="preserve">  1 311 211,21</w:t>
            </w:r>
          </w:p>
        </w:tc>
        <w:tc>
          <w:tcPr>
            <w:tcW w:w="1701" w:type="dxa"/>
            <w:vAlign w:val="center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1 311 211,21</w:t>
            </w:r>
          </w:p>
        </w:tc>
        <w:tc>
          <w:tcPr>
            <w:tcW w:w="2410" w:type="dxa"/>
            <w:vAlign w:val="center"/>
          </w:tcPr>
          <w:p w:rsidR="00E52F4E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248 119,16</w:t>
            </w:r>
          </w:p>
        </w:tc>
      </w:tr>
      <w:tr w:rsidR="00E52F4E" w:rsidRPr="00497329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94" w:type="dxa"/>
          </w:tcPr>
          <w:p w:rsidR="00E52F4E" w:rsidRPr="00FF4B4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Подпрограмма 2.</w:t>
            </w:r>
          </w:p>
          <w:p w:rsidR="00E52F4E" w:rsidRPr="00FF4B43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FF4B43">
              <w:rPr>
                <w:rFonts w:ascii="Times New Roman" w:hAnsi="Times New Roman" w:cs="Times New Roman"/>
                <w:b/>
                <w:sz w:val="20"/>
              </w:rPr>
              <w:t xml:space="preserve">Управление </w:t>
            </w:r>
            <w:proofErr w:type="gramStart"/>
            <w:r w:rsidRPr="00FF4B43">
              <w:rPr>
                <w:rFonts w:ascii="Times New Roman" w:hAnsi="Times New Roman" w:cs="Times New Roman"/>
                <w:b/>
                <w:sz w:val="20"/>
              </w:rPr>
              <w:t>муниципальными  поме</w:t>
            </w:r>
            <w:r>
              <w:rPr>
                <w:rFonts w:ascii="Times New Roman" w:hAnsi="Times New Roman" w:cs="Times New Roman"/>
                <w:b/>
                <w:sz w:val="20"/>
              </w:rPr>
              <w:t>щениями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, зданиями, сооружениями»</w:t>
            </w:r>
          </w:p>
        </w:tc>
        <w:tc>
          <w:tcPr>
            <w:tcW w:w="1764" w:type="dxa"/>
            <w:gridSpan w:val="2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3117FB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3117FB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E52F4E" w:rsidRPr="003117FB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0720000000</w:t>
            </w:r>
          </w:p>
        </w:tc>
        <w:tc>
          <w:tcPr>
            <w:tcW w:w="567" w:type="dxa"/>
          </w:tcPr>
          <w:p w:rsidR="00E52F4E" w:rsidRPr="003117FB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49732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329">
              <w:rPr>
                <w:rFonts w:ascii="Times New Roman" w:hAnsi="Times New Roman" w:cs="Times New Roman"/>
                <w:b/>
                <w:sz w:val="20"/>
              </w:rPr>
              <w:t xml:space="preserve"> 1 100 000,0</w:t>
            </w:r>
          </w:p>
        </w:tc>
        <w:tc>
          <w:tcPr>
            <w:tcW w:w="1559" w:type="dxa"/>
          </w:tcPr>
          <w:p w:rsidR="00E52F4E" w:rsidRPr="0049732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32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900 500,0</w:t>
            </w:r>
          </w:p>
        </w:tc>
        <w:tc>
          <w:tcPr>
            <w:tcW w:w="1701" w:type="dxa"/>
          </w:tcPr>
          <w:p w:rsidR="00E52F4E" w:rsidRPr="0049732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329">
              <w:rPr>
                <w:rFonts w:ascii="Times New Roman" w:hAnsi="Times New Roman" w:cs="Times New Roman"/>
                <w:b/>
                <w:sz w:val="20"/>
              </w:rPr>
              <w:t>900 500,0</w:t>
            </w:r>
          </w:p>
        </w:tc>
        <w:tc>
          <w:tcPr>
            <w:tcW w:w="2410" w:type="dxa"/>
          </w:tcPr>
          <w:p w:rsidR="00E52F4E" w:rsidRPr="0049732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329">
              <w:rPr>
                <w:rFonts w:ascii="Times New Roman" w:hAnsi="Times New Roman" w:cs="Times New Roman"/>
                <w:b/>
                <w:sz w:val="20"/>
              </w:rPr>
              <w:t>900 500,0</w:t>
            </w:r>
          </w:p>
        </w:tc>
      </w:tr>
      <w:tr w:rsidR="00E52F4E" w:rsidRPr="0045676C" w:rsidTr="00687E35">
        <w:trPr>
          <w:trHeight w:val="1770"/>
        </w:trPr>
        <w:tc>
          <w:tcPr>
            <w:tcW w:w="46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9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2.1.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Расходы на проведение независимой оценки на объекты муниципального имущества</w:t>
            </w:r>
          </w:p>
        </w:tc>
        <w:tc>
          <w:tcPr>
            <w:tcW w:w="1764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0720081120</w:t>
            </w:r>
          </w:p>
        </w:tc>
        <w:tc>
          <w:tcPr>
            <w:tcW w:w="567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400 000,0</w:t>
            </w:r>
          </w:p>
        </w:tc>
        <w:tc>
          <w:tcPr>
            <w:tcW w:w="1559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400 000,0</w:t>
            </w:r>
          </w:p>
        </w:tc>
        <w:tc>
          <w:tcPr>
            <w:tcW w:w="1701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400 000,0</w:t>
            </w:r>
          </w:p>
        </w:tc>
        <w:tc>
          <w:tcPr>
            <w:tcW w:w="241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400 000,0</w:t>
            </w:r>
          </w:p>
        </w:tc>
      </w:tr>
      <w:tr w:rsidR="00E52F4E" w:rsidRPr="0045676C" w:rsidTr="00687E35">
        <w:trPr>
          <w:trHeight w:val="1095"/>
        </w:trPr>
        <w:tc>
          <w:tcPr>
            <w:tcW w:w="46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9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2.2.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Расходы на техническую инвентаризацию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0720081110</w:t>
            </w:r>
          </w:p>
        </w:tc>
        <w:tc>
          <w:tcPr>
            <w:tcW w:w="567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559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500 500,0</w:t>
            </w:r>
          </w:p>
        </w:tc>
        <w:tc>
          <w:tcPr>
            <w:tcW w:w="1701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500 500,0</w:t>
            </w:r>
          </w:p>
        </w:tc>
        <w:tc>
          <w:tcPr>
            <w:tcW w:w="241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500 500,0</w:t>
            </w:r>
          </w:p>
        </w:tc>
      </w:tr>
      <w:tr w:rsidR="00E52F4E" w:rsidRPr="0045676C" w:rsidTr="00687E35">
        <w:trPr>
          <w:trHeight w:val="465"/>
        </w:trPr>
        <w:tc>
          <w:tcPr>
            <w:tcW w:w="46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9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Подпрограмма 3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«Обеспечение сохранности муниципального имущества»</w:t>
            </w:r>
          </w:p>
        </w:tc>
        <w:tc>
          <w:tcPr>
            <w:tcW w:w="1764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0730000000</w:t>
            </w:r>
          </w:p>
        </w:tc>
        <w:tc>
          <w:tcPr>
            <w:tcW w:w="567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1 000 000,0</w:t>
            </w:r>
          </w:p>
        </w:tc>
        <w:tc>
          <w:tcPr>
            <w:tcW w:w="1559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5 335 000,0</w:t>
            </w:r>
          </w:p>
        </w:tc>
        <w:tc>
          <w:tcPr>
            <w:tcW w:w="1701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5 335 000,0</w:t>
            </w:r>
          </w:p>
        </w:tc>
        <w:tc>
          <w:tcPr>
            <w:tcW w:w="241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4 840 959,03</w:t>
            </w:r>
          </w:p>
        </w:tc>
      </w:tr>
      <w:tr w:rsidR="00E52F4E" w:rsidRPr="0045676C" w:rsidTr="00687E35">
        <w:tc>
          <w:tcPr>
            <w:tcW w:w="46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9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3.1.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Содержание и сохранение муниципального имущества</w:t>
            </w:r>
          </w:p>
        </w:tc>
        <w:tc>
          <w:tcPr>
            <w:tcW w:w="1764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Енисейска»;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Администрация города Енисейска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0730083560</w:t>
            </w:r>
          </w:p>
        </w:tc>
        <w:tc>
          <w:tcPr>
            <w:tcW w:w="567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559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2 035 000,0</w:t>
            </w:r>
          </w:p>
        </w:tc>
        <w:tc>
          <w:tcPr>
            <w:tcW w:w="1701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2 035 000,0</w:t>
            </w:r>
          </w:p>
        </w:tc>
        <w:tc>
          <w:tcPr>
            <w:tcW w:w="241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1 739 146,84</w:t>
            </w:r>
          </w:p>
        </w:tc>
      </w:tr>
      <w:tr w:rsidR="00E52F4E" w:rsidRPr="0045676C" w:rsidTr="00687E35">
        <w:trPr>
          <w:trHeight w:val="1150"/>
        </w:trPr>
        <w:tc>
          <w:tcPr>
            <w:tcW w:w="46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79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3.2.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Ремонт муниципальных жилых помещений (квартир)</w:t>
            </w:r>
          </w:p>
        </w:tc>
        <w:tc>
          <w:tcPr>
            <w:tcW w:w="1764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«Архитектурно-производственная группа г. Енисейска»</w:t>
            </w:r>
          </w:p>
        </w:tc>
        <w:tc>
          <w:tcPr>
            <w:tcW w:w="704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1275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0730083540</w:t>
            </w:r>
          </w:p>
        </w:tc>
        <w:tc>
          <w:tcPr>
            <w:tcW w:w="567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150 000,0</w:t>
            </w:r>
          </w:p>
        </w:tc>
        <w:tc>
          <w:tcPr>
            <w:tcW w:w="1559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350 000,0</w:t>
            </w:r>
          </w:p>
        </w:tc>
        <w:tc>
          <w:tcPr>
            <w:tcW w:w="1701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350 000,0</w:t>
            </w:r>
          </w:p>
        </w:tc>
        <w:tc>
          <w:tcPr>
            <w:tcW w:w="241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350 000,0</w:t>
            </w:r>
          </w:p>
        </w:tc>
      </w:tr>
      <w:tr w:rsidR="00E52F4E" w:rsidRPr="0045676C" w:rsidTr="00687E35">
        <w:trPr>
          <w:trHeight w:val="3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3.3.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Ремонт муниципального имущества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0730083550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150 000,0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150 000,0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150 000,0</w:t>
            </w:r>
          </w:p>
        </w:tc>
      </w:tr>
      <w:tr w:rsidR="00E52F4E" w:rsidRPr="0045676C" w:rsidTr="00687E35">
        <w:trPr>
          <w:trHeight w:val="20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3.4.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Администрация города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0730083530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2 500 000,0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2 500,00,0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2 301 812,19</w:t>
            </w:r>
          </w:p>
        </w:tc>
      </w:tr>
      <w:tr w:rsidR="00E52F4E" w:rsidRPr="0045676C" w:rsidTr="00687E35">
        <w:trPr>
          <w:trHeight w:val="9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3.5.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Обслуживание пожарных водоемов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городского хозяйства г. Енисейска»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0730080240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300 000,0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300 000,0</w:t>
            </w:r>
          </w:p>
        </w:tc>
      </w:tr>
      <w:tr w:rsidR="00E52F4E" w:rsidRPr="0045676C" w:rsidTr="00687E35">
        <w:trPr>
          <w:trHeight w:val="11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Подпрограмма 4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«Обеспечение деятельности муниципального учреждения»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МКУ «Управление муниципальным имуществом города Енисейска»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0740000000</w:t>
            </w:r>
          </w:p>
          <w:p w:rsidR="00E52F4E" w:rsidRPr="0045676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14 415000,0</w:t>
            </w:r>
          </w:p>
          <w:p w:rsidR="00E52F4E" w:rsidRPr="0045676C" w:rsidRDefault="00E52F4E" w:rsidP="00687E3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45676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45676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097,79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17 383 097,79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16 260 827,36</w:t>
            </w:r>
          </w:p>
        </w:tc>
      </w:tr>
      <w:tr w:rsidR="00E52F4E" w:rsidRPr="0045676C" w:rsidTr="00687E35">
        <w:trPr>
          <w:trHeight w:val="2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Мероприятие 4.1.</w:t>
            </w:r>
          </w:p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Обеспечение деятельности муниципального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13 501 200,0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14 978 609,0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14 978 609,0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13 891 766,58</w:t>
            </w:r>
          </w:p>
        </w:tc>
      </w:tr>
      <w:tr w:rsidR="00E52F4E" w:rsidRPr="0045676C" w:rsidTr="00687E35">
        <w:trPr>
          <w:trHeight w:val="343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913 800,0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1 278 788,79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1 278 788,79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1 243 360,78</w:t>
            </w:r>
          </w:p>
        </w:tc>
      </w:tr>
      <w:tr w:rsidR="00E52F4E" w:rsidRPr="0045676C" w:rsidTr="00687E35">
        <w:trPr>
          <w:trHeight w:val="28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0740027240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color w:val="000000"/>
                <w:sz w:val="20"/>
              </w:rPr>
              <w:t>1 075 700,0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1 075 700,0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1 075 700,0</w:t>
            </w:r>
          </w:p>
        </w:tc>
      </w:tr>
      <w:tr w:rsidR="00E52F4E" w:rsidRPr="0045676C" w:rsidTr="00687E35">
        <w:trPr>
          <w:trHeight w:val="176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50 000,0</w:t>
            </w:r>
          </w:p>
        </w:tc>
      </w:tr>
    </w:tbl>
    <w:p w:rsidR="00E52F4E" w:rsidRDefault="00E52F4E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93903401"/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4F2D0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</w:t>
      </w:r>
      <w:r w:rsidR="00E52F4E">
        <w:rPr>
          <w:rFonts w:ascii="Times New Roman" w:hAnsi="Times New Roman" w:cs="Times New Roman"/>
          <w:sz w:val="28"/>
          <w:szCs w:val="28"/>
        </w:rPr>
        <w:t>4</w:t>
      </w:r>
      <w:r w:rsidRPr="004F2D04">
        <w:rPr>
          <w:rFonts w:ascii="Times New Roman" w:hAnsi="Times New Roman" w:cs="Times New Roman"/>
          <w:sz w:val="28"/>
          <w:szCs w:val="28"/>
        </w:rPr>
        <w:t>-202</w:t>
      </w:r>
      <w:r w:rsidR="00E52F4E">
        <w:rPr>
          <w:rFonts w:ascii="Times New Roman" w:hAnsi="Times New Roman" w:cs="Times New Roman"/>
          <w:sz w:val="28"/>
          <w:szCs w:val="28"/>
        </w:rPr>
        <w:t>6</w:t>
      </w:r>
      <w:r w:rsidRPr="004F2D0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5"/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Отчет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0332E0" w:rsidRDefault="000332E0" w:rsidP="000332E0">
      <w:pPr>
        <w:pStyle w:val="ConsPlusNormal"/>
        <w:jc w:val="right"/>
        <w:rPr>
          <w:rFonts w:ascii="Times New Roman" w:hAnsi="Times New Roman" w:cs="Times New Roman"/>
        </w:rPr>
      </w:pPr>
      <w:r w:rsidRPr="0032373C">
        <w:rPr>
          <w:rFonts w:ascii="Times New Roman" w:hAnsi="Times New Roman" w:cs="Times New Roman"/>
        </w:rPr>
        <w:t>рублей</w:t>
      </w: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E52F4E">
      <w:pPr>
        <w:pStyle w:val="ConsPlusNormal"/>
        <w:tabs>
          <w:tab w:val="left" w:pos="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14"/>
        <w:gridCol w:w="1512"/>
        <w:gridCol w:w="1396"/>
        <w:gridCol w:w="1580"/>
        <w:gridCol w:w="1276"/>
        <w:gridCol w:w="1701"/>
        <w:gridCol w:w="1701"/>
        <w:gridCol w:w="3119"/>
      </w:tblGrid>
      <w:tr w:rsidR="00E52F4E" w:rsidRPr="0032373C" w:rsidTr="00687E35">
        <w:tc>
          <w:tcPr>
            <w:tcW w:w="464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914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64" w:type="dxa"/>
            <w:gridSpan w:val="4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от </w:t>
            </w:r>
            <w:proofErr w:type="gramStart"/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плана,.</w:t>
            </w:r>
            <w:proofErr w:type="gramEnd"/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701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3119" w:type="dxa"/>
            <w:vMerge w:val="restart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E52F4E" w:rsidRPr="0032373C" w:rsidTr="00687E35">
        <w:tc>
          <w:tcPr>
            <w:tcW w:w="46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4" w:type="dxa"/>
            <w:gridSpan w:val="4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701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план на 1 янв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аря отчетного года (в ред. от 06.10.2023 №380</w:t>
            </w: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-п)</w:t>
            </w: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 25.12.2024 №379-п)</w:t>
            </w: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52F4E" w:rsidRPr="0032373C" w:rsidRDefault="00E52F4E" w:rsidP="00687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8 = 6 / 5*100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17 015 000,0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25 119 809,0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 xml:space="preserve">25 119 809,0 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22 440 405,55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- 2 679 403,45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89,33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764" w:type="dxa"/>
            <w:gridSpan w:val="4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1 309 900,0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 xml:space="preserve">1 309 900,0 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 xml:space="preserve">247 871,04 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- 1 062 028,96 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18,92 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1, всего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500 000,0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1 501 201,21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 xml:space="preserve">1 501 201,21 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438 119,16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- 1 063 082,05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29,18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6" w:type="dxa"/>
            <w:gridSpan w:val="2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500 000,0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 xml:space="preserve">     191 301,21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191 301,21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 xml:space="preserve">   190 248,12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- 1 053,09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99,45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1 309 900,0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1 309 900,0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 xml:space="preserve">    247 871,04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- 1 062 028,96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18,92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проведена конкурентным способом по цене, предложенной подрядчиком.</w:t>
            </w: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2, всего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1 100 000,0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900 500,0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>900 500,0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5676C">
              <w:rPr>
                <w:rFonts w:ascii="Times New Roman" w:hAnsi="Times New Roman" w:cs="Times New Roman"/>
                <w:b/>
                <w:sz w:val="20"/>
              </w:rPr>
              <w:t xml:space="preserve">  900 500,0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00,0 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E52F4E" w:rsidRPr="0032373C" w:rsidTr="00687E35">
        <w:trPr>
          <w:trHeight w:val="601"/>
        </w:trPr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1 100 000,0</w:t>
            </w:r>
          </w:p>
        </w:tc>
        <w:tc>
          <w:tcPr>
            <w:tcW w:w="1396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900 500,0</w:t>
            </w:r>
          </w:p>
        </w:tc>
        <w:tc>
          <w:tcPr>
            <w:tcW w:w="1580" w:type="dxa"/>
          </w:tcPr>
          <w:p w:rsidR="00E52F4E" w:rsidRPr="0045676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900 500,0</w:t>
            </w:r>
          </w:p>
        </w:tc>
        <w:tc>
          <w:tcPr>
            <w:tcW w:w="1276" w:type="dxa"/>
          </w:tcPr>
          <w:p w:rsidR="00E52F4E" w:rsidRPr="0045676C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676C">
              <w:rPr>
                <w:rFonts w:ascii="Times New Roman" w:hAnsi="Times New Roman" w:cs="Times New Roman"/>
                <w:sz w:val="20"/>
              </w:rPr>
              <w:t>900 500,0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14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3, 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1 000 000,0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5 335 000,0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5 335 000,0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6839">
              <w:rPr>
                <w:rFonts w:ascii="Times New Roman" w:hAnsi="Times New Roman" w:cs="Times New Roman"/>
                <w:b/>
                <w:sz w:val="20"/>
              </w:rPr>
              <w:t>4 840 959,03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EA8">
              <w:rPr>
                <w:rFonts w:ascii="Times New Roman" w:hAnsi="Times New Roman" w:cs="Times New Roman"/>
                <w:b/>
                <w:sz w:val="20"/>
              </w:rPr>
              <w:t>- 494 040,97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1 000 000,0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5 335 000,0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5 335 000,0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4 840 959,03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1EA8">
              <w:rPr>
                <w:rFonts w:ascii="Times New Roman" w:hAnsi="Times New Roman" w:cs="Times New Roman"/>
                <w:sz w:val="20"/>
              </w:rPr>
              <w:t>- 494 040,97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, всего</w:t>
            </w:r>
          </w:p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b/>
                <w:sz w:val="20"/>
              </w:rPr>
              <w:t>14 415 000,0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6839">
              <w:rPr>
                <w:rFonts w:ascii="Times New Roman" w:hAnsi="Times New Roman" w:cs="Times New Roman"/>
                <w:b/>
                <w:sz w:val="20"/>
              </w:rPr>
              <w:t>17 383 097,79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6F6839">
              <w:rPr>
                <w:rFonts w:ascii="Times New Roman" w:hAnsi="Times New Roman" w:cs="Times New Roman"/>
                <w:b/>
                <w:sz w:val="20"/>
              </w:rPr>
              <w:t>17 383 097,79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b/>
                <w:sz w:val="20"/>
              </w:rPr>
              <w:t>16 260 827,36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EA8">
              <w:rPr>
                <w:rFonts w:ascii="Times New Roman" w:hAnsi="Times New Roman" w:cs="Times New Roman"/>
                <w:b/>
                <w:sz w:val="20"/>
              </w:rPr>
              <w:t>- 1 122 270,43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1E4697" w:rsidRDefault="00E52F4E" w:rsidP="00687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14 415 000,0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17 383 097,79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17 383 097,79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6F6839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6839">
              <w:rPr>
                <w:rFonts w:ascii="Times New Roman" w:hAnsi="Times New Roman" w:cs="Times New Roman"/>
                <w:sz w:val="20"/>
              </w:rPr>
              <w:t>16 260 827,36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B1EA8" w:rsidRDefault="00E52F4E" w:rsidP="00687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EA8">
              <w:rPr>
                <w:rFonts w:ascii="Times New Roman" w:hAnsi="Times New Roman" w:cs="Times New Roman"/>
                <w:sz w:val="20"/>
              </w:rPr>
              <w:t xml:space="preserve">      - 1 122 270,43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93,54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4E" w:rsidRPr="0032373C" w:rsidTr="00687E3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E77CF7" w:rsidRDefault="00E52F4E" w:rsidP="00687E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Pr="0032373C" w:rsidRDefault="00E52F4E" w:rsidP="00687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2F4E" w:rsidRDefault="00E52F4E" w:rsidP="00E52F4E">
      <w:pPr>
        <w:pStyle w:val="ConsPlusNormal"/>
        <w:tabs>
          <w:tab w:val="left" w:pos="555"/>
        </w:tabs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E52F4E" w:rsidRPr="0032373C" w:rsidRDefault="00E52F4E" w:rsidP="000332E0">
      <w:pPr>
        <w:pStyle w:val="ConsPlusNormal"/>
        <w:jc w:val="right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332E0" w:rsidRDefault="000332E0" w:rsidP="000332E0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  <w:sectPr w:rsidR="000332E0" w:rsidSect="000332E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F2D04" w:rsidRPr="004F2D04" w:rsidRDefault="004F2D04" w:rsidP="004F2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№14                                                                                                           </w:t>
      </w:r>
      <w:r w:rsidR="0019087E">
        <w:rPr>
          <w:rFonts w:ascii="Times New Roman" w:hAnsi="Times New Roman" w:cs="Times New Roman"/>
          <w:sz w:val="28"/>
          <w:szCs w:val="28"/>
        </w:rPr>
        <w:t xml:space="preserve">               к </w:t>
      </w:r>
      <w:proofErr w:type="gramStart"/>
      <w:r w:rsidR="0019087E">
        <w:rPr>
          <w:rFonts w:ascii="Times New Roman" w:hAnsi="Times New Roman" w:cs="Times New Roman"/>
          <w:sz w:val="28"/>
          <w:szCs w:val="28"/>
        </w:rPr>
        <w:t>постановлению</w:t>
      </w:r>
      <w:r w:rsidRPr="004F2D0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4F2D04">
        <w:rPr>
          <w:rFonts w:ascii="Times New Roman" w:hAnsi="Times New Roman" w:cs="Times New Roman"/>
          <w:sz w:val="28"/>
          <w:szCs w:val="28"/>
        </w:rPr>
        <w:t xml:space="preserve"> города Енисейска</w:t>
      </w:r>
    </w:p>
    <w:p w:rsidR="004F2D04" w:rsidRPr="004F2D04" w:rsidRDefault="00A90756" w:rsidP="004F2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0CF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E52F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3AC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F2D04" w:rsidRPr="004F2D04" w:rsidRDefault="004F2D04" w:rsidP="004F2D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D04" w:rsidRPr="004F2D04" w:rsidRDefault="004F2D04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D04" w:rsidRPr="004F2D04" w:rsidRDefault="004F2D04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4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4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г. Енисейске, 202</w:t>
      </w:r>
      <w:r w:rsidR="00D44885">
        <w:rPr>
          <w:rFonts w:ascii="Times New Roman" w:hAnsi="Times New Roman" w:cs="Times New Roman"/>
          <w:b/>
          <w:sz w:val="28"/>
          <w:szCs w:val="28"/>
        </w:rPr>
        <w:t>4</w:t>
      </w:r>
      <w:r w:rsidRPr="004F2D04">
        <w:rPr>
          <w:rFonts w:ascii="Times New Roman" w:hAnsi="Times New Roman" w:cs="Times New Roman"/>
          <w:b/>
          <w:sz w:val="28"/>
          <w:szCs w:val="28"/>
        </w:rPr>
        <w:t>-202</w:t>
      </w:r>
      <w:r w:rsidR="00D44885">
        <w:rPr>
          <w:rFonts w:ascii="Times New Roman" w:hAnsi="Times New Roman" w:cs="Times New Roman"/>
          <w:b/>
          <w:sz w:val="28"/>
          <w:szCs w:val="28"/>
        </w:rPr>
        <w:t>6</w:t>
      </w:r>
      <w:r w:rsidRPr="004F2D0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 xml:space="preserve">(утверждена постановлением администрации города от </w:t>
      </w:r>
      <w:r w:rsidR="00D44885" w:rsidRPr="00406B22">
        <w:rPr>
          <w:rFonts w:ascii="Times New Roman" w:hAnsi="Times New Roman" w:cs="Times New Roman"/>
          <w:b/>
          <w:i/>
          <w:sz w:val="24"/>
          <w:szCs w:val="24"/>
        </w:rPr>
        <w:t>25.12.2024 №388-п</w:t>
      </w:r>
      <w:r w:rsidRPr="004F2D04">
        <w:rPr>
          <w:rFonts w:ascii="Times New Roman" w:hAnsi="Times New Roman" w:cs="Times New Roman"/>
          <w:sz w:val="28"/>
          <w:szCs w:val="28"/>
        </w:rPr>
        <w:t>)</w:t>
      </w:r>
    </w:p>
    <w:p w:rsidR="00332FC3" w:rsidRPr="004F2D04" w:rsidRDefault="00332FC3" w:rsidP="004F2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2FC3" w:rsidRPr="004F2D04" w:rsidRDefault="004F2D04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3EA32C3" wp14:editId="6AAA2A2B">
            <wp:extent cx="882650" cy="40386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04">
        <w:rPr>
          <w:rFonts w:ascii="Times New Roman" w:hAnsi="Times New Roman" w:cs="Times New Roman"/>
          <w:sz w:val="28"/>
          <w:szCs w:val="28"/>
        </w:rPr>
        <w:t xml:space="preserve">,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4F2D04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="00332FC3" w:rsidRPr="004F2D04">
        <w:rPr>
          <w:rFonts w:ascii="Times New Roman" w:hAnsi="Times New Roman" w:cs="Times New Roman"/>
          <w:sz w:val="28"/>
          <w:szCs w:val="28"/>
        </w:rPr>
        <w:t xml:space="preserve"> – фактический объем бюджетных ассигнований, направленных на реализацию Программы за 2023 год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– 2 </w:t>
      </w:r>
      <w:r w:rsidR="00F33075">
        <w:rPr>
          <w:rFonts w:ascii="Times New Roman" w:hAnsi="Times New Roman" w:cs="Times New Roman"/>
          <w:b/>
          <w:sz w:val="28"/>
          <w:szCs w:val="28"/>
        </w:rPr>
        <w:t>536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 </w:t>
      </w:r>
      <w:r w:rsidR="00F33075">
        <w:rPr>
          <w:rFonts w:ascii="Times New Roman" w:hAnsi="Times New Roman" w:cs="Times New Roman"/>
          <w:b/>
          <w:sz w:val="28"/>
          <w:szCs w:val="28"/>
        </w:rPr>
        <w:t>322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,</w:t>
      </w:r>
      <w:r w:rsidR="00F33075">
        <w:rPr>
          <w:rFonts w:ascii="Times New Roman" w:hAnsi="Times New Roman" w:cs="Times New Roman"/>
          <w:b/>
          <w:sz w:val="28"/>
          <w:szCs w:val="28"/>
        </w:rPr>
        <w:t>67</w:t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4F2D04">
        <w:rPr>
          <w:rFonts w:ascii="Times New Roman" w:hAnsi="Times New Roman" w:cs="Times New Roman"/>
          <w:sz w:val="28"/>
          <w:szCs w:val="28"/>
        </w:rPr>
        <w:t>Vплан</w:t>
      </w:r>
      <w:proofErr w:type="spellEnd"/>
      <w:r w:rsidR="00332FC3" w:rsidRPr="004F2D04">
        <w:rPr>
          <w:rFonts w:ascii="Times New Roman" w:hAnsi="Times New Roman" w:cs="Times New Roman"/>
          <w:sz w:val="28"/>
          <w:szCs w:val="28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 –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2 </w:t>
      </w:r>
      <w:r w:rsidR="00F33075">
        <w:rPr>
          <w:rFonts w:ascii="Times New Roman" w:hAnsi="Times New Roman" w:cs="Times New Roman"/>
          <w:b/>
          <w:sz w:val="28"/>
          <w:szCs w:val="28"/>
        </w:rPr>
        <w:t>651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 </w:t>
      </w:r>
      <w:r w:rsidR="00F33075">
        <w:rPr>
          <w:rFonts w:ascii="Times New Roman" w:hAnsi="Times New Roman" w:cs="Times New Roman"/>
          <w:b/>
          <w:sz w:val="28"/>
          <w:szCs w:val="28"/>
        </w:rPr>
        <w:t>522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,</w:t>
      </w:r>
      <w:r w:rsidR="00F33075">
        <w:rPr>
          <w:rFonts w:ascii="Times New Roman" w:hAnsi="Times New Roman" w:cs="Times New Roman"/>
          <w:b/>
          <w:sz w:val="28"/>
          <w:szCs w:val="28"/>
        </w:rPr>
        <w:t>67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425"/>
        <w:gridCol w:w="1495"/>
      </w:tblGrid>
      <w:tr w:rsidR="00332FC3" w:rsidRPr="004F2D04" w:rsidTr="00F3307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hAnsi="Times New Roman" w:cs="Times New Roman"/>
                <w:b/>
                <w:sz w:val="28"/>
                <w:szCs w:val="28"/>
              </w:rPr>
              <w:t>2 481 578,98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0,95</w:t>
            </w:r>
            <w:r w:rsidR="00F33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32FC3" w:rsidRPr="004F2D04" w:rsidTr="00F33075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hAnsi="Times New Roman" w:cs="Times New Roman"/>
                <w:b/>
                <w:sz w:val="28"/>
                <w:szCs w:val="28"/>
              </w:rPr>
              <w:t>2 366 978,98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О1 – коэффициент составляет 0,954,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332FC3" w:rsidRPr="004F2D04" w:rsidRDefault="000D73DD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показателей результативности Программы»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20B0D4" wp14:editId="0A2C7C80">
            <wp:extent cx="1445895" cy="276225"/>
            <wp:effectExtent l="19050" t="0" r="190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F2D04">
        <w:rPr>
          <w:rFonts w:ascii="Times New Roman" w:hAnsi="Times New Roman" w:cs="Times New Roman"/>
          <w:sz w:val="28"/>
          <w:szCs w:val="28"/>
        </w:rPr>
        <w:t>,  где</w:t>
      </w:r>
      <w:proofErr w:type="gramEnd"/>
      <w:r w:rsidRPr="004F2D04">
        <w:rPr>
          <w:rFonts w:ascii="Times New Roman" w:hAnsi="Times New Roman" w:cs="Times New Roman"/>
          <w:sz w:val="28"/>
          <w:szCs w:val="28"/>
        </w:rPr>
        <w:t>: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4F2D04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332FC3" w:rsidRPr="004F2D04">
        <w:rPr>
          <w:rFonts w:ascii="Times New Roman" w:hAnsi="Times New Roman" w:cs="Times New Roman"/>
          <w:sz w:val="28"/>
          <w:szCs w:val="28"/>
        </w:rPr>
        <w:t xml:space="preserve"> – исполнение i показателя результативности Программы за отчетный год;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FC3" w:rsidRPr="004F2D04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="00332FC3" w:rsidRPr="004F2D04">
        <w:rPr>
          <w:rFonts w:ascii="Times New Roman" w:hAnsi="Times New Roman" w:cs="Times New Roman"/>
          <w:sz w:val="28"/>
          <w:szCs w:val="28"/>
        </w:rPr>
        <w:t xml:space="preserve"> – вес i показателя результативности Программы;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124"/>
        <w:gridCol w:w="6572"/>
        <w:gridCol w:w="1517"/>
      </w:tblGrid>
      <w:tr w:rsidR="00332FC3" w:rsidRPr="004F2D04" w:rsidTr="00C22C1E">
        <w:trPr>
          <w:jc w:val="center"/>
        </w:trPr>
        <w:tc>
          <w:tcPr>
            <w:tcW w:w="1124" w:type="dxa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572" w:type="dxa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517" w:type="dxa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332FC3" w:rsidRPr="004F2D04" w:rsidTr="00C22C1E">
        <w:trPr>
          <w:jc w:val="center"/>
        </w:trPr>
        <w:tc>
          <w:tcPr>
            <w:tcW w:w="1124" w:type="dxa"/>
            <w:vAlign w:val="center"/>
          </w:tcPr>
          <w:p w:rsidR="00332FC3" w:rsidRPr="000D73DD" w:rsidRDefault="00332FC3" w:rsidP="00DA78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72" w:type="dxa"/>
            <w:vAlign w:val="center"/>
          </w:tcPr>
          <w:p w:rsidR="00332FC3" w:rsidRPr="000D73DD" w:rsidRDefault="00332FC3" w:rsidP="0035641B">
            <w:pPr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>Число субъектов малого и среднего предпринимательства на 10000 человек населения.</w:t>
            </w:r>
          </w:p>
        </w:tc>
        <w:tc>
          <w:tcPr>
            <w:tcW w:w="151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32FC3" w:rsidRPr="004F2D04" w:rsidTr="00C22C1E">
        <w:trPr>
          <w:jc w:val="center"/>
        </w:trPr>
        <w:tc>
          <w:tcPr>
            <w:tcW w:w="1124" w:type="dxa"/>
            <w:vAlign w:val="center"/>
          </w:tcPr>
          <w:p w:rsidR="00332FC3" w:rsidRPr="000D73DD" w:rsidRDefault="00332FC3" w:rsidP="00DA78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72" w:type="dxa"/>
            <w:vAlign w:val="center"/>
          </w:tcPr>
          <w:p w:rsidR="00332FC3" w:rsidRPr="000D73DD" w:rsidRDefault="00332FC3" w:rsidP="0035641B">
            <w:pPr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>Количество получателей - субъектов малого и среднего предпринимательства, получивших грантовую поддержку на начало предпринимательской деятельности</w:t>
            </w:r>
          </w:p>
        </w:tc>
        <w:tc>
          <w:tcPr>
            <w:tcW w:w="151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22C1E" w:rsidRPr="004F2D04" w:rsidTr="00C22C1E">
        <w:trPr>
          <w:jc w:val="center"/>
        </w:trPr>
        <w:tc>
          <w:tcPr>
            <w:tcW w:w="1124" w:type="dxa"/>
            <w:vAlign w:val="center"/>
          </w:tcPr>
          <w:p w:rsidR="00C22C1E" w:rsidRPr="000D73DD" w:rsidRDefault="00C22C1E" w:rsidP="00DA78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2" w:type="dxa"/>
            <w:vAlign w:val="center"/>
          </w:tcPr>
          <w:p w:rsidR="00C22C1E" w:rsidRPr="000D73DD" w:rsidRDefault="00C22C1E" w:rsidP="0035641B">
            <w:pPr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 xml:space="preserve">Количество получателей -  социально-ориентированных некоммерческих организаций получивших поддержку на </w:t>
            </w:r>
            <w:r w:rsidRPr="000D73DD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реализацию мероприятий, связанных с патриотическим воспитанием молодежи и сохранением традиционных христианских ценностей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7" w:type="dxa"/>
            <w:vAlign w:val="center"/>
          </w:tcPr>
          <w:p w:rsidR="00C22C1E" w:rsidRPr="000D73DD" w:rsidRDefault="00C22C1E" w:rsidP="00C22C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</w:tr>
      <w:tr w:rsidR="00C22C1E" w:rsidRPr="004F2D04" w:rsidTr="00C22C1E">
        <w:trPr>
          <w:jc w:val="center"/>
        </w:trPr>
        <w:tc>
          <w:tcPr>
            <w:tcW w:w="1124" w:type="dxa"/>
            <w:vAlign w:val="center"/>
          </w:tcPr>
          <w:p w:rsidR="00C22C1E" w:rsidRPr="000D73DD" w:rsidRDefault="00C22C1E" w:rsidP="00DA78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72" w:type="dxa"/>
            <w:vAlign w:val="center"/>
          </w:tcPr>
          <w:p w:rsidR="00C22C1E" w:rsidRPr="000D73DD" w:rsidRDefault="00C22C1E" w:rsidP="003564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Сумма привлеченных инвестиций за счёт средств субъектов малого и среднего предпринимательства -участников муниципальной программы, направленных на развитие предпринимательской деятельности,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17" w:type="dxa"/>
            <w:vAlign w:val="center"/>
          </w:tcPr>
          <w:p w:rsidR="00C22C1E" w:rsidRPr="000D73DD" w:rsidRDefault="00191A87" w:rsidP="00C22C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C22C1E" w:rsidRPr="004F2D04" w:rsidTr="00C22C1E">
        <w:trPr>
          <w:jc w:val="center"/>
        </w:trPr>
        <w:tc>
          <w:tcPr>
            <w:tcW w:w="1124" w:type="dxa"/>
            <w:vAlign w:val="center"/>
          </w:tcPr>
          <w:p w:rsidR="00C22C1E" w:rsidRPr="004F2D04" w:rsidRDefault="00C22C1E" w:rsidP="00C22C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2" w:type="dxa"/>
            <w:vAlign w:val="center"/>
          </w:tcPr>
          <w:p w:rsidR="00C22C1E" w:rsidRPr="004F2D04" w:rsidRDefault="00C22C1E" w:rsidP="00C22C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7" w:type="dxa"/>
            <w:vAlign w:val="center"/>
          </w:tcPr>
          <w:p w:rsidR="00C22C1E" w:rsidRPr="004F2D04" w:rsidRDefault="00191A87" w:rsidP="00C22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22C1E"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2C1E" w:rsidRPr="004F2D04" w:rsidTr="00C22C1E">
        <w:trPr>
          <w:jc w:val="center"/>
        </w:trPr>
        <w:tc>
          <w:tcPr>
            <w:tcW w:w="1124" w:type="dxa"/>
            <w:vAlign w:val="center"/>
          </w:tcPr>
          <w:p w:rsidR="00C22C1E" w:rsidRPr="004F2D04" w:rsidRDefault="00C22C1E" w:rsidP="00C22C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2" w:type="dxa"/>
            <w:vAlign w:val="center"/>
          </w:tcPr>
          <w:p w:rsidR="00C22C1E" w:rsidRPr="004F2D04" w:rsidRDefault="00C22C1E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517" w:type="dxa"/>
            <w:vAlign w:val="center"/>
          </w:tcPr>
          <w:p w:rsidR="00C22C1E" w:rsidRPr="004F2D04" w:rsidRDefault="00191A87" w:rsidP="00C22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C22C1E" w:rsidRPr="004F2D04" w:rsidRDefault="00C22C1E" w:rsidP="00C22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FC3" w:rsidRPr="004F2D04" w:rsidRDefault="00332FC3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FC3" w:rsidRPr="000D73DD" w:rsidRDefault="000D73DD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результативности программы </w:t>
      </w:r>
      <w:r w:rsidR="005C5DFC">
        <w:rPr>
          <w:rFonts w:ascii="Times New Roman" w:hAnsi="Times New Roman" w:cs="Times New Roman"/>
          <w:b/>
          <w:sz w:val="28"/>
          <w:szCs w:val="28"/>
        </w:rPr>
        <w:t xml:space="preserve">признается </w:t>
      </w:r>
      <w:r w:rsidR="00191A87">
        <w:rPr>
          <w:rFonts w:ascii="Times New Roman" w:hAnsi="Times New Roman" w:cs="Times New Roman"/>
          <w:b/>
          <w:sz w:val="28"/>
          <w:szCs w:val="28"/>
        </w:rPr>
        <w:t>ВЫСОКОЙ</w:t>
      </w:r>
      <w:r w:rsidR="00332FC3" w:rsidRPr="000D73DD">
        <w:rPr>
          <w:rFonts w:ascii="Times New Roman" w:hAnsi="Times New Roman" w:cs="Times New Roman"/>
          <w:b/>
          <w:sz w:val="28"/>
          <w:szCs w:val="28"/>
        </w:rPr>
        <w:t>.</w:t>
      </w:r>
    </w:p>
    <w:p w:rsidR="00332FC3" w:rsidRPr="000D73DD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4F2D04" w:rsidRDefault="005C5DFC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="00332FC3" w:rsidRPr="004F2D04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67B0F8EA" wp14:editId="0B4A0E9D">
            <wp:extent cx="1882140" cy="308610"/>
            <wp:effectExtent l="19050" t="0" r="381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0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32FC3" w:rsidRPr="004F2D04" w:rsidRDefault="005C5DFC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Оитог</w:t>
      </w:r>
      <w:proofErr w:type="spellEnd"/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итоговая оценка эффективности реализации Программы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w:proofErr w:type="gramEnd"/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0.956*1,5 </m:t>
            </m:r>
          </m:e>
        </m:rad>
      </m:oMath>
      <w:r w:rsidRPr="004F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F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="0019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19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,43</w:t>
      </w:r>
    </w:p>
    <w:p w:rsidR="00332FC3" w:rsidRPr="004F2D04" w:rsidRDefault="005C5DFC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</w:t>
      </w:r>
      <w:r w:rsidR="004F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ается </w:t>
      </w:r>
      <w:r w:rsidR="0019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ВЫСОКОЙ.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FF73DD" w:rsidRDefault="00FF73DD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2FC3" w:rsidRPr="00FF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332FC3" w:rsidRPr="004F2D04" w:rsidRDefault="004F034B" w:rsidP="00FF73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2FC3" w:rsidRPr="004F034B">
        <w:rPr>
          <w:rFonts w:ascii="Times New Roman" w:hAnsi="Times New Roman" w:cs="Times New Roman"/>
          <w:b w:val="0"/>
          <w:sz w:val="28"/>
          <w:szCs w:val="28"/>
        </w:rPr>
        <w:t>1</w:t>
      </w:r>
      <w:r w:rsidR="00FF7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32FC3" w:rsidRPr="00FF73DD">
        <w:rPr>
          <w:rFonts w:ascii="Times New Roman" w:hAnsi="Times New Roman" w:cs="Times New Roman"/>
          <w:b w:val="0"/>
          <w:bCs/>
          <w:sz w:val="28"/>
          <w:szCs w:val="28"/>
        </w:rPr>
        <w:t>Сведения о достижении значений целевых индикаторов и показателей результативности;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36" w:rsidRDefault="004F034B" w:rsidP="0037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836" w:rsidSect="001B32A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4F034B" w:rsidRPr="004F2D04" w:rsidRDefault="004F034B" w:rsidP="004D6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70B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</w:t>
      </w:r>
      <w:r w:rsidR="00431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1D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Сведения</w:t>
      </w: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и показателей результативности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"/>
        <w:gridCol w:w="5041"/>
        <w:gridCol w:w="933"/>
        <w:gridCol w:w="1051"/>
        <w:gridCol w:w="1427"/>
        <w:gridCol w:w="871"/>
        <w:gridCol w:w="961"/>
        <w:gridCol w:w="1531"/>
        <w:gridCol w:w="852"/>
        <w:gridCol w:w="2086"/>
        <w:gridCol w:w="20"/>
        <w:gridCol w:w="27"/>
      </w:tblGrid>
      <w:tr w:rsidR="00E5395C" w:rsidRPr="00AE5084" w:rsidTr="006D55DC">
        <w:trPr>
          <w:gridAfter w:val="2"/>
          <w:wAfter w:w="47" w:type="dxa"/>
          <w:trHeight w:val="5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 показателя результативности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Периодичность определения значений целевых индикаторов, показателей результативности &lt;1&gt;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E5395C" w:rsidRPr="00AE5084" w:rsidTr="006D55DC">
        <w:trPr>
          <w:gridAfter w:val="1"/>
          <w:wAfter w:w="27" w:type="dxa"/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6C4B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 </w:t>
            </w: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6C4B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AE5084" w:rsidTr="006D55DC">
        <w:trPr>
          <w:gridAfter w:val="1"/>
          <w:wAfter w:w="27" w:type="dxa"/>
          <w:trHeight w:val="67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план на 1 января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 на отчетную дату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AE5084" w:rsidTr="006D55DC">
        <w:trPr>
          <w:gridAfter w:val="1"/>
          <w:wAfter w:w="27" w:type="dxa"/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5395C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г. Енисейске, 202</w:t>
            </w:r>
            <w:r w:rsidR="00431D83"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431D83"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5395C" w:rsidRPr="006C4B87" w:rsidTr="00431D83">
        <w:trPr>
          <w:gridAfter w:val="1"/>
          <w:wAfter w:w="27" w:type="dxa"/>
          <w:trHeight w:val="46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на 10000 человек населения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B4751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6C4B87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6C4B87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6C4B87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260,36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 "Поддержка субъектов малого и среднего предпринимательства"</w:t>
            </w:r>
          </w:p>
        </w:tc>
      </w:tr>
      <w:tr w:rsidR="00E5395C" w:rsidRPr="00AE5084" w:rsidTr="00431D83">
        <w:trPr>
          <w:trHeight w:val="7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- субъектов малого и среднего предпринимательства, получивших грантовую поддержку на начало предпринимательской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6C4B87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D83" w:rsidRPr="00AE5084" w:rsidTr="006C4B87">
        <w:trPr>
          <w:trHeight w:val="132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AE5084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6C4B87" w:rsidP="0043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получателей -  социально-ориентированных некоммерческих организаций получивших поддержку на реализацию мероприятий, связанных с патриотическим воспитанием молодежи и сохранением традиционных христианских ценностей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B4751D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CD2D92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CD2D92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CD2D92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D83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"Поддержка социально-ориентированных некоммерческих организаций"</w:t>
            </w:r>
          </w:p>
        </w:tc>
      </w:tr>
      <w:tr w:rsidR="00431D83" w:rsidRPr="006C4B87" w:rsidTr="00431D83">
        <w:trPr>
          <w:gridAfter w:val="1"/>
          <w:wAfter w:w="27" w:type="dxa"/>
          <w:trHeight w:val="41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AE5084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6C4B87" w:rsidP="0043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привлеченных инвестиций за счёт средств субъектов малого и среднего предпринимательства -участников муниципальной программы, направленных на развитие предпринимательской деятельности, </w:t>
            </w:r>
            <w:proofErr w:type="spellStart"/>
            <w:r w:rsidRPr="006C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6C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B4751D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3" w:rsidRPr="006C4B87" w:rsidRDefault="00431D83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47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3" w:rsidRPr="006C4B87" w:rsidRDefault="0035641B" w:rsidP="0043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83" w:rsidRPr="006C4B87" w:rsidRDefault="00431D83" w:rsidP="0043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55DC" w:rsidRPr="004F2D04" w:rsidRDefault="006D55DC" w:rsidP="006D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70B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</w:t>
      </w:r>
      <w:r w:rsidR="00431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1D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40" w:lineRule="auto"/>
        <w:ind w:left="8647"/>
        <w:rPr>
          <w:rFonts w:ascii="Times New Roman" w:hAnsi="Times New Roman" w:cs="Times New Roman"/>
          <w:sz w:val="24"/>
          <w:szCs w:val="24"/>
        </w:rPr>
      </w:pPr>
    </w:p>
    <w:tbl>
      <w:tblPr>
        <w:tblW w:w="15186" w:type="dxa"/>
        <w:tblLayout w:type="fixed"/>
        <w:tblLook w:val="04A0" w:firstRow="1" w:lastRow="0" w:firstColumn="1" w:lastColumn="0" w:noHBand="0" w:noVBand="1"/>
      </w:tblPr>
      <w:tblGrid>
        <w:gridCol w:w="275"/>
        <w:gridCol w:w="1710"/>
        <w:gridCol w:w="2268"/>
        <w:gridCol w:w="1984"/>
        <w:gridCol w:w="567"/>
        <w:gridCol w:w="851"/>
        <w:gridCol w:w="1276"/>
        <w:gridCol w:w="709"/>
        <w:gridCol w:w="7"/>
        <w:gridCol w:w="1268"/>
        <w:gridCol w:w="1417"/>
        <w:gridCol w:w="1418"/>
        <w:gridCol w:w="1417"/>
        <w:gridCol w:w="19"/>
      </w:tblGrid>
      <w:tr w:rsidR="00E5395C" w:rsidRPr="008F2BCE" w:rsidTr="003F5C1A">
        <w:trPr>
          <w:trHeight w:val="330"/>
        </w:trPr>
        <w:tc>
          <w:tcPr>
            <w:tcW w:w="15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E5395C" w:rsidRPr="008F2BCE" w:rsidTr="003F5C1A">
        <w:trPr>
          <w:trHeight w:val="885"/>
        </w:trPr>
        <w:tc>
          <w:tcPr>
            <w:tcW w:w="15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соисполнителям, подпрограммам и мероприятиям)</w:t>
            </w:r>
          </w:p>
        </w:tc>
      </w:tr>
      <w:tr w:rsidR="00E5395C" w:rsidRPr="008F2BCE" w:rsidTr="003F5C1A">
        <w:trPr>
          <w:gridAfter w:val="1"/>
          <w:wAfter w:w="19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5C" w:rsidRPr="008F2BCE" w:rsidTr="003F5C1A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270" w:rsidRPr="008F2BCE" w:rsidTr="003F5C1A">
        <w:trPr>
          <w:gridAfter w:val="1"/>
          <w:wAfter w:w="19" w:type="dxa"/>
          <w:trHeight w:val="6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0" w:rsidRPr="008F2BCE" w:rsidRDefault="001C7270" w:rsidP="001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70" w:rsidRPr="008F2BCE" w:rsidRDefault="001C7270" w:rsidP="001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70" w:rsidRPr="0032373C" w:rsidRDefault="001C7270" w:rsidP="001C7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план на 1 январ</w:t>
            </w:r>
            <w:r>
              <w:rPr>
                <w:rFonts w:ascii="Times New Roman" w:hAnsi="Times New Roman" w:cs="Times New Roman"/>
                <w:sz w:val="20"/>
              </w:rPr>
              <w:t>я отчетного года (в ред. от 01.01.2024</w:t>
            </w:r>
            <w:r w:rsidRPr="0032373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70" w:rsidRPr="0032373C" w:rsidRDefault="001C7270" w:rsidP="001C7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70" w:rsidRPr="0032373C" w:rsidRDefault="001C7270" w:rsidP="001C7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сводная бюджетная роспись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70" w:rsidRPr="0032373C" w:rsidRDefault="001C7270" w:rsidP="001C7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кассовое исполнение (факт)</w:t>
            </w:r>
          </w:p>
        </w:tc>
      </w:tr>
      <w:tr w:rsidR="00E5395C" w:rsidRPr="008F2BCE" w:rsidTr="003F5C1A">
        <w:trPr>
          <w:gridAfter w:val="1"/>
          <w:wAfter w:w="19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5395C" w:rsidRPr="008F2BCE" w:rsidTr="003F5C1A">
        <w:trPr>
          <w:gridAfter w:val="1"/>
          <w:wAfter w:w="19" w:type="dxa"/>
          <w:trHeight w:val="18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3F5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«Развитие малого и среднего предпринимательства в городе Енисейске, 2023-2025 годы»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D77D71" w:rsidRDefault="00E5395C" w:rsidP="00D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7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Отдел экономического развития, предпринимательской деятельности и торговли администрации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61CA8" w:rsidRDefault="003A224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1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1 485 600,00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D57E13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2 651 522,67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E4764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2 651 522,67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E4764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2 536 322,67</w:t>
            </w:r>
          </w:p>
        </w:tc>
      </w:tr>
      <w:tr w:rsidR="00E5395C" w:rsidRPr="008F2BCE" w:rsidTr="003F5C1A">
        <w:trPr>
          <w:gridAfter w:val="1"/>
          <w:wAfter w:w="19" w:type="dxa"/>
          <w:trHeight w:val="7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61CA8" w:rsidRDefault="003A224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1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1 255 600,00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D57E13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2 010 600,00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E4764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2 010 600,00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E4764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1 895 400,00</w:t>
            </w:r>
          </w:p>
        </w:tc>
      </w:tr>
      <w:tr w:rsidR="00E5395C" w:rsidRPr="008F2BCE" w:rsidTr="003F5C1A">
        <w:trPr>
          <w:gridAfter w:val="1"/>
          <w:wAfter w:w="19" w:type="dxa"/>
          <w:trHeight w:val="126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43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по формированию и популяризации положительного имиджа субъектов </w:t>
            </w:r>
            <w:proofErr w:type="gramStart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малого  предпринимательства</w:t>
            </w:r>
            <w:proofErr w:type="gramEnd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0810</w:t>
            </w:r>
            <w:r w:rsidRPr="00BA2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="003A224C" w:rsidRPr="00BA2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61CA8" w:rsidRDefault="003A224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1C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5395C" w:rsidRPr="008F2BCE" w:rsidTr="003F5C1A">
        <w:trPr>
          <w:gridAfter w:val="1"/>
          <w:wAfter w:w="19" w:type="dxa"/>
          <w:trHeight w:val="30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</w:t>
            </w:r>
            <w:proofErr w:type="gramStart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 "</w:t>
            </w:r>
            <w:proofErr w:type="gramEnd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субъектов малого и среднего предпринимательства" государственной программы Красноярского края "Развитие малого и </w:t>
            </w:r>
            <w:proofErr w:type="gramStart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  предпринимательства</w:t>
            </w:r>
            <w:proofErr w:type="gramEnd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инновационной деятельности"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  <w:r w:rsidR="003A224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61CA8" w:rsidRDefault="003A224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1C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D57E13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995 400,00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D57E13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D57E13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995 400,00</w:t>
            </w:r>
          </w:p>
        </w:tc>
      </w:tr>
      <w:tr w:rsidR="00143850" w:rsidRPr="008F2BCE" w:rsidTr="00C97132">
        <w:trPr>
          <w:gridAfter w:val="1"/>
          <w:wAfter w:w="19" w:type="dxa"/>
          <w:trHeight w:val="5010"/>
        </w:trPr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3F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</w:t>
            </w:r>
            <w:proofErr w:type="gramStart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 "</w:t>
            </w:r>
            <w:proofErr w:type="gramEnd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субъектов малого и среднего предпринимательства" государственной программы Красноярского края "Развитие малого и </w:t>
            </w:r>
            <w:proofErr w:type="gramStart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  предпринимательства</w:t>
            </w:r>
            <w:proofErr w:type="gramEnd"/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инновационной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еятельности"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850" w:rsidRPr="008F2BCE" w:rsidRDefault="00143850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1 015 200,</w:t>
            </w: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8F2BCE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1 015 200,</w:t>
            </w: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50" w:rsidRPr="00FA0C3F" w:rsidRDefault="00143850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900 000,00</w:t>
            </w:r>
          </w:p>
        </w:tc>
      </w:tr>
      <w:tr w:rsidR="00B61CA8" w:rsidRPr="008F2BCE" w:rsidTr="009050BF">
        <w:trPr>
          <w:gridAfter w:val="1"/>
          <w:wAfter w:w="19" w:type="dxa"/>
          <w:trHeight w:val="150"/>
        </w:trPr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7E2274" w:rsidRDefault="00B61CA8" w:rsidP="00B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7E2274" w:rsidRDefault="00B61CA8" w:rsidP="00B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края на реализацию муниципальных программ </w:t>
            </w:r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развития субъектов малого и среднего предпринимательства в целях реализации инвестиционных проектов субъектов малого и среднего предпринимательства в приоритетных отраслях в рамках ведомственного </w:t>
            </w:r>
            <w:proofErr w:type="gramStart"/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проекта  "</w:t>
            </w:r>
            <w:proofErr w:type="gramEnd"/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субъектов малого и среднего предпринимательства" государственной программы Красноярского края "Развитие малого и </w:t>
            </w:r>
            <w:proofErr w:type="gramStart"/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среднего  предпринимательства</w:t>
            </w:r>
            <w:proofErr w:type="gramEnd"/>
            <w:r w:rsidRPr="007E2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инновационной деятельности"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A8" w:rsidRPr="008F2BCE" w:rsidRDefault="00B61CA8" w:rsidP="00B61C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08100</w:t>
            </w:r>
            <w:r w:rsidRPr="00B61C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B61CA8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1C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8" w:rsidRPr="008F2BCE" w:rsidRDefault="00B61CA8" w:rsidP="00B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2A7D40" w:rsidRPr="008F2BCE" w:rsidTr="00143850">
        <w:trPr>
          <w:gridAfter w:val="1"/>
          <w:wAfter w:w="19" w:type="dxa"/>
          <w:trHeight w:val="113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</w:tr>
      <w:tr w:rsidR="002A7D40" w:rsidRPr="008F2BCE" w:rsidTr="003F5C1A">
        <w:trPr>
          <w:gridAfter w:val="1"/>
          <w:wAfter w:w="19" w:type="dxa"/>
          <w:trHeight w:val="1410"/>
        </w:trPr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2A7D40" w:rsidRPr="008F2BCE" w:rsidRDefault="002A7D40" w:rsidP="002A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социально-ориентированным некоммерческим организациям на реализацию проектов, направленных на развитие гражданского общества</w:t>
            </w:r>
          </w:p>
          <w:p w:rsidR="002A7D40" w:rsidRPr="008F2BCE" w:rsidRDefault="002A7D40" w:rsidP="002A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40" w:rsidRPr="008F2BCE" w:rsidRDefault="002A7D40" w:rsidP="002A7D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8F2BCE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FA0C3F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FA0C3F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FA0C3F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40" w:rsidRPr="00FA0C3F" w:rsidRDefault="002A7D40" w:rsidP="002A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0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</w:tr>
    </w:tbl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D6" w:rsidRDefault="00BA27D6" w:rsidP="006D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DC" w:rsidRPr="004F2D04" w:rsidRDefault="006D55DC" w:rsidP="006D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70B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</w:t>
      </w:r>
      <w:r w:rsidR="00F70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0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5395C" w:rsidRPr="006D55DC" w:rsidRDefault="00E5395C" w:rsidP="006D55DC">
      <w:pPr>
        <w:spacing w:after="0" w:line="240" w:lineRule="auto"/>
        <w:ind w:left="864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33" w:type="dxa"/>
        <w:tblInd w:w="250" w:type="dxa"/>
        <w:tblLook w:val="04A0" w:firstRow="1" w:lastRow="0" w:firstColumn="1" w:lastColumn="0" w:noHBand="0" w:noVBand="1"/>
      </w:tblPr>
      <w:tblGrid>
        <w:gridCol w:w="709"/>
        <w:gridCol w:w="3861"/>
        <w:gridCol w:w="1330"/>
        <w:gridCol w:w="1572"/>
        <w:gridCol w:w="1398"/>
        <w:gridCol w:w="2020"/>
        <w:gridCol w:w="16"/>
        <w:gridCol w:w="1454"/>
        <w:gridCol w:w="1221"/>
        <w:gridCol w:w="1829"/>
      </w:tblGrid>
      <w:tr w:rsidR="00E5395C" w:rsidRPr="006D55DC" w:rsidTr="006D55DC">
        <w:trPr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E5395C" w:rsidRPr="006D55DC" w:rsidTr="006D55DC">
        <w:trPr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</w:t>
            </w:r>
          </w:p>
        </w:tc>
      </w:tr>
      <w:tr w:rsidR="00E5395C" w:rsidRPr="006D55DC" w:rsidTr="006D55DC">
        <w:trPr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финансирования 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5C" w:rsidRPr="007B1DCE" w:rsidTr="006D55D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плана, тыс.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от плана, %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95C" w:rsidRPr="007B1DCE" w:rsidTr="006D55DC">
        <w:trPr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на 1 января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= 6 - 5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= 6 /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6CB0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0" w:rsidRPr="00BA27D6" w:rsidRDefault="00E36CB0" w:rsidP="00E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25089B" w:rsidP="00E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1 485 600,00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2 651 522,67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2 651 522,67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2 536 322,67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  <w:r w:rsidR="0033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</w:t>
            </w:r>
            <w:r w:rsidR="0033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0" w:rsidRPr="00BA27D6" w:rsidRDefault="00E36CB0" w:rsidP="00E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33298B" w:rsidRDefault="0033298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490 200</w:t>
            </w:r>
            <w:r w:rsidR="00E5395C"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2B451D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324 800,00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1A14C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1A14C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33298B" w:rsidRDefault="0033298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995 400,00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6CB0"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010 600,00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36CB0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2 010 600,00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36CB0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1 895 400,00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1A14C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1A14CB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33298B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Внебюджетные источники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33298B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BE2" w:rsidRPr="007B1DCE" w:rsidTr="006D55DC">
        <w:trPr>
          <w:trHeight w:val="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E2" w:rsidRPr="00BA27D6" w:rsidRDefault="006C5BE2" w:rsidP="006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Поддержка субъектов малого и среднего предпринимательства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33298B" w:rsidRDefault="0033298B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1 255 600,00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1 895 400,00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F553F8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средств по грантовой поддержке начинающих предпринимателей</w:t>
            </w:r>
          </w:p>
        </w:tc>
      </w:tr>
      <w:tr w:rsidR="006C5BE2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E2" w:rsidRPr="00BA27D6" w:rsidRDefault="006C5BE2" w:rsidP="006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BE2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E2" w:rsidRPr="00BA27D6" w:rsidRDefault="006C5BE2" w:rsidP="006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33298B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260 200</w:t>
            </w:r>
            <w:r w:rsidR="006C5BE2"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94 800,00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F553F8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972583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BE2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E2" w:rsidRPr="00BA27D6" w:rsidRDefault="006C5BE2" w:rsidP="006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33298B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1 800 600,00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F553F8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F553F8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BE2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E2" w:rsidRPr="00BA27D6" w:rsidRDefault="006C5BE2" w:rsidP="006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E2" w:rsidRPr="00BA27D6" w:rsidRDefault="006C5BE2" w:rsidP="006C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Поддержка социально-ориентированных некоммерческих организаций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F553F8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6C5BE2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6C5BE2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640 922,67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F553F8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410 922,67 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6C5BE2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410 922,67 </w:t>
            </w: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6C5BE2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410 922,67 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5C" w:rsidRPr="007B1DCE" w:rsidTr="006D5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BA27D6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BA27D6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sectPr w:rsidR="00E5395C" w:rsidSect="006D55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6CD" w:rsidRDefault="000116CD" w:rsidP="00D70FBD">
      <w:pPr>
        <w:spacing w:after="0" w:line="240" w:lineRule="auto"/>
      </w:pPr>
      <w:r>
        <w:separator/>
      </w:r>
    </w:p>
  </w:endnote>
  <w:endnote w:type="continuationSeparator" w:id="0">
    <w:p w:rsidR="000116CD" w:rsidRDefault="000116CD" w:rsidP="00D7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6CD" w:rsidRDefault="000116CD" w:rsidP="00D70FBD">
      <w:pPr>
        <w:spacing w:after="0" w:line="240" w:lineRule="auto"/>
      </w:pPr>
      <w:r>
        <w:separator/>
      </w:r>
    </w:p>
  </w:footnote>
  <w:footnote w:type="continuationSeparator" w:id="0">
    <w:p w:rsidR="000116CD" w:rsidRDefault="000116CD" w:rsidP="00D7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0D3"/>
    <w:multiLevelType w:val="hybridMultilevel"/>
    <w:tmpl w:val="F4ECCD8A"/>
    <w:lvl w:ilvl="0" w:tplc="30CC6A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B73FF"/>
    <w:multiLevelType w:val="hybridMultilevel"/>
    <w:tmpl w:val="5478175A"/>
    <w:lvl w:ilvl="0" w:tplc="863C4D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3E"/>
    <w:multiLevelType w:val="hybridMultilevel"/>
    <w:tmpl w:val="651E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9C1"/>
    <w:multiLevelType w:val="multilevel"/>
    <w:tmpl w:val="7C1CA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212175"/>
    <w:multiLevelType w:val="hybridMultilevel"/>
    <w:tmpl w:val="8B56FD46"/>
    <w:lvl w:ilvl="0" w:tplc="0D36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A7422E"/>
    <w:multiLevelType w:val="hybridMultilevel"/>
    <w:tmpl w:val="465205AC"/>
    <w:lvl w:ilvl="0" w:tplc="4D6CBA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00396C"/>
    <w:multiLevelType w:val="hybridMultilevel"/>
    <w:tmpl w:val="E432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1E20"/>
    <w:multiLevelType w:val="hybridMultilevel"/>
    <w:tmpl w:val="23A4CC9C"/>
    <w:lvl w:ilvl="0" w:tplc="75EA2EF0">
      <w:start w:val="218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F5C4DCB"/>
    <w:multiLevelType w:val="hybridMultilevel"/>
    <w:tmpl w:val="430ED862"/>
    <w:lvl w:ilvl="0" w:tplc="0D36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408A1"/>
    <w:multiLevelType w:val="hybridMultilevel"/>
    <w:tmpl w:val="27962D5E"/>
    <w:lvl w:ilvl="0" w:tplc="F4D8AB7C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0" w15:restartNumberingAfterBreak="0">
    <w:nsid w:val="65BD5F80"/>
    <w:multiLevelType w:val="hybridMultilevel"/>
    <w:tmpl w:val="2FD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827A9"/>
    <w:multiLevelType w:val="hybridMultilevel"/>
    <w:tmpl w:val="FB14F2A8"/>
    <w:lvl w:ilvl="0" w:tplc="126E71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13AE"/>
    <w:multiLevelType w:val="hybridMultilevel"/>
    <w:tmpl w:val="82F80B4A"/>
    <w:lvl w:ilvl="0" w:tplc="59C077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6A4080"/>
    <w:multiLevelType w:val="hybridMultilevel"/>
    <w:tmpl w:val="AFAC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41827"/>
    <w:multiLevelType w:val="hybridMultilevel"/>
    <w:tmpl w:val="5FE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50CD9"/>
    <w:multiLevelType w:val="hybridMultilevel"/>
    <w:tmpl w:val="9B3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325C1"/>
    <w:multiLevelType w:val="hybridMultilevel"/>
    <w:tmpl w:val="B10A3A90"/>
    <w:lvl w:ilvl="0" w:tplc="6E866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706356">
    <w:abstractNumId w:val="1"/>
  </w:num>
  <w:num w:numId="2" w16cid:durableId="141046838">
    <w:abstractNumId w:val="11"/>
  </w:num>
  <w:num w:numId="3" w16cid:durableId="1045372641">
    <w:abstractNumId w:val="12"/>
  </w:num>
  <w:num w:numId="4" w16cid:durableId="1990013065">
    <w:abstractNumId w:val="3"/>
  </w:num>
  <w:num w:numId="5" w16cid:durableId="2022705157">
    <w:abstractNumId w:val="15"/>
  </w:num>
  <w:num w:numId="6" w16cid:durableId="1330520788">
    <w:abstractNumId w:val="6"/>
  </w:num>
  <w:num w:numId="7" w16cid:durableId="1125470619">
    <w:abstractNumId w:val="13"/>
  </w:num>
  <w:num w:numId="8" w16cid:durableId="172501035">
    <w:abstractNumId w:val="16"/>
  </w:num>
  <w:num w:numId="9" w16cid:durableId="1039626417">
    <w:abstractNumId w:val="14"/>
  </w:num>
  <w:num w:numId="10" w16cid:durableId="1819609319">
    <w:abstractNumId w:val="10"/>
  </w:num>
  <w:num w:numId="11" w16cid:durableId="1414156692">
    <w:abstractNumId w:val="9"/>
  </w:num>
  <w:num w:numId="12" w16cid:durableId="340158046">
    <w:abstractNumId w:val="2"/>
  </w:num>
  <w:num w:numId="13" w16cid:durableId="365445772">
    <w:abstractNumId w:val="0"/>
  </w:num>
  <w:num w:numId="14" w16cid:durableId="1648051446">
    <w:abstractNumId w:val="8"/>
  </w:num>
  <w:num w:numId="15" w16cid:durableId="744499121">
    <w:abstractNumId w:val="5"/>
  </w:num>
  <w:num w:numId="16" w16cid:durableId="1220559970">
    <w:abstractNumId w:val="4"/>
  </w:num>
  <w:num w:numId="17" w16cid:durableId="34625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6F"/>
    <w:rsid w:val="000020A0"/>
    <w:rsid w:val="00005172"/>
    <w:rsid w:val="000066E6"/>
    <w:rsid w:val="00010A5F"/>
    <w:rsid w:val="000116CD"/>
    <w:rsid w:val="0001277F"/>
    <w:rsid w:val="00016892"/>
    <w:rsid w:val="000248B5"/>
    <w:rsid w:val="00024E50"/>
    <w:rsid w:val="00026EB6"/>
    <w:rsid w:val="00030BB4"/>
    <w:rsid w:val="00032534"/>
    <w:rsid w:val="000332E0"/>
    <w:rsid w:val="000342E2"/>
    <w:rsid w:val="00034AE0"/>
    <w:rsid w:val="0003640E"/>
    <w:rsid w:val="00042F95"/>
    <w:rsid w:val="00044437"/>
    <w:rsid w:val="00045369"/>
    <w:rsid w:val="0004754F"/>
    <w:rsid w:val="00047EED"/>
    <w:rsid w:val="000538A9"/>
    <w:rsid w:val="000548E1"/>
    <w:rsid w:val="00057C5F"/>
    <w:rsid w:val="000619C8"/>
    <w:rsid w:val="000635B6"/>
    <w:rsid w:val="000646D7"/>
    <w:rsid w:val="00066945"/>
    <w:rsid w:val="00071B41"/>
    <w:rsid w:val="00072208"/>
    <w:rsid w:val="00072BCA"/>
    <w:rsid w:val="00090453"/>
    <w:rsid w:val="00093430"/>
    <w:rsid w:val="00093FC2"/>
    <w:rsid w:val="00096F01"/>
    <w:rsid w:val="000A0444"/>
    <w:rsid w:val="000A6CFD"/>
    <w:rsid w:val="000B58DC"/>
    <w:rsid w:val="000C1698"/>
    <w:rsid w:val="000C39FD"/>
    <w:rsid w:val="000C69DB"/>
    <w:rsid w:val="000D26D4"/>
    <w:rsid w:val="000D2D09"/>
    <w:rsid w:val="000D73DD"/>
    <w:rsid w:val="000D7FED"/>
    <w:rsid w:val="000E08F8"/>
    <w:rsid w:val="000E2D1A"/>
    <w:rsid w:val="000E6E21"/>
    <w:rsid w:val="000F3CB9"/>
    <w:rsid w:val="00104D61"/>
    <w:rsid w:val="00110CC6"/>
    <w:rsid w:val="00112F8F"/>
    <w:rsid w:val="00125044"/>
    <w:rsid w:val="0012781D"/>
    <w:rsid w:val="00135F6B"/>
    <w:rsid w:val="00136EF7"/>
    <w:rsid w:val="0014007D"/>
    <w:rsid w:val="0014328D"/>
    <w:rsid w:val="00143850"/>
    <w:rsid w:val="00143BCC"/>
    <w:rsid w:val="001440AF"/>
    <w:rsid w:val="001461B5"/>
    <w:rsid w:val="00147C83"/>
    <w:rsid w:val="00153EC0"/>
    <w:rsid w:val="00155E14"/>
    <w:rsid w:val="001601EB"/>
    <w:rsid w:val="001628EA"/>
    <w:rsid w:val="00162D97"/>
    <w:rsid w:val="00166E0F"/>
    <w:rsid w:val="00181BAC"/>
    <w:rsid w:val="00186E68"/>
    <w:rsid w:val="001906A9"/>
    <w:rsid w:val="0019087E"/>
    <w:rsid w:val="00190E0B"/>
    <w:rsid w:val="00191A87"/>
    <w:rsid w:val="00191F69"/>
    <w:rsid w:val="00192029"/>
    <w:rsid w:val="001A14CB"/>
    <w:rsid w:val="001A2365"/>
    <w:rsid w:val="001A7786"/>
    <w:rsid w:val="001B0141"/>
    <w:rsid w:val="001B32A1"/>
    <w:rsid w:val="001B4E7A"/>
    <w:rsid w:val="001C1580"/>
    <w:rsid w:val="001C7270"/>
    <w:rsid w:val="001C7644"/>
    <w:rsid w:val="001E32ED"/>
    <w:rsid w:val="001E3DAA"/>
    <w:rsid w:val="001E7687"/>
    <w:rsid w:val="001F013A"/>
    <w:rsid w:val="001F065C"/>
    <w:rsid w:val="001F0A25"/>
    <w:rsid w:val="001F10FF"/>
    <w:rsid w:val="001F6563"/>
    <w:rsid w:val="00207CD0"/>
    <w:rsid w:val="0021156A"/>
    <w:rsid w:val="0021270D"/>
    <w:rsid w:val="0022703F"/>
    <w:rsid w:val="00230194"/>
    <w:rsid w:val="00236391"/>
    <w:rsid w:val="00240811"/>
    <w:rsid w:val="00240AF9"/>
    <w:rsid w:val="0024567B"/>
    <w:rsid w:val="00246588"/>
    <w:rsid w:val="0025089B"/>
    <w:rsid w:val="00252C1A"/>
    <w:rsid w:val="00255952"/>
    <w:rsid w:val="00257B61"/>
    <w:rsid w:val="00261E04"/>
    <w:rsid w:val="002633DA"/>
    <w:rsid w:val="00265B1A"/>
    <w:rsid w:val="002750F9"/>
    <w:rsid w:val="00277680"/>
    <w:rsid w:val="002803AE"/>
    <w:rsid w:val="002819D2"/>
    <w:rsid w:val="00282F8C"/>
    <w:rsid w:val="0028676E"/>
    <w:rsid w:val="00290BAC"/>
    <w:rsid w:val="00291C09"/>
    <w:rsid w:val="00292BC0"/>
    <w:rsid w:val="00294852"/>
    <w:rsid w:val="002A250A"/>
    <w:rsid w:val="002A4CE0"/>
    <w:rsid w:val="002A7D40"/>
    <w:rsid w:val="002B16B7"/>
    <w:rsid w:val="002B1D3C"/>
    <w:rsid w:val="002B451D"/>
    <w:rsid w:val="002B7489"/>
    <w:rsid w:val="002C2F50"/>
    <w:rsid w:val="002C471D"/>
    <w:rsid w:val="002C5102"/>
    <w:rsid w:val="002D0106"/>
    <w:rsid w:val="002D0642"/>
    <w:rsid w:val="002D699B"/>
    <w:rsid w:val="002D6F06"/>
    <w:rsid w:val="002D79FB"/>
    <w:rsid w:val="002E2C8A"/>
    <w:rsid w:val="002E38C7"/>
    <w:rsid w:val="002E6A57"/>
    <w:rsid w:val="0030244D"/>
    <w:rsid w:val="00304462"/>
    <w:rsid w:val="00304CDB"/>
    <w:rsid w:val="00312979"/>
    <w:rsid w:val="00312BEA"/>
    <w:rsid w:val="00315FE7"/>
    <w:rsid w:val="003259C1"/>
    <w:rsid w:val="003322D5"/>
    <w:rsid w:val="0033298B"/>
    <w:rsid w:val="00332FC3"/>
    <w:rsid w:val="00335D41"/>
    <w:rsid w:val="00336F53"/>
    <w:rsid w:val="00337FF5"/>
    <w:rsid w:val="00345540"/>
    <w:rsid w:val="00345D1A"/>
    <w:rsid w:val="00346FE4"/>
    <w:rsid w:val="0035046A"/>
    <w:rsid w:val="00350DD1"/>
    <w:rsid w:val="0035208B"/>
    <w:rsid w:val="00352CA0"/>
    <w:rsid w:val="00354B84"/>
    <w:rsid w:val="0035609E"/>
    <w:rsid w:val="0035641B"/>
    <w:rsid w:val="00360384"/>
    <w:rsid w:val="003637EC"/>
    <w:rsid w:val="00367D37"/>
    <w:rsid w:val="00370B40"/>
    <w:rsid w:val="003718DF"/>
    <w:rsid w:val="00372389"/>
    <w:rsid w:val="00372B27"/>
    <w:rsid w:val="00372BFC"/>
    <w:rsid w:val="00377452"/>
    <w:rsid w:val="00377648"/>
    <w:rsid w:val="0038027F"/>
    <w:rsid w:val="00383DD2"/>
    <w:rsid w:val="0039586F"/>
    <w:rsid w:val="003A224C"/>
    <w:rsid w:val="003A6FCD"/>
    <w:rsid w:val="003A7CF8"/>
    <w:rsid w:val="003B3675"/>
    <w:rsid w:val="003B45C6"/>
    <w:rsid w:val="003C64F7"/>
    <w:rsid w:val="003D08EF"/>
    <w:rsid w:val="003D2A64"/>
    <w:rsid w:val="003D5FF0"/>
    <w:rsid w:val="003E33C0"/>
    <w:rsid w:val="003E7955"/>
    <w:rsid w:val="003F47FD"/>
    <w:rsid w:val="003F5C1A"/>
    <w:rsid w:val="003F61F4"/>
    <w:rsid w:val="003F7C54"/>
    <w:rsid w:val="004010B6"/>
    <w:rsid w:val="00402A68"/>
    <w:rsid w:val="004031FE"/>
    <w:rsid w:val="00403FFF"/>
    <w:rsid w:val="00404D55"/>
    <w:rsid w:val="00405321"/>
    <w:rsid w:val="0040609B"/>
    <w:rsid w:val="00407B76"/>
    <w:rsid w:val="00412080"/>
    <w:rsid w:val="0041272A"/>
    <w:rsid w:val="00423F8D"/>
    <w:rsid w:val="00425BCF"/>
    <w:rsid w:val="00430B8B"/>
    <w:rsid w:val="00431155"/>
    <w:rsid w:val="00431D83"/>
    <w:rsid w:val="00432FEE"/>
    <w:rsid w:val="00433D20"/>
    <w:rsid w:val="004401EE"/>
    <w:rsid w:val="004401F7"/>
    <w:rsid w:val="00440815"/>
    <w:rsid w:val="00440F9E"/>
    <w:rsid w:val="00444070"/>
    <w:rsid w:val="0044450C"/>
    <w:rsid w:val="0046286D"/>
    <w:rsid w:val="00462FC9"/>
    <w:rsid w:val="00463E8A"/>
    <w:rsid w:val="00464D39"/>
    <w:rsid w:val="00471EFB"/>
    <w:rsid w:val="00471FBC"/>
    <w:rsid w:val="00472A46"/>
    <w:rsid w:val="0047374B"/>
    <w:rsid w:val="0047490B"/>
    <w:rsid w:val="0047613D"/>
    <w:rsid w:val="004773B4"/>
    <w:rsid w:val="00486419"/>
    <w:rsid w:val="004971F1"/>
    <w:rsid w:val="004A0D18"/>
    <w:rsid w:val="004A1F28"/>
    <w:rsid w:val="004A2084"/>
    <w:rsid w:val="004A27D4"/>
    <w:rsid w:val="004B2D07"/>
    <w:rsid w:val="004B4B98"/>
    <w:rsid w:val="004B5F69"/>
    <w:rsid w:val="004B6289"/>
    <w:rsid w:val="004B6453"/>
    <w:rsid w:val="004C3867"/>
    <w:rsid w:val="004C568D"/>
    <w:rsid w:val="004C5BB4"/>
    <w:rsid w:val="004D5323"/>
    <w:rsid w:val="004D6836"/>
    <w:rsid w:val="004E3C56"/>
    <w:rsid w:val="004F034B"/>
    <w:rsid w:val="004F101C"/>
    <w:rsid w:val="004F2D04"/>
    <w:rsid w:val="004F5C97"/>
    <w:rsid w:val="004F7145"/>
    <w:rsid w:val="004F7E06"/>
    <w:rsid w:val="00500EEC"/>
    <w:rsid w:val="005027DE"/>
    <w:rsid w:val="00512546"/>
    <w:rsid w:val="00512EA1"/>
    <w:rsid w:val="00521274"/>
    <w:rsid w:val="00526C4B"/>
    <w:rsid w:val="0052715A"/>
    <w:rsid w:val="005327D2"/>
    <w:rsid w:val="005354F0"/>
    <w:rsid w:val="005370B2"/>
    <w:rsid w:val="005376BC"/>
    <w:rsid w:val="00541BFB"/>
    <w:rsid w:val="005429F2"/>
    <w:rsid w:val="00545832"/>
    <w:rsid w:val="00546059"/>
    <w:rsid w:val="00547C93"/>
    <w:rsid w:val="00547DE9"/>
    <w:rsid w:val="00552660"/>
    <w:rsid w:val="0055372C"/>
    <w:rsid w:val="00556A42"/>
    <w:rsid w:val="00565DC4"/>
    <w:rsid w:val="00567A57"/>
    <w:rsid w:val="005709D3"/>
    <w:rsid w:val="00571FB1"/>
    <w:rsid w:val="005723A8"/>
    <w:rsid w:val="00573CBA"/>
    <w:rsid w:val="0057511D"/>
    <w:rsid w:val="00575DA7"/>
    <w:rsid w:val="005772DF"/>
    <w:rsid w:val="0058422B"/>
    <w:rsid w:val="00587D84"/>
    <w:rsid w:val="00587FD3"/>
    <w:rsid w:val="00595D2A"/>
    <w:rsid w:val="005A2F7B"/>
    <w:rsid w:val="005A3B86"/>
    <w:rsid w:val="005A41D1"/>
    <w:rsid w:val="005A4725"/>
    <w:rsid w:val="005A6994"/>
    <w:rsid w:val="005B40CC"/>
    <w:rsid w:val="005B4625"/>
    <w:rsid w:val="005C3468"/>
    <w:rsid w:val="005C4B3E"/>
    <w:rsid w:val="005C5DFC"/>
    <w:rsid w:val="005D19C9"/>
    <w:rsid w:val="005D1CFB"/>
    <w:rsid w:val="005D5A0C"/>
    <w:rsid w:val="005D7282"/>
    <w:rsid w:val="005D735E"/>
    <w:rsid w:val="005D7E45"/>
    <w:rsid w:val="005E2D28"/>
    <w:rsid w:val="005E4F5A"/>
    <w:rsid w:val="005F168B"/>
    <w:rsid w:val="00602EC6"/>
    <w:rsid w:val="00610AE9"/>
    <w:rsid w:val="006139E8"/>
    <w:rsid w:val="00615AE3"/>
    <w:rsid w:val="00624FE1"/>
    <w:rsid w:val="00627B60"/>
    <w:rsid w:val="00632CA3"/>
    <w:rsid w:val="00650E40"/>
    <w:rsid w:val="00651DA6"/>
    <w:rsid w:val="006544A0"/>
    <w:rsid w:val="00654CB8"/>
    <w:rsid w:val="00662889"/>
    <w:rsid w:val="00665F1D"/>
    <w:rsid w:val="00667370"/>
    <w:rsid w:val="006676D2"/>
    <w:rsid w:val="00672A7A"/>
    <w:rsid w:val="006754A9"/>
    <w:rsid w:val="00683AE6"/>
    <w:rsid w:val="00684C58"/>
    <w:rsid w:val="0068627F"/>
    <w:rsid w:val="00691140"/>
    <w:rsid w:val="006A2E61"/>
    <w:rsid w:val="006A66FC"/>
    <w:rsid w:val="006B3E25"/>
    <w:rsid w:val="006B54BA"/>
    <w:rsid w:val="006B57D2"/>
    <w:rsid w:val="006B7D66"/>
    <w:rsid w:val="006C4B87"/>
    <w:rsid w:val="006C5BE2"/>
    <w:rsid w:val="006D02ED"/>
    <w:rsid w:val="006D2ADF"/>
    <w:rsid w:val="006D55DC"/>
    <w:rsid w:val="006D6791"/>
    <w:rsid w:val="006D7DF9"/>
    <w:rsid w:val="006D7E45"/>
    <w:rsid w:val="006E3397"/>
    <w:rsid w:val="006E5F2E"/>
    <w:rsid w:val="006E7DF6"/>
    <w:rsid w:val="006F3E1B"/>
    <w:rsid w:val="006F5129"/>
    <w:rsid w:val="006F65C6"/>
    <w:rsid w:val="006F71FA"/>
    <w:rsid w:val="00700C4E"/>
    <w:rsid w:val="007026BC"/>
    <w:rsid w:val="007062AF"/>
    <w:rsid w:val="0071027E"/>
    <w:rsid w:val="00727B3C"/>
    <w:rsid w:val="0073205C"/>
    <w:rsid w:val="00735E92"/>
    <w:rsid w:val="00742623"/>
    <w:rsid w:val="00745CAE"/>
    <w:rsid w:val="0075015F"/>
    <w:rsid w:val="00751685"/>
    <w:rsid w:val="0075308D"/>
    <w:rsid w:val="00761B53"/>
    <w:rsid w:val="0076226E"/>
    <w:rsid w:val="00765AFA"/>
    <w:rsid w:val="007674BE"/>
    <w:rsid w:val="007679D2"/>
    <w:rsid w:val="00770BB1"/>
    <w:rsid w:val="00771DAB"/>
    <w:rsid w:val="00775405"/>
    <w:rsid w:val="0077548E"/>
    <w:rsid w:val="007761A8"/>
    <w:rsid w:val="0077734D"/>
    <w:rsid w:val="00777EFA"/>
    <w:rsid w:val="007802B5"/>
    <w:rsid w:val="00785753"/>
    <w:rsid w:val="00787A47"/>
    <w:rsid w:val="00795009"/>
    <w:rsid w:val="007B0D83"/>
    <w:rsid w:val="007B3055"/>
    <w:rsid w:val="007B565F"/>
    <w:rsid w:val="007B63E6"/>
    <w:rsid w:val="007B6E20"/>
    <w:rsid w:val="007C348B"/>
    <w:rsid w:val="007D07E1"/>
    <w:rsid w:val="007D458D"/>
    <w:rsid w:val="007D45D9"/>
    <w:rsid w:val="007E27FA"/>
    <w:rsid w:val="007E5FAA"/>
    <w:rsid w:val="007E65E6"/>
    <w:rsid w:val="007F23F8"/>
    <w:rsid w:val="007F6E36"/>
    <w:rsid w:val="008004E3"/>
    <w:rsid w:val="0080156F"/>
    <w:rsid w:val="0080763C"/>
    <w:rsid w:val="00811496"/>
    <w:rsid w:val="0081252D"/>
    <w:rsid w:val="00814EC2"/>
    <w:rsid w:val="00817F08"/>
    <w:rsid w:val="00827D97"/>
    <w:rsid w:val="00833C64"/>
    <w:rsid w:val="00833CDE"/>
    <w:rsid w:val="008342D4"/>
    <w:rsid w:val="008356D3"/>
    <w:rsid w:val="0083659C"/>
    <w:rsid w:val="00840D3A"/>
    <w:rsid w:val="00842372"/>
    <w:rsid w:val="008428B4"/>
    <w:rsid w:val="00844E66"/>
    <w:rsid w:val="00854808"/>
    <w:rsid w:val="00854A71"/>
    <w:rsid w:val="0087068C"/>
    <w:rsid w:val="00871536"/>
    <w:rsid w:val="008718AD"/>
    <w:rsid w:val="008718CA"/>
    <w:rsid w:val="00873344"/>
    <w:rsid w:val="0087402F"/>
    <w:rsid w:val="0088180D"/>
    <w:rsid w:val="00885880"/>
    <w:rsid w:val="00890DE5"/>
    <w:rsid w:val="00893170"/>
    <w:rsid w:val="008A4AB7"/>
    <w:rsid w:val="008B0C99"/>
    <w:rsid w:val="008B34CA"/>
    <w:rsid w:val="008B3E6A"/>
    <w:rsid w:val="008B423A"/>
    <w:rsid w:val="008B51A0"/>
    <w:rsid w:val="008B6A47"/>
    <w:rsid w:val="008B6ADA"/>
    <w:rsid w:val="008C2280"/>
    <w:rsid w:val="008C2869"/>
    <w:rsid w:val="008C34D0"/>
    <w:rsid w:val="008C653A"/>
    <w:rsid w:val="008D0802"/>
    <w:rsid w:val="008D213E"/>
    <w:rsid w:val="008D7649"/>
    <w:rsid w:val="008F0AB4"/>
    <w:rsid w:val="008F1275"/>
    <w:rsid w:val="008F6AA8"/>
    <w:rsid w:val="00902B06"/>
    <w:rsid w:val="00902D62"/>
    <w:rsid w:val="00912B30"/>
    <w:rsid w:val="00915ACF"/>
    <w:rsid w:val="00916ADD"/>
    <w:rsid w:val="00917A00"/>
    <w:rsid w:val="00920709"/>
    <w:rsid w:val="00925173"/>
    <w:rsid w:val="009456AC"/>
    <w:rsid w:val="00945BA1"/>
    <w:rsid w:val="0096192D"/>
    <w:rsid w:val="009629AA"/>
    <w:rsid w:val="00965237"/>
    <w:rsid w:val="00972583"/>
    <w:rsid w:val="0097475E"/>
    <w:rsid w:val="00986D69"/>
    <w:rsid w:val="00986F37"/>
    <w:rsid w:val="009A2D1C"/>
    <w:rsid w:val="009A52EC"/>
    <w:rsid w:val="009A6596"/>
    <w:rsid w:val="009B04E9"/>
    <w:rsid w:val="009B3963"/>
    <w:rsid w:val="009B7706"/>
    <w:rsid w:val="009C7344"/>
    <w:rsid w:val="009C742B"/>
    <w:rsid w:val="009D1E30"/>
    <w:rsid w:val="009D29C2"/>
    <w:rsid w:val="009D550C"/>
    <w:rsid w:val="009E1256"/>
    <w:rsid w:val="009E5828"/>
    <w:rsid w:val="009E5D44"/>
    <w:rsid w:val="009F0656"/>
    <w:rsid w:val="009F4764"/>
    <w:rsid w:val="009F6874"/>
    <w:rsid w:val="00A03E16"/>
    <w:rsid w:val="00A03E97"/>
    <w:rsid w:val="00A05E4B"/>
    <w:rsid w:val="00A160D4"/>
    <w:rsid w:val="00A1673A"/>
    <w:rsid w:val="00A34866"/>
    <w:rsid w:val="00A37D08"/>
    <w:rsid w:val="00A4615D"/>
    <w:rsid w:val="00A47DCF"/>
    <w:rsid w:val="00A52F69"/>
    <w:rsid w:val="00A54208"/>
    <w:rsid w:val="00A55AE0"/>
    <w:rsid w:val="00A61E6A"/>
    <w:rsid w:val="00A66C8A"/>
    <w:rsid w:val="00A72858"/>
    <w:rsid w:val="00A75995"/>
    <w:rsid w:val="00A807A2"/>
    <w:rsid w:val="00A85994"/>
    <w:rsid w:val="00A90756"/>
    <w:rsid w:val="00A909ED"/>
    <w:rsid w:val="00AA2D2E"/>
    <w:rsid w:val="00AA7A80"/>
    <w:rsid w:val="00AA7CB2"/>
    <w:rsid w:val="00AB15D1"/>
    <w:rsid w:val="00AB37B8"/>
    <w:rsid w:val="00AB43E8"/>
    <w:rsid w:val="00AB536C"/>
    <w:rsid w:val="00AB55EE"/>
    <w:rsid w:val="00AB5D8F"/>
    <w:rsid w:val="00AB613A"/>
    <w:rsid w:val="00AC02CE"/>
    <w:rsid w:val="00AC0EE8"/>
    <w:rsid w:val="00AC26E2"/>
    <w:rsid w:val="00AC28A4"/>
    <w:rsid w:val="00AC40D7"/>
    <w:rsid w:val="00AD1087"/>
    <w:rsid w:val="00AD43C5"/>
    <w:rsid w:val="00AD7866"/>
    <w:rsid w:val="00AD7DD2"/>
    <w:rsid w:val="00AE2B7D"/>
    <w:rsid w:val="00AE38EE"/>
    <w:rsid w:val="00AE608B"/>
    <w:rsid w:val="00AF39A4"/>
    <w:rsid w:val="00AF6005"/>
    <w:rsid w:val="00AF6635"/>
    <w:rsid w:val="00AF6664"/>
    <w:rsid w:val="00B33EA3"/>
    <w:rsid w:val="00B34307"/>
    <w:rsid w:val="00B36527"/>
    <w:rsid w:val="00B37157"/>
    <w:rsid w:val="00B41B58"/>
    <w:rsid w:val="00B44A57"/>
    <w:rsid w:val="00B45115"/>
    <w:rsid w:val="00B4751D"/>
    <w:rsid w:val="00B52362"/>
    <w:rsid w:val="00B55174"/>
    <w:rsid w:val="00B55AF2"/>
    <w:rsid w:val="00B61CA8"/>
    <w:rsid w:val="00B661AF"/>
    <w:rsid w:val="00B74340"/>
    <w:rsid w:val="00B76461"/>
    <w:rsid w:val="00B77DB9"/>
    <w:rsid w:val="00B822A3"/>
    <w:rsid w:val="00B8320B"/>
    <w:rsid w:val="00B86A13"/>
    <w:rsid w:val="00B91D1F"/>
    <w:rsid w:val="00B9350A"/>
    <w:rsid w:val="00B96CCF"/>
    <w:rsid w:val="00B96FBE"/>
    <w:rsid w:val="00B97A09"/>
    <w:rsid w:val="00BA058D"/>
    <w:rsid w:val="00BA27D6"/>
    <w:rsid w:val="00BA54C3"/>
    <w:rsid w:val="00BB17DD"/>
    <w:rsid w:val="00BB49A7"/>
    <w:rsid w:val="00BC60C9"/>
    <w:rsid w:val="00BC6ADD"/>
    <w:rsid w:val="00BC7FCD"/>
    <w:rsid w:val="00BD5EC6"/>
    <w:rsid w:val="00BD79FB"/>
    <w:rsid w:val="00BD7C4D"/>
    <w:rsid w:val="00BE14F8"/>
    <w:rsid w:val="00BE45F9"/>
    <w:rsid w:val="00BE56A1"/>
    <w:rsid w:val="00BE72AF"/>
    <w:rsid w:val="00BF1ABB"/>
    <w:rsid w:val="00C02830"/>
    <w:rsid w:val="00C11AF7"/>
    <w:rsid w:val="00C1561B"/>
    <w:rsid w:val="00C22A42"/>
    <w:rsid w:val="00C22C1E"/>
    <w:rsid w:val="00C2362F"/>
    <w:rsid w:val="00C24662"/>
    <w:rsid w:val="00C267D5"/>
    <w:rsid w:val="00C27C65"/>
    <w:rsid w:val="00C302DE"/>
    <w:rsid w:val="00C427C3"/>
    <w:rsid w:val="00C442A2"/>
    <w:rsid w:val="00C47C27"/>
    <w:rsid w:val="00C54883"/>
    <w:rsid w:val="00C56823"/>
    <w:rsid w:val="00C56F42"/>
    <w:rsid w:val="00C62F00"/>
    <w:rsid w:val="00C649DB"/>
    <w:rsid w:val="00C659D9"/>
    <w:rsid w:val="00C7242C"/>
    <w:rsid w:val="00C82A76"/>
    <w:rsid w:val="00C8757F"/>
    <w:rsid w:val="00C90CF8"/>
    <w:rsid w:val="00C93F94"/>
    <w:rsid w:val="00C95991"/>
    <w:rsid w:val="00C961C8"/>
    <w:rsid w:val="00CA0924"/>
    <w:rsid w:val="00CB0E3F"/>
    <w:rsid w:val="00CB1870"/>
    <w:rsid w:val="00CB4E10"/>
    <w:rsid w:val="00CB6B2D"/>
    <w:rsid w:val="00CB6E2D"/>
    <w:rsid w:val="00CC06D0"/>
    <w:rsid w:val="00CD2D92"/>
    <w:rsid w:val="00CD3AF3"/>
    <w:rsid w:val="00CD3CE4"/>
    <w:rsid w:val="00CD4EB7"/>
    <w:rsid w:val="00CD530A"/>
    <w:rsid w:val="00CD5D89"/>
    <w:rsid w:val="00CD6558"/>
    <w:rsid w:val="00CD71CE"/>
    <w:rsid w:val="00CE7DE7"/>
    <w:rsid w:val="00CF0069"/>
    <w:rsid w:val="00CF42C9"/>
    <w:rsid w:val="00D030EE"/>
    <w:rsid w:val="00D05F57"/>
    <w:rsid w:val="00D067E8"/>
    <w:rsid w:val="00D07979"/>
    <w:rsid w:val="00D07A00"/>
    <w:rsid w:val="00D10548"/>
    <w:rsid w:val="00D12318"/>
    <w:rsid w:val="00D16093"/>
    <w:rsid w:val="00D2060A"/>
    <w:rsid w:val="00D2075A"/>
    <w:rsid w:val="00D2119C"/>
    <w:rsid w:val="00D24449"/>
    <w:rsid w:val="00D327F4"/>
    <w:rsid w:val="00D37377"/>
    <w:rsid w:val="00D44885"/>
    <w:rsid w:val="00D54FCC"/>
    <w:rsid w:val="00D57C16"/>
    <w:rsid w:val="00D57E13"/>
    <w:rsid w:val="00D60BB0"/>
    <w:rsid w:val="00D665BC"/>
    <w:rsid w:val="00D70055"/>
    <w:rsid w:val="00D70FBD"/>
    <w:rsid w:val="00D72065"/>
    <w:rsid w:val="00D77D71"/>
    <w:rsid w:val="00D82E0B"/>
    <w:rsid w:val="00D85A60"/>
    <w:rsid w:val="00D87C32"/>
    <w:rsid w:val="00D91285"/>
    <w:rsid w:val="00DA3C36"/>
    <w:rsid w:val="00DA7853"/>
    <w:rsid w:val="00DA7E75"/>
    <w:rsid w:val="00DB13CB"/>
    <w:rsid w:val="00DB1A30"/>
    <w:rsid w:val="00DB2B4A"/>
    <w:rsid w:val="00DB405F"/>
    <w:rsid w:val="00DB6075"/>
    <w:rsid w:val="00DB7D8D"/>
    <w:rsid w:val="00DC028C"/>
    <w:rsid w:val="00DC24CD"/>
    <w:rsid w:val="00DC4271"/>
    <w:rsid w:val="00DD2F6E"/>
    <w:rsid w:val="00DE0360"/>
    <w:rsid w:val="00DE7BD9"/>
    <w:rsid w:val="00DF22AF"/>
    <w:rsid w:val="00DF3901"/>
    <w:rsid w:val="00E03964"/>
    <w:rsid w:val="00E0588F"/>
    <w:rsid w:val="00E100A6"/>
    <w:rsid w:val="00E10531"/>
    <w:rsid w:val="00E179F7"/>
    <w:rsid w:val="00E23488"/>
    <w:rsid w:val="00E24561"/>
    <w:rsid w:val="00E2669C"/>
    <w:rsid w:val="00E3192D"/>
    <w:rsid w:val="00E3234E"/>
    <w:rsid w:val="00E36CB0"/>
    <w:rsid w:val="00E400FA"/>
    <w:rsid w:val="00E40200"/>
    <w:rsid w:val="00E5088B"/>
    <w:rsid w:val="00E52F4E"/>
    <w:rsid w:val="00E5395C"/>
    <w:rsid w:val="00E55182"/>
    <w:rsid w:val="00E60117"/>
    <w:rsid w:val="00E6365C"/>
    <w:rsid w:val="00E67390"/>
    <w:rsid w:val="00E73B24"/>
    <w:rsid w:val="00E73DD0"/>
    <w:rsid w:val="00E843F2"/>
    <w:rsid w:val="00E8619B"/>
    <w:rsid w:val="00E87B08"/>
    <w:rsid w:val="00E92F3F"/>
    <w:rsid w:val="00EB3C50"/>
    <w:rsid w:val="00EB5063"/>
    <w:rsid w:val="00EC338B"/>
    <w:rsid w:val="00EC4EE2"/>
    <w:rsid w:val="00EC5630"/>
    <w:rsid w:val="00ED2EAD"/>
    <w:rsid w:val="00ED3DB9"/>
    <w:rsid w:val="00ED5F0F"/>
    <w:rsid w:val="00EE4764"/>
    <w:rsid w:val="00EE4A3B"/>
    <w:rsid w:val="00EE7354"/>
    <w:rsid w:val="00F03124"/>
    <w:rsid w:val="00F05D80"/>
    <w:rsid w:val="00F11DCF"/>
    <w:rsid w:val="00F128C3"/>
    <w:rsid w:val="00F12AFA"/>
    <w:rsid w:val="00F136C2"/>
    <w:rsid w:val="00F13ACC"/>
    <w:rsid w:val="00F14961"/>
    <w:rsid w:val="00F202EF"/>
    <w:rsid w:val="00F209BC"/>
    <w:rsid w:val="00F216D8"/>
    <w:rsid w:val="00F30592"/>
    <w:rsid w:val="00F30F17"/>
    <w:rsid w:val="00F33075"/>
    <w:rsid w:val="00F509A6"/>
    <w:rsid w:val="00F537B9"/>
    <w:rsid w:val="00F553F8"/>
    <w:rsid w:val="00F5656A"/>
    <w:rsid w:val="00F60B99"/>
    <w:rsid w:val="00F6263D"/>
    <w:rsid w:val="00F70043"/>
    <w:rsid w:val="00F70432"/>
    <w:rsid w:val="00F707DC"/>
    <w:rsid w:val="00F71205"/>
    <w:rsid w:val="00F7224F"/>
    <w:rsid w:val="00F84AB0"/>
    <w:rsid w:val="00F86DA7"/>
    <w:rsid w:val="00F91CDE"/>
    <w:rsid w:val="00F9442C"/>
    <w:rsid w:val="00F9679F"/>
    <w:rsid w:val="00F979D0"/>
    <w:rsid w:val="00FA0889"/>
    <w:rsid w:val="00FA0C3F"/>
    <w:rsid w:val="00FA6322"/>
    <w:rsid w:val="00FB1DD2"/>
    <w:rsid w:val="00FB42FD"/>
    <w:rsid w:val="00FB5A79"/>
    <w:rsid w:val="00FB5B6D"/>
    <w:rsid w:val="00FC29FD"/>
    <w:rsid w:val="00FD21BE"/>
    <w:rsid w:val="00FD3207"/>
    <w:rsid w:val="00FD321A"/>
    <w:rsid w:val="00FD33F5"/>
    <w:rsid w:val="00FD4E94"/>
    <w:rsid w:val="00FE08EE"/>
    <w:rsid w:val="00FE11D9"/>
    <w:rsid w:val="00FE6363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6B31"/>
  <w15:docId w15:val="{BD31D875-9718-4A24-BBDF-4AF3AA4D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3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E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SL_Абзац списка,UL,Абзац маркированнный,Table-Normal,RSHB_Table-Normal,Предусловия,1. Абзац списка,Нумерованный список_ФТ,Булет 1,Bullet Number,Нумерованый список,lp1,lp11,List Paragraph11,Bullet 1,Маркер,1"/>
    <w:basedOn w:val="a"/>
    <w:link w:val="a5"/>
    <w:uiPriority w:val="34"/>
    <w:qFormat/>
    <w:rsid w:val="00432FE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SL_Абзац списка Знак,UL Знак,Абзац маркированнный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qFormat/>
    <w:rsid w:val="00377452"/>
  </w:style>
  <w:style w:type="paragraph" w:styleId="a6">
    <w:name w:val="Normal (Web)"/>
    <w:basedOn w:val="a"/>
    <w:uiPriority w:val="99"/>
    <w:unhideWhenUsed/>
    <w:rsid w:val="00C54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8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354B8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961C8"/>
    <w:pPr>
      <w:widowControl w:val="0"/>
      <w:autoSpaceDE w:val="0"/>
      <w:autoSpaceDN w:val="0"/>
      <w:spacing w:before="96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No Spacing"/>
    <w:link w:val="ab"/>
    <w:uiPriority w:val="1"/>
    <w:qFormat/>
    <w:rsid w:val="005C346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D43C5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rsid w:val="003774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3774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774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37745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7745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D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D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26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26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D26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26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26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2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D26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0D26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D26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D26D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0D26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0D26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0D26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0D26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0D26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0D26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0D26D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E3397"/>
  </w:style>
  <w:style w:type="paragraph" w:customStyle="1" w:styleId="ConsPlusNonformat">
    <w:name w:val="ConsPlusNonformat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3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3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E3397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p10">
    <w:name w:val="p10"/>
    <w:basedOn w:val="a"/>
    <w:rsid w:val="00B9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4B628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F47FD"/>
    <w:rPr>
      <w:color w:val="800080"/>
      <w:u w:val="single"/>
    </w:rPr>
  </w:style>
  <w:style w:type="character" w:customStyle="1" w:styleId="ab">
    <w:name w:val="Без интервала Знак"/>
    <w:link w:val="aa"/>
    <w:uiPriority w:val="1"/>
    <w:locked/>
    <w:rsid w:val="002750F9"/>
  </w:style>
  <w:style w:type="character" w:customStyle="1" w:styleId="ConsPlusNormal0">
    <w:name w:val="ConsPlusNormal Знак"/>
    <w:link w:val="ConsPlusNormal"/>
    <w:rsid w:val="00A55AE0"/>
    <w:rPr>
      <w:rFonts w:ascii="Calibri" w:eastAsia="Times New Roman" w:hAnsi="Calibri" w:cs="Calibri"/>
      <w:szCs w:val="20"/>
      <w:lang w:eastAsia="ru-RU"/>
    </w:rPr>
  </w:style>
  <w:style w:type="character" w:customStyle="1" w:styleId="295pt">
    <w:name w:val="Основной текст (2) + 9;5 pt"/>
    <w:basedOn w:val="a0"/>
    <w:rsid w:val="00AF6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2024%20&#1075;&#1086;&#1076;/&#1069;&#1082;&#1086;&#1085;&#1086;&#1084;&#1080;&#1095;&#1077;&#1089;&#1082;&#1080;&#1081;/&#1054;&#1090;&#1095;&#1077;&#1090;%20&#1087;&#1086;%20&#1052;&#1055;%20&#1079;&#1072;%202024%20&#1075;&#1086;&#1076;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2024%20&#1075;&#1086;&#1076;/&#1069;&#1082;&#1086;&#1085;&#1086;&#1084;&#1080;&#1095;&#1077;&#1089;&#1082;&#1080;&#1081;/&#1054;&#1090;&#1095;&#1077;&#1090;%20&#1087;&#1086;%20&#1052;&#1055;%20&#1079;&#1072;%202024%20&#1075;&#1086;&#1076;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528B-4CC7-4A03-BB5F-16E4795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156</Pages>
  <Words>32891</Words>
  <Characters>187485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Econom01</cp:lastModifiedBy>
  <cp:revision>483</cp:revision>
  <cp:lastPrinted>2025-04-01T07:54:00Z</cp:lastPrinted>
  <dcterms:created xsi:type="dcterms:W3CDTF">2024-03-29T05:04:00Z</dcterms:created>
  <dcterms:modified xsi:type="dcterms:W3CDTF">2025-04-01T08:02:00Z</dcterms:modified>
</cp:coreProperties>
</file>